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D3EB4" w14:textId="77777777" w:rsidR="00117342" w:rsidRPr="0017689F" w:rsidRDefault="00117342" w:rsidP="006C4683">
      <w:pPr>
        <w:widowControl w:val="0"/>
        <w:pBdr>
          <w:top w:val="nil"/>
          <w:left w:val="nil"/>
          <w:bottom w:val="nil"/>
          <w:right w:val="nil"/>
          <w:between w:val="nil"/>
        </w:pBdr>
        <w:spacing w:after="0" w:line="360" w:lineRule="auto"/>
        <w:rPr>
          <w:rFonts w:ascii="Arial" w:eastAsia="Arial" w:hAnsi="Arial" w:cs="Arial"/>
          <w:color w:val="000000"/>
          <w:sz w:val="24"/>
          <w:szCs w:val="24"/>
        </w:rPr>
      </w:pPr>
    </w:p>
    <w:tbl>
      <w:tblPr>
        <w:tblStyle w:val="a"/>
        <w:tblW w:w="9398" w:type="dxa"/>
        <w:tblBorders>
          <w:top w:val="nil"/>
          <w:left w:val="nil"/>
          <w:bottom w:val="nil"/>
          <w:right w:val="nil"/>
          <w:insideH w:val="nil"/>
          <w:insideV w:val="nil"/>
        </w:tblBorders>
        <w:tblLayout w:type="fixed"/>
        <w:tblLook w:val="0400" w:firstRow="0" w:lastRow="0" w:firstColumn="0" w:lastColumn="0" w:noHBand="0" w:noVBand="1"/>
      </w:tblPr>
      <w:tblGrid>
        <w:gridCol w:w="4697"/>
        <w:gridCol w:w="4701"/>
      </w:tblGrid>
      <w:tr w:rsidR="00117342" w:rsidRPr="0017689F" w14:paraId="1129B8B5" w14:textId="77777777">
        <w:tc>
          <w:tcPr>
            <w:tcW w:w="4697" w:type="dxa"/>
          </w:tcPr>
          <w:p w14:paraId="24EB715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Trường</w:t>
            </w:r>
            <w:proofErr w:type="gramStart"/>
            <w:r w:rsidRPr="0017689F">
              <w:rPr>
                <w:rFonts w:ascii="Times New Roman" w:eastAsia="Times New Roman" w:hAnsi="Times New Roman" w:cs="Times New Roman"/>
                <w:sz w:val="24"/>
                <w:szCs w:val="24"/>
              </w:rPr>
              <w:t>:.......................................................</w:t>
            </w:r>
            <w:proofErr w:type="gramEnd"/>
          </w:p>
          <w:p w14:paraId="77689FE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Tổ</w:t>
            </w:r>
            <w:proofErr w:type="gramStart"/>
            <w:r w:rsidRPr="0017689F">
              <w:rPr>
                <w:rFonts w:ascii="Times New Roman" w:eastAsia="Times New Roman" w:hAnsi="Times New Roman" w:cs="Times New Roman"/>
                <w:sz w:val="24"/>
                <w:szCs w:val="24"/>
              </w:rPr>
              <w:t>:..............................................................</w:t>
            </w:r>
            <w:proofErr w:type="gramEnd"/>
          </w:p>
        </w:tc>
        <w:tc>
          <w:tcPr>
            <w:tcW w:w="4701" w:type="dxa"/>
          </w:tcPr>
          <w:p w14:paraId="03CC283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 và tên giáo viên</w:t>
            </w:r>
            <w:proofErr w:type="gramStart"/>
            <w:r w:rsidRPr="0017689F">
              <w:rPr>
                <w:rFonts w:ascii="Times New Roman" w:eastAsia="Times New Roman" w:hAnsi="Times New Roman" w:cs="Times New Roman"/>
                <w:sz w:val="24"/>
                <w:szCs w:val="24"/>
              </w:rPr>
              <w:t>:………………………</w:t>
            </w:r>
            <w:proofErr w:type="gramEnd"/>
          </w:p>
          <w:p w14:paraId="4A2F3C5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w:t>
            </w:r>
          </w:p>
        </w:tc>
      </w:tr>
    </w:tbl>
    <w:p w14:paraId="089FC3F6" w14:textId="77777777"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TÊN BÀI DẠY:</w:t>
      </w:r>
    </w:p>
    <w:p w14:paraId="742D5D6D" w14:textId="2DC7FC2A" w:rsidR="00117342" w:rsidRPr="0017689F" w:rsidRDefault="00834D74"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BÀI </w:t>
      </w:r>
      <w:r w:rsidR="00067D45">
        <w:rPr>
          <w:rFonts w:ascii="Times New Roman" w:eastAsia="Times New Roman" w:hAnsi="Times New Roman" w:cs="Times New Roman"/>
          <w:b/>
          <w:color w:val="C00000"/>
          <w:sz w:val="24"/>
          <w:szCs w:val="24"/>
        </w:rPr>
        <w:t>2</w:t>
      </w:r>
      <w:r w:rsidR="00A93030">
        <w:rPr>
          <w:rFonts w:ascii="Times New Roman" w:eastAsia="Times New Roman" w:hAnsi="Times New Roman" w:cs="Times New Roman"/>
          <w:b/>
          <w:color w:val="C00000"/>
          <w:sz w:val="24"/>
          <w:szCs w:val="24"/>
        </w:rPr>
        <w:t xml:space="preserve"> – </w:t>
      </w:r>
      <w:r w:rsidR="00067D45">
        <w:rPr>
          <w:rFonts w:ascii="Times New Roman" w:eastAsia="Times New Roman" w:hAnsi="Times New Roman" w:cs="Times New Roman"/>
          <w:b/>
          <w:color w:val="C00000"/>
          <w:sz w:val="24"/>
          <w:szCs w:val="24"/>
        </w:rPr>
        <w:t>CẤU TỨ VÀ HÌNH ẢNH TRONG THƠ TRỮ TÌNH</w:t>
      </w:r>
    </w:p>
    <w:p w14:paraId="0B660D1F" w14:textId="0CACD2AC"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Môn học</w:t>
      </w:r>
      <w:r w:rsidRPr="0017689F">
        <w:rPr>
          <w:rFonts w:ascii="Times New Roman" w:eastAsia="Times New Roman" w:hAnsi="Times New Roman" w:cs="Times New Roman"/>
          <w:sz w:val="24"/>
          <w:szCs w:val="24"/>
        </w:rPr>
        <w:t>: Ngữ Văn/Lớp: 1</w:t>
      </w:r>
      <w:r w:rsidR="00A93030">
        <w:rPr>
          <w:rFonts w:ascii="Times New Roman" w:eastAsia="Times New Roman" w:hAnsi="Times New Roman" w:cs="Times New Roman"/>
          <w:sz w:val="24"/>
          <w:szCs w:val="24"/>
        </w:rPr>
        <w:t>1</w:t>
      </w:r>
    </w:p>
    <w:p w14:paraId="65120EBD"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Thời gian thực hiện</w:t>
      </w:r>
      <w:r w:rsidRPr="0017689F">
        <w:rPr>
          <w:rFonts w:ascii="Times New Roman" w:eastAsia="Times New Roman" w:hAnsi="Times New Roman" w:cs="Times New Roman"/>
          <w:sz w:val="24"/>
          <w:szCs w:val="24"/>
        </w:rPr>
        <w:t>: ….. tiết</w:t>
      </w:r>
    </w:p>
    <w:p w14:paraId="00CC5682"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A. TỔNG QUAN </w:t>
      </w:r>
    </w:p>
    <w:tbl>
      <w:tblPr>
        <w:tblStyle w:val="a0"/>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281"/>
      </w:tblGrid>
      <w:tr w:rsidR="00117342" w:rsidRPr="0017689F" w14:paraId="643DB42E" w14:textId="77777777">
        <w:tc>
          <w:tcPr>
            <w:tcW w:w="9395" w:type="dxa"/>
            <w:gridSpan w:val="2"/>
          </w:tcPr>
          <w:p w14:paraId="3A1F77A4"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t xml:space="preserve">MỤC TIÊU BÀI HỌC </w:t>
            </w:r>
          </w:p>
        </w:tc>
      </w:tr>
      <w:tr w:rsidR="00117342" w:rsidRPr="0017689F" w14:paraId="6FAB1369" w14:textId="77777777">
        <w:tc>
          <w:tcPr>
            <w:tcW w:w="3114" w:type="dxa"/>
          </w:tcPr>
          <w:p w14:paraId="2E3639B4" w14:textId="05E6905B"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512E58">
              <w:rPr>
                <w:rFonts w:ascii="Times New Roman" w:eastAsia="Times New Roman" w:hAnsi="Times New Roman" w:cs="Times New Roman"/>
                <w:b/>
                <w:sz w:val="24"/>
                <w:szCs w:val="24"/>
              </w:rPr>
              <w:t>năng lực đặc thù</w:t>
            </w:r>
          </w:p>
        </w:tc>
        <w:tc>
          <w:tcPr>
            <w:tcW w:w="6281" w:type="dxa"/>
          </w:tcPr>
          <w:p w14:paraId="1379B77A" w14:textId="10A7D27A" w:rsidR="00AF591F" w:rsidRPr="00AF591F" w:rsidRDefault="00AF591F" w:rsidP="00AF591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F591F">
              <w:rPr>
                <w:rFonts w:ascii="Times New Roman" w:eastAsia="Times New Roman" w:hAnsi="Times New Roman" w:cs="Times New Roman"/>
                <w:b/>
                <w:sz w:val="24"/>
                <w:szCs w:val="24"/>
              </w:rPr>
              <w:t>Học sinh đánh giá</w:t>
            </w:r>
            <w:r w:rsidRPr="00AF591F">
              <w:rPr>
                <w:rFonts w:ascii="Times New Roman" w:eastAsia="Times New Roman" w:hAnsi="Times New Roman" w:cs="Times New Roman"/>
                <w:bCs/>
                <w:sz w:val="24"/>
                <w:szCs w:val="24"/>
              </w:rPr>
              <w:t xml:space="preserve"> được giá trị thẩm mĩ của một số yếu tố trong thơ như ngôn từ, cấu tử, hình thức bài thơ thể hiện trong văn bản; </w:t>
            </w:r>
            <w:r w:rsidRPr="00AF591F">
              <w:rPr>
                <w:rFonts w:ascii="Times New Roman" w:eastAsia="Times New Roman" w:hAnsi="Times New Roman" w:cs="Times New Roman"/>
                <w:b/>
                <w:sz w:val="24"/>
                <w:szCs w:val="24"/>
              </w:rPr>
              <w:t>nhận biết và phân tích</w:t>
            </w:r>
            <w:r w:rsidRPr="00AF591F">
              <w:rPr>
                <w:rFonts w:ascii="Times New Roman" w:eastAsia="Times New Roman" w:hAnsi="Times New Roman" w:cs="Times New Roman"/>
                <w:bCs/>
                <w:sz w:val="24"/>
                <w:szCs w:val="24"/>
              </w:rPr>
              <w:t xml:space="preserve"> được vai trò của yếu tố tượng trưng trong thơ.</w:t>
            </w:r>
          </w:p>
          <w:p w14:paraId="3F80802A" w14:textId="2B61D6DF" w:rsidR="00AF591F" w:rsidRPr="00AF591F" w:rsidRDefault="00AF591F" w:rsidP="00AF591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F591F">
              <w:rPr>
                <w:rFonts w:ascii="Times New Roman" w:eastAsia="Times New Roman" w:hAnsi="Times New Roman" w:cs="Times New Roman"/>
                <w:b/>
                <w:sz w:val="24"/>
                <w:szCs w:val="24"/>
              </w:rPr>
              <w:t>Học sinh phân tích và đánh giá</w:t>
            </w:r>
            <w:r w:rsidRPr="00AF591F">
              <w:rPr>
                <w:rFonts w:ascii="Times New Roman" w:eastAsia="Times New Roman" w:hAnsi="Times New Roman" w:cs="Times New Roman"/>
                <w:bCs/>
                <w:sz w:val="24"/>
                <w:szCs w:val="24"/>
              </w:rPr>
              <w:t xml:space="preserve"> được tình cảm, cảm xúc và cảm hứng chủ đạo của người viết thể hiện qua văn bản thơ phát hiện được các giá trị văn hoá, triết lí nhân sinh từ văn bản thơ</w:t>
            </w:r>
          </w:p>
          <w:p w14:paraId="3FC1919E" w14:textId="5EF6B13D" w:rsidR="00AF591F" w:rsidRPr="00AF591F" w:rsidRDefault="00AF591F" w:rsidP="00AF591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F591F">
              <w:rPr>
                <w:rFonts w:ascii="Times New Roman" w:eastAsia="Times New Roman" w:hAnsi="Times New Roman" w:cs="Times New Roman"/>
                <w:b/>
                <w:sz w:val="24"/>
                <w:szCs w:val="24"/>
              </w:rPr>
              <w:t>Học sinh nhận biết và phân tích</w:t>
            </w:r>
            <w:r w:rsidRPr="00AF591F">
              <w:rPr>
                <w:rFonts w:ascii="Times New Roman" w:eastAsia="Times New Roman" w:hAnsi="Times New Roman" w:cs="Times New Roman"/>
                <w:bCs/>
                <w:sz w:val="24"/>
                <w:szCs w:val="24"/>
              </w:rPr>
              <w:t xml:space="preserve"> được một số đặc điểm cơ bản của ngôn ngữ văn học. </w:t>
            </w:r>
            <w:r w:rsidRPr="00AF591F">
              <w:rPr>
                <w:rFonts w:ascii="Times New Roman" w:eastAsia="Times New Roman" w:hAnsi="Times New Roman" w:cs="Times New Roman"/>
                <w:b/>
                <w:sz w:val="24"/>
                <w:szCs w:val="24"/>
              </w:rPr>
              <w:t>Phân tích</w:t>
            </w:r>
            <w:r w:rsidRPr="00AF591F">
              <w:rPr>
                <w:rFonts w:ascii="Times New Roman" w:eastAsia="Times New Roman" w:hAnsi="Times New Roman" w:cs="Times New Roman"/>
                <w:bCs/>
                <w:sz w:val="24"/>
                <w:szCs w:val="24"/>
              </w:rPr>
              <w:t xml:space="preserve"> được tính đa nghĩa của ngôn từ trong tác phẩm văn học.</w:t>
            </w:r>
          </w:p>
          <w:p w14:paraId="7FFC2360" w14:textId="467F613C" w:rsidR="00AF591F" w:rsidRPr="00AF591F" w:rsidRDefault="00AF591F" w:rsidP="00AF591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F591F">
              <w:rPr>
                <w:rFonts w:ascii="Times New Roman" w:eastAsia="Times New Roman" w:hAnsi="Times New Roman" w:cs="Times New Roman"/>
                <w:b/>
                <w:sz w:val="24"/>
                <w:szCs w:val="24"/>
              </w:rPr>
              <w:t>Học sinh nhận biết</w:t>
            </w:r>
            <w:r w:rsidRPr="00AF591F">
              <w:rPr>
                <w:rFonts w:ascii="Times New Roman" w:eastAsia="Times New Roman" w:hAnsi="Times New Roman" w:cs="Times New Roman"/>
                <w:bCs/>
                <w:sz w:val="24"/>
                <w:szCs w:val="24"/>
              </w:rPr>
              <w:t xml:space="preserve"> được đặc điểm và tác dụng của một số hiện tượng phá vỡ những quy tắc ngôn ngữ thông thường.</w:t>
            </w:r>
          </w:p>
          <w:p w14:paraId="06E616EF" w14:textId="6301131C" w:rsidR="00AF591F" w:rsidRPr="00AF591F" w:rsidRDefault="00AF591F" w:rsidP="00AF591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F591F">
              <w:rPr>
                <w:rFonts w:ascii="Times New Roman" w:eastAsia="Times New Roman" w:hAnsi="Times New Roman" w:cs="Times New Roman"/>
                <w:b/>
                <w:sz w:val="24"/>
                <w:szCs w:val="24"/>
              </w:rPr>
              <w:t>Học sinh viết</w:t>
            </w:r>
            <w:r w:rsidRPr="00AF591F">
              <w:rPr>
                <w:rFonts w:ascii="Times New Roman" w:eastAsia="Times New Roman" w:hAnsi="Times New Roman" w:cs="Times New Roman"/>
                <w:bCs/>
                <w:sz w:val="24"/>
                <w:szCs w:val="24"/>
              </w:rPr>
              <w:t xml:space="preserve"> được văn bản nghị luận về một bài thơ: tìm hiểu cấu tứ và hình ảnh của tác phẩm.</w:t>
            </w:r>
          </w:p>
          <w:p w14:paraId="72B6F392" w14:textId="44B41A91" w:rsidR="00117342" w:rsidRPr="00A401CA" w:rsidRDefault="00AF591F" w:rsidP="00AF591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F591F">
              <w:rPr>
                <w:rFonts w:ascii="Times New Roman" w:eastAsia="Times New Roman" w:hAnsi="Times New Roman" w:cs="Times New Roman"/>
                <w:b/>
                <w:sz w:val="24"/>
                <w:szCs w:val="24"/>
              </w:rPr>
              <w:t>Học sinh biết giới thiệu</w:t>
            </w:r>
            <w:r w:rsidRPr="00AF591F">
              <w:rPr>
                <w:rFonts w:ascii="Times New Roman" w:eastAsia="Times New Roman" w:hAnsi="Times New Roman" w:cs="Times New Roman"/>
                <w:bCs/>
                <w:sz w:val="24"/>
                <w:szCs w:val="24"/>
              </w:rPr>
              <w:t xml:space="preserve"> (dưới hình thức nói) về một tác phẩm nghệ thuật (văn học, điện ảnh, âm nhạc, hội hoạ) theo lựa chọn cá nhân.</w:t>
            </w:r>
          </w:p>
        </w:tc>
      </w:tr>
      <w:tr w:rsidR="00117342" w:rsidRPr="0017689F" w14:paraId="2879A635" w14:textId="77777777">
        <w:tc>
          <w:tcPr>
            <w:tcW w:w="3114" w:type="dxa"/>
          </w:tcPr>
          <w:p w14:paraId="1114883A" w14:textId="77777777" w:rsidR="00117342" w:rsidRPr="0017689F" w:rsidRDefault="00667A98" w:rsidP="00CD61AC">
            <w:pPr>
              <w:numPr>
                <w:ilvl w:val="1"/>
                <w:numId w:val="4"/>
              </w:numPr>
              <w:pBdr>
                <w:top w:val="nil"/>
                <w:left w:val="nil"/>
                <w:bottom w:val="nil"/>
                <w:right w:val="nil"/>
                <w:between w:val="nil"/>
              </w:pBdr>
              <w:spacing w:after="160"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b/>
                <w:color w:val="000000"/>
                <w:sz w:val="24"/>
                <w:szCs w:val="24"/>
              </w:rPr>
              <w:t>Về năng lực chung</w:t>
            </w:r>
          </w:p>
        </w:tc>
        <w:tc>
          <w:tcPr>
            <w:tcW w:w="6281" w:type="dxa"/>
          </w:tcPr>
          <w:p w14:paraId="5BBACDE5" w14:textId="1241A05A" w:rsidR="00117342" w:rsidRPr="0017689F" w:rsidRDefault="00667A98" w:rsidP="006C4683">
            <w:pPr>
              <w:spacing w:line="360" w:lineRule="auto"/>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b/>
                <w:sz w:val="24"/>
                <w:szCs w:val="24"/>
              </w:rPr>
              <w:t>Học sinh phát triển</w:t>
            </w:r>
            <w:r w:rsidRPr="0017689F">
              <w:rPr>
                <w:rFonts w:ascii="Times New Roman" w:eastAsia="Times New Roman" w:hAnsi="Times New Roman" w:cs="Times New Roman"/>
                <w:sz w:val="24"/>
                <w:szCs w:val="24"/>
              </w:rPr>
              <w:t>: Tư duy phản biện, năng lực hợp tác, giải quyết vấn đề</w:t>
            </w:r>
            <w:proofErr w:type="gramStart"/>
            <w:r w:rsidRPr="0017689F">
              <w:rPr>
                <w:rFonts w:ascii="Times New Roman" w:eastAsia="Times New Roman" w:hAnsi="Times New Roman" w:cs="Times New Roman"/>
                <w:sz w:val="24"/>
                <w:szCs w:val="24"/>
              </w:rPr>
              <w:t>,</w:t>
            </w:r>
            <w:r w:rsidR="006C4683" w:rsidRPr="0017689F">
              <w:rPr>
                <w:rFonts w:ascii="Times New Roman" w:eastAsia="Times New Roman" w:hAnsi="Times New Roman" w:cs="Times New Roman"/>
                <w:sz w:val="24"/>
                <w:szCs w:val="24"/>
              </w:rPr>
              <w:t>..</w:t>
            </w:r>
            <w:r w:rsidRPr="0017689F">
              <w:rPr>
                <w:rFonts w:ascii="Times New Roman" w:eastAsia="Times New Roman" w:hAnsi="Times New Roman" w:cs="Times New Roman"/>
                <w:sz w:val="24"/>
                <w:szCs w:val="24"/>
              </w:rPr>
              <w:t>.</w:t>
            </w:r>
            <w:proofErr w:type="gramEnd"/>
          </w:p>
        </w:tc>
      </w:tr>
      <w:tr w:rsidR="00117342" w:rsidRPr="0017689F" w14:paraId="059C010A" w14:textId="77777777">
        <w:tc>
          <w:tcPr>
            <w:tcW w:w="3114" w:type="dxa"/>
          </w:tcPr>
          <w:p w14:paraId="63772491"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3. Về phẩm chất </w:t>
            </w:r>
          </w:p>
        </w:tc>
        <w:tc>
          <w:tcPr>
            <w:tcW w:w="6281" w:type="dxa"/>
          </w:tcPr>
          <w:p w14:paraId="6CC2BB65" w14:textId="49B849B9" w:rsidR="00117342" w:rsidRPr="0017689F" w:rsidRDefault="00FB2317" w:rsidP="006C4683">
            <w:pPr>
              <w:tabs>
                <w:tab w:val="left" w:pos="103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Học sinh </w:t>
            </w:r>
            <w:r w:rsidR="00AF591F">
              <w:rPr>
                <w:rFonts w:ascii="Times New Roman" w:eastAsia="Times New Roman" w:hAnsi="Times New Roman" w:cs="Times New Roman"/>
                <w:bCs/>
                <w:sz w:val="24"/>
                <w:szCs w:val="24"/>
              </w:rPr>
              <w:t>b</w:t>
            </w:r>
            <w:r w:rsidR="00AF591F" w:rsidRPr="00AF591F">
              <w:rPr>
                <w:rFonts w:ascii="Times New Roman" w:eastAsia="Times New Roman" w:hAnsi="Times New Roman" w:cs="Times New Roman"/>
                <w:bCs/>
                <w:sz w:val="24"/>
                <w:szCs w:val="24"/>
              </w:rPr>
              <w:t>iết sống hoà đồng với con người, thiên nhiên; biết trân trọng những nỗi buồn trong sáng thể hiện tình cảm gắn bó sâu nặng với cuộc đời.</w:t>
            </w:r>
          </w:p>
        </w:tc>
      </w:tr>
      <w:tr w:rsidR="00117342" w:rsidRPr="0017689F" w14:paraId="5D925904" w14:textId="77777777">
        <w:tc>
          <w:tcPr>
            <w:tcW w:w="9395" w:type="dxa"/>
            <w:gridSpan w:val="2"/>
          </w:tcPr>
          <w:p w14:paraId="4CE08D1C"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t xml:space="preserve">NỘI DUNG BÀI HỌC </w:t>
            </w:r>
          </w:p>
        </w:tc>
      </w:tr>
      <w:tr w:rsidR="00117342" w:rsidRPr="0017689F" w14:paraId="70151E1E" w14:textId="77777777" w:rsidTr="00DB3CF9">
        <w:trPr>
          <w:trHeight w:val="1880"/>
        </w:trPr>
        <w:tc>
          <w:tcPr>
            <w:tcW w:w="3114" w:type="dxa"/>
          </w:tcPr>
          <w:p w14:paraId="526DD33B"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Đọc </w:t>
            </w:r>
          </w:p>
        </w:tc>
        <w:tc>
          <w:tcPr>
            <w:tcW w:w="6281" w:type="dxa"/>
          </w:tcPr>
          <w:p w14:paraId="20FBF73A" w14:textId="77777777" w:rsidR="006C4683" w:rsidRPr="0017689F" w:rsidRDefault="00667A98" w:rsidP="00CD61AC">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Tri thức ngữ văn </w:t>
            </w:r>
          </w:p>
          <w:p w14:paraId="62AD993D" w14:textId="53B2FC05" w:rsidR="0076540A" w:rsidRDefault="0076540A" w:rsidP="0076540A">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Nhớ đồng (Tố Hữu) </w:t>
            </w:r>
          </w:p>
          <w:p w14:paraId="54888262" w14:textId="1B459867" w:rsidR="0076540A" w:rsidRDefault="0076540A" w:rsidP="0076540A">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Tràng giang (Huy Cận) </w:t>
            </w:r>
          </w:p>
          <w:p w14:paraId="53298B6C" w14:textId="77777777" w:rsidR="006C4683" w:rsidRDefault="0076540A" w:rsidP="002B0AFD">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 đường mùa đông (A.X.Pushkin) </w:t>
            </w:r>
            <w:r w:rsidR="00DB3CF9" w:rsidRPr="002B0AFD">
              <w:rPr>
                <w:rFonts w:ascii="Times New Roman" w:eastAsia="Times New Roman" w:hAnsi="Times New Roman" w:cs="Times New Roman"/>
                <w:color w:val="000000"/>
                <w:sz w:val="24"/>
                <w:szCs w:val="24"/>
              </w:rPr>
              <w:t xml:space="preserve"> </w:t>
            </w:r>
          </w:p>
          <w:p w14:paraId="44619EC7" w14:textId="16678B98" w:rsidR="00ED65C9" w:rsidRPr="002B0AFD" w:rsidRDefault="00ED65C9" w:rsidP="002B0AFD">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(Văn Cao) </w:t>
            </w:r>
          </w:p>
        </w:tc>
      </w:tr>
      <w:tr w:rsidR="00117342" w:rsidRPr="0017689F" w14:paraId="167F0687" w14:textId="77777777">
        <w:tc>
          <w:tcPr>
            <w:tcW w:w="3114" w:type="dxa"/>
          </w:tcPr>
          <w:p w14:paraId="75315F54"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Thực hành Tiếng Việt</w:t>
            </w:r>
          </w:p>
        </w:tc>
        <w:tc>
          <w:tcPr>
            <w:tcW w:w="6281" w:type="dxa"/>
          </w:tcPr>
          <w:p w14:paraId="0223123B" w14:textId="7382B69A" w:rsidR="00117342" w:rsidRPr="0017689F" w:rsidRDefault="002B0AFD" w:rsidP="006C4683">
            <w:pPr>
              <w:numPr>
                <w:ilvl w:val="0"/>
                <w:numId w:val="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Một số hiện tượng phá vỡ những quy tắc ngôn ngữ thông thường: Đặc điểm và tác dụng </w:t>
            </w:r>
            <w:r w:rsidR="00DB3CF9">
              <w:rPr>
                <w:rFonts w:ascii="Times New Roman" w:eastAsia="Times New Roman" w:hAnsi="Times New Roman" w:cs="Times New Roman"/>
                <w:color w:val="000000"/>
                <w:sz w:val="24"/>
                <w:szCs w:val="24"/>
              </w:rPr>
              <w:t xml:space="preserve"> </w:t>
            </w:r>
            <w:r w:rsidR="006C4683" w:rsidRPr="0017689F">
              <w:rPr>
                <w:rFonts w:ascii="Times New Roman" w:eastAsia="Times New Roman" w:hAnsi="Times New Roman" w:cs="Times New Roman"/>
                <w:color w:val="000000"/>
                <w:sz w:val="24"/>
                <w:szCs w:val="24"/>
              </w:rPr>
              <w:t xml:space="preserve"> </w:t>
            </w:r>
          </w:p>
        </w:tc>
      </w:tr>
      <w:tr w:rsidR="00117342" w:rsidRPr="0017689F" w14:paraId="413FFD84" w14:textId="77777777">
        <w:tc>
          <w:tcPr>
            <w:tcW w:w="3114" w:type="dxa"/>
          </w:tcPr>
          <w:p w14:paraId="222A192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Viết </w:t>
            </w:r>
          </w:p>
        </w:tc>
        <w:tc>
          <w:tcPr>
            <w:tcW w:w="6281" w:type="dxa"/>
          </w:tcPr>
          <w:p w14:paraId="4413A8D0" w14:textId="7A5823BF" w:rsidR="00117342" w:rsidRPr="0017689F" w:rsidRDefault="00667A98" w:rsidP="006C4683">
            <w:pPr>
              <w:numPr>
                <w:ilvl w:val="0"/>
                <w:numId w:val="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Viết văn bản nghị luận </w:t>
            </w:r>
            <w:r w:rsidR="006C4683" w:rsidRPr="0017689F">
              <w:rPr>
                <w:rFonts w:ascii="Times New Roman" w:eastAsia="Times New Roman" w:hAnsi="Times New Roman" w:cs="Times New Roman"/>
                <w:color w:val="000000"/>
                <w:sz w:val="24"/>
                <w:szCs w:val="24"/>
              </w:rPr>
              <w:t xml:space="preserve">về </w:t>
            </w:r>
            <w:r w:rsidR="005772FF">
              <w:rPr>
                <w:rFonts w:ascii="Times New Roman" w:eastAsia="Times New Roman" w:hAnsi="Times New Roman" w:cs="Times New Roman"/>
                <w:color w:val="000000"/>
                <w:sz w:val="24"/>
                <w:szCs w:val="24"/>
              </w:rPr>
              <w:t xml:space="preserve">một tác phẩm </w:t>
            </w:r>
            <w:r w:rsidR="00ED65C9">
              <w:rPr>
                <w:rFonts w:ascii="Times New Roman" w:eastAsia="Times New Roman" w:hAnsi="Times New Roman" w:cs="Times New Roman"/>
                <w:color w:val="000000"/>
                <w:sz w:val="24"/>
                <w:szCs w:val="24"/>
              </w:rPr>
              <w:t xml:space="preserve">thơ (Tìm hiểu về cấu tứ và hình ảnh tác phẩm) </w:t>
            </w:r>
            <w:r w:rsidR="005772FF">
              <w:rPr>
                <w:rFonts w:ascii="Times New Roman" w:eastAsia="Times New Roman" w:hAnsi="Times New Roman" w:cs="Times New Roman"/>
                <w:color w:val="000000"/>
                <w:sz w:val="24"/>
                <w:szCs w:val="24"/>
              </w:rPr>
              <w:t xml:space="preserve"> </w:t>
            </w:r>
          </w:p>
        </w:tc>
      </w:tr>
      <w:tr w:rsidR="00117342" w:rsidRPr="0017689F" w14:paraId="4B988BA0" w14:textId="77777777">
        <w:tc>
          <w:tcPr>
            <w:tcW w:w="3114" w:type="dxa"/>
          </w:tcPr>
          <w:p w14:paraId="4EED9582"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Nói và nghe </w:t>
            </w:r>
          </w:p>
        </w:tc>
        <w:tc>
          <w:tcPr>
            <w:tcW w:w="6281" w:type="dxa"/>
          </w:tcPr>
          <w:p w14:paraId="0B8D6CEE" w14:textId="417E93C6" w:rsidR="00117342" w:rsidRPr="0017689F" w:rsidRDefault="00ED65C9" w:rsidP="006C4683">
            <w:pPr>
              <w:numPr>
                <w:ilvl w:val="0"/>
                <w:numId w:val="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Giới thiệu về một tác phẩm nghệ thuật </w:t>
            </w:r>
            <w:r w:rsidR="00CB6912">
              <w:rPr>
                <w:rFonts w:ascii="Times New Roman" w:eastAsia="Times New Roman" w:hAnsi="Times New Roman" w:cs="Times New Roman"/>
                <w:color w:val="000000"/>
                <w:sz w:val="24"/>
                <w:szCs w:val="24"/>
              </w:rPr>
              <w:t xml:space="preserve"> </w:t>
            </w:r>
            <w:r w:rsidR="006C4683" w:rsidRPr="0017689F">
              <w:rPr>
                <w:rFonts w:ascii="Times New Roman" w:eastAsia="Times New Roman" w:hAnsi="Times New Roman" w:cs="Times New Roman"/>
                <w:color w:val="000000"/>
                <w:sz w:val="24"/>
                <w:szCs w:val="24"/>
              </w:rPr>
              <w:t xml:space="preserve"> </w:t>
            </w:r>
            <w:r w:rsidR="00667A98" w:rsidRPr="0017689F">
              <w:rPr>
                <w:rFonts w:ascii="Times New Roman" w:eastAsia="Times New Roman" w:hAnsi="Times New Roman" w:cs="Times New Roman"/>
                <w:color w:val="000000"/>
                <w:sz w:val="24"/>
                <w:szCs w:val="24"/>
              </w:rPr>
              <w:t xml:space="preserve">  </w:t>
            </w:r>
          </w:p>
        </w:tc>
      </w:tr>
      <w:tr w:rsidR="00117342" w:rsidRPr="0017689F" w14:paraId="01D8DC29" w14:textId="77777777">
        <w:tc>
          <w:tcPr>
            <w:tcW w:w="3114" w:type="dxa"/>
          </w:tcPr>
          <w:p w14:paraId="36315690"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Củng cố mở rộng </w:t>
            </w:r>
          </w:p>
        </w:tc>
        <w:tc>
          <w:tcPr>
            <w:tcW w:w="6281" w:type="dxa"/>
          </w:tcPr>
          <w:p w14:paraId="334BE68F" w14:textId="0A0AE56A" w:rsidR="00117342" w:rsidRPr="0017689F" w:rsidRDefault="00667A98" w:rsidP="006C4683">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Ôn tập </w:t>
            </w:r>
          </w:p>
        </w:tc>
      </w:tr>
    </w:tbl>
    <w:p w14:paraId="7782CD0F"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7001B32E"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0C43F0DD"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257BF939"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2014B642"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55A0BE71"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1A74FF33" w14:textId="386155E5" w:rsidR="00117342" w:rsidRPr="0017689F" w:rsidRDefault="00117342" w:rsidP="006C4683">
      <w:pPr>
        <w:spacing w:line="360" w:lineRule="auto"/>
        <w:jc w:val="both"/>
        <w:rPr>
          <w:rFonts w:ascii="Times New Roman" w:eastAsia="Times New Roman" w:hAnsi="Times New Roman" w:cs="Times New Roman"/>
          <w:sz w:val="24"/>
          <w:szCs w:val="24"/>
        </w:rPr>
      </w:pPr>
    </w:p>
    <w:p w14:paraId="09290CA2" w14:textId="77777777" w:rsidR="006C4683" w:rsidRPr="0017689F" w:rsidRDefault="006C4683" w:rsidP="006C4683">
      <w:pPr>
        <w:spacing w:line="360" w:lineRule="auto"/>
        <w:jc w:val="both"/>
        <w:rPr>
          <w:rFonts w:ascii="Times New Roman" w:eastAsia="Times New Roman" w:hAnsi="Times New Roman" w:cs="Times New Roman"/>
          <w:sz w:val="24"/>
          <w:szCs w:val="24"/>
        </w:rPr>
      </w:pPr>
    </w:p>
    <w:p w14:paraId="156F12AF" w14:textId="5218330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 TIẾN TRÌNH BÀI DẠY</w:t>
      </w:r>
    </w:p>
    <w:p w14:paraId="612C7E2B" w14:textId="6CFF3452"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1.  TRI THỨC NGỮ VĂN </w:t>
      </w:r>
    </w:p>
    <w:p w14:paraId="02F1131D"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7576EAB1" w14:textId="03E9CD7B"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1. </w:t>
      </w:r>
      <w:r w:rsidR="00CB6912">
        <w:rPr>
          <w:rFonts w:ascii="Times New Roman" w:eastAsia="Times New Roman" w:hAnsi="Times New Roman" w:cs="Times New Roman"/>
          <w:b/>
          <w:sz w:val="24"/>
          <w:szCs w:val="24"/>
        </w:rPr>
        <w:t>Về năng lực đặc thù</w:t>
      </w:r>
    </w:p>
    <w:p w14:paraId="2524436B" w14:textId="006AA87B" w:rsidR="00CB6912" w:rsidRPr="00ED65C9" w:rsidRDefault="00ED65C9" w:rsidP="006C4683">
      <w:pPr>
        <w:spacing w:line="360" w:lineRule="auto"/>
        <w:jc w:val="both"/>
        <w:rPr>
          <w:rFonts w:ascii="Times New Roman" w:eastAsia="Times New Roman" w:hAnsi="Times New Roman" w:cs="Times New Roman"/>
          <w:b/>
          <w:sz w:val="24"/>
          <w:szCs w:val="24"/>
        </w:rPr>
      </w:pPr>
      <w:r w:rsidRPr="00AF591F">
        <w:rPr>
          <w:rFonts w:ascii="Times New Roman" w:eastAsia="Times New Roman" w:hAnsi="Times New Roman" w:cs="Times New Roman"/>
          <w:b/>
          <w:sz w:val="24"/>
          <w:szCs w:val="24"/>
        </w:rPr>
        <w:t>Học sinh đánh giá</w:t>
      </w:r>
      <w:r w:rsidRPr="00AF591F">
        <w:rPr>
          <w:rFonts w:ascii="Times New Roman" w:eastAsia="Times New Roman" w:hAnsi="Times New Roman" w:cs="Times New Roman"/>
          <w:bCs/>
          <w:sz w:val="24"/>
          <w:szCs w:val="24"/>
        </w:rPr>
        <w:t xml:space="preserve"> được giá trị thẩm mĩ của một số yếu tố trong thơ như ngôn từ, cấu tử, hình thức bài thơ thể hiện trong văn bản; </w:t>
      </w:r>
      <w:r w:rsidRPr="00AF591F">
        <w:rPr>
          <w:rFonts w:ascii="Times New Roman" w:eastAsia="Times New Roman" w:hAnsi="Times New Roman" w:cs="Times New Roman"/>
          <w:b/>
          <w:sz w:val="24"/>
          <w:szCs w:val="24"/>
        </w:rPr>
        <w:t>nhận biết và phân tích</w:t>
      </w:r>
      <w:r w:rsidRPr="00AF591F">
        <w:rPr>
          <w:rFonts w:ascii="Times New Roman" w:eastAsia="Times New Roman" w:hAnsi="Times New Roman" w:cs="Times New Roman"/>
          <w:bCs/>
          <w:sz w:val="24"/>
          <w:szCs w:val="24"/>
        </w:rPr>
        <w:t xml:space="preserve"> được vai trò của yếu tố tượng trưng trong thơ.</w:t>
      </w:r>
      <w:r>
        <w:rPr>
          <w:rFonts w:ascii="Times New Roman" w:eastAsia="Times New Roman" w:hAnsi="Times New Roman" w:cs="Times New Roman"/>
          <w:bCs/>
          <w:sz w:val="24"/>
          <w:szCs w:val="24"/>
        </w:rPr>
        <w:br/>
      </w:r>
      <w:r w:rsidR="00667A98" w:rsidRPr="0017689F">
        <w:rPr>
          <w:rFonts w:ascii="Times New Roman" w:eastAsia="Times New Roman" w:hAnsi="Times New Roman" w:cs="Times New Roman"/>
          <w:b/>
          <w:sz w:val="24"/>
          <w:szCs w:val="24"/>
        </w:rPr>
        <w:t xml:space="preserve">2. Về </w:t>
      </w:r>
      <w:r w:rsidR="00CB6912">
        <w:rPr>
          <w:rFonts w:ascii="Times New Roman" w:eastAsia="Times New Roman" w:hAnsi="Times New Roman" w:cs="Times New Roman"/>
          <w:b/>
          <w:sz w:val="24"/>
          <w:szCs w:val="24"/>
        </w:rPr>
        <w:t>năng lực chung</w:t>
      </w:r>
      <w:r>
        <w:rPr>
          <w:rFonts w:ascii="Times New Roman" w:eastAsia="Times New Roman" w:hAnsi="Times New Roman" w:cs="Times New Roman"/>
          <w:b/>
          <w:sz w:val="24"/>
          <w:szCs w:val="24"/>
        </w:rPr>
        <w:t xml:space="preserve">: </w:t>
      </w:r>
      <w:r w:rsidR="00CB6912" w:rsidRPr="0017689F">
        <w:rPr>
          <w:rFonts w:ascii="Times New Roman" w:eastAsia="Times New Roman" w:hAnsi="Times New Roman" w:cs="Times New Roman"/>
          <w:b/>
          <w:sz w:val="24"/>
          <w:szCs w:val="24"/>
        </w:rPr>
        <w:t>Học sinh phát triển</w:t>
      </w:r>
      <w:r w:rsidR="00CB6912" w:rsidRPr="0017689F">
        <w:rPr>
          <w:rFonts w:ascii="Times New Roman" w:eastAsia="Times New Roman" w:hAnsi="Times New Roman" w:cs="Times New Roman"/>
          <w:sz w:val="24"/>
          <w:szCs w:val="24"/>
        </w:rPr>
        <w:t>: Tư duy phản biện, năng lực hợp tác, giải quyết vấn đề</w:t>
      </w:r>
      <w:proofErr w:type="gramStart"/>
      <w:r w:rsidR="00CB6912" w:rsidRPr="0017689F">
        <w:rPr>
          <w:rFonts w:ascii="Times New Roman" w:eastAsia="Times New Roman" w:hAnsi="Times New Roman" w:cs="Times New Roman"/>
          <w:sz w:val="24"/>
          <w:szCs w:val="24"/>
        </w:rPr>
        <w:t>,...</w:t>
      </w:r>
      <w:proofErr w:type="gramEnd"/>
    </w:p>
    <w:p w14:paraId="1BBF3922" w14:textId="32969F81" w:rsidR="00ED65C9" w:rsidRDefault="00667A98" w:rsidP="00ED65C9">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
          <w:sz w:val="24"/>
          <w:szCs w:val="24"/>
        </w:rPr>
        <w:t>3. Về phẩm chất</w:t>
      </w:r>
      <w:r w:rsidR="0086632C" w:rsidRPr="0017689F">
        <w:rPr>
          <w:rFonts w:ascii="Times New Roman" w:eastAsia="Times New Roman" w:hAnsi="Times New Roman" w:cs="Times New Roman"/>
          <w:sz w:val="24"/>
          <w:szCs w:val="24"/>
        </w:rPr>
        <w:t xml:space="preserve">: </w:t>
      </w:r>
      <w:r w:rsidR="00ED65C9">
        <w:rPr>
          <w:rFonts w:ascii="Times New Roman" w:eastAsia="Times New Roman" w:hAnsi="Times New Roman" w:cs="Times New Roman"/>
          <w:bCs/>
          <w:sz w:val="24"/>
          <w:szCs w:val="24"/>
        </w:rPr>
        <w:t>Học sinh b</w:t>
      </w:r>
      <w:r w:rsidR="00ED65C9" w:rsidRPr="00AF591F">
        <w:rPr>
          <w:rFonts w:ascii="Times New Roman" w:eastAsia="Times New Roman" w:hAnsi="Times New Roman" w:cs="Times New Roman"/>
          <w:bCs/>
          <w:sz w:val="24"/>
          <w:szCs w:val="24"/>
        </w:rPr>
        <w:t>iết sống hoà đồng với con người, thiên nhiên; biết trân trọng những nỗi buồn trong sáng thể hiện tình cảm gắn bó sâu nặng với cuộc đời.</w:t>
      </w:r>
    </w:p>
    <w:p w14:paraId="3CB8ED0C" w14:textId="11FF9E4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1D6ACC8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2535822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10CFF375"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
        <w:tblW w:w="9445" w:type="dxa"/>
        <w:tblLayout w:type="fixed"/>
        <w:tblLook w:val="0400" w:firstRow="0" w:lastRow="0" w:firstColumn="0" w:lastColumn="0" w:noHBand="0" w:noVBand="1"/>
      </w:tblPr>
      <w:tblGrid>
        <w:gridCol w:w="4248"/>
        <w:gridCol w:w="5197"/>
      </w:tblGrid>
      <w:tr w:rsidR="0086632C" w:rsidRPr="0017689F" w14:paraId="6A9BB4C4" w14:textId="77777777" w:rsidTr="00BA79CF">
        <w:tc>
          <w:tcPr>
            <w:tcW w:w="4248" w:type="dxa"/>
          </w:tcPr>
          <w:p w14:paraId="462842CA" w14:textId="77777777" w:rsidR="0086632C" w:rsidRPr="0017689F" w:rsidRDefault="0086632C"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97" w:type="dxa"/>
          </w:tcPr>
          <w:p w14:paraId="11970B5D" w14:textId="77777777" w:rsidR="0086632C" w:rsidRPr="0017689F" w:rsidRDefault="0086632C"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86632C" w:rsidRPr="0017689F" w14:paraId="01CEEEED" w14:textId="77777777" w:rsidTr="00BA79CF">
        <w:tc>
          <w:tcPr>
            <w:tcW w:w="9445" w:type="dxa"/>
            <w:gridSpan w:val="2"/>
          </w:tcPr>
          <w:p w14:paraId="7272B611" w14:textId="77777777"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35BF9579" w14:textId="77777777"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11D620FF" w14:textId="77777777"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7D2E7762" w14:textId="77777777" w:rsidR="00371690" w:rsidRDefault="0086632C" w:rsidP="00CD61AC">
            <w:pPr>
              <w:numPr>
                <w:ilvl w:val="0"/>
                <w:numId w:val="1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371690">
              <w:rPr>
                <w:rFonts w:ascii="Times New Roman" w:eastAsia="Times New Roman" w:hAnsi="Times New Roman" w:cs="Times New Roman"/>
                <w:color w:val="000000"/>
                <w:sz w:val="24"/>
                <w:szCs w:val="24"/>
              </w:rPr>
              <w:t xml:space="preserve">tổ chức trò chơi THẢ THƠ </w:t>
            </w:r>
          </w:p>
          <w:p w14:paraId="5EBC888A" w14:textId="341FCAE6" w:rsidR="0086632C" w:rsidRPr="0017689F" w:rsidRDefault="00371690" w:rsidP="00CD61AC">
            <w:pPr>
              <w:numPr>
                <w:ilvl w:val="0"/>
                <w:numId w:val="1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tham gia khởi động </w:t>
            </w:r>
            <w:r w:rsidR="0098224E">
              <w:rPr>
                <w:rFonts w:ascii="Times New Roman" w:eastAsia="Times New Roman" w:hAnsi="Times New Roman" w:cs="Times New Roman"/>
                <w:color w:val="000000"/>
                <w:sz w:val="24"/>
                <w:szCs w:val="24"/>
              </w:rPr>
              <w:t xml:space="preserve"> </w:t>
            </w:r>
            <w:r w:rsidR="0086632C" w:rsidRPr="0017689F">
              <w:rPr>
                <w:rFonts w:ascii="Times New Roman" w:eastAsia="Times New Roman" w:hAnsi="Times New Roman" w:cs="Times New Roman"/>
                <w:color w:val="000000"/>
                <w:sz w:val="24"/>
                <w:szCs w:val="24"/>
              </w:rPr>
              <w:t xml:space="preserve"> </w:t>
            </w:r>
          </w:p>
        </w:tc>
      </w:tr>
      <w:tr w:rsidR="0086632C" w:rsidRPr="0017689F" w14:paraId="7C53C609" w14:textId="77777777" w:rsidTr="00BA79CF">
        <w:tc>
          <w:tcPr>
            <w:tcW w:w="4248" w:type="dxa"/>
          </w:tcPr>
          <w:p w14:paraId="7AB0B6F0" w14:textId="77777777"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686701E9" w14:textId="15BAF28D"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w:t>
            </w:r>
            <w:r w:rsidR="0098224E">
              <w:rPr>
                <w:rFonts w:ascii="Times New Roman" w:eastAsia="Times New Roman" w:hAnsi="Times New Roman" w:cs="Times New Roman"/>
                <w:sz w:val="24"/>
                <w:szCs w:val="24"/>
              </w:rPr>
              <w:t xml:space="preserve">chiếu </w:t>
            </w:r>
            <w:r w:rsidR="00371690">
              <w:rPr>
                <w:rFonts w:ascii="Times New Roman" w:eastAsia="Times New Roman" w:hAnsi="Times New Roman" w:cs="Times New Roman"/>
                <w:sz w:val="24"/>
                <w:szCs w:val="24"/>
              </w:rPr>
              <w:t xml:space="preserve">một số câu thơ/đoạn thơ bị khuyết từ, đưa ra các lựa chọn và HS chọn từ ngữ sao cho chính xác </w:t>
            </w:r>
            <w:r w:rsidR="0098224E">
              <w:rPr>
                <w:rFonts w:ascii="Times New Roman" w:eastAsia="Times New Roman" w:hAnsi="Times New Roman" w:cs="Times New Roman"/>
                <w:sz w:val="24"/>
                <w:szCs w:val="24"/>
              </w:rPr>
              <w:t xml:space="preserve"> </w:t>
            </w:r>
          </w:p>
          <w:p w14:paraId="52C127A0" w14:textId="77777777"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71A191D" w14:textId="7FB28C9F"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suy nghĩ và tr</w:t>
            </w:r>
            <w:r w:rsidR="0098224E">
              <w:rPr>
                <w:rFonts w:ascii="Times New Roman" w:eastAsia="Times New Roman" w:hAnsi="Times New Roman" w:cs="Times New Roman"/>
                <w:sz w:val="24"/>
                <w:szCs w:val="24"/>
              </w:rPr>
              <w:t xml:space="preserve">ả </w:t>
            </w:r>
            <w:r w:rsidRPr="0017689F">
              <w:rPr>
                <w:rFonts w:ascii="Times New Roman" w:eastAsia="Times New Roman" w:hAnsi="Times New Roman" w:cs="Times New Roman"/>
                <w:sz w:val="24"/>
                <w:szCs w:val="24"/>
              </w:rPr>
              <w:t xml:space="preserve">lời  </w:t>
            </w:r>
          </w:p>
          <w:p w14:paraId="1F424E45" w14:textId="77777777"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DC173A6" w14:textId="3FF7BA21"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câu trả lời của mình </w:t>
            </w:r>
          </w:p>
          <w:p w14:paraId="117E8531" w14:textId="77777777"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DC87321" w14:textId="3BA1DEA2"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97" w:type="dxa"/>
          </w:tcPr>
          <w:p w14:paraId="0D795497" w14:textId="4E77A1DC" w:rsidR="00371690" w:rsidRDefault="00371690" w:rsidP="001F6CFB">
            <w:pPr>
              <w:spacing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Câu hỏi tham kh</w:t>
            </w:r>
            <w:r w:rsidR="001F6CFB">
              <w:rPr>
                <w:rFonts w:ascii="Times New Roman" w:eastAsia="Times New Roman" w:hAnsi="Times New Roman" w:cs="Times New Roman"/>
                <w:b/>
                <w:bCs/>
                <w:i/>
                <w:iCs/>
                <w:sz w:val="24"/>
                <w:szCs w:val="24"/>
              </w:rPr>
              <w:t xml:space="preserve"> </w:t>
            </w:r>
            <w:r>
              <w:rPr>
                <w:rFonts w:ascii="Times New Roman" w:eastAsia="Times New Roman" w:hAnsi="Times New Roman" w:cs="Times New Roman"/>
                <w:b/>
                <w:bCs/>
                <w:i/>
                <w:iCs/>
                <w:sz w:val="24"/>
                <w:szCs w:val="24"/>
              </w:rPr>
              <w:t xml:space="preserve">ảo </w:t>
            </w:r>
          </w:p>
          <w:p w14:paraId="749543D4" w14:textId="77777777" w:rsidR="00963C78" w:rsidRPr="00E13B4D" w:rsidRDefault="00E13B4D" w:rsidP="00371690">
            <w:pPr>
              <w:spacing w:line="360" w:lineRule="auto"/>
              <w:jc w:val="both"/>
              <w:rPr>
                <w:rFonts w:ascii="Times New Roman" w:eastAsia="Times New Roman" w:hAnsi="Times New Roman" w:cs="Times New Roman"/>
                <w:b/>
                <w:bCs/>
                <w:sz w:val="24"/>
                <w:szCs w:val="24"/>
              </w:rPr>
            </w:pPr>
            <w:r w:rsidRPr="00E13B4D">
              <w:rPr>
                <w:rFonts w:ascii="Times New Roman" w:eastAsia="Times New Roman" w:hAnsi="Times New Roman" w:cs="Times New Roman"/>
                <w:b/>
                <w:bCs/>
                <w:sz w:val="24"/>
                <w:szCs w:val="24"/>
              </w:rPr>
              <w:t xml:space="preserve">1. Yêu – Xuân Diệu </w:t>
            </w:r>
          </w:p>
          <w:p w14:paraId="4E8D6743" w14:textId="77777777" w:rsidR="00E13B4D" w:rsidRPr="00E13B4D" w:rsidRDefault="00E13B4D" w:rsidP="00E13B4D">
            <w:pPr>
              <w:spacing w:line="360" w:lineRule="auto"/>
              <w:jc w:val="both"/>
              <w:rPr>
                <w:rFonts w:ascii="Times New Roman" w:eastAsia="Times New Roman" w:hAnsi="Times New Roman" w:cs="Times New Roman"/>
                <w:sz w:val="24"/>
                <w:szCs w:val="24"/>
              </w:rPr>
            </w:pPr>
            <w:r w:rsidRPr="00E13B4D">
              <w:rPr>
                <w:rFonts w:ascii="Times New Roman" w:eastAsia="Times New Roman" w:hAnsi="Times New Roman" w:cs="Times New Roman"/>
                <w:sz w:val="24"/>
                <w:szCs w:val="24"/>
              </w:rPr>
              <w:t>Họ lạc lối giữa u sầu mù mịt,</w:t>
            </w:r>
          </w:p>
          <w:p w14:paraId="21BF5912" w14:textId="77777777" w:rsidR="00E13B4D" w:rsidRPr="00E13B4D" w:rsidRDefault="00E13B4D" w:rsidP="00E13B4D">
            <w:pPr>
              <w:spacing w:line="360" w:lineRule="auto"/>
              <w:jc w:val="both"/>
              <w:rPr>
                <w:rFonts w:ascii="Times New Roman" w:eastAsia="Times New Roman" w:hAnsi="Times New Roman" w:cs="Times New Roman"/>
                <w:sz w:val="24"/>
                <w:szCs w:val="24"/>
              </w:rPr>
            </w:pPr>
            <w:r w:rsidRPr="00E13B4D">
              <w:rPr>
                <w:rFonts w:ascii="Times New Roman" w:eastAsia="Times New Roman" w:hAnsi="Times New Roman" w:cs="Times New Roman"/>
                <w:sz w:val="24"/>
                <w:szCs w:val="24"/>
              </w:rPr>
              <w:t>Những người si theo dõi dấu chân yêu;</w:t>
            </w:r>
          </w:p>
          <w:p w14:paraId="44C8D850" w14:textId="77777777" w:rsidR="00E13B4D" w:rsidRPr="00E13B4D" w:rsidRDefault="00E13B4D" w:rsidP="00E13B4D">
            <w:pPr>
              <w:spacing w:line="360" w:lineRule="auto"/>
              <w:jc w:val="both"/>
              <w:rPr>
                <w:rFonts w:ascii="Times New Roman" w:eastAsia="Times New Roman" w:hAnsi="Times New Roman" w:cs="Times New Roman"/>
                <w:sz w:val="24"/>
                <w:szCs w:val="24"/>
              </w:rPr>
            </w:pPr>
            <w:r w:rsidRPr="00E13B4D">
              <w:rPr>
                <w:rFonts w:ascii="Times New Roman" w:eastAsia="Times New Roman" w:hAnsi="Times New Roman" w:cs="Times New Roman"/>
                <w:sz w:val="24"/>
                <w:szCs w:val="24"/>
              </w:rPr>
              <w:t>Và cảnh đời là sa mạc cô liêu.</w:t>
            </w:r>
          </w:p>
          <w:p w14:paraId="681F478E" w14:textId="78C1567D" w:rsidR="00E13B4D" w:rsidRPr="00E13B4D" w:rsidRDefault="00E13B4D" w:rsidP="00E13B4D">
            <w:pPr>
              <w:spacing w:line="360" w:lineRule="auto"/>
              <w:jc w:val="both"/>
              <w:rPr>
                <w:rFonts w:ascii="Times New Roman" w:eastAsia="Times New Roman" w:hAnsi="Times New Roman" w:cs="Times New Roman"/>
                <w:sz w:val="24"/>
                <w:szCs w:val="24"/>
              </w:rPr>
            </w:pPr>
            <w:r w:rsidRPr="00E13B4D">
              <w:rPr>
                <w:rFonts w:ascii="Times New Roman" w:eastAsia="Times New Roman" w:hAnsi="Times New Roman" w:cs="Times New Roman"/>
                <w:sz w:val="24"/>
                <w:szCs w:val="24"/>
              </w:rPr>
              <w:t xml:space="preserve">Và tình ái là sợi dây </w:t>
            </w:r>
            <w:r w:rsidRPr="00E13B4D">
              <w:rPr>
                <w:rFonts w:ascii="Times New Roman" w:eastAsia="Times New Roman" w:hAnsi="Times New Roman" w:cs="Times New Roman"/>
                <w:b/>
                <w:bCs/>
                <w:color w:val="FF0000"/>
                <w:sz w:val="24"/>
                <w:szCs w:val="24"/>
              </w:rPr>
              <w:t>vấn vít</w:t>
            </w:r>
            <w:r>
              <w:rPr>
                <w:rFonts w:ascii="Times New Roman" w:eastAsia="Times New Roman" w:hAnsi="Times New Roman" w:cs="Times New Roman"/>
                <w:b/>
                <w:bCs/>
                <w:color w:val="FF0000"/>
                <w:sz w:val="24"/>
                <w:szCs w:val="24"/>
              </w:rPr>
              <w:t>/vấn vương/</w:t>
            </w:r>
            <w:r w:rsidR="00CB0983">
              <w:rPr>
                <w:rFonts w:ascii="Times New Roman" w:eastAsia="Times New Roman" w:hAnsi="Times New Roman" w:cs="Times New Roman"/>
                <w:b/>
                <w:bCs/>
                <w:color w:val="FF0000"/>
                <w:sz w:val="24"/>
                <w:szCs w:val="24"/>
              </w:rPr>
              <w:t>gắn kết/liên kết</w:t>
            </w:r>
          </w:p>
          <w:p w14:paraId="3ED1EEAC" w14:textId="77777777" w:rsidR="00E13B4D" w:rsidRDefault="00E13B4D" w:rsidP="00E13B4D">
            <w:pPr>
              <w:spacing w:line="360" w:lineRule="auto"/>
              <w:jc w:val="both"/>
              <w:rPr>
                <w:rFonts w:ascii="Times New Roman" w:eastAsia="Times New Roman" w:hAnsi="Times New Roman" w:cs="Times New Roman"/>
                <w:sz w:val="24"/>
                <w:szCs w:val="24"/>
              </w:rPr>
            </w:pPr>
            <w:r w:rsidRPr="00E13B4D">
              <w:rPr>
                <w:rFonts w:ascii="Times New Roman" w:eastAsia="Times New Roman" w:hAnsi="Times New Roman" w:cs="Times New Roman"/>
                <w:sz w:val="24"/>
                <w:szCs w:val="24"/>
              </w:rPr>
              <w:t>Yêu, là chết ở trong lòng một ít.</w:t>
            </w:r>
          </w:p>
          <w:p w14:paraId="621F4920" w14:textId="77777777" w:rsidR="00E13B4D" w:rsidRDefault="00E13B4D" w:rsidP="00E13B4D">
            <w:pPr>
              <w:spacing w:line="360" w:lineRule="auto"/>
              <w:jc w:val="both"/>
              <w:rPr>
                <w:rFonts w:ascii="Times New Roman" w:eastAsia="Times New Roman" w:hAnsi="Times New Roman" w:cs="Times New Roman"/>
                <w:b/>
                <w:bCs/>
                <w:sz w:val="24"/>
                <w:szCs w:val="24"/>
              </w:rPr>
            </w:pPr>
            <w:r w:rsidRPr="00CB0983">
              <w:rPr>
                <w:rFonts w:ascii="Times New Roman" w:eastAsia="Times New Roman" w:hAnsi="Times New Roman" w:cs="Times New Roman"/>
                <w:b/>
                <w:bCs/>
                <w:sz w:val="24"/>
                <w:szCs w:val="24"/>
              </w:rPr>
              <w:t>Đáp án: Vấn vít</w:t>
            </w:r>
          </w:p>
          <w:p w14:paraId="30FF35DF" w14:textId="77777777" w:rsidR="00CB0983" w:rsidRPr="00BD48C2" w:rsidRDefault="00CB0983" w:rsidP="00E13B4D">
            <w:pPr>
              <w:spacing w:line="360" w:lineRule="auto"/>
              <w:jc w:val="both"/>
              <w:rPr>
                <w:rFonts w:ascii="Times New Roman" w:eastAsia="Times New Roman" w:hAnsi="Times New Roman" w:cs="Times New Roman"/>
                <w:b/>
                <w:bCs/>
                <w:sz w:val="24"/>
                <w:szCs w:val="24"/>
              </w:rPr>
            </w:pPr>
            <w:r w:rsidRPr="00BD48C2">
              <w:rPr>
                <w:rFonts w:ascii="Times New Roman" w:eastAsia="Times New Roman" w:hAnsi="Times New Roman" w:cs="Times New Roman"/>
                <w:b/>
                <w:bCs/>
                <w:sz w:val="24"/>
                <w:szCs w:val="24"/>
              </w:rPr>
              <w:t xml:space="preserve">2. </w:t>
            </w:r>
            <w:r w:rsidR="00B72D99" w:rsidRPr="00BD48C2">
              <w:rPr>
                <w:rFonts w:ascii="Times New Roman" w:eastAsia="Times New Roman" w:hAnsi="Times New Roman" w:cs="Times New Roman"/>
                <w:b/>
                <w:bCs/>
                <w:sz w:val="24"/>
                <w:szCs w:val="24"/>
              </w:rPr>
              <w:t xml:space="preserve">Tự hát – Xuân Quỳnh </w:t>
            </w:r>
          </w:p>
          <w:p w14:paraId="0F99FD47" w14:textId="77777777" w:rsidR="00B72D99" w:rsidRPr="00B72D99" w:rsidRDefault="00B72D99" w:rsidP="00B72D99">
            <w:pPr>
              <w:spacing w:line="360" w:lineRule="auto"/>
              <w:jc w:val="both"/>
              <w:rPr>
                <w:rFonts w:ascii="Times New Roman" w:eastAsia="Times New Roman" w:hAnsi="Times New Roman" w:cs="Times New Roman"/>
                <w:sz w:val="24"/>
                <w:szCs w:val="24"/>
              </w:rPr>
            </w:pPr>
            <w:r w:rsidRPr="00B72D99">
              <w:rPr>
                <w:rFonts w:ascii="Times New Roman" w:eastAsia="Times New Roman" w:hAnsi="Times New Roman" w:cs="Times New Roman"/>
                <w:sz w:val="24"/>
                <w:szCs w:val="24"/>
              </w:rPr>
              <w:t>Em trở về đúng nghĩa trái-tim-em</w:t>
            </w:r>
          </w:p>
          <w:p w14:paraId="21964178" w14:textId="77777777" w:rsidR="00B72D99" w:rsidRPr="00B72D99" w:rsidRDefault="00B72D99" w:rsidP="00B72D99">
            <w:pPr>
              <w:spacing w:line="360" w:lineRule="auto"/>
              <w:jc w:val="both"/>
              <w:rPr>
                <w:rFonts w:ascii="Times New Roman" w:eastAsia="Times New Roman" w:hAnsi="Times New Roman" w:cs="Times New Roman"/>
                <w:sz w:val="24"/>
                <w:szCs w:val="24"/>
              </w:rPr>
            </w:pPr>
            <w:r w:rsidRPr="00B72D99">
              <w:rPr>
                <w:rFonts w:ascii="Times New Roman" w:eastAsia="Times New Roman" w:hAnsi="Times New Roman" w:cs="Times New Roman"/>
                <w:sz w:val="24"/>
                <w:szCs w:val="24"/>
              </w:rPr>
              <w:lastRenderedPageBreak/>
              <w:t>Là máu thịt, đời thường ai chẳng có</w:t>
            </w:r>
          </w:p>
          <w:p w14:paraId="1C5A66AC" w14:textId="77777777" w:rsidR="00B72D99" w:rsidRPr="00B72D99" w:rsidRDefault="00B72D99" w:rsidP="00B72D99">
            <w:pPr>
              <w:spacing w:line="360" w:lineRule="auto"/>
              <w:jc w:val="both"/>
              <w:rPr>
                <w:rFonts w:ascii="Times New Roman" w:eastAsia="Times New Roman" w:hAnsi="Times New Roman" w:cs="Times New Roman"/>
                <w:sz w:val="24"/>
                <w:szCs w:val="24"/>
              </w:rPr>
            </w:pPr>
            <w:r w:rsidRPr="00B72D99">
              <w:rPr>
                <w:rFonts w:ascii="Times New Roman" w:eastAsia="Times New Roman" w:hAnsi="Times New Roman" w:cs="Times New Roman"/>
                <w:sz w:val="24"/>
                <w:szCs w:val="24"/>
              </w:rPr>
              <w:t>Cũng ngừng đập lúc cuộc đời không còn nữa</w:t>
            </w:r>
          </w:p>
          <w:p w14:paraId="658A48C1" w14:textId="77777777" w:rsidR="00B72D99" w:rsidRDefault="00B72D99" w:rsidP="00B72D99">
            <w:pPr>
              <w:spacing w:line="360" w:lineRule="auto"/>
              <w:jc w:val="both"/>
              <w:rPr>
                <w:rFonts w:ascii="Times New Roman" w:eastAsia="Times New Roman" w:hAnsi="Times New Roman" w:cs="Times New Roman"/>
                <w:b/>
                <w:bCs/>
                <w:color w:val="FF0000"/>
                <w:sz w:val="24"/>
                <w:szCs w:val="24"/>
              </w:rPr>
            </w:pPr>
            <w:r w:rsidRPr="00B72D99">
              <w:rPr>
                <w:rFonts w:ascii="Times New Roman" w:eastAsia="Times New Roman" w:hAnsi="Times New Roman" w:cs="Times New Roman"/>
                <w:sz w:val="24"/>
                <w:szCs w:val="24"/>
              </w:rPr>
              <w:t xml:space="preserve">Nhưng biết yêu anh cả khi </w:t>
            </w:r>
            <w:r w:rsidRPr="00B72D99">
              <w:rPr>
                <w:rFonts w:ascii="Times New Roman" w:eastAsia="Times New Roman" w:hAnsi="Times New Roman" w:cs="Times New Roman"/>
                <w:b/>
                <w:bCs/>
                <w:color w:val="FF0000"/>
                <w:sz w:val="24"/>
                <w:szCs w:val="24"/>
              </w:rPr>
              <w:t>chết đi rồi</w:t>
            </w:r>
            <w:r>
              <w:rPr>
                <w:rFonts w:ascii="Times New Roman" w:eastAsia="Times New Roman" w:hAnsi="Times New Roman" w:cs="Times New Roman"/>
                <w:b/>
                <w:bCs/>
                <w:color w:val="FF0000"/>
                <w:sz w:val="24"/>
                <w:szCs w:val="24"/>
              </w:rPr>
              <w:t>/</w:t>
            </w:r>
            <w:r w:rsidR="00BD48C2">
              <w:rPr>
                <w:rFonts w:ascii="Times New Roman" w:eastAsia="Times New Roman" w:hAnsi="Times New Roman" w:cs="Times New Roman"/>
                <w:b/>
                <w:bCs/>
                <w:color w:val="FF0000"/>
                <w:sz w:val="24"/>
                <w:szCs w:val="24"/>
              </w:rPr>
              <w:t>không còn nữa/được anh yêu/anh không yêu/</w:t>
            </w:r>
          </w:p>
          <w:p w14:paraId="3847996E" w14:textId="5018A674" w:rsidR="00BD48C2" w:rsidRDefault="00BD48C2" w:rsidP="00BD48C2">
            <w:pPr>
              <w:spacing w:line="360" w:lineRule="auto"/>
              <w:jc w:val="both"/>
              <w:rPr>
                <w:rFonts w:ascii="Times New Roman" w:eastAsia="Times New Roman" w:hAnsi="Times New Roman" w:cs="Times New Roman"/>
                <w:b/>
                <w:bCs/>
                <w:sz w:val="24"/>
                <w:szCs w:val="24"/>
              </w:rPr>
            </w:pPr>
            <w:r w:rsidRPr="00CB0983">
              <w:rPr>
                <w:rFonts w:ascii="Times New Roman" w:eastAsia="Times New Roman" w:hAnsi="Times New Roman" w:cs="Times New Roman"/>
                <w:b/>
                <w:bCs/>
                <w:sz w:val="24"/>
                <w:szCs w:val="24"/>
              </w:rPr>
              <w:t xml:space="preserve">Đáp án: </w:t>
            </w:r>
            <w:r>
              <w:rPr>
                <w:rFonts w:ascii="Times New Roman" w:eastAsia="Times New Roman" w:hAnsi="Times New Roman" w:cs="Times New Roman"/>
                <w:b/>
                <w:bCs/>
                <w:sz w:val="24"/>
                <w:szCs w:val="24"/>
              </w:rPr>
              <w:t xml:space="preserve">Chết đi rồi </w:t>
            </w:r>
          </w:p>
          <w:p w14:paraId="636D819E" w14:textId="02088C4A" w:rsidR="00BD48C2" w:rsidRPr="00144DAE" w:rsidRDefault="00BD48C2" w:rsidP="00BD48C2">
            <w:pPr>
              <w:spacing w:line="360" w:lineRule="auto"/>
              <w:jc w:val="both"/>
              <w:rPr>
                <w:rFonts w:ascii="Times New Roman" w:eastAsia="Times New Roman" w:hAnsi="Times New Roman" w:cs="Times New Roman"/>
                <w:b/>
                <w:bCs/>
                <w:sz w:val="24"/>
                <w:szCs w:val="24"/>
              </w:rPr>
            </w:pPr>
            <w:r w:rsidRPr="00144DAE">
              <w:rPr>
                <w:rFonts w:ascii="Times New Roman" w:eastAsia="Times New Roman" w:hAnsi="Times New Roman" w:cs="Times New Roman"/>
                <w:b/>
                <w:bCs/>
                <w:sz w:val="24"/>
                <w:szCs w:val="24"/>
              </w:rPr>
              <w:t xml:space="preserve">3. </w:t>
            </w:r>
            <w:r w:rsidR="00144DAE" w:rsidRPr="00144DAE">
              <w:rPr>
                <w:rFonts w:ascii="Times New Roman" w:eastAsia="Times New Roman" w:hAnsi="Times New Roman" w:cs="Times New Roman"/>
                <w:b/>
                <w:bCs/>
                <w:sz w:val="24"/>
                <w:szCs w:val="24"/>
              </w:rPr>
              <w:t xml:space="preserve">Bồng bềnh cho tới mai sau </w:t>
            </w:r>
            <w:r w:rsidR="00BF6606">
              <w:rPr>
                <w:rFonts w:ascii="Times New Roman" w:eastAsia="Times New Roman" w:hAnsi="Times New Roman" w:cs="Times New Roman"/>
                <w:b/>
                <w:bCs/>
                <w:sz w:val="24"/>
                <w:szCs w:val="24"/>
              </w:rPr>
              <w:t xml:space="preserve">– Trần Đăng Khoa </w:t>
            </w:r>
          </w:p>
          <w:p w14:paraId="055B5A42" w14:textId="77777777" w:rsidR="00144DAE" w:rsidRPr="00144DAE" w:rsidRDefault="00144DAE" w:rsidP="00144DAE">
            <w:pPr>
              <w:spacing w:line="360" w:lineRule="auto"/>
              <w:jc w:val="both"/>
              <w:rPr>
                <w:rFonts w:ascii="Times New Roman" w:eastAsia="Times New Roman" w:hAnsi="Times New Roman" w:cs="Times New Roman"/>
                <w:sz w:val="24"/>
                <w:szCs w:val="24"/>
              </w:rPr>
            </w:pPr>
            <w:r w:rsidRPr="00144DAE">
              <w:rPr>
                <w:rFonts w:ascii="Times New Roman" w:eastAsia="Times New Roman" w:hAnsi="Times New Roman" w:cs="Times New Roman"/>
                <w:sz w:val="24"/>
                <w:szCs w:val="24"/>
              </w:rPr>
              <w:t>Có con thuyền trong sương trắng</w:t>
            </w:r>
          </w:p>
          <w:p w14:paraId="1CA24F73" w14:textId="405372A7" w:rsidR="00144DAE" w:rsidRPr="00144DAE" w:rsidRDefault="00144DAE" w:rsidP="00144DAE">
            <w:pPr>
              <w:spacing w:line="360" w:lineRule="auto"/>
              <w:jc w:val="both"/>
              <w:rPr>
                <w:rFonts w:ascii="Times New Roman" w:eastAsia="Times New Roman" w:hAnsi="Times New Roman" w:cs="Times New Roman"/>
                <w:sz w:val="24"/>
                <w:szCs w:val="24"/>
              </w:rPr>
            </w:pPr>
            <w:r w:rsidRPr="00144DAE">
              <w:rPr>
                <w:rFonts w:ascii="Times New Roman" w:eastAsia="Times New Roman" w:hAnsi="Times New Roman" w:cs="Times New Roman"/>
                <w:b/>
                <w:bCs/>
                <w:color w:val="FF0000"/>
                <w:sz w:val="24"/>
                <w:szCs w:val="24"/>
              </w:rPr>
              <w:t>Bềnh bồng/Mênh mông/Lênh đênh</w:t>
            </w:r>
            <w:r w:rsidRPr="00144DAE">
              <w:rPr>
                <w:rFonts w:ascii="Times New Roman" w:eastAsia="Times New Roman" w:hAnsi="Times New Roman" w:cs="Times New Roman"/>
                <w:color w:val="FF0000"/>
                <w:sz w:val="24"/>
                <w:szCs w:val="24"/>
              </w:rPr>
              <w:t xml:space="preserve"> </w:t>
            </w:r>
            <w:r w:rsidRPr="00144DAE">
              <w:rPr>
                <w:rFonts w:ascii="Times New Roman" w:eastAsia="Times New Roman" w:hAnsi="Times New Roman" w:cs="Times New Roman"/>
                <w:sz w:val="24"/>
                <w:szCs w:val="24"/>
              </w:rPr>
              <w:t>như một cánh chim</w:t>
            </w:r>
          </w:p>
          <w:p w14:paraId="19CEAE78" w14:textId="77777777" w:rsidR="00144DAE" w:rsidRPr="00144DAE" w:rsidRDefault="00144DAE" w:rsidP="00144DAE">
            <w:pPr>
              <w:spacing w:line="360" w:lineRule="auto"/>
              <w:jc w:val="both"/>
              <w:rPr>
                <w:rFonts w:ascii="Times New Roman" w:eastAsia="Times New Roman" w:hAnsi="Times New Roman" w:cs="Times New Roman"/>
                <w:sz w:val="24"/>
                <w:szCs w:val="24"/>
              </w:rPr>
            </w:pPr>
            <w:r w:rsidRPr="00144DAE">
              <w:rPr>
                <w:rFonts w:ascii="Times New Roman" w:eastAsia="Times New Roman" w:hAnsi="Times New Roman" w:cs="Times New Roman"/>
                <w:sz w:val="24"/>
                <w:szCs w:val="24"/>
              </w:rPr>
              <w:t>Có em chèo thuyền áo trắng</w:t>
            </w:r>
          </w:p>
          <w:p w14:paraId="2907F435" w14:textId="77777777" w:rsidR="00144DAE" w:rsidRPr="00144DAE" w:rsidRDefault="00144DAE" w:rsidP="00144DAE">
            <w:pPr>
              <w:spacing w:line="360" w:lineRule="auto"/>
              <w:jc w:val="both"/>
              <w:rPr>
                <w:rFonts w:ascii="Times New Roman" w:eastAsia="Times New Roman" w:hAnsi="Times New Roman" w:cs="Times New Roman"/>
                <w:sz w:val="24"/>
                <w:szCs w:val="24"/>
              </w:rPr>
            </w:pPr>
            <w:r w:rsidRPr="00144DAE">
              <w:rPr>
                <w:rFonts w:ascii="Times New Roman" w:eastAsia="Times New Roman" w:hAnsi="Times New Roman" w:cs="Times New Roman"/>
                <w:sz w:val="24"/>
                <w:szCs w:val="24"/>
              </w:rPr>
              <w:t>Xôn xao như trốn như tìm</w:t>
            </w:r>
          </w:p>
          <w:p w14:paraId="31305B17" w14:textId="77777777" w:rsidR="00144DAE" w:rsidRPr="00144DAE" w:rsidRDefault="00144DAE" w:rsidP="00144DAE">
            <w:pPr>
              <w:spacing w:line="360" w:lineRule="auto"/>
              <w:jc w:val="both"/>
              <w:rPr>
                <w:rFonts w:ascii="Times New Roman" w:eastAsia="Times New Roman" w:hAnsi="Times New Roman" w:cs="Times New Roman"/>
                <w:sz w:val="24"/>
                <w:szCs w:val="24"/>
              </w:rPr>
            </w:pPr>
            <w:r w:rsidRPr="00144DAE">
              <w:rPr>
                <w:rFonts w:ascii="Times New Roman" w:eastAsia="Times New Roman" w:hAnsi="Times New Roman" w:cs="Times New Roman"/>
                <w:sz w:val="24"/>
                <w:szCs w:val="24"/>
              </w:rPr>
              <w:t>Có vầng mặt trời rựng sáng</w:t>
            </w:r>
          </w:p>
          <w:p w14:paraId="6509D7CF" w14:textId="27233FEC" w:rsidR="00144DAE" w:rsidRPr="00BD48C2" w:rsidRDefault="00144DAE" w:rsidP="00144DAE">
            <w:pPr>
              <w:spacing w:line="360" w:lineRule="auto"/>
              <w:jc w:val="both"/>
              <w:rPr>
                <w:rFonts w:ascii="Times New Roman" w:eastAsia="Times New Roman" w:hAnsi="Times New Roman" w:cs="Times New Roman"/>
                <w:sz w:val="24"/>
                <w:szCs w:val="24"/>
              </w:rPr>
            </w:pPr>
            <w:r w:rsidRPr="00144DAE">
              <w:rPr>
                <w:rFonts w:ascii="Times New Roman" w:eastAsia="Times New Roman" w:hAnsi="Times New Roman" w:cs="Times New Roman"/>
                <w:sz w:val="24"/>
                <w:szCs w:val="24"/>
              </w:rPr>
              <w:t>Bồi hồi như một trái tim</w:t>
            </w:r>
          </w:p>
          <w:p w14:paraId="412C6C4B" w14:textId="77777777" w:rsidR="00144DAE" w:rsidRDefault="00144DAE" w:rsidP="00144DAE">
            <w:pPr>
              <w:spacing w:line="360" w:lineRule="auto"/>
              <w:jc w:val="both"/>
              <w:rPr>
                <w:rFonts w:ascii="Times New Roman" w:eastAsia="Times New Roman" w:hAnsi="Times New Roman" w:cs="Times New Roman"/>
                <w:b/>
                <w:bCs/>
                <w:sz w:val="24"/>
                <w:szCs w:val="24"/>
              </w:rPr>
            </w:pPr>
            <w:r w:rsidRPr="00CB0983">
              <w:rPr>
                <w:rFonts w:ascii="Times New Roman" w:eastAsia="Times New Roman" w:hAnsi="Times New Roman" w:cs="Times New Roman"/>
                <w:b/>
                <w:bCs/>
                <w:sz w:val="24"/>
                <w:szCs w:val="24"/>
              </w:rPr>
              <w:t xml:space="preserve">Đáp án: </w:t>
            </w:r>
            <w:r>
              <w:rPr>
                <w:rFonts w:ascii="Times New Roman" w:eastAsia="Times New Roman" w:hAnsi="Times New Roman" w:cs="Times New Roman"/>
                <w:b/>
                <w:bCs/>
                <w:sz w:val="24"/>
                <w:szCs w:val="24"/>
              </w:rPr>
              <w:t xml:space="preserve">Bềnh bồng </w:t>
            </w:r>
          </w:p>
          <w:p w14:paraId="1E418744" w14:textId="0542C2AF" w:rsidR="00144DAE" w:rsidRPr="00894571" w:rsidRDefault="00144DAE" w:rsidP="00144DAE">
            <w:pPr>
              <w:spacing w:line="360" w:lineRule="auto"/>
              <w:jc w:val="both"/>
              <w:rPr>
                <w:rFonts w:ascii="Times New Roman" w:eastAsia="Times New Roman" w:hAnsi="Times New Roman" w:cs="Times New Roman"/>
                <w:b/>
                <w:bCs/>
                <w:sz w:val="24"/>
                <w:szCs w:val="24"/>
              </w:rPr>
            </w:pPr>
            <w:r w:rsidRPr="00894571">
              <w:rPr>
                <w:rFonts w:ascii="Times New Roman" w:eastAsia="Times New Roman" w:hAnsi="Times New Roman" w:cs="Times New Roman"/>
                <w:b/>
                <w:bCs/>
                <w:sz w:val="24"/>
                <w:szCs w:val="24"/>
              </w:rPr>
              <w:t xml:space="preserve">4. </w:t>
            </w:r>
            <w:r w:rsidR="009F3D3A" w:rsidRPr="00894571">
              <w:rPr>
                <w:rFonts w:ascii="Times New Roman" w:eastAsia="Times New Roman" w:hAnsi="Times New Roman" w:cs="Times New Roman"/>
                <w:b/>
                <w:bCs/>
                <w:sz w:val="24"/>
                <w:szCs w:val="24"/>
              </w:rPr>
              <w:t xml:space="preserve">Anh đừng khen em – Lâm Thị Mỹ Dạ </w:t>
            </w:r>
          </w:p>
          <w:p w14:paraId="55B75436" w14:textId="77777777" w:rsidR="009F3D3A" w:rsidRPr="009F3D3A" w:rsidRDefault="009F3D3A" w:rsidP="009F3D3A">
            <w:pPr>
              <w:spacing w:line="360" w:lineRule="auto"/>
              <w:jc w:val="both"/>
              <w:rPr>
                <w:rFonts w:ascii="Times New Roman" w:eastAsia="Times New Roman" w:hAnsi="Times New Roman" w:cs="Times New Roman"/>
                <w:sz w:val="24"/>
                <w:szCs w:val="24"/>
              </w:rPr>
            </w:pPr>
            <w:r w:rsidRPr="009F3D3A">
              <w:rPr>
                <w:rFonts w:ascii="Times New Roman" w:eastAsia="Times New Roman" w:hAnsi="Times New Roman" w:cs="Times New Roman"/>
                <w:sz w:val="24"/>
                <w:szCs w:val="24"/>
              </w:rPr>
              <w:t>Lần đầu khi mới làm quen</w:t>
            </w:r>
          </w:p>
          <w:p w14:paraId="27FE29C3" w14:textId="014054E0" w:rsidR="009F3D3A" w:rsidRPr="009F3D3A" w:rsidRDefault="009F3D3A" w:rsidP="009F3D3A">
            <w:pPr>
              <w:spacing w:line="360" w:lineRule="auto"/>
              <w:jc w:val="both"/>
              <w:rPr>
                <w:rFonts w:ascii="Times New Roman" w:eastAsia="Times New Roman" w:hAnsi="Times New Roman" w:cs="Times New Roman"/>
                <w:sz w:val="24"/>
                <w:szCs w:val="24"/>
              </w:rPr>
            </w:pPr>
            <w:r w:rsidRPr="009F3D3A">
              <w:rPr>
                <w:rFonts w:ascii="Times New Roman" w:eastAsia="Times New Roman" w:hAnsi="Times New Roman" w:cs="Times New Roman"/>
                <w:sz w:val="24"/>
                <w:szCs w:val="24"/>
              </w:rPr>
              <w:t>Anh khen cái nhìn em đẹp</w:t>
            </w:r>
          </w:p>
          <w:p w14:paraId="5C94E924" w14:textId="03360825" w:rsidR="009F3D3A" w:rsidRPr="009F3D3A" w:rsidRDefault="009F3D3A" w:rsidP="009F3D3A">
            <w:pPr>
              <w:spacing w:line="360" w:lineRule="auto"/>
              <w:jc w:val="both"/>
              <w:rPr>
                <w:rFonts w:ascii="Times New Roman" w:eastAsia="Times New Roman" w:hAnsi="Times New Roman" w:cs="Times New Roman"/>
                <w:sz w:val="24"/>
                <w:szCs w:val="24"/>
              </w:rPr>
            </w:pPr>
            <w:r w:rsidRPr="009F3D3A">
              <w:rPr>
                <w:rFonts w:ascii="Times New Roman" w:eastAsia="Times New Roman" w:hAnsi="Times New Roman" w:cs="Times New Roman"/>
                <w:sz w:val="24"/>
                <w:szCs w:val="24"/>
              </w:rPr>
              <w:t xml:space="preserve">Trời mưa </w:t>
            </w:r>
            <w:r w:rsidRPr="00894571">
              <w:rPr>
                <w:rFonts w:ascii="Times New Roman" w:eastAsia="Times New Roman" w:hAnsi="Times New Roman" w:cs="Times New Roman"/>
                <w:b/>
                <w:bCs/>
                <w:color w:val="FF0000"/>
                <w:sz w:val="24"/>
                <w:szCs w:val="24"/>
              </w:rPr>
              <w:t>òa/vụt/</w:t>
            </w:r>
            <w:r w:rsidR="00894571" w:rsidRPr="00894571">
              <w:rPr>
                <w:rFonts w:ascii="Times New Roman" w:eastAsia="Times New Roman" w:hAnsi="Times New Roman" w:cs="Times New Roman"/>
                <w:b/>
                <w:bCs/>
                <w:color w:val="FF0000"/>
                <w:sz w:val="24"/>
                <w:szCs w:val="24"/>
              </w:rPr>
              <w:t>tỏa/lan</w:t>
            </w:r>
            <w:r w:rsidR="00894571" w:rsidRPr="00894571">
              <w:rPr>
                <w:rFonts w:ascii="Times New Roman" w:eastAsia="Times New Roman" w:hAnsi="Times New Roman" w:cs="Times New Roman"/>
                <w:color w:val="FF0000"/>
                <w:sz w:val="24"/>
                <w:szCs w:val="24"/>
              </w:rPr>
              <w:t xml:space="preserve"> </w:t>
            </w:r>
            <w:r w:rsidRPr="009F3D3A">
              <w:rPr>
                <w:rFonts w:ascii="Times New Roman" w:eastAsia="Times New Roman" w:hAnsi="Times New Roman" w:cs="Times New Roman"/>
                <w:sz w:val="24"/>
                <w:szCs w:val="24"/>
              </w:rPr>
              <w:t>cơn nắng đến</w:t>
            </w:r>
          </w:p>
          <w:p w14:paraId="57C0F8F9" w14:textId="77777777" w:rsidR="009F3D3A" w:rsidRPr="009F3D3A" w:rsidRDefault="009F3D3A" w:rsidP="009F3D3A">
            <w:pPr>
              <w:spacing w:line="360" w:lineRule="auto"/>
              <w:jc w:val="both"/>
              <w:rPr>
                <w:rFonts w:ascii="Times New Roman" w:eastAsia="Times New Roman" w:hAnsi="Times New Roman" w:cs="Times New Roman"/>
                <w:sz w:val="24"/>
                <w:szCs w:val="24"/>
              </w:rPr>
            </w:pPr>
            <w:r w:rsidRPr="009F3D3A">
              <w:rPr>
                <w:rFonts w:ascii="Times New Roman" w:eastAsia="Times New Roman" w:hAnsi="Times New Roman" w:cs="Times New Roman"/>
                <w:sz w:val="24"/>
                <w:szCs w:val="24"/>
              </w:rPr>
              <w:t>Anh khen đôi má em hồng</w:t>
            </w:r>
          </w:p>
          <w:p w14:paraId="680AEF22" w14:textId="3F4A281B" w:rsidR="009F3D3A" w:rsidRPr="00894571" w:rsidRDefault="009F3D3A" w:rsidP="00144DAE">
            <w:pPr>
              <w:spacing w:line="360" w:lineRule="auto"/>
              <w:jc w:val="both"/>
              <w:rPr>
                <w:rFonts w:ascii="Times New Roman" w:eastAsia="Times New Roman" w:hAnsi="Times New Roman" w:cs="Times New Roman"/>
                <w:b/>
                <w:bCs/>
                <w:sz w:val="24"/>
                <w:szCs w:val="24"/>
              </w:rPr>
            </w:pPr>
            <w:r w:rsidRPr="00CB0983">
              <w:rPr>
                <w:rFonts w:ascii="Times New Roman" w:eastAsia="Times New Roman" w:hAnsi="Times New Roman" w:cs="Times New Roman"/>
                <w:b/>
                <w:bCs/>
                <w:sz w:val="24"/>
                <w:szCs w:val="24"/>
              </w:rPr>
              <w:t xml:space="preserve">Đáp án: </w:t>
            </w:r>
            <w:r>
              <w:rPr>
                <w:rFonts w:ascii="Times New Roman" w:eastAsia="Times New Roman" w:hAnsi="Times New Roman" w:cs="Times New Roman"/>
                <w:b/>
                <w:bCs/>
                <w:sz w:val="24"/>
                <w:szCs w:val="24"/>
              </w:rPr>
              <w:t xml:space="preserve">òa </w:t>
            </w:r>
          </w:p>
          <w:p w14:paraId="414A14FA" w14:textId="1628B9FB" w:rsidR="00144DAE" w:rsidRPr="00B04BF7" w:rsidRDefault="00144DAE" w:rsidP="00144DAE">
            <w:pPr>
              <w:spacing w:line="360" w:lineRule="auto"/>
              <w:jc w:val="both"/>
              <w:rPr>
                <w:rFonts w:ascii="Times New Roman" w:eastAsia="Times New Roman" w:hAnsi="Times New Roman" w:cs="Times New Roman"/>
                <w:b/>
                <w:bCs/>
                <w:sz w:val="24"/>
                <w:szCs w:val="24"/>
              </w:rPr>
            </w:pPr>
            <w:r w:rsidRPr="00B04BF7">
              <w:rPr>
                <w:rFonts w:ascii="Times New Roman" w:eastAsia="Times New Roman" w:hAnsi="Times New Roman" w:cs="Times New Roman"/>
                <w:b/>
                <w:bCs/>
                <w:sz w:val="24"/>
                <w:szCs w:val="24"/>
              </w:rPr>
              <w:t xml:space="preserve">5.  </w:t>
            </w:r>
            <w:r w:rsidR="00AD0CF8" w:rsidRPr="00B04BF7">
              <w:rPr>
                <w:rFonts w:ascii="Times New Roman" w:eastAsia="Times New Roman" w:hAnsi="Times New Roman" w:cs="Times New Roman"/>
                <w:b/>
                <w:bCs/>
                <w:sz w:val="24"/>
                <w:szCs w:val="24"/>
              </w:rPr>
              <w:t>Những giọt lệ - Hàn Mặc Tử</w:t>
            </w:r>
          </w:p>
          <w:p w14:paraId="039885BA" w14:textId="77777777" w:rsidR="00AD0CF8" w:rsidRPr="00B04BF7" w:rsidRDefault="00AD0CF8" w:rsidP="00AD0CF8">
            <w:pPr>
              <w:spacing w:line="360" w:lineRule="auto"/>
              <w:jc w:val="both"/>
              <w:rPr>
                <w:rFonts w:ascii="Times New Roman" w:eastAsia="Times New Roman" w:hAnsi="Times New Roman" w:cs="Times New Roman"/>
                <w:sz w:val="24"/>
                <w:szCs w:val="24"/>
              </w:rPr>
            </w:pPr>
            <w:r w:rsidRPr="00B04BF7">
              <w:rPr>
                <w:rFonts w:ascii="Times New Roman" w:eastAsia="Times New Roman" w:hAnsi="Times New Roman" w:cs="Times New Roman"/>
                <w:sz w:val="24"/>
                <w:szCs w:val="24"/>
              </w:rPr>
              <w:t>Tôi vẫn còn đây hay ở đâu?</w:t>
            </w:r>
          </w:p>
          <w:p w14:paraId="0D4EEA6B" w14:textId="77777777" w:rsidR="00AD0CF8" w:rsidRPr="00B04BF7" w:rsidRDefault="00AD0CF8" w:rsidP="00AD0CF8">
            <w:pPr>
              <w:spacing w:line="360" w:lineRule="auto"/>
              <w:jc w:val="both"/>
              <w:rPr>
                <w:rFonts w:ascii="Times New Roman" w:eastAsia="Times New Roman" w:hAnsi="Times New Roman" w:cs="Times New Roman"/>
                <w:sz w:val="24"/>
                <w:szCs w:val="24"/>
              </w:rPr>
            </w:pPr>
            <w:r w:rsidRPr="00B04BF7">
              <w:rPr>
                <w:rFonts w:ascii="Times New Roman" w:eastAsia="Times New Roman" w:hAnsi="Times New Roman" w:cs="Times New Roman"/>
                <w:sz w:val="24"/>
                <w:szCs w:val="24"/>
              </w:rPr>
              <w:t>Ai đem tôi bỏ dưới trời sâu?</w:t>
            </w:r>
          </w:p>
          <w:p w14:paraId="2783C70A" w14:textId="4C5CCFCD" w:rsidR="00AD0CF8" w:rsidRPr="00B04BF7" w:rsidRDefault="00AD0CF8" w:rsidP="00AD0CF8">
            <w:pPr>
              <w:spacing w:line="360" w:lineRule="auto"/>
              <w:jc w:val="both"/>
              <w:rPr>
                <w:rFonts w:ascii="Times New Roman" w:eastAsia="Times New Roman" w:hAnsi="Times New Roman" w:cs="Times New Roman"/>
                <w:sz w:val="24"/>
                <w:szCs w:val="24"/>
              </w:rPr>
            </w:pPr>
            <w:r w:rsidRPr="00B04BF7">
              <w:rPr>
                <w:rFonts w:ascii="Times New Roman" w:eastAsia="Times New Roman" w:hAnsi="Times New Roman" w:cs="Times New Roman"/>
                <w:sz w:val="24"/>
                <w:szCs w:val="24"/>
              </w:rPr>
              <w:t xml:space="preserve">Sao bông phượng nở trong màu </w:t>
            </w:r>
            <w:r w:rsidRPr="00B04BF7">
              <w:rPr>
                <w:rFonts w:ascii="Times New Roman" w:eastAsia="Times New Roman" w:hAnsi="Times New Roman" w:cs="Times New Roman"/>
                <w:b/>
                <w:bCs/>
                <w:color w:val="FF0000"/>
                <w:sz w:val="24"/>
                <w:szCs w:val="24"/>
              </w:rPr>
              <w:t>huyết/máu/</w:t>
            </w:r>
            <w:r w:rsidR="00B04BF7" w:rsidRPr="00B04BF7">
              <w:rPr>
                <w:rFonts w:ascii="Times New Roman" w:eastAsia="Times New Roman" w:hAnsi="Times New Roman" w:cs="Times New Roman"/>
                <w:b/>
                <w:bCs/>
                <w:color w:val="FF0000"/>
                <w:sz w:val="24"/>
                <w:szCs w:val="24"/>
              </w:rPr>
              <w:t>đỏ/nắng</w:t>
            </w:r>
          </w:p>
          <w:p w14:paraId="05779F02" w14:textId="77777777" w:rsidR="00AD0CF8" w:rsidRPr="00B04BF7" w:rsidRDefault="00AD0CF8" w:rsidP="00AD0CF8">
            <w:pPr>
              <w:spacing w:line="360" w:lineRule="auto"/>
              <w:jc w:val="both"/>
              <w:rPr>
                <w:rFonts w:ascii="Times New Roman" w:eastAsia="Times New Roman" w:hAnsi="Times New Roman" w:cs="Times New Roman"/>
                <w:sz w:val="24"/>
                <w:szCs w:val="24"/>
              </w:rPr>
            </w:pPr>
            <w:r w:rsidRPr="00B04BF7">
              <w:rPr>
                <w:rFonts w:ascii="Times New Roman" w:eastAsia="Times New Roman" w:hAnsi="Times New Roman" w:cs="Times New Roman"/>
                <w:sz w:val="24"/>
                <w:szCs w:val="24"/>
              </w:rPr>
              <w:t>Nhỏ xuống lòng tôi những giọt châu?</w:t>
            </w:r>
          </w:p>
          <w:p w14:paraId="2CA6212F" w14:textId="47A2B039" w:rsidR="00BD48C2" w:rsidRPr="00B04BF7" w:rsidRDefault="00AD0CF8" w:rsidP="00B72D99">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Đáp án: huyết</w:t>
            </w:r>
          </w:p>
        </w:tc>
      </w:tr>
      <w:tr w:rsidR="0086632C" w:rsidRPr="0017689F" w14:paraId="54EEDC1B" w14:textId="77777777" w:rsidTr="00BA79CF">
        <w:tc>
          <w:tcPr>
            <w:tcW w:w="9445" w:type="dxa"/>
            <w:gridSpan w:val="2"/>
          </w:tcPr>
          <w:p w14:paraId="34E14FCA" w14:textId="77777777"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2. HOẠT ĐỘNG 2: HÌNH THÀNH KIẾN THỨC MỚI</w:t>
            </w:r>
          </w:p>
          <w:p w14:paraId="42BED06C" w14:textId="77777777"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72E51B8D" w14:textId="77777777" w:rsidR="00B04BF7" w:rsidRDefault="00B04BF7" w:rsidP="001F6CFB">
            <w:pPr>
              <w:spacing w:line="360" w:lineRule="auto"/>
              <w:jc w:val="both"/>
              <w:rPr>
                <w:rFonts w:ascii="Times New Roman" w:eastAsia="Times New Roman" w:hAnsi="Times New Roman" w:cs="Times New Roman"/>
                <w:bCs/>
                <w:sz w:val="24"/>
                <w:szCs w:val="24"/>
              </w:rPr>
            </w:pPr>
            <w:r w:rsidRPr="00AF591F">
              <w:rPr>
                <w:rFonts w:ascii="Times New Roman" w:eastAsia="Times New Roman" w:hAnsi="Times New Roman" w:cs="Times New Roman"/>
                <w:b/>
                <w:sz w:val="24"/>
                <w:szCs w:val="24"/>
              </w:rPr>
              <w:t>Học sinh đánh giá</w:t>
            </w:r>
            <w:r w:rsidRPr="00AF591F">
              <w:rPr>
                <w:rFonts w:ascii="Times New Roman" w:eastAsia="Times New Roman" w:hAnsi="Times New Roman" w:cs="Times New Roman"/>
                <w:bCs/>
                <w:sz w:val="24"/>
                <w:szCs w:val="24"/>
              </w:rPr>
              <w:t xml:space="preserve"> được giá trị thẩm mĩ của một số yếu t</w:t>
            </w:r>
            <w:bookmarkStart w:id="0" w:name="_GoBack"/>
            <w:bookmarkEnd w:id="0"/>
            <w:r w:rsidRPr="00AF591F">
              <w:rPr>
                <w:rFonts w:ascii="Times New Roman" w:eastAsia="Times New Roman" w:hAnsi="Times New Roman" w:cs="Times New Roman"/>
                <w:bCs/>
                <w:sz w:val="24"/>
                <w:szCs w:val="24"/>
              </w:rPr>
              <w:t xml:space="preserve">ố trong thơ như ngôn từ, cấu tử, hình thức bài thơ thể hiện trong văn bản; </w:t>
            </w:r>
            <w:r w:rsidRPr="00AF591F">
              <w:rPr>
                <w:rFonts w:ascii="Times New Roman" w:eastAsia="Times New Roman" w:hAnsi="Times New Roman" w:cs="Times New Roman"/>
                <w:b/>
                <w:sz w:val="24"/>
                <w:szCs w:val="24"/>
              </w:rPr>
              <w:t>nhận biết và phân tích</w:t>
            </w:r>
            <w:r w:rsidRPr="00AF591F">
              <w:rPr>
                <w:rFonts w:ascii="Times New Roman" w:eastAsia="Times New Roman" w:hAnsi="Times New Roman" w:cs="Times New Roman"/>
                <w:bCs/>
                <w:sz w:val="24"/>
                <w:szCs w:val="24"/>
              </w:rPr>
              <w:t xml:space="preserve"> được vai trò của yếu tố tượng </w:t>
            </w:r>
            <w:r w:rsidRPr="00AF591F">
              <w:rPr>
                <w:rFonts w:ascii="Times New Roman" w:eastAsia="Times New Roman" w:hAnsi="Times New Roman" w:cs="Times New Roman"/>
                <w:bCs/>
                <w:sz w:val="24"/>
                <w:szCs w:val="24"/>
              </w:rPr>
              <w:lastRenderedPageBreak/>
              <w:t>trưng trong thơ.</w:t>
            </w:r>
          </w:p>
          <w:p w14:paraId="59F759D9" w14:textId="5F69A4D3" w:rsidR="0086632C" w:rsidRPr="0017689F" w:rsidRDefault="0086632C"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013EAD62" w14:textId="77777777" w:rsidR="0086632C" w:rsidRPr="0017689F" w:rsidRDefault="0086632C" w:rsidP="00CD61AC">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đọc phần “Tri thức ngữ văn” trong SGK và kết hợp đọc tài liệu bổ trợ giáo viên đưa </w:t>
            </w:r>
          </w:p>
          <w:p w14:paraId="5C8E2A05" w14:textId="6033E449" w:rsidR="0086632C" w:rsidRPr="0017689F" w:rsidRDefault="0086632C" w:rsidP="00CD61AC">
            <w:pPr>
              <w:numPr>
                <w:ilvl w:val="0"/>
                <w:numId w:val="13"/>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w:t>
            </w:r>
            <w:r w:rsidR="00D57176">
              <w:rPr>
                <w:rFonts w:ascii="Times New Roman" w:eastAsia="Times New Roman" w:hAnsi="Times New Roman" w:cs="Times New Roman"/>
                <w:color w:val="000000"/>
                <w:sz w:val="24"/>
                <w:szCs w:val="24"/>
              </w:rPr>
              <w:t>thực hành cá nhân – thảo luận nhóm</w:t>
            </w:r>
            <w:r w:rsidR="002A5936">
              <w:rPr>
                <w:rFonts w:ascii="Times New Roman" w:eastAsia="Times New Roman" w:hAnsi="Times New Roman" w:cs="Times New Roman"/>
                <w:color w:val="000000"/>
                <w:sz w:val="24"/>
                <w:szCs w:val="24"/>
              </w:rPr>
              <w:t xml:space="preserve"> để tìm hiểu phần tri thức ngữ văn </w:t>
            </w:r>
            <w:r w:rsidRPr="0017689F">
              <w:rPr>
                <w:rFonts w:ascii="Times New Roman" w:eastAsia="Times New Roman" w:hAnsi="Times New Roman" w:cs="Times New Roman"/>
                <w:color w:val="000000"/>
                <w:sz w:val="24"/>
                <w:szCs w:val="24"/>
              </w:rPr>
              <w:t xml:space="preserve"> </w:t>
            </w:r>
          </w:p>
        </w:tc>
      </w:tr>
      <w:tr w:rsidR="0086632C" w:rsidRPr="0017689F" w14:paraId="34A337E3" w14:textId="77777777" w:rsidTr="00BA79CF">
        <w:tc>
          <w:tcPr>
            <w:tcW w:w="4248" w:type="dxa"/>
          </w:tcPr>
          <w:p w14:paraId="53C83CE9" w14:textId="77777777" w:rsidR="002A5936"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5492CBC2" w14:textId="60296FC7" w:rsidR="00BA79CF" w:rsidRDefault="00BA79CF" w:rsidP="00BA647E">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2A5936">
              <w:rPr>
                <w:rFonts w:ascii="Times New Roman" w:eastAsia="Times New Roman" w:hAnsi="Times New Roman" w:cs="Times New Roman"/>
                <w:bCs/>
                <w:sz w:val="24"/>
                <w:szCs w:val="24"/>
              </w:rPr>
              <w:t xml:space="preserve">GV </w:t>
            </w:r>
            <w:r w:rsidR="00BA647E">
              <w:rPr>
                <w:rFonts w:ascii="Times New Roman" w:eastAsia="Times New Roman" w:hAnsi="Times New Roman" w:cs="Times New Roman"/>
                <w:bCs/>
                <w:sz w:val="24"/>
                <w:szCs w:val="24"/>
              </w:rPr>
              <w:t xml:space="preserve">phát phiếu học tập cho HS để tìm hiểu về “Cấu tứ” và “Tứ” trong thơ trữ tình, </w:t>
            </w:r>
            <w:r w:rsidR="000F47C1">
              <w:rPr>
                <w:rFonts w:ascii="Times New Roman" w:eastAsia="Times New Roman" w:hAnsi="Times New Roman" w:cs="Times New Roman"/>
                <w:bCs/>
                <w:sz w:val="24"/>
                <w:szCs w:val="24"/>
              </w:rPr>
              <w:t xml:space="preserve">yếu tố </w:t>
            </w:r>
            <w:r w:rsidR="00111ED6">
              <w:rPr>
                <w:rFonts w:ascii="Times New Roman" w:eastAsia="Times New Roman" w:hAnsi="Times New Roman" w:cs="Times New Roman"/>
                <w:bCs/>
                <w:sz w:val="24"/>
                <w:szCs w:val="24"/>
              </w:rPr>
              <w:t>tượng trưng</w:t>
            </w:r>
            <w:r w:rsidR="000F47C1">
              <w:rPr>
                <w:rFonts w:ascii="Times New Roman" w:eastAsia="Times New Roman" w:hAnsi="Times New Roman" w:cs="Times New Roman"/>
                <w:bCs/>
                <w:sz w:val="24"/>
                <w:szCs w:val="24"/>
              </w:rPr>
              <w:t xml:space="preserve"> trong thơ. </w:t>
            </w:r>
          </w:p>
          <w:p w14:paraId="30CEA88C" w14:textId="758052A5" w:rsidR="000F47C1" w:rsidRPr="000F47C1" w:rsidRDefault="000F47C1" w:rsidP="001F6CF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Thời gian: 20ph</w:t>
            </w:r>
          </w:p>
          <w:p w14:paraId="3D4F6BCD" w14:textId="6D60ACB6"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AE760C1" w14:textId="2D28D516"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BA79CF">
              <w:rPr>
                <w:rFonts w:ascii="Times New Roman" w:eastAsia="Times New Roman" w:hAnsi="Times New Roman" w:cs="Times New Roman"/>
                <w:sz w:val="24"/>
                <w:szCs w:val="24"/>
              </w:rPr>
              <w:t>suy nghĩ</w:t>
            </w:r>
            <w:r w:rsidRPr="0017689F">
              <w:rPr>
                <w:rFonts w:ascii="Times New Roman" w:eastAsia="Times New Roman" w:hAnsi="Times New Roman" w:cs="Times New Roman"/>
                <w:sz w:val="24"/>
                <w:szCs w:val="24"/>
              </w:rPr>
              <w:t xml:space="preserve"> và thực hiện</w:t>
            </w:r>
          </w:p>
          <w:p w14:paraId="09779852" w14:textId="77777777"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C1B2AD9" w14:textId="5B7683F0"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947B55A" w14:textId="77777777" w:rsidR="0086632C" w:rsidRPr="0017689F" w:rsidRDefault="0086632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5F051476" w14:textId="12838AF5" w:rsidR="0086632C" w:rsidRPr="0017689F" w:rsidRDefault="0086632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cơ bản </w:t>
            </w:r>
          </w:p>
        </w:tc>
        <w:tc>
          <w:tcPr>
            <w:tcW w:w="5197" w:type="dxa"/>
          </w:tcPr>
          <w:p w14:paraId="747172F2" w14:textId="1E96E052" w:rsidR="00A24912" w:rsidRPr="00A24912" w:rsidRDefault="00A24912" w:rsidP="00A24912">
            <w:pPr>
              <w:spacing w:line="360" w:lineRule="auto"/>
              <w:jc w:val="both"/>
              <w:rPr>
                <w:rFonts w:ascii="Times New Roman" w:eastAsia="Times New Roman" w:hAnsi="Times New Roman" w:cs="Times New Roman"/>
                <w:b/>
                <w:bCs/>
                <w:sz w:val="24"/>
                <w:szCs w:val="24"/>
              </w:rPr>
            </w:pPr>
            <w:r w:rsidRPr="00A24912">
              <w:rPr>
                <w:rFonts w:ascii="Times New Roman" w:eastAsia="Times New Roman" w:hAnsi="Times New Roman" w:cs="Times New Roman"/>
                <w:b/>
                <w:bCs/>
                <w:sz w:val="24"/>
                <w:szCs w:val="24"/>
              </w:rPr>
              <w:t>1. Cấu tứ trong thơ</w:t>
            </w:r>
          </w:p>
          <w:p w14:paraId="3F53A846" w14:textId="54CF1BE1" w:rsidR="00A24912" w:rsidRPr="00A24912" w:rsidRDefault="00A24912" w:rsidP="00A2491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4912">
              <w:rPr>
                <w:rFonts w:ascii="Times New Roman" w:eastAsia="Times New Roman" w:hAnsi="Times New Roman" w:cs="Times New Roman"/>
                <w:sz w:val="24"/>
                <w:szCs w:val="24"/>
              </w:rPr>
              <w:t>Cấu tứ là một khâu then chốt, mang t</w:t>
            </w:r>
            <w:r w:rsidR="007A7BE6">
              <w:rPr>
                <w:rFonts w:ascii="Times New Roman" w:eastAsia="Times New Roman" w:hAnsi="Times New Roman" w:cs="Times New Roman"/>
                <w:sz w:val="24"/>
                <w:szCs w:val="24"/>
              </w:rPr>
              <w:t>ín</w:t>
            </w:r>
            <w:r w:rsidRPr="00A24912">
              <w:rPr>
                <w:rFonts w:ascii="Times New Roman" w:eastAsia="Times New Roman" w:hAnsi="Times New Roman" w:cs="Times New Roman"/>
                <w:sz w:val="24"/>
                <w:szCs w:val="24"/>
              </w:rPr>
              <w:t>h chất khởi đầu của hoạt động sáng tạo nghệ thuật nói chung và sáng tạo thơ nói riêng. Trong lĩnh vực thơ, c</w:t>
            </w:r>
            <w:r>
              <w:rPr>
                <w:rFonts w:ascii="Times New Roman" w:eastAsia="Times New Roman" w:hAnsi="Times New Roman" w:cs="Times New Roman"/>
                <w:sz w:val="24"/>
                <w:szCs w:val="24"/>
              </w:rPr>
              <w:t>ấ</w:t>
            </w:r>
            <w:r w:rsidRPr="00A24912">
              <w:rPr>
                <w:rFonts w:ascii="Times New Roman" w:eastAsia="Times New Roman" w:hAnsi="Times New Roman" w:cs="Times New Roman"/>
                <w:sz w:val="24"/>
                <w:szCs w:val="24"/>
              </w:rPr>
              <w:t>u t</w:t>
            </w:r>
            <w:r>
              <w:rPr>
                <w:rFonts w:ascii="Times New Roman" w:eastAsia="Times New Roman" w:hAnsi="Times New Roman" w:cs="Times New Roman"/>
                <w:sz w:val="24"/>
                <w:szCs w:val="24"/>
              </w:rPr>
              <w:t>ứ</w:t>
            </w:r>
            <w:r w:rsidRPr="00A24912">
              <w:rPr>
                <w:rFonts w:ascii="Times New Roman" w:eastAsia="Times New Roman" w:hAnsi="Times New Roman" w:cs="Times New Roman"/>
                <w:sz w:val="24"/>
                <w:szCs w:val="24"/>
              </w:rPr>
              <w:t xml:space="preserve"> gắn liền với việc xác định, hình dung hướng phát triển của hình tượng thơ, cách triển khai bài thơ, sao cho toàn bộ nhận thức, cảm xúc, cảm giác của nhà thơ về một vấn đề, đối tượng, sự việc nào đó có thể được bộc lộ chân thực, tự nhiên, sinh động và trọn vẹn nhất.</w:t>
            </w:r>
          </w:p>
          <w:p w14:paraId="086B40FB" w14:textId="77777777" w:rsidR="007A7BE6" w:rsidRDefault="00A24912" w:rsidP="00A2491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4912">
              <w:rPr>
                <w:rFonts w:ascii="Times New Roman" w:eastAsia="Times New Roman" w:hAnsi="Times New Roman" w:cs="Times New Roman"/>
                <w:sz w:val="24"/>
                <w:szCs w:val="24"/>
              </w:rPr>
              <w:t>Sản phẩm của hoạt động cấu tứ trong thơ là tứ thơ (thường được gọi đơn giản là tứ). Tứ đưa bài thơ thoát khỏi sơ đồ ý khô khan, trừu tượng để hiện diện như một cơ thể sống. Nhờ có t</w:t>
            </w:r>
            <w:r>
              <w:rPr>
                <w:rFonts w:ascii="Times New Roman" w:eastAsia="Times New Roman" w:hAnsi="Times New Roman" w:cs="Times New Roman"/>
                <w:sz w:val="24"/>
                <w:szCs w:val="24"/>
              </w:rPr>
              <w:t>ứ</w:t>
            </w:r>
            <w:r w:rsidRPr="00A24912">
              <w:rPr>
                <w:rFonts w:ascii="Times New Roman" w:eastAsia="Times New Roman" w:hAnsi="Times New Roman" w:cs="Times New Roman"/>
                <w:sz w:val="24"/>
                <w:szCs w:val="24"/>
              </w:rPr>
              <w:t xml:space="preserve">, tổ chức của bài thơ trở nên chặt chẽ, mọi yếu tố cấu tạo đều liên hệ mật thiết với nhau và đều hướng về một ý tưởng – hình ảnh trung tâm. </w:t>
            </w:r>
          </w:p>
          <w:p w14:paraId="076B50BD" w14:textId="0085C0C4" w:rsidR="00A24912" w:rsidRPr="00A24912" w:rsidRDefault="007A7BE6" w:rsidP="00A2491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4912" w:rsidRPr="00A24912">
              <w:rPr>
                <w:rFonts w:ascii="Times New Roman" w:eastAsia="Times New Roman" w:hAnsi="Times New Roman" w:cs="Times New Roman"/>
                <w:sz w:val="24"/>
                <w:szCs w:val="24"/>
              </w:rPr>
              <w:t>Mỗi bài thơ thường có một cách cấu tứ và một cái tứ riêng. Chú ý tìm hiểu vấn đề này là điều có ý nghĩa quan trọng trong việc đọc hiểu thơ, nhìn ra những phát hiện độc đáo của nhà thơ về con người, cuộc sống và đánh giá đúng phẩm chất nghệ thuật của bài thơ.</w:t>
            </w:r>
          </w:p>
          <w:p w14:paraId="3B0504D4" w14:textId="209446BD" w:rsidR="00A24912" w:rsidRPr="00A24912" w:rsidRDefault="007A7BE6" w:rsidP="00A2491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4912" w:rsidRPr="00A24912">
              <w:rPr>
                <w:rFonts w:ascii="Times New Roman" w:eastAsia="Times New Roman" w:hAnsi="Times New Roman" w:cs="Times New Roman"/>
                <w:sz w:val="24"/>
                <w:szCs w:val="24"/>
              </w:rPr>
              <w:t xml:space="preserve">Vì mối liên hệ nhân quả tất yếu giữa cầu tứ và tứ mà trong nhiều trường hợp, người ta đã đồng nhất hai khái niệm này. Lúc đó, có thể xem "tìm hiểu </w:t>
            </w:r>
            <w:r w:rsidR="00A24912" w:rsidRPr="00A24912">
              <w:rPr>
                <w:rFonts w:ascii="Times New Roman" w:eastAsia="Times New Roman" w:hAnsi="Times New Roman" w:cs="Times New Roman"/>
                <w:sz w:val="24"/>
                <w:szCs w:val="24"/>
              </w:rPr>
              <w:lastRenderedPageBreak/>
              <w:t>cấu tứ của bài thơ" và "tìm hiểu tứ thơ của bài thơ" là hai hình thức diễn đạt khác nhau về cùng một ý (nội dung).</w:t>
            </w:r>
          </w:p>
          <w:p w14:paraId="4E4C491E" w14:textId="77777777" w:rsidR="0011459E" w:rsidRDefault="005E2D67" w:rsidP="00A2491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Những kiểu cấu tứ quen thuộc trong thơ: </w:t>
            </w:r>
          </w:p>
          <w:p w14:paraId="752934EC" w14:textId="77777777" w:rsidR="005E2D67" w:rsidRDefault="003D2AAD" w:rsidP="00A24912">
            <w:pPr>
              <w:spacing w:line="360" w:lineRule="auto"/>
              <w:jc w:val="both"/>
              <w:rPr>
                <w:rFonts w:ascii="Times New Roman" w:eastAsia="Times New Roman" w:hAnsi="Times New Roman" w:cs="Times New Roman"/>
                <w:sz w:val="24"/>
                <w:szCs w:val="24"/>
              </w:rPr>
            </w:pPr>
            <w:r w:rsidRPr="00DD1F3D">
              <w:rPr>
                <w:rFonts w:ascii="Times New Roman" w:eastAsia="Times New Roman" w:hAnsi="Times New Roman" w:cs="Times New Roman"/>
                <w:b/>
                <w:bCs/>
                <w:sz w:val="24"/>
                <w:szCs w:val="24"/>
              </w:rPr>
              <w:t>+ Cấu tứ dựa trên mô hình cấu trúc phổ quát của bài thơ</w:t>
            </w:r>
            <w:r w:rsidR="00E6135B" w:rsidRPr="00DD1F3D">
              <w:rPr>
                <w:rFonts w:ascii="Times New Roman" w:eastAsia="Times New Roman" w:hAnsi="Times New Roman" w:cs="Times New Roman"/>
                <w:b/>
                <w:bCs/>
                <w:sz w:val="24"/>
                <w:szCs w:val="24"/>
              </w:rPr>
              <w:t>:</w:t>
            </w:r>
            <w:r w:rsidR="00E6135B">
              <w:rPr>
                <w:rFonts w:ascii="Times New Roman" w:eastAsia="Times New Roman" w:hAnsi="Times New Roman" w:cs="Times New Roman"/>
                <w:sz w:val="24"/>
                <w:szCs w:val="24"/>
              </w:rPr>
              <w:t xml:space="preserve"> </w:t>
            </w:r>
            <w:r w:rsidR="00E6135B" w:rsidRPr="00E6135B">
              <w:rPr>
                <w:rFonts w:ascii="Times New Roman" w:eastAsia="Times New Roman" w:hAnsi="Times New Roman" w:cs="Times New Roman"/>
                <w:sz w:val="24"/>
                <w:szCs w:val="24"/>
              </w:rPr>
              <w:t>Cấu tứ dựa trên việc xây dựng, tạo lập các hình tượng trong thơ. Cách tổ chức tác phẩm dựa trên việc xây dựng và tổ chức hình tượng có sức khái quát cao luôn là khao khát và thách thức lớn đối với mỗi nhà thơ</w:t>
            </w:r>
            <w:r w:rsidR="00DD1F3D">
              <w:rPr>
                <w:rFonts w:ascii="Times New Roman" w:eastAsia="Times New Roman" w:hAnsi="Times New Roman" w:cs="Times New Roman"/>
                <w:sz w:val="24"/>
                <w:szCs w:val="24"/>
              </w:rPr>
              <w:t xml:space="preserve">; </w:t>
            </w:r>
            <w:r w:rsidR="00DD1F3D" w:rsidRPr="00DD1F3D">
              <w:rPr>
                <w:rFonts w:ascii="Times New Roman" w:eastAsia="Times New Roman" w:hAnsi="Times New Roman" w:cs="Times New Roman"/>
                <w:sz w:val="24"/>
                <w:szCs w:val="24"/>
              </w:rPr>
              <w:t>Cấu tứ dựa trên việc tổ chức sắp xếp các nguồn cảm xúc sao cho chúng được bung nở, biểu hiện một cách tự nhiên nhất, cho thấy được trạng thái tâm hồn của nhà thơ</w:t>
            </w:r>
            <w:r w:rsidR="00DD1F3D">
              <w:rPr>
                <w:rFonts w:ascii="Times New Roman" w:eastAsia="Times New Roman" w:hAnsi="Times New Roman" w:cs="Times New Roman"/>
                <w:sz w:val="24"/>
                <w:szCs w:val="24"/>
              </w:rPr>
              <w:t xml:space="preserve">; </w:t>
            </w:r>
            <w:r w:rsidR="00B24D96" w:rsidRPr="00B24D96">
              <w:rPr>
                <w:rFonts w:ascii="Times New Roman" w:eastAsia="Times New Roman" w:hAnsi="Times New Roman" w:cs="Times New Roman"/>
                <w:sz w:val="24"/>
                <w:szCs w:val="24"/>
              </w:rPr>
              <w:t>Cấu tứ dựa trên việc tạo lập và tổ chức bố cục của bài thơ trữ tình. Bố cục của một văn bản thơ hoàn chỉnh bao gồm có nhan đề, các câu thơ, khổ thơ tạo thành các đoạn thơ, các đoạn thơ đó hợp lại tạo thành một tác phẩm thơ trọn vẹn</w:t>
            </w:r>
          </w:p>
          <w:p w14:paraId="34C7A3A4" w14:textId="77777777" w:rsidR="00450F77" w:rsidRDefault="00450F77" w:rsidP="00A2491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C0054">
              <w:rPr>
                <w:rFonts w:ascii="Times New Roman" w:eastAsia="Times New Roman" w:hAnsi="Times New Roman" w:cs="Times New Roman"/>
                <w:b/>
                <w:bCs/>
                <w:sz w:val="24"/>
                <w:szCs w:val="24"/>
              </w:rPr>
              <w:t>Cấu tứ dựa trên đặc trưng cấu trúc của thể thơ và đặc trưng của một số biện pháp nghệ thuật trong thơ</w:t>
            </w:r>
            <w:r>
              <w:rPr>
                <w:rFonts w:ascii="Times New Roman" w:eastAsia="Times New Roman" w:hAnsi="Times New Roman" w:cs="Times New Roman"/>
                <w:sz w:val="24"/>
                <w:szCs w:val="24"/>
              </w:rPr>
              <w:t>:</w:t>
            </w:r>
            <w:r w:rsidR="004C0054">
              <w:t xml:space="preserve"> </w:t>
            </w:r>
            <w:r w:rsidR="004C0054" w:rsidRPr="004C0054">
              <w:rPr>
                <w:rFonts w:ascii="Times New Roman" w:eastAsia="Times New Roman" w:hAnsi="Times New Roman" w:cs="Times New Roman"/>
                <w:sz w:val="24"/>
                <w:szCs w:val="24"/>
              </w:rPr>
              <w:t>Cấu tứ dựa trên sự tôn trọng đặc trưng của các thể thơ</w:t>
            </w:r>
            <w:r w:rsidR="002D2D27">
              <w:rPr>
                <w:rFonts w:ascii="Times New Roman" w:eastAsia="Times New Roman" w:hAnsi="Times New Roman" w:cs="Times New Roman"/>
                <w:sz w:val="24"/>
                <w:szCs w:val="24"/>
              </w:rPr>
              <w:t>: Thơ lục bát, thơ Đường luật</w:t>
            </w:r>
            <w:r w:rsidR="00DA3035">
              <w:rPr>
                <w:rFonts w:ascii="Times New Roman" w:eastAsia="Times New Roman" w:hAnsi="Times New Roman" w:cs="Times New Roman"/>
                <w:sz w:val="24"/>
                <w:szCs w:val="24"/>
              </w:rPr>
              <w:t xml:space="preserve">, Thơ tự do, </w:t>
            </w:r>
            <w:r w:rsidR="00236BF3">
              <w:rPr>
                <w:rFonts w:ascii="Times New Roman" w:eastAsia="Times New Roman" w:hAnsi="Times New Roman" w:cs="Times New Roman"/>
                <w:sz w:val="24"/>
                <w:szCs w:val="24"/>
              </w:rPr>
              <w:t>Thơ văn xuôi, …</w:t>
            </w:r>
          </w:p>
          <w:p w14:paraId="07D42AD0" w14:textId="77777777" w:rsidR="00777E64" w:rsidRPr="00A43EE0" w:rsidRDefault="00236BF3" w:rsidP="00777E64">
            <w:pPr>
              <w:spacing w:line="360" w:lineRule="auto"/>
              <w:jc w:val="both"/>
              <w:rPr>
                <w:rFonts w:ascii="Times New Roman" w:eastAsia="Times New Roman" w:hAnsi="Times New Roman" w:cs="Times New Roman"/>
                <w:b/>
                <w:bCs/>
                <w:sz w:val="24"/>
                <w:szCs w:val="24"/>
              </w:rPr>
            </w:pPr>
            <w:r w:rsidRPr="00A43EE0">
              <w:rPr>
                <w:rFonts w:ascii="Times New Roman" w:eastAsia="Times New Roman" w:hAnsi="Times New Roman" w:cs="Times New Roman"/>
                <w:b/>
                <w:bCs/>
                <w:sz w:val="24"/>
                <w:szCs w:val="24"/>
              </w:rPr>
              <w:t xml:space="preserve">2. </w:t>
            </w:r>
            <w:r w:rsidR="00777E64" w:rsidRPr="00A43EE0">
              <w:rPr>
                <w:rFonts w:ascii="Times New Roman" w:eastAsia="Times New Roman" w:hAnsi="Times New Roman" w:cs="Times New Roman"/>
                <w:b/>
                <w:bCs/>
                <w:sz w:val="24"/>
                <w:szCs w:val="24"/>
              </w:rPr>
              <w:t>Yếu tố tượng trưng trong thơ</w:t>
            </w:r>
          </w:p>
          <w:p w14:paraId="70F1A4BE" w14:textId="01826AC0" w:rsidR="00777E64" w:rsidRPr="00777E64" w:rsidRDefault="00777E64" w:rsidP="00777E6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77E64">
              <w:rPr>
                <w:rFonts w:ascii="Times New Roman" w:eastAsia="Times New Roman" w:hAnsi="Times New Roman" w:cs="Times New Roman"/>
                <w:sz w:val="24"/>
                <w:szCs w:val="24"/>
              </w:rPr>
              <w:t xml:space="preserve">Trong lĩnh vực sáng tác văn học – nghệ thuật nói chung, sáng tác thơ ca nói riêng, thuật ngữ tượng trưng trước hết được dùng để chỉ </w:t>
            </w:r>
            <w:r w:rsidRPr="00777E64">
              <w:rPr>
                <w:rFonts w:ascii="Times New Roman" w:eastAsia="Times New Roman" w:hAnsi="Times New Roman" w:cs="Times New Roman"/>
                <w:b/>
                <w:bCs/>
                <w:sz w:val="24"/>
                <w:szCs w:val="24"/>
              </w:rPr>
              <w:t>một loại hình ảnh, hình tượng mang tính đặc thù</w:t>
            </w:r>
            <w:r w:rsidRPr="00777E64">
              <w:rPr>
                <w:rFonts w:ascii="Times New Roman" w:eastAsia="Times New Roman" w:hAnsi="Times New Roman" w:cs="Times New Roman"/>
                <w:sz w:val="24"/>
                <w:szCs w:val="24"/>
              </w:rPr>
              <w:t xml:space="preserve">. Ở đó, người nghệ sĩ thường sử dụng các hình ảnh, sự vật có thể tri giác được hay các câu chuyện cụ thể để diễn tả hoặc gợi lên cảm nhận sâu xa về những vấn đề có ý </w:t>
            </w:r>
            <w:r w:rsidRPr="00777E64">
              <w:rPr>
                <w:rFonts w:ascii="Times New Roman" w:eastAsia="Times New Roman" w:hAnsi="Times New Roman" w:cs="Times New Roman"/>
                <w:sz w:val="24"/>
                <w:szCs w:val="24"/>
              </w:rPr>
              <w:lastRenderedPageBreak/>
              <w:t>nghĩa bao trùm và mang tính bản chất. Thuật ngữ này thường xuất hiện trong các kết hợp từ: hình ảnh, hình tượng tượng trưng; yếu tố tượng trưng; tính chất tượng trưng; chủ nghĩa tượng trưng...</w:t>
            </w:r>
          </w:p>
          <w:p w14:paraId="0149FB8C" w14:textId="28C42D6A" w:rsidR="00777E64" w:rsidRPr="00777E64" w:rsidRDefault="002D2D9B" w:rsidP="00777E6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77E64" w:rsidRPr="00777E64">
              <w:rPr>
                <w:rFonts w:ascii="Times New Roman" w:eastAsia="Times New Roman" w:hAnsi="Times New Roman" w:cs="Times New Roman"/>
                <w:sz w:val="24"/>
                <w:szCs w:val="24"/>
              </w:rPr>
              <w:t xml:space="preserve">Trước một hình ảnh, </w:t>
            </w:r>
            <w:r w:rsidR="00777E64" w:rsidRPr="002D2D9B">
              <w:rPr>
                <w:rFonts w:ascii="Times New Roman" w:eastAsia="Times New Roman" w:hAnsi="Times New Roman" w:cs="Times New Roman"/>
                <w:b/>
                <w:bCs/>
                <w:sz w:val="24"/>
                <w:szCs w:val="24"/>
              </w:rPr>
              <w:t xml:space="preserve">hình tượng chứa đựng nhiều tầng nghĩa </w:t>
            </w:r>
            <w:r w:rsidR="00777E64" w:rsidRPr="00777E64">
              <w:rPr>
                <w:rFonts w:ascii="Times New Roman" w:eastAsia="Times New Roman" w:hAnsi="Times New Roman" w:cs="Times New Roman"/>
                <w:sz w:val="24"/>
                <w:szCs w:val="24"/>
              </w:rPr>
              <w:t xml:space="preserve">và </w:t>
            </w:r>
            <w:r w:rsidR="00777E64" w:rsidRPr="002D2D9B">
              <w:rPr>
                <w:rFonts w:ascii="Times New Roman" w:eastAsia="Times New Roman" w:hAnsi="Times New Roman" w:cs="Times New Roman"/>
                <w:b/>
                <w:bCs/>
                <w:sz w:val="24"/>
                <w:szCs w:val="24"/>
              </w:rPr>
              <w:t>gợi lên những cảm nhận đa chiều</w:t>
            </w:r>
            <w:r w:rsidR="00777E64" w:rsidRPr="00777E64">
              <w:rPr>
                <w:rFonts w:ascii="Times New Roman" w:eastAsia="Times New Roman" w:hAnsi="Times New Roman" w:cs="Times New Roman"/>
                <w:sz w:val="24"/>
                <w:szCs w:val="24"/>
              </w:rPr>
              <w:t>, người ta có căn cứ để nói đến sự hiện diện của yếu tố tượng trưng. Yếu tố tượng trưng đóng vai trò quan trọng trong việc tạo nên tính chất tượng trưng của bài thơ.</w:t>
            </w:r>
          </w:p>
          <w:p w14:paraId="0E43DA57" w14:textId="1E999836" w:rsidR="00777E64" w:rsidRPr="00777E64" w:rsidRDefault="002D2D9B" w:rsidP="00777E6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77E64" w:rsidRPr="00777E64">
              <w:rPr>
                <w:rFonts w:ascii="Times New Roman" w:eastAsia="Times New Roman" w:hAnsi="Times New Roman" w:cs="Times New Roman"/>
                <w:sz w:val="24"/>
                <w:szCs w:val="24"/>
              </w:rPr>
              <w:t>Mọi hình ảnh, hình tượng thơ, xét từ bản chất, đã có tính chất tượng trưng. Nhưng với những sáng tác thuộc trường phái thơ tượng trưng hoặc thuộc loại hình thơ tượng trưng, tính chất này đã đạt một chất lượng mới. Điều này liên quan đến sự ý thức sâu sắc của nhà thơ về các mối tương giao bí ẩn trong đời sống, nổi bật là tương giao giữa con người với tạo vật, vũ trụ.</w:t>
            </w:r>
          </w:p>
          <w:p w14:paraId="1563E70A" w14:textId="35B0AF8D" w:rsidR="00236BF3" w:rsidRPr="0011459E" w:rsidRDefault="002D2D9B" w:rsidP="00777E6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77E64" w:rsidRPr="00777E64">
              <w:rPr>
                <w:rFonts w:ascii="Times New Roman" w:eastAsia="Times New Roman" w:hAnsi="Times New Roman" w:cs="Times New Roman"/>
                <w:sz w:val="24"/>
                <w:szCs w:val="24"/>
              </w:rPr>
              <w:t xml:space="preserve">Ở bài thơ có yếu tố tượng trưng, các tác giả thường chú ý làm nổi bật tính biểu tượng của các hình ảnh, chi tiết, sự </w:t>
            </w:r>
            <w:proofErr w:type="gramStart"/>
            <w:r w:rsidR="00777E64" w:rsidRPr="00777E64">
              <w:rPr>
                <w:rFonts w:ascii="Times New Roman" w:eastAsia="Times New Roman" w:hAnsi="Times New Roman" w:cs="Times New Roman"/>
                <w:sz w:val="24"/>
                <w:szCs w:val="24"/>
              </w:rPr>
              <w:t>việc,..</w:t>
            </w:r>
            <w:proofErr w:type="gramEnd"/>
            <w:r w:rsidR="00777E64" w:rsidRPr="00777E64">
              <w:rPr>
                <w:rFonts w:ascii="Times New Roman" w:eastAsia="Times New Roman" w:hAnsi="Times New Roman" w:cs="Times New Roman"/>
                <w:sz w:val="24"/>
                <w:szCs w:val="24"/>
              </w:rPr>
              <w:t xml:space="preserve"> bằng những cách thức khác nhau. </w:t>
            </w:r>
            <w:r>
              <w:rPr>
                <w:rFonts w:ascii="Times New Roman" w:eastAsia="Times New Roman" w:hAnsi="Times New Roman" w:cs="Times New Roman"/>
                <w:sz w:val="24"/>
                <w:szCs w:val="24"/>
              </w:rPr>
              <w:t xml:space="preserve">- </w:t>
            </w:r>
            <w:r w:rsidR="00777E64" w:rsidRPr="00777E64">
              <w:rPr>
                <w:rFonts w:ascii="Times New Roman" w:eastAsia="Times New Roman" w:hAnsi="Times New Roman" w:cs="Times New Roman"/>
                <w:sz w:val="24"/>
                <w:szCs w:val="24"/>
              </w:rPr>
              <w:t>Bên cạnh đó, việc phối hợp các âm tiết, thanh điệu, nhịp điệu nhằm khơi dậy những cảm giác bất định, mơ hồ cũng rất được quan tâm. Với một số nhà thơ tượng trưng, trong số nhiều thủ pháp nghệ thuật được sử dụng không thể không nói đến việc hoà trộn cảm nhận của các giác quan, việc diễn tả chi tiết những sắc thái chuyển động tinh vi của sự vật, hiện tượng</w:t>
            </w:r>
            <w:proofErr w:type="gramStart"/>
            <w:r w:rsidR="00777E64" w:rsidRPr="00777E64">
              <w:rPr>
                <w:rFonts w:ascii="Times New Roman" w:eastAsia="Times New Roman" w:hAnsi="Times New Roman" w:cs="Times New Roman"/>
                <w:sz w:val="24"/>
                <w:szCs w:val="24"/>
              </w:rPr>
              <w:t>,...</w:t>
            </w:r>
            <w:proofErr w:type="gramEnd"/>
          </w:p>
        </w:tc>
      </w:tr>
    </w:tbl>
    <w:p w14:paraId="1ED03484" w14:textId="77777777" w:rsidR="00DC6EBF" w:rsidRDefault="0086632C"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lastRenderedPageBreak/>
        <w:t>Phụ lục</w:t>
      </w:r>
      <w:r w:rsidR="00AC15FD">
        <w:rPr>
          <w:rFonts w:ascii="Times New Roman" w:eastAsia="Times New Roman" w:hAnsi="Times New Roman" w:cs="Times New Roman"/>
          <w:b/>
          <w:i/>
          <w:sz w:val="24"/>
          <w:szCs w:val="24"/>
        </w:rPr>
        <w:t xml:space="preserve"> 1</w:t>
      </w:r>
      <w:r w:rsidRPr="0017689F">
        <w:rPr>
          <w:rFonts w:ascii="Times New Roman" w:eastAsia="Times New Roman" w:hAnsi="Times New Roman" w:cs="Times New Roman"/>
          <w:b/>
          <w:i/>
          <w:sz w:val="24"/>
          <w:szCs w:val="24"/>
        </w:rPr>
        <w:t xml:space="preserve">. Phiếu tìm hiểu về </w:t>
      </w:r>
      <w:r w:rsidR="00DC6EBF">
        <w:rPr>
          <w:rFonts w:ascii="Times New Roman" w:eastAsia="Times New Roman" w:hAnsi="Times New Roman" w:cs="Times New Roman"/>
          <w:b/>
          <w:i/>
          <w:sz w:val="24"/>
          <w:szCs w:val="24"/>
        </w:rPr>
        <w:t xml:space="preserve">tứ thơ và yếu tố tượng trưng trong thơ trữ tình </w:t>
      </w:r>
    </w:p>
    <w:p w14:paraId="03C16173" w14:textId="49FF70AE" w:rsidR="00117342" w:rsidRDefault="00240FD0" w:rsidP="006C4683">
      <w:pPr>
        <w:spacing w:line="360" w:lineRule="auto"/>
        <w:jc w:val="both"/>
        <w:rPr>
          <w:rFonts w:ascii="Times New Roman" w:eastAsia="Times New Roman" w:hAnsi="Times New Roman" w:cs="Times New Roman"/>
          <w:b/>
          <w:i/>
          <w:sz w:val="24"/>
          <w:szCs w:val="24"/>
        </w:rPr>
      </w:pPr>
      <w:r w:rsidRPr="00240FD0">
        <w:rPr>
          <w:rFonts w:ascii="Times New Roman" w:eastAsia="Times New Roman" w:hAnsi="Times New Roman" w:cs="Times New Roman"/>
          <w:b/>
          <w:i/>
          <w:noProof/>
          <w:sz w:val="24"/>
          <w:szCs w:val="24"/>
          <w:lang w:eastAsia="en-US"/>
        </w:rPr>
        <w:lastRenderedPageBreak/>
        <w:drawing>
          <wp:inline distT="0" distB="0" distL="0" distR="0" wp14:anchorId="6792A763" wp14:editId="002C7B8D">
            <wp:extent cx="1835244" cy="2609984"/>
            <wp:effectExtent l="0" t="0" r="0" b="0"/>
            <wp:docPr id="2075471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471253" name=""/>
                    <pic:cNvPicPr/>
                  </pic:nvPicPr>
                  <pic:blipFill>
                    <a:blip r:embed="rId10"/>
                    <a:stretch>
                      <a:fillRect/>
                    </a:stretch>
                  </pic:blipFill>
                  <pic:spPr>
                    <a:xfrm>
                      <a:off x="0" y="0"/>
                      <a:ext cx="1835244" cy="2609984"/>
                    </a:xfrm>
                    <a:prstGeom prst="rect">
                      <a:avLst/>
                    </a:prstGeom>
                  </pic:spPr>
                </pic:pic>
              </a:graphicData>
            </a:graphic>
          </wp:inline>
        </w:drawing>
      </w:r>
      <w:r w:rsidR="005B5D6A">
        <w:rPr>
          <w:rFonts w:ascii="Times New Roman" w:eastAsia="Times New Roman" w:hAnsi="Times New Roman" w:cs="Times New Roman"/>
          <w:b/>
          <w:i/>
          <w:sz w:val="24"/>
          <w:szCs w:val="24"/>
        </w:rPr>
        <w:t xml:space="preserve"> </w:t>
      </w:r>
      <w:r w:rsidR="0086632C" w:rsidRPr="0017689F">
        <w:rPr>
          <w:rFonts w:ascii="Times New Roman" w:eastAsia="Times New Roman" w:hAnsi="Times New Roman" w:cs="Times New Roman"/>
          <w:b/>
          <w:i/>
          <w:sz w:val="24"/>
          <w:szCs w:val="24"/>
        </w:rPr>
        <w:t xml:space="preserve"> </w:t>
      </w:r>
    </w:p>
    <w:p w14:paraId="09931E52" w14:textId="1F0AE89F" w:rsidR="005B5D6A" w:rsidRPr="005B5D6A" w:rsidRDefault="00526726" w:rsidP="005B5D6A">
      <w:pPr>
        <w:spacing w:line="360" w:lineRule="auto"/>
        <w:jc w:val="both"/>
        <w:rPr>
          <w:rFonts w:ascii="Times New Roman" w:eastAsia="Times New Roman" w:hAnsi="Times New Roman" w:cs="Times New Roman"/>
          <w:b/>
          <w:i/>
          <w:sz w:val="24"/>
          <w:szCs w:val="24"/>
        </w:rPr>
      </w:pPr>
      <w:r w:rsidRPr="00526726">
        <w:rPr>
          <w:rFonts w:ascii="Times New Roman" w:eastAsia="Times New Roman" w:hAnsi="Times New Roman" w:cs="Times New Roman"/>
          <w:b/>
          <w:i/>
          <w:sz w:val="24"/>
          <w:szCs w:val="24"/>
        </w:rPr>
        <w:t xml:space="preserve"> </w:t>
      </w:r>
      <w:r w:rsidR="005B5D6A">
        <w:rPr>
          <w:rFonts w:ascii="Times New Roman" w:eastAsia="Times New Roman" w:hAnsi="Times New Roman" w:cs="Times New Roman"/>
          <w:b/>
          <w:i/>
          <w:sz w:val="24"/>
          <w:szCs w:val="24"/>
        </w:rPr>
        <w:t xml:space="preserve">Phụ lục </w:t>
      </w:r>
      <w:r w:rsidR="00862781">
        <w:rPr>
          <w:rFonts w:ascii="Times New Roman" w:eastAsia="Times New Roman" w:hAnsi="Times New Roman" w:cs="Times New Roman"/>
          <w:b/>
          <w:i/>
          <w:sz w:val="24"/>
          <w:szCs w:val="24"/>
        </w:rPr>
        <w:t>2</w:t>
      </w:r>
      <w:r w:rsidR="005B5D6A">
        <w:rPr>
          <w:rFonts w:ascii="Times New Roman" w:eastAsia="Times New Roman" w:hAnsi="Times New Roman" w:cs="Times New Roman"/>
          <w:b/>
          <w:i/>
          <w:sz w:val="24"/>
          <w:szCs w:val="24"/>
        </w:rPr>
        <w:t xml:space="preserve">. Rubric thảo luận nhóm </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026DE1" w:rsidRPr="00DA497E" w14:paraId="170571B6" w14:textId="77777777" w:rsidTr="001F6CFB">
        <w:tc>
          <w:tcPr>
            <w:tcW w:w="984" w:type="dxa"/>
            <w:vMerge w:val="restart"/>
            <w:vAlign w:val="center"/>
          </w:tcPr>
          <w:p w14:paraId="2343B071"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76D4A1BC" w14:textId="77777777" w:rsidR="00026DE1" w:rsidRPr="00DA497E" w:rsidRDefault="00026DE1" w:rsidP="001F6CF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564D9C76"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7A783BBF"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71990944"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026DE1" w:rsidRPr="00DA497E" w14:paraId="6DC4D387" w14:textId="77777777" w:rsidTr="001F6CFB">
        <w:trPr>
          <w:trHeight w:val="69"/>
        </w:trPr>
        <w:tc>
          <w:tcPr>
            <w:tcW w:w="984" w:type="dxa"/>
            <w:vMerge/>
            <w:vAlign w:val="center"/>
          </w:tcPr>
          <w:p w14:paraId="46E81E45"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c>
          <w:tcPr>
            <w:tcW w:w="1127" w:type="dxa"/>
            <w:vMerge/>
          </w:tcPr>
          <w:p w14:paraId="51DE1E06" w14:textId="77777777" w:rsidR="00026DE1" w:rsidRPr="00DA497E" w:rsidRDefault="00026DE1" w:rsidP="001F6CFB">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5132A7AB"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1F571CA5"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6BF2B164"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588C4628"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186C5E0D"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1060D352"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6D97A5E9"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r w:rsidR="00026DE1" w:rsidRPr="00DA497E" w14:paraId="0E9B89CA" w14:textId="77777777" w:rsidTr="001F6CFB">
        <w:tc>
          <w:tcPr>
            <w:tcW w:w="984" w:type="dxa"/>
            <w:vMerge/>
            <w:vAlign w:val="center"/>
          </w:tcPr>
          <w:p w14:paraId="32F3D3DC"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c>
          <w:tcPr>
            <w:tcW w:w="1127" w:type="dxa"/>
            <w:vMerge/>
          </w:tcPr>
          <w:p w14:paraId="4F137577" w14:textId="77777777" w:rsidR="00026DE1" w:rsidRPr="00DA497E" w:rsidRDefault="00026DE1" w:rsidP="001F6CFB">
            <w:pPr>
              <w:spacing w:line="276" w:lineRule="auto"/>
              <w:jc w:val="both"/>
              <w:rPr>
                <w:rFonts w:ascii="Times New Roman" w:eastAsia="Times New Roman" w:hAnsi="Times New Roman" w:cs="Times New Roman"/>
                <w:b/>
                <w:iCs/>
                <w:sz w:val="20"/>
                <w:szCs w:val="20"/>
              </w:rPr>
            </w:pPr>
          </w:p>
        </w:tc>
        <w:tc>
          <w:tcPr>
            <w:tcW w:w="1034" w:type="dxa"/>
            <w:vMerge/>
            <w:vAlign w:val="center"/>
          </w:tcPr>
          <w:p w14:paraId="388E2834"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c>
          <w:tcPr>
            <w:tcW w:w="1350" w:type="dxa"/>
          </w:tcPr>
          <w:p w14:paraId="40A921CA"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3382267D"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230B56AA"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050875A7"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30963C7E"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r w:rsidR="00026DE1" w:rsidRPr="00DA497E" w14:paraId="31BE89BE" w14:textId="77777777" w:rsidTr="001F6CFB">
        <w:tc>
          <w:tcPr>
            <w:tcW w:w="984" w:type="dxa"/>
            <w:vAlign w:val="center"/>
          </w:tcPr>
          <w:p w14:paraId="0001BFF6"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5E2DEEF9"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23359F8D"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5B36A46F"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5A4F29B6"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A0020D5"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61F84C91"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0D9E3191"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p>
        </w:tc>
        <w:tc>
          <w:tcPr>
            <w:tcW w:w="1260" w:type="dxa"/>
          </w:tcPr>
          <w:p w14:paraId="08E047D1"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1F2FE2FC"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0B23B105"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734ACDA0"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17BF77E7"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2767874D"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49BE5928"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266F389D"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13DB93CA"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69C15B10"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39CF54DF"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61F7C39B"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7917EDEB"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260F3DB2"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r w:rsidR="00026DE1" w:rsidRPr="00DA497E" w14:paraId="4038020C" w14:textId="77777777" w:rsidTr="001F6CFB">
        <w:tc>
          <w:tcPr>
            <w:tcW w:w="984" w:type="dxa"/>
            <w:vAlign w:val="center"/>
          </w:tcPr>
          <w:p w14:paraId="75B6FAB6"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07BD1D45"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7D188AFF"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31995BEA"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6367DC79"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2281FE34"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7001C81C"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0F66D55B"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w:t>
            </w:r>
            <w:r w:rsidRPr="00DA497E">
              <w:rPr>
                <w:rFonts w:ascii="Times New Roman" w:eastAsia="Times New Roman" w:hAnsi="Times New Roman" w:cs="Times New Roman"/>
                <w:bCs/>
                <w:iCs/>
                <w:sz w:val="20"/>
                <w:szCs w:val="20"/>
              </w:rPr>
              <w:lastRenderedPageBreak/>
              <w:t xml:space="preserve">lời đủ hết các câu hỏi gợi dẫn </w:t>
            </w:r>
          </w:p>
        </w:tc>
        <w:tc>
          <w:tcPr>
            <w:tcW w:w="1260" w:type="dxa"/>
          </w:tcPr>
          <w:p w14:paraId="7713CF35"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(1.6 – 2.5 điểm)</w:t>
            </w:r>
          </w:p>
          <w:p w14:paraId="4E012B93"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1DF1820B"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55169917"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w:t>
            </w:r>
            <w:r w:rsidRPr="00DA497E">
              <w:rPr>
                <w:rFonts w:ascii="Times New Roman" w:eastAsia="Times New Roman" w:hAnsi="Times New Roman" w:cs="Times New Roman"/>
                <w:bCs/>
                <w:iCs/>
                <w:sz w:val="20"/>
                <w:szCs w:val="20"/>
              </w:rPr>
              <w:lastRenderedPageBreak/>
              <w:t xml:space="preserve">câu hỏi gợi dẫn (Dưới 2 câu)  </w:t>
            </w:r>
          </w:p>
        </w:tc>
        <w:tc>
          <w:tcPr>
            <w:tcW w:w="1350" w:type="dxa"/>
          </w:tcPr>
          <w:p w14:paraId="5EFBF0EE"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(2.6 – 3.0 điểm)</w:t>
            </w:r>
          </w:p>
          <w:p w14:paraId="0256B1AE"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52EB242C"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21D77C2A"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62C30902"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w:t>
            </w:r>
            <w:r w:rsidRPr="00DA497E">
              <w:rPr>
                <w:rFonts w:ascii="Times New Roman" w:eastAsia="Times New Roman" w:hAnsi="Times New Roman" w:cs="Times New Roman"/>
                <w:bCs/>
                <w:iCs/>
                <w:sz w:val="20"/>
                <w:szCs w:val="20"/>
              </w:rPr>
              <w:lastRenderedPageBreak/>
              <w:t xml:space="preserve">các phần dẫn chứng, liên hệ, phản biện. </w:t>
            </w:r>
          </w:p>
        </w:tc>
        <w:tc>
          <w:tcPr>
            <w:tcW w:w="1440" w:type="dxa"/>
          </w:tcPr>
          <w:p w14:paraId="6F3D82F1"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(3.1 – 4.0 điểm)</w:t>
            </w:r>
          </w:p>
          <w:p w14:paraId="25D54300"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01781CC3"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77F41C6F"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6AF3C5FC"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w:t>
            </w:r>
            <w:r w:rsidRPr="00DA497E">
              <w:rPr>
                <w:rFonts w:ascii="Times New Roman" w:eastAsia="Times New Roman" w:hAnsi="Times New Roman" w:cs="Times New Roman"/>
                <w:bCs/>
                <w:iCs/>
                <w:sz w:val="20"/>
                <w:szCs w:val="20"/>
              </w:rPr>
              <w:lastRenderedPageBreak/>
              <w:t>chứng, liên hệ, phản biện.</w:t>
            </w:r>
          </w:p>
          <w:p w14:paraId="24FF3D13"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6ED6C45C"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r w:rsidR="00026DE1" w:rsidRPr="00DA497E" w14:paraId="424C6685" w14:textId="77777777" w:rsidTr="001F6CFB">
        <w:tc>
          <w:tcPr>
            <w:tcW w:w="984" w:type="dxa"/>
            <w:vAlign w:val="center"/>
          </w:tcPr>
          <w:p w14:paraId="3FB34D51"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Kĩ năng trình bày</w:t>
            </w:r>
          </w:p>
        </w:tc>
        <w:tc>
          <w:tcPr>
            <w:tcW w:w="1127" w:type="dxa"/>
          </w:tcPr>
          <w:p w14:paraId="5CA9F6CA"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7F6D7F77"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26C00180"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2F065C59"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2119BCC"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1892B64E"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F6895F7"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7A4E1771"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p>
        </w:tc>
        <w:tc>
          <w:tcPr>
            <w:tcW w:w="1350" w:type="dxa"/>
          </w:tcPr>
          <w:p w14:paraId="20E64DC7"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3E428B5B"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19E90784"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1BD2042F"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62F73F83"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r w:rsidR="00026DE1" w:rsidRPr="00DA497E" w14:paraId="2E365DCB" w14:textId="77777777" w:rsidTr="001F6CFB">
        <w:tc>
          <w:tcPr>
            <w:tcW w:w="984" w:type="dxa"/>
            <w:vAlign w:val="center"/>
          </w:tcPr>
          <w:p w14:paraId="0805E5AB"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6548936E"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2C4CD9A6"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1B46845B"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7B5062BC"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55E8B1AB"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5AF4D233"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7D30C9A3"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53B46D9F"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4BDE4CE5"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2A38C8C1"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5F7A6C9A"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p>
          <w:p w14:paraId="76A53DA3"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3C3A936C"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r w:rsidR="00026DE1" w:rsidRPr="00DA497E" w14:paraId="1D7118ED" w14:textId="77777777" w:rsidTr="001F6CFB">
        <w:tc>
          <w:tcPr>
            <w:tcW w:w="984" w:type="dxa"/>
            <w:vAlign w:val="center"/>
          </w:tcPr>
          <w:p w14:paraId="76B8FA20"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3160A579"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63B8D292"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4730D0C"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0CC84F51"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7B97949D"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012D421A"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04D84AF"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78E811FA"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7A069868"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6A11BFE5"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45FBA69B"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62337028"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6A62A54A"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656C0443" w14:textId="77777777" w:rsidR="00026DE1" w:rsidRPr="00DA497E" w:rsidRDefault="00026DE1"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BEC6C42"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8020BB9"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418899D7" w14:textId="77777777" w:rsidR="00026DE1" w:rsidRPr="00DA497E" w:rsidRDefault="00026DE1"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30829A95"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r w:rsidR="00026DE1" w:rsidRPr="00DA497E" w14:paraId="0DBF2863" w14:textId="77777777" w:rsidTr="001F6CFB">
        <w:tc>
          <w:tcPr>
            <w:tcW w:w="8545" w:type="dxa"/>
            <w:gridSpan w:val="7"/>
            <w:vAlign w:val="center"/>
          </w:tcPr>
          <w:p w14:paraId="16D60AED"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2C6DDCDF" w14:textId="77777777" w:rsidR="00026DE1" w:rsidRPr="00DA497E" w:rsidRDefault="00026DE1" w:rsidP="001F6CFB">
            <w:pPr>
              <w:spacing w:line="276" w:lineRule="auto"/>
              <w:jc w:val="center"/>
              <w:rPr>
                <w:rFonts w:ascii="Times New Roman" w:eastAsia="Times New Roman" w:hAnsi="Times New Roman" w:cs="Times New Roman"/>
                <w:b/>
                <w:iCs/>
                <w:sz w:val="20"/>
                <w:szCs w:val="20"/>
              </w:rPr>
            </w:pPr>
          </w:p>
        </w:tc>
      </w:tr>
    </w:tbl>
    <w:p w14:paraId="457BAD79" w14:textId="3984D25A" w:rsidR="00F81FBA" w:rsidRDefault="00F81FBA" w:rsidP="005B5D6A">
      <w:pPr>
        <w:spacing w:line="360" w:lineRule="auto"/>
        <w:rPr>
          <w:rFonts w:ascii="Times New Roman" w:eastAsia="Times New Roman" w:hAnsi="Times New Roman" w:cs="Times New Roman"/>
          <w:b/>
          <w:color w:val="C00000"/>
          <w:sz w:val="24"/>
          <w:szCs w:val="24"/>
        </w:rPr>
      </w:pPr>
    </w:p>
    <w:p w14:paraId="3C2383D2" w14:textId="404E3606" w:rsidR="0093074C" w:rsidRPr="0017689F" w:rsidRDefault="00F81FBA" w:rsidP="00F81FBA">
      <w:pP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br w:type="page"/>
      </w:r>
    </w:p>
    <w:p w14:paraId="2481FD66" w14:textId="0C4D8EC8"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TIẾT 2.  VĂN BẢN ĐỌC </w:t>
      </w:r>
    </w:p>
    <w:p w14:paraId="4E4EC510" w14:textId="77777777" w:rsidR="00026DE1" w:rsidRDefault="00026DE1" w:rsidP="00026DE1">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NHỚ ĐỒNG </w:t>
      </w:r>
    </w:p>
    <w:p w14:paraId="7ED9015B" w14:textId="0AE6AB85" w:rsidR="00026DE1" w:rsidRPr="0017689F" w:rsidRDefault="00026DE1" w:rsidP="00026DE1">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(Tố Hữu) </w:t>
      </w:r>
    </w:p>
    <w:p w14:paraId="042FBA2E"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3606313B" w14:textId="16BBE88C"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095D84">
        <w:rPr>
          <w:rFonts w:ascii="Times New Roman" w:eastAsia="Times New Roman" w:hAnsi="Times New Roman" w:cs="Times New Roman"/>
          <w:b/>
          <w:sz w:val="24"/>
          <w:szCs w:val="24"/>
        </w:rPr>
        <w:t>năng lực đặc thù</w:t>
      </w:r>
    </w:p>
    <w:p w14:paraId="775F33B9" w14:textId="77777777" w:rsidR="009D0CFC" w:rsidRPr="001A73D5" w:rsidRDefault="009D0CFC" w:rsidP="009D0CFC">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1A73D5">
        <w:rPr>
          <w:rFonts w:ascii="Times New Roman" w:eastAsia="Times New Roman" w:hAnsi="Times New Roman" w:cs="Times New Roman"/>
          <w:b/>
          <w:color w:val="000000"/>
          <w:sz w:val="24"/>
          <w:szCs w:val="24"/>
        </w:rPr>
        <w:t>- Học sinh hiểu được cảm hứng chủ đạo của bài thơ</w:t>
      </w:r>
      <w:r w:rsidRPr="001A73D5">
        <w:rPr>
          <w:rFonts w:ascii="Times New Roman" w:eastAsia="Times New Roman" w:hAnsi="Times New Roman" w:cs="Times New Roman"/>
          <w:bCs/>
          <w:color w:val="000000"/>
          <w:sz w:val="24"/>
          <w:szCs w:val="24"/>
        </w:rPr>
        <w:t xml:space="preserve">: khát khao tự do, khát khao một sự thay đổi mang tính cách mạng trên quê hương. </w:t>
      </w:r>
    </w:p>
    <w:p w14:paraId="4AFFB440" w14:textId="77777777" w:rsidR="009D0CFC" w:rsidRPr="001A73D5" w:rsidRDefault="009D0CFC" w:rsidP="009D0CFC">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1A73D5">
        <w:rPr>
          <w:rFonts w:ascii="Times New Roman" w:eastAsia="Times New Roman" w:hAnsi="Times New Roman" w:cs="Times New Roman"/>
          <w:b/>
          <w:color w:val="000000"/>
          <w:sz w:val="24"/>
          <w:szCs w:val="24"/>
        </w:rPr>
        <w:t>- Học sinh nhận biết và phân tích được đặc điểm cấu tứ</w:t>
      </w:r>
      <w:r w:rsidRPr="001A73D5">
        <w:rPr>
          <w:rFonts w:ascii="Times New Roman" w:eastAsia="Times New Roman" w:hAnsi="Times New Roman" w:cs="Times New Roman"/>
          <w:bCs/>
          <w:color w:val="000000"/>
          <w:sz w:val="24"/>
          <w:szCs w:val="24"/>
        </w:rPr>
        <w:t xml:space="preserve"> cùng hệ thống hình ảnh tổ chức xoay quanh trục cảm xúc “nhớ dòng" của bài thơ.</w:t>
      </w:r>
    </w:p>
    <w:p w14:paraId="067E0860" w14:textId="77777777" w:rsidR="001A73D5" w:rsidRPr="001A73D5" w:rsidRDefault="009D0CFC" w:rsidP="009D0CFC">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1A73D5">
        <w:rPr>
          <w:rFonts w:ascii="Times New Roman" w:eastAsia="Times New Roman" w:hAnsi="Times New Roman" w:cs="Times New Roman"/>
          <w:b/>
          <w:color w:val="000000"/>
          <w:sz w:val="24"/>
          <w:szCs w:val="24"/>
        </w:rPr>
        <w:t xml:space="preserve">- Học sinh </w:t>
      </w:r>
      <w:r w:rsidR="001A73D5" w:rsidRPr="001A73D5">
        <w:rPr>
          <w:rFonts w:ascii="Times New Roman" w:eastAsia="Times New Roman" w:hAnsi="Times New Roman" w:cs="Times New Roman"/>
          <w:b/>
          <w:color w:val="000000"/>
          <w:sz w:val="24"/>
          <w:szCs w:val="24"/>
        </w:rPr>
        <w:t>nhận biết và phân tích được dấu ấn tượng trưng</w:t>
      </w:r>
      <w:r w:rsidR="001A73D5" w:rsidRPr="001A73D5">
        <w:rPr>
          <w:rFonts w:ascii="Times New Roman" w:eastAsia="Times New Roman" w:hAnsi="Times New Roman" w:cs="Times New Roman"/>
          <w:bCs/>
          <w:color w:val="000000"/>
          <w:sz w:val="24"/>
          <w:szCs w:val="24"/>
        </w:rPr>
        <w:t xml:space="preserve"> trong bài thơ, chỉ ra được một số đặc điểm của ngôn ngữ văn học thể hiện qua hệ thống ngôn từ của văn bản. </w:t>
      </w:r>
    </w:p>
    <w:p w14:paraId="720491CC" w14:textId="64FD5173" w:rsidR="00095D84" w:rsidRDefault="00667A98" w:rsidP="009D0CFC">
      <w:pPr>
        <w:pBdr>
          <w:top w:val="nil"/>
          <w:left w:val="nil"/>
          <w:bottom w:val="nil"/>
          <w:right w:val="nil"/>
          <w:between w:val="nil"/>
        </w:pBdr>
        <w:spacing w:after="0"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Về năng lự</w:t>
      </w:r>
      <w:r w:rsidR="00095D84">
        <w:rPr>
          <w:rFonts w:ascii="Times New Roman" w:eastAsia="Times New Roman" w:hAnsi="Times New Roman" w:cs="Times New Roman"/>
          <w:b/>
          <w:sz w:val="24"/>
          <w:szCs w:val="24"/>
        </w:rPr>
        <w:t>c chung:</w:t>
      </w:r>
      <w:r w:rsidR="00095D84" w:rsidRPr="00095D84">
        <w:rPr>
          <w:rFonts w:ascii="Times New Roman" w:eastAsia="Times New Roman" w:hAnsi="Times New Roman" w:cs="Times New Roman"/>
          <w:sz w:val="24"/>
          <w:szCs w:val="24"/>
        </w:rPr>
        <w:t xml:space="preserve"> </w:t>
      </w:r>
      <w:r w:rsidR="00095D84" w:rsidRPr="0017689F">
        <w:rPr>
          <w:rFonts w:ascii="Times New Roman" w:eastAsia="Times New Roman" w:hAnsi="Times New Roman" w:cs="Times New Roman"/>
          <w:b/>
          <w:sz w:val="24"/>
          <w:szCs w:val="24"/>
        </w:rPr>
        <w:t>Học sinh phát triển</w:t>
      </w:r>
      <w:r w:rsidR="00095D84" w:rsidRPr="0017689F">
        <w:rPr>
          <w:rFonts w:ascii="Times New Roman" w:eastAsia="Times New Roman" w:hAnsi="Times New Roman" w:cs="Times New Roman"/>
          <w:sz w:val="24"/>
          <w:szCs w:val="24"/>
        </w:rPr>
        <w:t>: Tư duy phản biện, năng lực hợp tác, giải quyết vấn đề</w:t>
      </w:r>
      <w:proofErr w:type="gramStart"/>
      <w:r w:rsidR="00095D84" w:rsidRPr="0017689F">
        <w:rPr>
          <w:rFonts w:ascii="Times New Roman" w:eastAsia="Times New Roman" w:hAnsi="Times New Roman" w:cs="Times New Roman"/>
          <w:sz w:val="24"/>
          <w:szCs w:val="24"/>
        </w:rPr>
        <w:t>,...</w:t>
      </w:r>
      <w:proofErr w:type="gramEnd"/>
    </w:p>
    <w:p w14:paraId="473A6C0C" w14:textId="0C71D3D2" w:rsidR="00117342" w:rsidRPr="00095D84" w:rsidRDefault="00667A98" w:rsidP="00095D84">
      <w:pPr>
        <w:pBdr>
          <w:top w:val="nil"/>
          <w:left w:val="nil"/>
          <w:bottom w:val="nil"/>
          <w:right w:val="nil"/>
          <w:between w:val="nil"/>
        </w:pBd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1A73D5" w:rsidRPr="001A73D5">
        <w:rPr>
          <w:rFonts w:ascii="Times New Roman" w:eastAsia="Times New Roman" w:hAnsi="Times New Roman" w:cs="Times New Roman"/>
          <w:bCs/>
          <w:color w:val="000000"/>
          <w:sz w:val="24"/>
          <w:szCs w:val="24"/>
        </w:rPr>
        <w:t>Học sinh biết trân trọng tình cảm gắn bó máu thịt với cảnh sắc, con người và số phận của quê nghèo đang đứng trước ngưỡng của những thay đổi lớn lao</w:t>
      </w:r>
    </w:p>
    <w:p w14:paraId="274FE546"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3F1B6AE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19E0C37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5EB656E8"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Accent1"/>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675"/>
        <w:gridCol w:w="4720"/>
      </w:tblGrid>
      <w:tr w:rsidR="0093074C" w:rsidRPr="0017689F" w14:paraId="2A814D3A" w14:textId="77777777" w:rsidTr="00004C3F">
        <w:tc>
          <w:tcPr>
            <w:tcW w:w="4675" w:type="dxa"/>
          </w:tcPr>
          <w:p w14:paraId="2681DD7E" w14:textId="77777777" w:rsidR="0093074C" w:rsidRPr="0017689F" w:rsidRDefault="0093074C"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Pr>
          <w:p w14:paraId="5F1B0450" w14:textId="77777777" w:rsidR="0093074C" w:rsidRPr="0017689F" w:rsidRDefault="0093074C"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93074C" w:rsidRPr="0017689F" w14:paraId="44D54D98" w14:textId="77777777" w:rsidTr="00004C3F">
        <w:tc>
          <w:tcPr>
            <w:tcW w:w="9395" w:type="dxa"/>
            <w:gridSpan w:val="2"/>
          </w:tcPr>
          <w:p w14:paraId="3D7C6D95"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6984B9DA"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23DAE066"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47D37B4D" w14:textId="565D0EE6" w:rsidR="008F049B" w:rsidRDefault="0093074C" w:rsidP="00CD61AC">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2772FE">
              <w:rPr>
                <w:rFonts w:ascii="Times New Roman" w:eastAsia="Times New Roman" w:hAnsi="Times New Roman" w:cs="Times New Roman"/>
                <w:color w:val="000000"/>
                <w:sz w:val="24"/>
                <w:szCs w:val="24"/>
              </w:rPr>
              <w:t xml:space="preserve">chiếu video </w:t>
            </w:r>
            <w:r w:rsidR="0030495E">
              <w:rPr>
                <w:rFonts w:ascii="Times New Roman" w:eastAsia="Times New Roman" w:hAnsi="Times New Roman" w:cs="Times New Roman"/>
                <w:color w:val="000000"/>
                <w:sz w:val="24"/>
                <w:szCs w:val="24"/>
              </w:rPr>
              <w:t xml:space="preserve">bài hát Giấc mơ trưa (Tùy lựa chọn của GV và xu hướng lớp học: Sôi nổi hoặc Nhẹ nhàng lựa chọn bản Hát hoặc Rap) </w:t>
            </w:r>
          </w:p>
          <w:p w14:paraId="7C587763" w14:textId="77777777" w:rsidR="00745052" w:rsidRDefault="00DB6277" w:rsidP="00745052">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GV gợi dẫn câu hỏi: </w:t>
            </w:r>
            <w:r w:rsidR="001B10EB">
              <w:rPr>
                <w:rFonts w:ascii="Times New Roman" w:eastAsia="Times New Roman" w:hAnsi="Times New Roman" w:cs="Times New Roman"/>
                <w:color w:val="000000"/>
                <w:sz w:val="24"/>
                <w:szCs w:val="24"/>
              </w:rPr>
              <w:t>Theo trải nghiệm của em, nỗi nhớ về quê hương, kỉ niệm sẽ bắt đầu</w:t>
            </w:r>
            <w:r w:rsidR="00745052">
              <w:rPr>
                <w:rFonts w:ascii="Times New Roman" w:eastAsia="Times New Roman" w:hAnsi="Times New Roman" w:cs="Times New Roman"/>
                <w:color w:val="000000"/>
                <w:sz w:val="24"/>
                <w:szCs w:val="24"/>
              </w:rPr>
              <w:t xml:space="preserve"> hình ảnh nào? </w:t>
            </w:r>
          </w:p>
          <w:p w14:paraId="7E740AF5" w14:textId="1077A304" w:rsidR="0093074C" w:rsidRPr="008A2B13" w:rsidRDefault="00745052" w:rsidP="008A2B13">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HS lắng nghe và suy nghĩ </w:t>
            </w:r>
            <w:r w:rsidRPr="00745052">
              <w:rPr>
                <w:rFonts w:ascii="Times New Roman" w:eastAsia="Times New Roman" w:hAnsi="Times New Roman" w:cs="Times New Roman"/>
                <w:color w:val="000000"/>
                <w:sz w:val="24"/>
                <w:szCs w:val="24"/>
              </w:rPr>
              <w:t xml:space="preserve"> </w:t>
            </w:r>
          </w:p>
        </w:tc>
      </w:tr>
      <w:tr w:rsidR="0093074C" w:rsidRPr="0017689F" w14:paraId="768A0CD0" w14:textId="77777777" w:rsidTr="00004C3F">
        <w:tc>
          <w:tcPr>
            <w:tcW w:w="4675" w:type="dxa"/>
          </w:tcPr>
          <w:p w14:paraId="460E8BF9" w14:textId="77777777" w:rsidR="0093074C" w:rsidRPr="0017689F" w:rsidRDefault="0093074C" w:rsidP="001F6CFB">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lastRenderedPageBreak/>
              <w:t>Bước 1. Giao nhiệm vụ học tập </w:t>
            </w:r>
          </w:p>
          <w:p w14:paraId="043DCAE8" w14:textId="77777777" w:rsidR="00745052" w:rsidRDefault="00745052" w:rsidP="00745052">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chiếu video bài hát Giấc mơ trưa (Tùy lựa chọn của GV và xu hướng lớp học: Sôi nổi hoặc Nhẹ nhàng lựa chọn bản Hát hoặc Rap) </w:t>
            </w:r>
          </w:p>
          <w:p w14:paraId="57099C33" w14:textId="77777777" w:rsidR="00745052" w:rsidRDefault="00745052" w:rsidP="00745052">
            <w:pPr>
              <w:pBdr>
                <w:top w:val="nil"/>
                <w:left w:val="nil"/>
                <w:bottom w:val="nil"/>
                <w:right w:val="nil"/>
                <w:between w:val="nil"/>
              </w:pBdr>
              <w:spacing w:line="360" w:lineRule="auto"/>
              <w:jc w:val="both"/>
            </w:pPr>
            <w:r>
              <w:rPr>
                <w:rFonts w:ascii="Times New Roman" w:eastAsia="Times New Roman" w:hAnsi="Times New Roman" w:cs="Times New Roman"/>
                <w:color w:val="000000"/>
                <w:sz w:val="24"/>
                <w:szCs w:val="24"/>
              </w:rPr>
              <w:t>Link 1:</w:t>
            </w:r>
            <w:r>
              <w:t xml:space="preserve"> </w:t>
            </w:r>
          </w:p>
          <w:p w14:paraId="62930523" w14:textId="2AAFE605" w:rsidR="00745052" w:rsidRDefault="001F6CFB" w:rsidP="0074505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hyperlink r:id="rId11" w:history="1">
              <w:r w:rsidR="00745052" w:rsidRPr="005C7C66">
                <w:rPr>
                  <w:rStyle w:val="Hyperlink"/>
                  <w:rFonts w:ascii="Times New Roman" w:eastAsia="Times New Roman" w:hAnsi="Times New Roman" w:cs="Times New Roman"/>
                  <w:sz w:val="24"/>
                  <w:szCs w:val="24"/>
                </w:rPr>
                <w:t>https://www.youtube.com/watch?v=2o0cNxO2fWE</w:t>
              </w:r>
            </w:hyperlink>
          </w:p>
          <w:p w14:paraId="569C82C3" w14:textId="77777777" w:rsidR="00CB7544" w:rsidRDefault="00745052" w:rsidP="0074505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Link 2:</w:t>
            </w:r>
          </w:p>
          <w:p w14:paraId="016ED923" w14:textId="1AFEB828" w:rsidR="00CB7544" w:rsidRDefault="001F6CFB" w:rsidP="0074505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hyperlink r:id="rId12" w:history="1">
              <w:r w:rsidR="00CB7544" w:rsidRPr="005C7C66">
                <w:rPr>
                  <w:rStyle w:val="Hyperlink"/>
                  <w:rFonts w:ascii="Times New Roman" w:eastAsia="Times New Roman" w:hAnsi="Times New Roman" w:cs="Times New Roman"/>
                  <w:sz w:val="24"/>
                  <w:szCs w:val="24"/>
                </w:rPr>
                <w:t>https://www.youtube.com/watch?v=u2Ix73ePWDs</w:t>
              </w:r>
            </w:hyperlink>
          </w:p>
          <w:p w14:paraId="519DE6F2" w14:textId="77777777" w:rsidR="00745052" w:rsidRDefault="00745052" w:rsidP="00745052">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GV gợi dẫn câu hỏi: Theo trải nghiệm của em, nỗi nhớ về quê hương, kỉ niệm sẽ bắt đầu hình ảnh nào? </w:t>
            </w:r>
          </w:p>
          <w:p w14:paraId="057DF494" w14:textId="77777777" w:rsidR="0093074C" w:rsidRPr="0017689F" w:rsidRDefault="0093074C" w:rsidP="001F6CFB">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2. Thực hiện nhiệm vụ</w:t>
            </w:r>
          </w:p>
          <w:p w14:paraId="4C1C767B" w14:textId="4839E4A2"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theo dõi và </w:t>
            </w:r>
            <w:r w:rsidR="008F049B">
              <w:rPr>
                <w:rFonts w:ascii="Times New Roman" w:eastAsia="Times New Roman" w:hAnsi="Times New Roman" w:cs="Times New Roman"/>
                <w:sz w:val="24"/>
                <w:szCs w:val="24"/>
              </w:rPr>
              <w:t xml:space="preserve">chia sẻ </w:t>
            </w:r>
            <w:r w:rsidRPr="0017689F">
              <w:rPr>
                <w:rFonts w:ascii="Times New Roman" w:eastAsia="Times New Roman" w:hAnsi="Times New Roman" w:cs="Times New Roman"/>
                <w:sz w:val="24"/>
                <w:szCs w:val="24"/>
              </w:rPr>
              <w:t xml:space="preserve"> </w:t>
            </w:r>
          </w:p>
          <w:p w14:paraId="7AFA26AB" w14:textId="77777777" w:rsidR="0093074C" w:rsidRPr="0017689F" w:rsidRDefault="0093074C" w:rsidP="001F6CFB">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3. Báo cáo, thảo luận </w:t>
            </w:r>
          </w:p>
          <w:p w14:paraId="69AA7417" w14:textId="2645380C" w:rsidR="0093074C" w:rsidRPr="0017689F" w:rsidRDefault="008F049B"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Chia sẻ của HS</w:t>
            </w:r>
          </w:p>
          <w:p w14:paraId="4B348DDE" w14:textId="77777777" w:rsidR="0093074C" w:rsidRPr="0017689F" w:rsidRDefault="0093074C" w:rsidP="001F6CFB">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4. Kết luận, nhận định </w:t>
            </w:r>
          </w:p>
          <w:p w14:paraId="3A334CA0"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chốt ý và dẫn dắt vào bài học.</w:t>
            </w:r>
          </w:p>
        </w:tc>
        <w:tc>
          <w:tcPr>
            <w:tcW w:w="4720" w:type="dxa"/>
          </w:tcPr>
          <w:p w14:paraId="1C286BF3" w14:textId="77777777" w:rsidR="008F049B" w:rsidRDefault="008F049B" w:rsidP="001F6CFB">
            <w:pPr>
              <w:spacing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GV linh hoạt sử dụng câu trả lời của HS </w:t>
            </w:r>
          </w:p>
          <w:p w14:paraId="50E83019" w14:textId="7BDF46D0" w:rsidR="0093074C" w:rsidRPr="008F049B" w:rsidRDefault="008F049B" w:rsidP="00CD61AC">
            <w:pPr>
              <w:pStyle w:val="ListParagraph"/>
              <w:numPr>
                <w:ilvl w:val="0"/>
                <w:numId w:val="21"/>
              </w:num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Dẫn dắt vào bài học </w:t>
            </w:r>
            <w:r w:rsidR="0093074C" w:rsidRPr="008F049B">
              <w:rPr>
                <w:rFonts w:ascii="Times New Roman" w:eastAsia="Times New Roman" w:hAnsi="Times New Roman" w:cs="Times New Roman"/>
                <w:bCs/>
                <w:iCs/>
                <w:sz w:val="24"/>
                <w:szCs w:val="24"/>
              </w:rPr>
              <w:t xml:space="preserve">  </w:t>
            </w:r>
          </w:p>
        </w:tc>
      </w:tr>
      <w:tr w:rsidR="0093074C" w:rsidRPr="0017689F" w14:paraId="13864F4C" w14:textId="77777777" w:rsidTr="00004C3F">
        <w:tc>
          <w:tcPr>
            <w:tcW w:w="9395" w:type="dxa"/>
            <w:gridSpan w:val="2"/>
          </w:tcPr>
          <w:p w14:paraId="291A90AF"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7B2D4CA2" w14:textId="77777777" w:rsidR="0093074C" w:rsidRDefault="0093074C" w:rsidP="001F6CFB">
            <w:pP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b/>
                <w:color w:val="000000"/>
                <w:sz w:val="24"/>
                <w:szCs w:val="24"/>
              </w:rPr>
              <w:t>Học sinh vận dụng</w:t>
            </w:r>
            <w:r w:rsidRPr="0017689F">
              <w:rPr>
                <w:rFonts w:ascii="Times New Roman" w:eastAsia="Times New Roman" w:hAnsi="Times New Roman" w:cs="Times New Roman"/>
                <w:color w:val="000000"/>
                <w:sz w:val="24"/>
                <w:szCs w:val="24"/>
              </w:rPr>
              <w:t xml:space="preserve"> tri thức ngữ văn để: </w:t>
            </w:r>
          </w:p>
          <w:p w14:paraId="7732B4D9" w14:textId="77777777" w:rsidR="008A2B13" w:rsidRPr="001A73D5" w:rsidRDefault="008A2B13" w:rsidP="008A2B13">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1A73D5">
              <w:rPr>
                <w:rFonts w:ascii="Times New Roman" w:eastAsia="Times New Roman" w:hAnsi="Times New Roman" w:cs="Times New Roman"/>
                <w:b/>
                <w:color w:val="000000"/>
                <w:sz w:val="24"/>
                <w:szCs w:val="24"/>
              </w:rPr>
              <w:t>- Học sinh hiểu được cảm hứng chủ đạo của bài thơ</w:t>
            </w:r>
            <w:r w:rsidRPr="001A73D5">
              <w:rPr>
                <w:rFonts w:ascii="Times New Roman" w:eastAsia="Times New Roman" w:hAnsi="Times New Roman" w:cs="Times New Roman"/>
                <w:bCs/>
                <w:color w:val="000000"/>
                <w:sz w:val="24"/>
                <w:szCs w:val="24"/>
              </w:rPr>
              <w:t xml:space="preserve">: khát khao tự do, khát khao một sự thay đổi mang tính cách mạng trên quê hương. </w:t>
            </w:r>
          </w:p>
          <w:p w14:paraId="6F50F326" w14:textId="77777777" w:rsidR="008A2B13" w:rsidRPr="001A73D5" w:rsidRDefault="008A2B13" w:rsidP="008A2B13">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1A73D5">
              <w:rPr>
                <w:rFonts w:ascii="Times New Roman" w:eastAsia="Times New Roman" w:hAnsi="Times New Roman" w:cs="Times New Roman"/>
                <w:b/>
                <w:color w:val="000000"/>
                <w:sz w:val="24"/>
                <w:szCs w:val="24"/>
              </w:rPr>
              <w:t>- Học sinh nhận biết và phân tích được đặc điểm cấu tứ</w:t>
            </w:r>
            <w:r w:rsidRPr="001A73D5">
              <w:rPr>
                <w:rFonts w:ascii="Times New Roman" w:eastAsia="Times New Roman" w:hAnsi="Times New Roman" w:cs="Times New Roman"/>
                <w:bCs/>
                <w:color w:val="000000"/>
                <w:sz w:val="24"/>
                <w:szCs w:val="24"/>
              </w:rPr>
              <w:t xml:space="preserve"> cùng hệ thống hình ảnh tổ chức xoay quanh trục cảm xúc “nhớ dòng" của bài thơ.</w:t>
            </w:r>
          </w:p>
          <w:p w14:paraId="0F8CDEA3" w14:textId="77777777" w:rsidR="008A2B13" w:rsidRPr="001A73D5" w:rsidRDefault="008A2B13" w:rsidP="008A2B13">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1A73D5">
              <w:rPr>
                <w:rFonts w:ascii="Times New Roman" w:eastAsia="Times New Roman" w:hAnsi="Times New Roman" w:cs="Times New Roman"/>
                <w:b/>
                <w:color w:val="000000"/>
                <w:sz w:val="24"/>
                <w:szCs w:val="24"/>
              </w:rPr>
              <w:t>- Học sinh nhận biết và phân tích được dấu ấn tượng trưng</w:t>
            </w:r>
            <w:r w:rsidRPr="001A73D5">
              <w:rPr>
                <w:rFonts w:ascii="Times New Roman" w:eastAsia="Times New Roman" w:hAnsi="Times New Roman" w:cs="Times New Roman"/>
                <w:bCs/>
                <w:color w:val="000000"/>
                <w:sz w:val="24"/>
                <w:szCs w:val="24"/>
              </w:rPr>
              <w:t xml:space="preserve"> trong bài thơ, chỉ ra được một số đặc điểm của ngôn ngữ văn học thể hiện qua hệ thống ngôn từ của văn bản. </w:t>
            </w:r>
          </w:p>
          <w:p w14:paraId="449802FC" w14:textId="77777777" w:rsidR="0093074C" w:rsidRPr="0017689F" w:rsidRDefault="0093074C"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6B75D63" w14:textId="4D3F9EFA" w:rsidR="0093074C" w:rsidRPr="0017689F" w:rsidRDefault="0093074C" w:rsidP="00CD61AC">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w:t>
            </w:r>
            <w:r w:rsidRPr="0017689F">
              <w:rPr>
                <w:rFonts w:ascii="Times New Roman" w:eastAsia="Times New Roman" w:hAnsi="Times New Roman" w:cs="Times New Roman"/>
                <w:color w:val="000000"/>
                <w:sz w:val="24"/>
                <w:szCs w:val="24"/>
              </w:rPr>
              <w:lastRenderedPageBreak/>
              <w:t>luận nhóm</w:t>
            </w:r>
            <w:r w:rsidR="008A2B13">
              <w:rPr>
                <w:rFonts w:ascii="Times New Roman" w:eastAsia="Times New Roman" w:hAnsi="Times New Roman" w:cs="Times New Roman"/>
                <w:color w:val="000000"/>
                <w:sz w:val="24"/>
                <w:szCs w:val="24"/>
              </w:rPr>
              <w:t xml:space="preserve">, phát vấn cá nhân. </w:t>
            </w:r>
          </w:p>
        </w:tc>
      </w:tr>
      <w:tr w:rsidR="0093074C" w:rsidRPr="0017689F" w14:paraId="6A343CEF" w14:textId="77777777" w:rsidTr="00004C3F">
        <w:tc>
          <w:tcPr>
            <w:tcW w:w="4675" w:type="dxa"/>
          </w:tcPr>
          <w:p w14:paraId="4AAC4543" w14:textId="4434001D" w:rsidR="00651134" w:rsidRDefault="00651134" w:rsidP="001F6CFB">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2.1 Đọc văn bản và tìm hiểu chung  </w:t>
            </w:r>
          </w:p>
          <w:p w14:paraId="229CD028" w14:textId="3E83359B"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4EA5530" w14:textId="5F711DD5" w:rsidR="0093074C" w:rsidRPr="0017689F" w:rsidRDefault="00A44DED"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Đọc văn bản và suy ngẫm</w:t>
            </w:r>
            <w:r w:rsidR="006775F9">
              <w:rPr>
                <w:rFonts w:ascii="Times New Roman" w:eastAsia="Times New Roman" w:hAnsi="Times New Roman" w:cs="Times New Roman"/>
                <w:sz w:val="24"/>
                <w:szCs w:val="24"/>
              </w:rPr>
              <w:t>, GV phát vấn</w:t>
            </w:r>
          </w:p>
          <w:p w14:paraId="42C73293" w14:textId="20B59F12" w:rsidR="0093074C" w:rsidRDefault="0093074C" w:rsidP="008A2B13">
            <w:pPr>
              <w:spacing w:line="360" w:lineRule="auto"/>
              <w:jc w:val="both"/>
              <w:rPr>
                <w:rFonts w:ascii="Times New Roman" w:eastAsia="Times New Roman" w:hAnsi="Times New Roman" w:cs="Times New Roman"/>
                <w:i/>
                <w:iCs/>
                <w:sz w:val="24"/>
                <w:szCs w:val="24"/>
              </w:rPr>
            </w:pPr>
            <w:r w:rsidRPr="0017689F">
              <w:rPr>
                <w:rFonts w:ascii="Times New Roman" w:eastAsia="Times New Roman" w:hAnsi="Times New Roman" w:cs="Times New Roman"/>
                <w:i/>
                <w:iCs/>
                <w:sz w:val="24"/>
                <w:szCs w:val="24"/>
              </w:rPr>
              <w:t xml:space="preserve">+ </w:t>
            </w:r>
            <w:r w:rsidR="008A2B13">
              <w:rPr>
                <w:rFonts w:ascii="Times New Roman" w:eastAsia="Times New Roman" w:hAnsi="Times New Roman" w:cs="Times New Roman"/>
                <w:i/>
                <w:iCs/>
                <w:sz w:val="24"/>
                <w:szCs w:val="24"/>
              </w:rPr>
              <w:t xml:space="preserve">Hoàn cảnh sáng tác của văn bản có gì đặc biệt? </w:t>
            </w:r>
          </w:p>
          <w:p w14:paraId="295C1B48" w14:textId="038614A8" w:rsidR="008A2B13" w:rsidRDefault="008A2B13" w:rsidP="008A2B13">
            <w:pPr>
              <w:spacing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 Bố cục bài thơ có thể chia như thế nào? </w:t>
            </w:r>
            <w:r w:rsidR="005848FB">
              <w:rPr>
                <w:rFonts w:ascii="Times New Roman" w:eastAsia="Times New Roman" w:hAnsi="Times New Roman" w:cs="Times New Roman"/>
                <w:i/>
                <w:iCs/>
                <w:sz w:val="24"/>
                <w:szCs w:val="24"/>
              </w:rPr>
              <w:t xml:space="preserve">Nội dung của mỗi đoạn là gì? </w:t>
            </w:r>
          </w:p>
          <w:p w14:paraId="562DB72B" w14:textId="4221D217" w:rsidR="00D60383" w:rsidRDefault="00D60383" w:rsidP="00D6038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w:t>
            </w:r>
            <w:r w:rsidR="008A2B13">
              <w:rPr>
                <w:rFonts w:ascii="Times New Roman" w:eastAsia="Times New Roman" w:hAnsi="Times New Roman" w:cs="Times New Roman"/>
                <w:sz w:val="24"/>
                <w:szCs w:val="24"/>
              </w:rPr>
              <w:t>15</w:t>
            </w:r>
            <w:r w:rsidR="00022011">
              <w:rPr>
                <w:rFonts w:ascii="Times New Roman" w:eastAsia="Times New Roman" w:hAnsi="Times New Roman" w:cs="Times New Roman"/>
                <w:sz w:val="24"/>
                <w:szCs w:val="24"/>
              </w:rPr>
              <w:t>ph</w:t>
            </w:r>
            <w:r>
              <w:rPr>
                <w:rFonts w:ascii="Times New Roman" w:eastAsia="Times New Roman" w:hAnsi="Times New Roman" w:cs="Times New Roman"/>
                <w:sz w:val="24"/>
                <w:szCs w:val="24"/>
              </w:rPr>
              <w:t xml:space="preserve"> </w:t>
            </w:r>
          </w:p>
          <w:p w14:paraId="6EEC1162"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163D096" w14:textId="33103122" w:rsidR="0093074C"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sidR="006775F9">
              <w:rPr>
                <w:rFonts w:ascii="Times New Roman" w:eastAsia="Times New Roman" w:hAnsi="Times New Roman" w:cs="Times New Roman"/>
                <w:sz w:val="24"/>
                <w:szCs w:val="24"/>
              </w:rPr>
              <w:t xml:space="preserve">đọc kĩ văn bản </w:t>
            </w:r>
          </w:p>
          <w:p w14:paraId="32BF4B20" w14:textId="780D3C2C" w:rsidR="006775F9" w:rsidRDefault="006775F9"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228F9880" w14:textId="6B8DE91F" w:rsidR="006775F9" w:rsidRPr="0017689F" w:rsidRDefault="006775F9"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Dựa vào gợi ý của GV – HS trả lời câu hỏi và thảo luận </w:t>
            </w:r>
          </w:p>
          <w:p w14:paraId="1D461197"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41D9484" w14:textId="3E3546A5"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1DD74A72"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674FBD9F"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cơ bản </w:t>
            </w:r>
          </w:p>
        </w:tc>
        <w:tc>
          <w:tcPr>
            <w:tcW w:w="4720" w:type="dxa"/>
          </w:tcPr>
          <w:p w14:paraId="6AFDEA6D" w14:textId="77777777" w:rsidR="00B2519C" w:rsidRDefault="0093074C" w:rsidP="001F6CFB">
            <w:pPr>
              <w:spacing w:line="360" w:lineRule="auto"/>
              <w:jc w:val="both"/>
              <w:rPr>
                <w:rFonts w:ascii="Times New Roman" w:eastAsia="Times New Roman" w:hAnsi="Times New Roman" w:cs="Times New Roman"/>
                <w:b/>
                <w:bCs/>
                <w:color w:val="000000"/>
                <w:sz w:val="24"/>
                <w:szCs w:val="24"/>
              </w:rPr>
            </w:pPr>
            <w:r w:rsidRPr="0017689F">
              <w:rPr>
                <w:rFonts w:ascii="Times New Roman" w:eastAsia="Times New Roman" w:hAnsi="Times New Roman" w:cs="Times New Roman"/>
                <w:b/>
                <w:bCs/>
                <w:color w:val="000000"/>
                <w:sz w:val="24"/>
                <w:szCs w:val="24"/>
              </w:rPr>
              <w:t xml:space="preserve">I. </w:t>
            </w:r>
            <w:r w:rsidR="00B2519C">
              <w:rPr>
                <w:rFonts w:ascii="Times New Roman" w:eastAsia="Times New Roman" w:hAnsi="Times New Roman" w:cs="Times New Roman"/>
                <w:b/>
                <w:bCs/>
                <w:color w:val="000000"/>
                <w:sz w:val="24"/>
                <w:szCs w:val="24"/>
              </w:rPr>
              <w:t xml:space="preserve">Tìm hiểu chung </w:t>
            </w:r>
          </w:p>
          <w:p w14:paraId="4EA416F1" w14:textId="77777777" w:rsidR="00B2519C" w:rsidRDefault="00B2519C"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 Tác giả </w:t>
            </w:r>
          </w:p>
          <w:p w14:paraId="7F0CC469" w14:textId="77777777" w:rsidR="00723A9C" w:rsidRDefault="00723A9C" w:rsidP="00723A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23A9C">
              <w:rPr>
                <w:rFonts w:ascii="Times New Roman" w:eastAsia="Times New Roman" w:hAnsi="Times New Roman" w:cs="Times New Roman"/>
                <w:color w:val="000000"/>
                <w:sz w:val="24"/>
                <w:szCs w:val="24"/>
              </w:rPr>
              <w:t xml:space="preserve">Tố Hữu (1920 – 2002) tên khai sinh là Nguyễn Kim Thành, quê gốc ở làng Phù Lai, nay thuộc xã Quảng Thọ, huyện Quảng Điền, tỉnh Thừa Thiên Huế </w:t>
            </w:r>
          </w:p>
          <w:p w14:paraId="3EF0A2CD" w14:textId="23152D88" w:rsidR="00723A9C" w:rsidRPr="00723A9C" w:rsidRDefault="00723A9C" w:rsidP="00723A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23A9C">
              <w:rPr>
                <w:rFonts w:ascii="Times New Roman" w:eastAsia="Times New Roman" w:hAnsi="Times New Roman" w:cs="Times New Roman"/>
                <w:color w:val="000000"/>
                <w:sz w:val="24"/>
                <w:szCs w:val="24"/>
              </w:rPr>
              <w:t>Ông từng được tôn vinh là “lá cờ đầu" của nền thơ cách mạng Việt Nam nửa sau thế kỉ XX.</w:t>
            </w:r>
          </w:p>
          <w:p w14:paraId="30A26FC2" w14:textId="21AAD5C4" w:rsidR="00723A9C" w:rsidRPr="00723A9C" w:rsidRDefault="00723A9C" w:rsidP="00723A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23A9C">
              <w:rPr>
                <w:rFonts w:ascii="Times New Roman" w:eastAsia="Times New Roman" w:hAnsi="Times New Roman" w:cs="Times New Roman"/>
                <w:color w:val="000000"/>
                <w:sz w:val="24"/>
                <w:szCs w:val="24"/>
              </w:rPr>
              <w:t>Thơ Tổ Hữu là tiếng nói trữ tình nhiệt huyết về những vấn đề lớn của đất nước và cách mạng, mang đậm tính sử thi, tràn đầy niềm tin ở tương lai, tất cả được thể hiện bằng một hình thức thơ giàu tính dân tộc, gần gũi với đại chúng.</w:t>
            </w:r>
          </w:p>
          <w:p w14:paraId="48329BE0" w14:textId="3D3BEF7C" w:rsidR="00723A9C" w:rsidRPr="00723A9C" w:rsidRDefault="00723A9C" w:rsidP="00723A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23A9C">
              <w:rPr>
                <w:rFonts w:ascii="Times New Roman" w:eastAsia="Times New Roman" w:hAnsi="Times New Roman" w:cs="Times New Roman"/>
                <w:color w:val="000000"/>
                <w:sz w:val="24"/>
                <w:szCs w:val="24"/>
              </w:rPr>
              <w:t>Các chặng đường sáng tác của Tố Hữu được đánh dấu bằng 7 tập thơ chính, gắn với quá trình phát triển của cách mạng Việt Nam nửa sau thế kỉ XX: Thơ (1946, từ lần in thứ hai trở đi vào năm 1959, tập thơ mang nhan đề mới là Từ ấy), Việt Bắc (1954), Gió lộng (1961), Ra trận (1972)</w:t>
            </w:r>
            <w:r w:rsidR="00A60E4C">
              <w:rPr>
                <w:rFonts w:ascii="Times New Roman" w:eastAsia="Times New Roman" w:hAnsi="Times New Roman" w:cs="Times New Roman"/>
                <w:color w:val="000000"/>
                <w:sz w:val="24"/>
                <w:szCs w:val="24"/>
              </w:rPr>
              <w:t xml:space="preserve">, </w:t>
            </w:r>
            <w:r w:rsidRPr="00723A9C">
              <w:rPr>
                <w:rFonts w:ascii="Times New Roman" w:eastAsia="Times New Roman" w:hAnsi="Times New Roman" w:cs="Times New Roman"/>
                <w:color w:val="000000"/>
                <w:sz w:val="24"/>
                <w:szCs w:val="24"/>
              </w:rPr>
              <w:t xml:space="preserve">Máu và hoa </w:t>
            </w:r>
            <w:r w:rsidR="00A60E4C">
              <w:rPr>
                <w:rFonts w:ascii="Times New Roman" w:eastAsia="Times New Roman" w:hAnsi="Times New Roman" w:cs="Times New Roman"/>
                <w:color w:val="000000"/>
                <w:sz w:val="24"/>
                <w:szCs w:val="24"/>
              </w:rPr>
              <w:t>(1977)</w:t>
            </w:r>
            <w:r w:rsidRPr="00723A9C">
              <w:rPr>
                <w:rFonts w:ascii="Times New Roman" w:eastAsia="Times New Roman" w:hAnsi="Times New Roman" w:cs="Times New Roman"/>
                <w:color w:val="000000"/>
                <w:sz w:val="24"/>
                <w:szCs w:val="24"/>
              </w:rPr>
              <w:t xml:space="preserve"> Một tiếng </w:t>
            </w:r>
            <w:r w:rsidR="00A60E4C">
              <w:rPr>
                <w:rFonts w:ascii="Times New Roman" w:eastAsia="Times New Roman" w:hAnsi="Times New Roman" w:cs="Times New Roman"/>
                <w:color w:val="000000"/>
                <w:sz w:val="24"/>
                <w:szCs w:val="24"/>
              </w:rPr>
              <w:t>đờn (1992), Ta với ta (2000)</w:t>
            </w:r>
          </w:p>
          <w:p w14:paraId="792A5E2A" w14:textId="27E06108" w:rsidR="0093074C" w:rsidRPr="0017689F" w:rsidRDefault="00B2519C"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2. Tác phẩm </w:t>
            </w:r>
            <w:r w:rsidR="0093074C" w:rsidRPr="0017689F">
              <w:rPr>
                <w:rFonts w:ascii="Times New Roman" w:eastAsia="Times New Roman" w:hAnsi="Times New Roman" w:cs="Times New Roman"/>
                <w:b/>
                <w:bCs/>
                <w:color w:val="000000"/>
                <w:sz w:val="24"/>
                <w:szCs w:val="24"/>
              </w:rPr>
              <w:t xml:space="preserve"> </w:t>
            </w:r>
          </w:p>
          <w:p w14:paraId="5BA607C9" w14:textId="598943F6" w:rsidR="008A2B13" w:rsidRPr="00A60E4C" w:rsidRDefault="00A60E4C" w:rsidP="008A2B13">
            <w:pPr>
              <w:spacing w:line="360" w:lineRule="auto"/>
              <w:jc w:val="both"/>
              <w:rPr>
                <w:rFonts w:ascii="Times New Roman" w:eastAsia="Times New Roman" w:hAnsi="Times New Roman" w:cs="Times New Roman"/>
                <w:b/>
                <w:bCs/>
                <w:color w:val="000000"/>
                <w:sz w:val="24"/>
                <w:szCs w:val="24"/>
              </w:rPr>
            </w:pPr>
            <w:r w:rsidRPr="00A60E4C">
              <w:rPr>
                <w:rFonts w:ascii="Times New Roman" w:eastAsia="Times New Roman" w:hAnsi="Times New Roman" w:cs="Times New Roman"/>
                <w:b/>
                <w:bCs/>
                <w:color w:val="000000"/>
                <w:sz w:val="24"/>
                <w:szCs w:val="24"/>
              </w:rPr>
              <w:t xml:space="preserve">a. Hoàn cảnh sáng tác </w:t>
            </w:r>
          </w:p>
          <w:p w14:paraId="1F12CF25" w14:textId="39EE97A2" w:rsidR="00A60E4C" w:rsidRDefault="00091EAB" w:rsidP="008A2B13">
            <w:pPr>
              <w:spacing w:line="360" w:lineRule="auto"/>
              <w:jc w:val="both"/>
              <w:rPr>
                <w:rFonts w:ascii="Times New Roman" w:eastAsia="Times New Roman" w:hAnsi="Times New Roman" w:cs="Times New Roman"/>
                <w:color w:val="000000"/>
                <w:sz w:val="24"/>
                <w:szCs w:val="24"/>
              </w:rPr>
            </w:pPr>
            <w:r w:rsidRPr="00091EAB">
              <w:rPr>
                <w:rFonts w:ascii="Times New Roman" w:eastAsia="Times New Roman" w:hAnsi="Times New Roman" w:cs="Times New Roman"/>
                <w:color w:val="000000"/>
                <w:sz w:val="24"/>
                <w:szCs w:val="24"/>
              </w:rPr>
              <w:t xml:space="preserve">Nhớ đồng được viết trong thời gian tác giả bị thực dân Pháp bắt giam ở nhà lao Thừa Phủ (thuộc tỉnh Thừa Thiên Huế). Sau ngày Cách mạng tháng Tám thành công, bài thơ được đưa vào tập Thơ (tức Từ ấy). Cũng như nhiều bài </w:t>
            </w:r>
            <w:r w:rsidRPr="00091EAB">
              <w:rPr>
                <w:rFonts w:ascii="Times New Roman" w:eastAsia="Times New Roman" w:hAnsi="Times New Roman" w:cs="Times New Roman"/>
                <w:color w:val="000000"/>
                <w:sz w:val="24"/>
                <w:szCs w:val="24"/>
              </w:rPr>
              <w:lastRenderedPageBreak/>
              <w:t>thơ khác được tác giả sáng tác trong hoàn cảnh tù đày. Nhớ đồng thể hiện rõ tâm sự của một người thanh niên yêu nước giàu nhiệt huyết, khao khát tự do, nôn nóng muốn trở về sát cánh với đồng chí, đồng bào lúc phong trào đấu tranh giải phóng dân tộc đang phát triển mạnh mẽ.</w:t>
            </w:r>
          </w:p>
          <w:p w14:paraId="7F3FC544" w14:textId="492D60E3" w:rsidR="00A60E4C" w:rsidRPr="00A60E4C" w:rsidRDefault="00A60E4C" w:rsidP="008A2B13">
            <w:pPr>
              <w:spacing w:line="360" w:lineRule="auto"/>
              <w:jc w:val="both"/>
              <w:rPr>
                <w:rFonts w:ascii="Times New Roman" w:eastAsia="Times New Roman" w:hAnsi="Times New Roman" w:cs="Times New Roman"/>
                <w:b/>
                <w:bCs/>
                <w:color w:val="000000"/>
                <w:sz w:val="24"/>
                <w:szCs w:val="24"/>
              </w:rPr>
            </w:pPr>
            <w:r w:rsidRPr="00A60E4C">
              <w:rPr>
                <w:rFonts w:ascii="Times New Roman" w:eastAsia="Times New Roman" w:hAnsi="Times New Roman" w:cs="Times New Roman"/>
                <w:b/>
                <w:bCs/>
                <w:color w:val="000000"/>
                <w:sz w:val="24"/>
                <w:szCs w:val="24"/>
              </w:rPr>
              <w:t xml:space="preserve">b. Bố cục </w:t>
            </w:r>
          </w:p>
          <w:p w14:paraId="432C36AB" w14:textId="77777777" w:rsidR="00004C3F" w:rsidRDefault="00004C3F" w:rsidP="008A2B13">
            <w:pPr>
              <w:spacing w:line="360" w:lineRule="auto"/>
              <w:jc w:val="both"/>
              <w:rPr>
                <w:rFonts w:ascii="Times New Roman" w:eastAsia="Times New Roman" w:hAnsi="Times New Roman" w:cs="Times New Roman"/>
                <w:color w:val="000000"/>
                <w:sz w:val="24"/>
                <w:szCs w:val="24"/>
              </w:rPr>
            </w:pPr>
            <w:r w:rsidRPr="00004C3F">
              <w:rPr>
                <w:rFonts w:ascii="Times New Roman" w:eastAsia="Times New Roman" w:hAnsi="Times New Roman" w:cs="Times New Roman"/>
                <w:color w:val="000000"/>
                <w:sz w:val="24"/>
                <w:szCs w:val="24"/>
              </w:rPr>
              <w:t xml:space="preserve">+ Đoạn 1 (8 khổ đầu): Nỗi nhớ thế giới bên ngoài với những cảnh, những con người đặc trưng cho quê nghèo muôn thuở. </w:t>
            </w:r>
          </w:p>
          <w:p w14:paraId="3112457A" w14:textId="77777777" w:rsidR="00A26EE7" w:rsidRDefault="00004C3F" w:rsidP="00B2519C">
            <w:pPr>
              <w:spacing w:line="360" w:lineRule="auto"/>
              <w:jc w:val="both"/>
              <w:rPr>
                <w:rFonts w:ascii="Times New Roman" w:eastAsia="Times New Roman" w:hAnsi="Times New Roman" w:cs="Times New Roman"/>
                <w:color w:val="000000"/>
                <w:sz w:val="24"/>
                <w:szCs w:val="24"/>
              </w:rPr>
            </w:pPr>
            <w:r w:rsidRPr="00004C3F">
              <w:rPr>
                <w:rFonts w:ascii="Times New Roman" w:eastAsia="Times New Roman" w:hAnsi="Times New Roman" w:cs="Times New Roman"/>
                <w:color w:val="000000"/>
                <w:sz w:val="24"/>
                <w:szCs w:val="24"/>
              </w:rPr>
              <w:t>+ Đoạn 2 (5 khổ còn lại): Nỗi nhớ bước đường hoạt động cách mạng vừa qua và niềm khao khát tự do.</w:t>
            </w:r>
          </w:p>
          <w:p w14:paraId="5D719A2B" w14:textId="6F93C49E" w:rsidR="00004C3F" w:rsidRPr="0017689F" w:rsidRDefault="00004C3F" w:rsidP="00B2519C">
            <w:pPr>
              <w:spacing w:line="360" w:lineRule="auto"/>
              <w:jc w:val="both"/>
              <w:rPr>
                <w:rFonts w:ascii="Times New Roman" w:eastAsia="Times New Roman" w:hAnsi="Times New Roman" w:cs="Times New Roman"/>
                <w:color w:val="000000"/>
                <w:sz w:val="24"/>
                <w:szCs w:val="24"/>
              </w:rPr>
            </w:pPr>
          </w:p>
        </w:tc>
      </w:tr>
      <w:tr w:rsidR="00004C3F" w:rsidRPr="0017689F" w14:paraId="30734426" w14:textId="77777777" w:rsidTr="00004C3F">
        <w:tc>
          <w:tcPr>
            <w:tcW w:w="4675" w:type="dxa"/>
          </w:tcPr>
          <w:p w14:paraId="23443090" w14:textId="678AFB74" w:rsidR="00004C3F" w:rsidRDefault="00004C3F" w:rsidP="00004C3F">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2.2 Tìm hiểu cấu tứ bài thơ  </w:t>
            </w:r>
          </w:p>
          <w:p w14:paraId="0A07BBFD" w14:textId="77777777" w:rsidR="00004C3F" w:rsidRPr="0017689F" w:rsidRDefault="00004C3F" w:rsidP="00004C3F">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D02BD47" w14:textId="0AC2B716" w:rsidR="00004C3F" w:rsidRDefault="00FA1EC6" w:rsidP="00004C3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GV yêu cầu HS đọc văn bản, chia nhóm và thực hiện nhiệm vụ tìm hiểu theo các câu hỏi gợi dẫn từng vấn đề</w:t>
            </w:r>
          </w:p>
          <w:p w14:paraId="2EB2DFFE" w14:textId="70541A0A" w:rsidR="00FA1EC6" w:rsidRDefault="00FA1EC6" w:rsidP="00004C3F">
            <w:pPr>
              <w:spacing w:line="360" w:lineRule="auto"/>
              <w:jc w:val="both"/>
              <w:rPr>
                <w:rFonts w:ascii="Times New Roman" w:eastAsia="Times New Roman" w:hAnsi="Times New Roman" w:cs="Times New Roman"/>
                <w:b/>
                <w:bCs/>
                <w:sz w:val="24"/>
                <w:szCs w:val="24"/>
              </w:rPr>
            </w:pPr>
            <w:r w:rsidRPr="00FA1EC6">
              <w:rPr>
                <w:rFonts w:ascii="Times New Roman" w:eastAsia="Times New Roman" w:hAnsi="Times New Roman" w:cs="Times New Roman"/>
                <w:b/>
                <w:bCs/>
                <w:sz w:val="24"/>
                <w:szCs w:val="24"/>
              </w:rPr>
              <w:t xml:space="preserve">Vấn đề 1. Nhan đề </w:t>
            </w:r>
          </w:p>
          <w:p w14:paraId="5718FB5D" w14:textId="229343A2" w:rsidR="00FA1EC6" w:rsidRDefault="00CF1615" w:rsidP="00004C3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Em hãy liệt kê những khía cạnh </w:t>
            </w:r>
            <w:r w:rsidR="00173D7F">
              <w:rPr>
                <w:rFonts w:ascii="Times New Roman" w:eastAsia="Times New Roman" w:hAnsi="Times New Roman" w:cs="Times New Roman"/>
                <w:sz w:val="24"/>
                <w:szCs w:val="24"/>
              </w:rPr>
              <w:t xml:space="preserve">phong phú của nội dung cảm xúc được thể hiện trong bài. </w:t>
            </w:r>
          </w:p>
          <w:p w14:paraId="3D5BBB58" w14:textId="5235A5E8" w:rsidR="007025C5" w:rsidRDefault="00173D7F" w:rsidP="00004C3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7025C5">
              <w:rPr>
                <w:rFonts w:ascii="Times New Roman" w:eastAsia="Times New Roman" w:hAnsi="Times New Roman" w:cs="Times New Roman"/>
                <w:sz w:val="24"/>
                <w:szCs w:val="24"/>
              </w:rPr>
              <w:t>Theo em, nhan đề Nhớ đồng đã bao quát được toàn bộ nội dung cảm xúc ấy chưa?</w:t>
            </w:r>
            <w:r w:rsidR="000F05F4">
              <w:rPr>
                <w:rFonts w:ascii="Times New Roman" w:eastAsia="Times New Roman" w:hAnsi="Times New Roman" w:cs="Times New Roman"/>
                <w:sz w:val="24"/>
                <w:szCs w:val="24"/>
              </w:rPr>
              <w:t xml:space="preserve"> Vì sao? </w:t>
            </w:r>
          </w:p>
          <w:p w14:paraId="46EE1BF5" w14:textId="6848F6EC" w:rsidR="000F05F4" w:rsidRPr="00FA1EC6" w:rsidRDefault="000F05F4" w:rsidP="00004C3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Em hiểu thế nào về ý nghĩa của từ “đồng” trong nhan đề. </w:t>
            </w:r>
          </w:p>
          <w:p w14:paraId="1C217D84" w14:textId="77777777" w:rsidR="00FA1EC6" w:rsidRDefault="00FA1EC6" w:rsidP="00FA1EC6">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Vấn đề 2. Quy luật phân bố khổ thơ và sắp xếp hình ảnh thơ </w:t>
            </w:r>
          </w:p>
          <w:p w14:paraId="6C3E940B" w14:textId="7663AE71" w:rsidR="006E2695" w:rsidRDefault="006E2695" w:rsidP="00FA1EC6">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 Quy luật phân bố khổ thơ</w:t>
            </w:r>
          </w:p>
          <w:p w14:paraId="5E0D3B9C" w14:textId="16FEB6F8" w:rsidR="00FA1EC6" w:rsidRDefault="00750F87"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Em có nhận xét gì về đặc điểm </w:t>
            </w:r>
            <w:r w:rsidR="006A209A">
              <w:rPr>
                <w:rFonts w:ascii="Times New Roman" w:eastAsia="Times New Roman" w:hAnsi="Times New Roman" w:cs="Times New Roman"/>
                <w:color w:val="000000"/>
                <w:sz w:val="24"/>
                <w:szCs w:val="24"/>
              </w:rPr>
              <w:t xml:space="preserve">hình thức và nội dung của các khổ 1,4,7,13 trong văn bản. </w:t>
            </w:r>
          </w:p>
          <w:p w14:paraId="48F58FDD" w14:textId="7C4F05F1" w:rsidR="006A209A" w:rsidRDefault="006A209A"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Các khổ thơ này phân bố theo quy luật nào?</w:t>
            </w:r>
          </w:p>
          <w:p w14:paraId="73922245" w14:textId="4FD70549" w:rsidR="006A209A" w:rsidRDefault="006A209A"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00761D0F">
              <w:rPr>
                <w:rFonts w:ascii="Times New Roman" w:eastAsia="Times New Roman" w:hAnsi="Times New Roman" w:cs="Times New Roman"/>
                <w:color w:val="000000"/>
                <w:sz w:val="24"/>
                <w:szCs w:val="24"/>
              </w:rPr>
              <w:t>Các khổ thơ đó đã góp phần làm nổi bật mạch cảm xúc của nhân vật trữ tình nh</w:t>
            </w:r>
            <w:r w:rsidR="00F11077">
              <w:rPr>
                <w:rFonts w:ascii="Times New Roman" w:eastAsia="Times New Roman" w:hAnsi="Times New Roman" w:cs="Times New Roman"/>
                <w:color w:val="000000"/>
                <w:sz w:val="24"/>
                <w:szCs w:val="24"/>
              </w:rPr>
              <w:t>ư thế n</w:t>
            </w:r>
            <w:r w:rsidR="007330D3">
              <w:rPr>
                <w:rFonts w:ascii="Times New Roman" w:eastAsia="Times New Roman" w:hAnsi="Times New Roman" w:cs="Times New Roman"/>
                <w:color w:val="000000"/>
                <w:sz w:val="24"/>
                <w:szCs w:val="24"/>
              </w:rPr>
              <w:t>ào?</w:t>
            </w:r>
          </w:p>
          <w:p w14:paraId="25CB9840" w14:textId="5A358F40" w:rsidR="007330D3" w:rsidRDefault="007330D3"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Nếu không có các khổ ấy cấu trúc của tác phẩm sẽ bị ảnh hưởng như thế nào? </w:t>
            </w:r>
          </w:p>
          <w:p w14:paraId="400B0FBF" w14:textId="6A3675CB" w:rsidR="006E2695" w:rsidRPr="00120577" w:rsidRDefault="006E2695" w:rsidP="00FA1EC6">
            <w:pPr>
              <w:spacing w:line="360" w:lineRule="auto"/>
              <w:jc w:val="both"/>
              <w:rPr>
                <w:rFonts w:ascii="Times New Roman" w:eastAsia="Times New Roman" w:hAnsi="Times New Roman" w:cs="Times New Roman"/>
                <w:b/>
                <w:bCs/>
                <w:color w:val="000000"/>
                <w:sz w:val="24"/>
                <w:szCs w:val="24"/>
              </w:rPr>
            </w:pPr>
            <w:r w:rsidRPr="00120577">
              <w:rPr>
                <w:rFonts w:ascii="Times New Roman" w:eastAsia="Times New Roman" w:hAnsi="Times New Roman" w:cs="Times New Roman"/>
                <w:b/>
                <w:bCs/>
                <w:color w:val="000000"/>
                <w:sz w:val="24"/>
                <w:szCs w:val="24"/>
              </w:rPr>
              <w:t xml:space="preserve">b. Quy luật sắp xếp hình ảnh </w:t>
            </w:r>
          </w:p>
          <w:p w14:paraId="4ABDAB59" w14:textId="4356A93D" w:rsidR="006E2695" w:rsidRDefault="006E2695"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CC231A">
              <w:rPr>
                <w:rFonts w:ascii="Times New Roman" w:eastAsia="Times New Roman" w:hAnsi="Times New Roman" w:cs="Times New Roman"/>
                <w:color w:val="000000"/>
                <w:sz w:val="24"/>
                <w:szCs w:val="24"/>
              </w:rPr>
              <w:t xml:space="preserve">Khái quát tính chất các cụm hình ảnh trong từng khổ thơ và nội dung được biểu hiện trong từng khổ. </w:t>
            </w:r>
          </w:p>
          <w:p w14:paraId="29034C5A" w14:textId="5F5BAD82" w:rsidR="00CC231A" w:rsidRDefault="00CC231A"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916A45">
              <w:rPr>
                <w:rFonts w:ascii="Times New Roman" w:eastAsia="Times New Roman" w:hAnsi="Times New Roman" w:cs="Times New Roman"/>
                <w:color w:val="000000"/>
                <w:sz w:val="24"/>
                <w:szCs w:val="24"/>
              </w:rPr>
              <w:t xml:space="preserve">Ấn tượng của em về các cụm hình ảnh có đồng nhất không? Điều gì được lặp lại và điều gì được biến đổi trong các cụm hình ảnh đấy? </w:t>
            </w:r>
          </w:p>
          <w:p w14:paraId="68363943" w14:textId="18843256" w:rsidR="00916A45" w:rsidRPr="00FA1EC6" w:rsidRDefault="00916A45"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00120577">
              <w:rPr>
                <w:rFonts w:ascii="Times New Roman" w:eastAsia="Times New Roman" w:hAnsi="Times New Roman" w:cs="Times New Roman"/>
                <w:color w:val="000000"/>
                <w:sz w:val="24"/>
                <w:szCs w:val="24"/>
              </w:rPr>
              <w:t xml:space="preserve">Em hiểu và đánh giá như thế nào về cách tác giả đan cài, phối hợp, sắp xếp các cụm hình ảnh. </w:t>
            </w:r>
          </w:p>
          <w:p w14:paraId="619076C8" w14:textId="4F2D68FC" w:rsidR="00FA1EC6" w:rsidRDefault="00FA1EC6" w:rsidP="00FA1EC6">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Vấn đề 3. Tính liên kết trong bài thơ</w:t>
            </w:r>
          </w:p>
          <w:p w14:paraId="7C2DBD5C" w14:textId="40A8B2B4" w:rsidR="00FA1EC6" w:rsidRDefault="00556D80"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Từ “đâu” hiện diện ở những vị trí nào trong các câu thơ? </w:t>
            </w:r>
          </w:p>
          <w:p w14:paraId="7F7C650D" w14:textId="01EAA130" w:rsidR="00556D80" w:rsidRDefault="00556D80"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2B1C81">
              <w:rPr>
                <w:rFonts w:ascii="Times New Roman" w:eastAsia="Times New Roman" w:hAnsi="Times New Roman" w:cs="Times New Roman"/>
                <w:color w:val="000000"/>
                <w:sz w:val="24"/>
                <w:szCs w:val="24"/>
              </w:rPr>
              <w:t>Vị trí này cho biết điều gì về ý nghĩa của nó?</w:t>
            </w:r>
          </w:p>
          <w:p w14:paraId="40D822D8" w14:textId="47478BB1" w:rsidR="002B1C81" w:rsidRPr="00FA1EC6" w:rsidRDefault="002B1C81"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Từ “đâu” đưa lại ấn tượng gì về nhịp điệu bài thơ?</w:t>
            </w:r>
          </w:p>
          <w:p w14:paraId="7E29BC41" w14:textId="57FE8BE2" w:rsidR="00FA1EC6" w:rsidRDefault="00FA1EC6" w:rsidP="00FA1EC6">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Vấn đề 4. </w:t>
            </w:r>
            <w:r w:rsidR="00E02638">
              <w:rPr>
                <w:rFonts w:ascii="Times New Roman" w:eastAsia="Times New Roman" w:hAnsi="Times New Roman" w:cs="Times New Roman"/>
                <w:b/>
                <w:bCs/>
                <w:color w:val="000000"/>
                <w:sz w:val="24"/>
                <w:szCs w:val="24"/>
              </w:rPr>
              <w:t>Hình thức thể hiện của bài thơ</w:t>
            </w:r>
            <w:r>
              <w:rPr>
                <w:rFonts w:ascii="Times New Roman" w:eastAsia="Times New Roman" w:hAnsi="Times New Roman" w:cs="Times New Roman"/>
                <w:b/>
                <w:bCs/>
                <w:color w:val="000000"/>
                <w:sz w:val="24"/>
                <w:szCs w:val="24"/>
              </w:rPr>
              <w:t xml:space="preserve"> </w:t>
            </w:r>
          </w:p>
          <w:p w14:paraId="331D0D69" w14:textId="4C840119" w:rsidR="00FA1EC6" w:rsidRDefault="00E02638"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Phân tích tác dụng </w:t>
            </w:r>
            <w:r w:rsidR="00587706">
              <w:rPr>
                <w:rFonts w:ascii="Times New Roman" w:eastAsia="Times New Roman" w:hAnsi="Times New Roman" w:cs="Times New Roman"/>
                <w:color w:val="000000"/>
                <w:sz w:val="24"/>
                <w:szCs w:val="24"/>
              </w:rPr>
              <w:t xml:space="preserve">nghệ thuật của việc sử dụng luân phiên câu hỏi, câu kể và câu cảm trong văn bản </w:t>
            </w:r>
          </w:p>
          <w:p w14:paraId="4E67DA4A" w14:textId="262247A5" w:rsidR="00333A75" w:rsidRPr="00FA1EC6" w:rsidRDefault="00333A75" w:rsidP="00FA1EC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Thời gian: 30ph </w:t>
            </w:r>
          </w:p>
          <w:p w14:paraId="5D2415C6" w14:textId="77777777" w:rsidR="00004C3F" w:rsidRPr="0017689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C64239F" w14:textId="77777777" w:rsidR="00004C3F" w:rsidRDefault="00004C3F" w:rsidP="00004C3F">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6F840F24" w14:textId="0BDE37DD" w:rsidR="00004C3F" w:rsidRPr="0017689F" w:rsidRDefault="00004C3F" w:rsidP="00FA1EC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w:t>
            </w:r>
            <w:r w:rsidR="00FA1EC6">
              <w:rPr>
                <w:rFonts w:ascii="Times New Roman" w:eastAsia="Times New Roman" w:hAnsi="Times New Roman" w:cs="Times New Roman"/>
                <w:sz w:val="24"/>
                <w:szCs w:val="24"/>
              </w:rPr>
              <w:t xml:space="preserve">và thảo luận </w:t>
            </w:r>
          </w:p>
          <w:p w14:paraId="3845BCEF" w14:textId="77777777" w:rsidR="00004C3F" w:rsidRPr="0017689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666DE32E" w14:textId="77777777" w:rsidR="00004C3F" w:rsidRPr="0017689F" w:rsidRDefault="00004C3F" w:rsidP="00004C3F">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20B14B0E" w14:textId="77777777" w:rsidR="00004C3F" w:rsidRPr="0017689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014E3A7" w14:textId="4C992EC7" w:rsidR="00004C3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11D9FF7F" w14:textId="77777777" w:rsidR="00004C3F" w:rsidRDefault="00004C3F"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 Đọc hiểu văn bản </w:t>
            </w:r>
          </w:p>
          <w:p w14:paraId="38DC34F7" w14:textId="77777777" w:rsidR="00004C3F" w:rsidRDefault="00004C3F"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 Cấu tứ bài thơ </w:t>
            </w:r>
          </w:p>
          <w:p w14:paraId="0EBA0BDA" w14:textId="77777777" w:rsidR="00004C3F" w:rsidRDefault="00004C3F"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a. </w:t>
            </w:r>
            <w:r w:rsidR="002A6A7B">
              <w:rPr>
                <w:rFonts w:ascii="Times New Roman" w:eastAsia="Times New Roman" w:hAnsi="Times New Roman" w:cs="Times New Roman"/>
                <w:b/>
                <w:bCs/>
                <w:color w:val="000000"/>
                <w:sz w:val="24"/>
                <w:szCs w:val="24"/>
              </w:rPr>
              <w:t>Nhan đề</w:t>
            </w:r>
          </w:p>
          <w:p w14:paraId="2A8C48B0" w14:textId="3B1A3426" w:rsidR="003C3D9C" w:rsidRDefault="003C3D9C" w:rsidP="001F6CF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Những khía cạnh phong phú của nội dung cảm xúc</w:t>
            </w:r>
          </w:p>
          <w:p w14:paraId="1570015E" w14:textId="57DF3F4D" w:rsidR="003C3D9C" w:rsidRDefault="003C3D9C" w:rsidP="001F6CFB">
            <w:pPr>
              <w:spacing w:line="360" w:lineRule="auto"/>
              <w:jc w:val="both"/>
              <w:rPr>
                <w:rFonts w:ascii="Times New Roman" w:eastAsia="Times New Roman" w:hAnsi="Times New Roman" w:cs="Times New Roman"/>
                <w:color w:val="000000"/>
                <w:sz w:val="24"/>
                <w:szCs w:val="24"/>
              </w:rPr>
            </w:pPr>
            <w:r w:rsidRPr="003C3D9C">
              <w:rPr>
                <w:rFonts w:ascii="Times New Roman" w:eastAsia="Times New Roman" w:hAnsi="Times New Roman" w:cs="Times New Roman"/>
                <w:color w:val="000000"/>
                <w:sz w:val="24"/>
                <w:szCs w:val="24"/>
              </w:rPr>
              <w:t xml:space="preserve">+ Nhớ sắc màu, hương vị, cảnh quan đơn sơ mà quyến rũ của làng quê (khổ 2). </w:t>
            </w:r>
          </w:p>
          <w:p w14:paraId="31F65EB6" w14:textId="77777777" w:rsidR="003C3D9C" w:rsidRDefault="003C3D9C" w:rsidP="001F6CFB">
            <w:pPr>
              <w:spacing w:line="360" w:lineRule="auto"/>
              <w:jc w:val="both"/>
              <w:rPr>
                <w:rFonts w:ascii="Times New Roman" w:eastAsia="Times New Roman" w:hAnsi="Times New Roman" w:cs="Times New Roman"/>
                <w:color w:val="000000"/>
                <w:sz w:val="24"/>
                <w:szCs w:val="24"/>
              </w:rPr>
            </w:pPr>
            <w:r w:rsidRPr="003C3D9C">
              <w:rPr>
                <w:rFonts w:ascii="Times New Roman" w:eastAsia="Times New Roman" w:hAnsi="Times New Roman" w:cs="Times New Roman"/>
                <w:color w:val="000000"/>
                <w:sz w:val="24"/>
                <w:szCs w:val="24"/>
              </w:rPr>
              <w:t xml:space="preserve">+ Nhớ nhịp sống trì đọng, “không đổi” qua bao năm tháng của làng quê (khổ 3). </w:t>
            </w:r>
          </w:p>
          <w:p w14:paraId="2D9C1505" w14:textId="77777777" w:rsidR="003C3D9C" w:rsidRDefault="003C3D9C" w:rsidP="001F6CFB">
            <w:pPr>
              <w:spacing w:line="360" w:lineRule="auto"/>
              <w:jc w:val="both"/>
              <w:rPr>
                <w:rFonts w:ascii="Times New Roman" w:eastAsia="Times New Roman" w:hAnsi="Times New Roman" w:cs="Times New Roman"/>
                <w:color w:val="000000"/>
                <w:sz w:val="24"/>
                <w:szCs w:val="24"/>
              </w:rPr>
            </w:pPr>
            <w:r w:rsidRPr="003C3D9C">
              <w:rPr>
                <w:rFonts w:ascii="Times New Roman" w:eastAsia="Times New Roman" w:hAnsi="Times New Roman" w:cs="Times New Roman"/>
                <w:color w:val="000000"/>
                <w:sz w:val="24"/>
                <w:szCs w:val="24"/>
              </w:rPr>
              <w:t xml:space="preserve">+ Nhớ những con người cần cù lao động và luôn nuôi hi vọng trên những “luống cày” (khổ 5). </w:t>
            </w:r>
          </w:p>
          <w:p w14:paraId="50F7B075" w14:textId="539C48A7" w:rsidR="000F05F4" w:rsidRDefault="003C3D9C" w:rsidP="001F6CFB">
            <w:pPr>
              <w:spacing w:line="360" w:lineRule="auto"/>
              <w:jc w:val="both"/>
              <w:rPr>
                <w:rFonts w:ascii="Times New Roman" w:eastAsia="Times New Roman" w:hAnsi="Times New Roman" w:cs="Times New Roman"/>
                <w:color w:val="000000"/>
                <w:sz w:val="24"/>
                <w:szCs w:val="24"/>
              </w:rPr>
            </w:pPr>
            <w:r w:rsidRPr="003C3D9C">
              <w:rPr>
                <w:rFonts w:ascii="Times New Roman" w:eastAsia="Times New Roman" w:hAnsi="Times New Roman" w:cs="Times New Roman"/>
                <w:color w:val="000000"/>
                <w:sz w:val="24"/>
                <w:szCs w:val="24"/>
              </w:rPr>
              <w:t>+ Nhớ nỗi buồn cố hữu toả ra từ không gian làng quê (khổ 6).</w:t>
            </w:r>
          </w:p>
          <w:p w14:paraId="573137CF" w14:textId="77777777" w:rsidR="00336895" w:rsidRPr="00336895" w:rsidRDefault="00336895" w:rsidP="00336895">
            <w:pPr>
              <w:spacing w:line="360" w:lineRule="auto"/>
              <w:jc w:val="both"/>
              <w:rPr>
                <w:rFonts w:ascii="Times New Roman" w:eastAsia="Times New Roman" w:hAnsi="Times New Roman" w:cs="Times New Roman"/>
                <w:color w:val="000000"/>
                <w:sz w:val="24"/>
                <w:szCs w:val="24"/>
              </w:rPr>
            </w:pPr>
            <w:r w:rsidRPr="00336895">
              <w:rPr>
                <w:rFonts w:ascii="Times New Roman" w:eastAsia="Times New Roman" w:hAnsi="Times New Roman" w:cs="Times New Roman"/>
                <w:color w:val="000000"/>
                <w:sz w:val="24"/>
                <w:szCs w:val="24"/>
              </w:rPr>
              <w:t xml:space="preserve">+ Nhớ những người quê “thiệt thà” “chất phác” và những “dáng hình” ruột thịt (khổ 8, </w:t>
            </w:r>
            <w:r w:rsidRPr="00336895">
              <w:rPr>
                <w:rFonts w:ascii="Times New Roman" w:eastAsia="Times New Roman" w:hAnsi="Times New Roman" w:cs="Times New Roman"/>
                <w:color w:val="000000"/>
                <w:sz w:val="24"/>
                <w:szCs w:val="24"/>
              </w:rPr>
              <w:lastRenderedPageBreak/>
              <w:t>9).</w:t>
            </w:r>
          </w:p>
          <w:p w14:paraId="1636F47E" w14:textId="77777777" w:rsidR="00336895" w:rsidRPr="00336895" w:rsidRDefault="00336895" w:rsidP="00336895">
            <w:pPr>
              <w:spacing w:line="360" w:lineRule="auto"/>
              <w:jc w:val="both"/>
              <w:rPr>
                <w:rFonts w:ascii="Times New Roman" w:eastAsia="Times New Roman" w:hAnsi="Times New Roman" w:cs="Times New Roman"/>
                <w:color w:val="000000"/>
                <w:sz w:val="24"/>
                <w:szCs w:val="24"/>
              </w:rPr>
            </w:pPr>
            <w:r w:rsidRPr="00336895">
              <w:rPr>
                <w:rFonts w:ascii="Times New Roman" w:eastAsia="Times New Roman" w:hAnsi="Times New Roman" w:cs="Times New Roman"/>
                <w:color w:val="000000"/>
                <w:sz w:val="24"/>
                <w:szCs w:val="24"/>
              </w:rPr>
              <w:t>+ Nhớ những ngày đi ra từ làng quê, bắt đầu dấn thân vào con đường Cách mạng và vui say với lí tưởng (khổ 10, 11).</w:t>
            </w:r>
          </w:p>
          <w:p w14:paraId="554E35A7" w14:textId="77777777" w:rsidR="00336895" w:rsidRPr="00336895" w:rsidRDefault="00336895" w:rsidP="00336895">
            <w:pPr>
              <w:spacing w:line="360" w:lineRule="auto"/>
              <w:jc w:val="both"/>
              <w:rPr>
                <w:rFonts w:ascii="Times New Roman" w:eastAsia="Times New Roman" w:hAnsi="Times New Roman" w:cs="Times New Roman"/>
                <w:color w:val="000000"/>
                <w:sz w:val="24"/>
                <w:szCs w:val="24"/>
              </w:rPr>
            </w:pPr>
            <w:r w:rsidRPr="00336895">
              <w:rPr>
                <w:rFonts w:ascii="Times New Roman" w:eastAsia="Times New Roman" w:hAnsi="Times New Roman" w:cs="Times New Roman"/>
                <w:color w:val="000000"/>
                <w:sz w:val="24"/>
                <w:szCs w:val="24"/>
              </w:rPr>
              <w:t>+ Nhớ tất cả những gì thuộc về cuộc sống tự do bên ngoài nhà tù (khổ 12).</w:t>
            </w:r>
          </w:p>
          <w:p w14:paraId="346D2421" w14:textId="1D6C04EE" w:rsidR="00336895" w:rsidRPr="00336895" w:rsidRDefault="00336895" w:rsidP="00336895">
            <w:pPr>
              <w:spacing w:line="360" w:lineRule="auto"/>
              <w:jc w:val="both"/>
              <w:rPr>
                <w:rFonts w:ascii="Times New Roman" w:eastAsia="Times New Roman" w:hAnsi="Times New Roman" w:cs="Times New Roman"/>
                <w:color w:val="000000"/>
                <w:sz w:val="24"/>
                <w:szCs w:val="24"/>
              </w:rPr>
            </w:pPr>
            <w:r w:rsidRPr="00336895">
              <w:rPr>
                <w:rFonts w:ascii="Times New Roman" w:eastAsia="Times New Roman" w:hAnsi="Times New Roman" w:cs="Times New Roman"/>
                <w:color w:val="000000"/>
                <w:sz w:val="24"/>
                <w:szCs w:val="24"/>
              </w:rPr>
              <w:sym w:font="Wingdings" w:char="F0E8"/>
            </w:r>
            <w:r>
              <w:rPr>
                <w:rFonts w:ascii="Times New Roman" w:eastAsia="Times New Roman" w:hAnsi="Times New Roman" w:cs="Times New Roman"/>
                <w:color w:val="000000"/>
                <w:sz w:val="24"/>
                <w:szCs w:val="24"/>
              </w:rPr>
              <w:t xml:space="preserve"> </w:t>
            </w:r>
            <w:r w:rsidRPr="00336895">
              <w:rPr>
                <w:rFonts w:ascii="Times New Roman" w:eastAsia="Times New Roman" w:hAnsi="Times New Roman" w:cs="Times New Roman"/>
                <w:color w:val="000000"/>
                <w:sz w:val="24"/>
                <w:szCs w:val="24"/>
              </w:rPr>
              <w:t>Qua tất cả những gì nêu ở trên, có thể thấy toàn bộ cảm xúc của bài thơ đều hướng về nỗi nhớ</w:t>
            </w:r>
            <w:r>
              <w:rPr>
                <w:rFonts w:ascii="Times New Roman" w:eastAsia="Times New Roman" w:hAnsi="Times New Roman" w:cs="Times New Roman"/>
                <w:color w:val="000000"/>
                <w:sz w:val="24"/>
                <w:szCs w:val="24"/>
              </w:rPr>
              <w:t xml:space="preserve"> “</w:t>
            </w:r>
            <w:r w:rsidRPr="00336895">
              <w:rPr>
                <w:rFonts w:ascii="Times New Roman" w:eastAsia="Times New Roman" w:hAnsi="Times New Roman" w:cs="Times New Roman"/>
                <w:color w:val="000000"/>
                <w:sz w:val="24"/>
                <w:szCs w:val="24"/>
              </w:rPr>
              <w:t>ruộng đồng quê” (cụm từ này được nhấn mạnh trong hai khổ thơ có nội dung và hình thức hoàn toàn giống nhau là khổ 4 và khổ 13). Như vậy, Nhớ đồng là một nhan đề hoàn toàn phù hợp với nội dung tác phẩm. Có thể xem đây là từ khoá chi phối việc tổ chức văn bản của nhà thơ.</w:t>
            </w:r>
          </w:p>
          <w:p w14:paraId="3BC5F245" w14:textId="5405DD66" w:rsidR="003C3D9C" w:rsidRPr="000F05F4" w:rsidRDefault="00336895" w:rsidP="00336895">
            <w:pPr>
              <w:spacing w:line="360" w:lineRule="auto"/>
              <w:jc w:val="both"/>
              <w:rPr>
                <w:rFonts w:ascii="Times New Roman" w:eastAsia="Times New Roman" w:hAnsi="Times New Roman" w:cs="Times New Roman"/>
                <w:color w:val="000000"/>
                <w:sz w:val="24"/>
                <w:szCs w:val="24"/>
              </w:rPr>
            </w:pPr>
            <w:r w:rsidRPr="00336895">
              <w:rPr>
                <w:rFonts w:ascii="Times New Roman" w:eastAsia="Times New Roman" w:hAnsi="Times New Roman" w:cs="Times New Roman"/>
                <w:color w:val="000000"/>
                <w:sz w:val="24"/>
                <w:szCs w:val="24"/>
              </w:rPr>
              <w:t>- Từ “đồng” trước hết chi một không gian cụ thể, là cánh đồng, “bãi đồng, nơi có những “ô mạ xanh mơn mởn, nơi xuất hiện hình ảnh người nông dân “Vãi giống tung trời những sớm mai”. Nhưng từ “đồng” còn mang nghĩa khái quát, chi chung làng quê với sự thống nhất giữa cảnh và người. Hơn nữa, trong suy nghĩ và cảm xúc của nhân vật trữ tình, “đồng” chính là điểm tựa tinh thần, là toàn bộ cuộc sống bên ngoài nhà tù mà anh luôn hướng về. Như vậy, trong ngữ cảnh của bài thơ, từ “đồng” quen thuộc đã được cấp thêm những nét nghĩa mới.</w:t>
            </w:r>
          </w:p>
          <w:p w14:paraId="5F14B703" w14:textId="77777777" w:rsidR="002226EF" w:rsidRDefault="002A6A7B"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 Quy luật phân bố khổ thơ và sắp xếp hình ảnh thơ</w:t>
            </w:r>
          </w:p>
          <w:p w14:paraId="656F12D4" w14:textId="0C99F901" w:rsidR="002226EF" w:rsidRPr="00120577" w:rsidRDefault="00120577" w:rsidP="001F6CFB">
            <w:pPr>
              <w:spacing w:line="360" w:lineRule="auto"/>
              <w:jc w:val="both"/>
              <w:rPr>
                <w:rFonts w:ascii="Times New Roman" w:eastAsia="Times New Roman" w:hAnsi="Times New Roman" w:cs="Times New Roman"/>
                <w:b/>
                <w:bCs/>
                <w:color w:val="000000"/>
                <w:sz w:val="24"/>
                <w:szCs w:val="24"/>
              </w:rPr>
            </w:pPr>
            <w:r w:rsidRPr="00120577">
              <w:rPr>
                <w:rFonts w:ascii="Times New Roman" w:eastAsia="Times New Roman" w:hAnsi="Times New Roman" w:cs="Times New Roman"/>
                <w:b/>
                <w:bCs/>
                <w:color w:val="000000"/>
                <w:sz w:val="24"/>
                <w:szCs w:val="24"/>
              </w:rPr>
              <w:t>*Quy luật phân bố khổ thơ</w:t>
            </w:r>
          </w:p>
          <w:p w14:paraId="7560DA2B" w14:textId="7F91470F" w:rsidR="00110295" w:rsidRPr="00110295" w:rsidRDefault="00110295" w:rsidP="00110295">
            <w:pPr>
              <w:spacing w:line="360" w:lineRule="auto"/>
              <w:jc w:val="both"/>
              <w:rPr>
                <w:rFonts w:ascii="Times New Roman" w:eastAsia="Times New Roman" w:hAnsi="Times New Roman" w:cs="Times New Roman"/>
                <w:color w:val="000000"/>
                <w:sz w:val="24"/>
                <w:szCs w:val="24"/>
              </w:rPr>
            </w:pPr>
            <w:r w:rsidRPr="00110295">
              <w:rPr>
                <w:rFonts w:ascii="Times New Roman" w:eastAsia="Times New Roman" w:hAnsi="Times New Roman" w:cs="Times New Roman"/>
                <w:color w:val="000000"/>
                <w:sz w:val="24"/>
                <w:szCs w:val="24"/>
              </w:rPr>
              <w:lastRenderedPageBreak/>
              <w:t xml:space="preserve">- </w:t>
            </w:r>
            <w:r w:rsidRPr="00110295">
              <w:rPr>
                <w:rFonts w:ascii="Times New Roman" w:eastAsia="Times New Roman" w:hAnsi="Times New Roman" w:cs="Times New Roman"/>
                <w:b/>
                <w:bCs/>
                <w:color w:val="000000"/>
                <w:sz w:val="24"/>
                <w:szCs w:val="24"/>
              </w:rPr>
              <w:t>Quy luật chung:</w:t>
            </w:r>
            <w:r>
              <w:rPr>
                <w:rFonts w:ascii="Times New Roman" w:eastAsia="Times New Roman" w:hAnsi="Times New Roman" w:cs="Times New Roman"/>
                <w:color w:val="000000"/>
                <w:sz w:val="24"/>
                <w:szCs w:val="24"/>
              </w:rPr>
              <w:t xml:space="preserve"> Các</w:t>
            </w:r>
            <w:r w:rsidRPr="00110295">
              <w:rPr>
                <w:rFonts w:ascii="Times New Roman" w:eastAsia="Times New Roman" w:hAnsi="Times New Roman" w:cs="Times New Roman"/>
                <w:color w:val="000000"/>
                <w:sz w:val="24"/>
                <w:szCs w:val="24"/>
              </w:rPr>
              <w:t xml:space="preserve"> khổ 1, 4, 7, 13 đều chỉ có hai câu, trong đó khổ 7 lặp lại hoàn toàn khổ 1; khổ 13 lặp lại hoàn toàn khổ 4. So sánh các khổ 1, 7 với các khổ 4, 13, thấy chỉ có khác biệt ở từ cuối cùng của câu đầu: một bên là “thương nhớ và một bên là “hiu quạnh” (tuy nhiên, ở khổ 4 và 13, từ thương nhớ lại xuất hiện ở câu thứ hai).</w:t>
            </w:r>
            <w:r>
              <w:rPr>
                <w:rFonts w:ascii="Times New Roman" w:eastAsia="Times New Roman" w:hAnsi="Times New Roman" w:cs="Times New Roman"/>
                <w:color w:val="000000"/>
                <w:sz w:val="24"/>
                <w:szCs w:val="24"/>
              </w:rPr>
              <w:t xml:space="preserve"> </w:t>
            </w:r>
            <w:r w:rsidRPr="00110295">
              <w:rPr>
                <w:rFonts w:ascii="Times New Roman" w:eastAsia="Times New Roman" w:hAnsi="Times New Roman" w:cs="Times New Roman"/>
                <w:color w:val="000000"/>
                <w:sz w:val="24"/>
                <w:szCs w:val="24"/>
              </w:rPr>
              <w:t>Tất cả các khổ đều thể hiện nỗi nhớ đồng từ không gian lao tù, vào thời điểm buổi trưa. Rõ ràng, các khổ 1, 4, 7, 13 đã đóng vai trò bản lề để kết nối hai không gian (bên trong – bên ngoài) và hai thời gian (hiện tại – quá khứ).</w:t>
            </w:r>
          </w:p>
          <w:p w14:paraId="69576013" w14:textId="628E692A" w:rsidR="00120577" w:rsidRDefault="00110295" w:rsidP="00110295">
            <w:pPr>
              <w:spacing w:line="360" w:lineRule="auto"/>
              <w:jc w:val="both"/>
              <w:rPr>
                <w:rFonts w:ascii="Times New Roman" w:eastAsia="Times New Roman" w:hAnsi="Times New Roman" w:cs="Times New Roman"/>
                <w:color w:val="000000"/>
                <w:sz w:val="24"/>
                <w:szCs w:val="24"/>
              </w:rPr>
            </w:pPr>
            <w:r w:rsidRPr="00110295">
              <w:rPr>
                <w:rFonts w:ascii="Times New Roman" w:eastAsia="Times New Roman" w:hAnsi="Times New Roman" w:cs="Times New Roman"/>
                <w:color w:val="000000"/>
                <w:sz w:val="24"/>
                <w:szCs w:val="24"/>
              </w:rPr>
              <w:t xml:space="preserve">- </w:t>
            </w:r>
            <w:r w:rsidRPr="00110295">
              <w:rPr>
                <w:rFonts w:ascii="Times New Roman" w:eastAsia="Times New Roman" w:hAnsi="Times New Roman" w:cs="Times New Roman"/>
                <w:b/>
                <w:bCs/>
                <w:color w:val="000000"/>
                <w:sz w:val="24"/>
                <w:szCs w:val="24"/>
              </w:rPr>
              <w:t>Tác dụng của kết cấu:</w:t>
            </w:r>
            <w:r>
              <w:rPr>
                <w:rFonts w:ascii="Times New Roman" w:eastAsia="Times New Roman" w:hAnsi="Times New Roman" w:cs="Times New Roman"/>
                <w:color w:val="000000"/>
                <w:sz w:val="24"/>
                <w:szCs w:val="24"/>
              </w:rPr>
              <w:t xml:space="preserve"> Bốn</w:t>
            </w:r>
            <w:r w:rsidRPr="00110295">
              <w:rPr>
                <w:rFonts w:ascii="Times New Roman" w:eastAsia="Times New Roman" w:hAnsi="Times New Roman" w:cs="Times New Roman"/>
                <w:color w:val="000000"/>
                <w:sz w:val="24"/>
                <w:szCs w:val="24"/>
              </w:rPr>
              <w:t xml:space="preserve"> khổ thơ hai câu đảm nhiệm chức năng đánh dấu các giai đoạn phát triển của cảm xúc trong bài thơ. Mỗi khi những hình ảnh thân thương của đồng quê, của ngày qua được gợi lên, nhân vật trữ tình không nén nổi cảm xúc, phải bật thốt tiếng kêu tự đáy lòng, và sau tiếng kêu ấy, cảm xúc chùng lắng xuống để loạt hình ảnh từ quá khứ hiện ra, tiếp nối, dồn tụ, đợi phát triển đến đỉnh cao lần nữa. Tất cả như những đợt sóng gối nhau tạo thành một dòng chảy liên tục nhưng có biến đổi lên xuống nhịp nhàng. Cần lưu ý là câu sau của khổ 1 và khổ 7 kết thúc bằng âm tiết mang thanh điệu được phát âm ở âm vực thấp (“hờ”), còn câu sau của khổ 4 và khổ 13 kết thúc bằng âm tiết mang thanh điệu được phát âm ở âm vực cao (“ơi”). Sự luân phiên này không chỉ phản ánh chân thực các </w:t>
            </w:r>
            <w:r w:rsidRPr="00110295">
              <w:rPr>
                <w:rFonts w:ascii="Times New Roman" w:eastAsia="Times New Roman" w:hAnsi="Times New Roman" w:cs="Times New Roman"/>
                <w:color w:val="000000"/>
                <w:sz w:val="24"/>
                <w:szCs w:val="24"/>
              </w:rPr>
              <w:lastRenderedPageBreak/>
              <w:t>cung bậc cảm xúc của nhân vật trữ tình mà còn tạo cho bài thơ một nhạc tính hấp dẫn.</w:t>
            </w:r>
          </w:p>
          <w:p w14:paraId="54125775" w14:textId="77777777" w:rsidR="004F7190" w:rsidRDefault="00120577" w:rsidP="004F7190">
            <w:pPr>
              <w:spacing w:line="360" w:lineRule="auto"/>
              <w:jc w:val="both"/>
              <w:rPr>
                <w:rFonts w:ascii="Times New Roman" w:eastAsia="Times New Roman" w:hAnsi="Times New Roman" w:cs="Times New Roman"/>
                <w:b/>
                <w:bCs/>
                <w:color w:val="000000"/>
                <w:sz w:val="24"/>
                <w:szCs w:val="24"/>
              </w:rPr>
            </w:pPr>
            <w:r w:rsidRPr="00120577">
              <w:rPr>
                <w:rFonts w:ascii="Times New Roman" w:eastAsia="Times New Roman" w:hAnsi="Times New Roman" w:cs="Times New Roman"/>
                <w:b/>
                <w:bCs/>
                <w:color w:val="000000"/>
                <w:sz w:val="24"/>
                <w:szCs w:val="24"/>
              </w:rPr>
              <w:t>* Quy luật sắp xếp hình ảnh</w:t>
            </w:r>
          </w:p>
          <w:p w14:paraId="62CFEF1A" w14:textId="5F622321" w:rsidR="004F7190" w:rsidRPr="004F7190" w:rsidRDefault="004F7190" w:rsidP="004F7190">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color w:val="000000"/>
                <w:sz w:val="24"/>
                <w:szCs w:val="24"/>
              </w:rPr>
              <w:t>T</w:t>
            </w:r>
            <w:r w:rsidRPr="004F7190">
              <w:rPr>
                <w:rFonts w:ascii="Times New Roman" w:eastAsia="Times New Roman" w:hAnsi="Times New Roman" w:cs="Times New Roman"/>
                <w:color w:val="000000"/>
                <w:sz w:val="24"/>
                <w:szCs w:val="24"/>
              </w:rPr>
              <w:t>ính chất của các cụm hình ảnh trong từng khổ thơ và nêu nhận xét về nội dung được biểu hiện</w:t>
            </w:r>
            <w:r>
              <w:rPr>
                <w:rFonts w:ascii="Times New Roman" w:eastAsia="Times New Roman" w:hAnsi="Times New Roman" w:cs="Times New Roman"/>
                <w:color w:val="000000"/>
                <w:sz w:val="24"/>
                <w:szCs w:val="24"/>
              </w:rPr>
              <w:t xml:space="preserve">: </w:t>
            </w:r>
          </w:p>
          <w:p w14:paraId="5E14A145" w14:textId="77777777" w:rsidR="004F7190" w:rsidRPr="004F7190" w:rsidRDefault="004F7190" w:rsidP="004F7190">
            <w:pPr>
              <w:spacing w:line="360" w:lineRule="auto"/>
              <w:jc w:val="both"/>
              <w:rPr>
                <w:rFonts w:ascii="Times New Roman" w:eastAsia="Times New Roman" w:hAnsi="Times New Roman" w:cs="Times New Roman"/>
                <w:color w:val="000000"/>
                <w:sz w:val="24"/>
                <w:szCs w:val="24"/>
              </w:rPr>
            </w:pPr>
            <w:r w:rsidRPr="004F7190">
              <w:rPr>
                <w:rFonts w:ascii="Times New Roman" w:eastAsia="Times New Roman" w:hAnsi="Times New Roman" w:cs="Times New Roman"/>
                <w:color w:val="000000"/>
                <w:sz w:val="24"/>
                <w:szCs w:val="24"/>
              </w:rPr>
              <w:t>+ Khổ 2: “gió cồn thơm”, “ruồng tre mát”, “ô mạ xanh mơn mởn”, “nương khoai ngọt sẵn bùi” → phong vị đồng quê đầy thân thương khuấy động nỗi nhớ.</w:t>
            </w:r>
          </w:p>
          <w:p w14:paraId="587BB253" w14:textId="77777777" w:rsidR="004F7190" w:rsidRPr="004F7190" w:rsidRDefault="004F7190" w:rsidP="004F7190">
            <w:pPr>
              <w:spacing w:line="360" w:lineRule="auto"/>
              <w:jc w:val="both"/>
              <w:rPr>
                <w:rFonts w:ascii="Times New Roman" w:eastAsia="Times New Roman" w:hAnsi="Times New Roman" w:cs="Times New Roman"/>
                <w:color w:val="000000"/>
                <w:sz w:val="24"/>
                <w:szCs w:val="24"/>
              </w:rPr>
            </w:pPr>
            <w:r w:rsidRPr="004F7190">
              <w:rPr>
                <w:rFonts w:ascii="Times New Roman" w:eastAsia="Times New Roman" w:hAnsi="Times New Roman" w:cs="Times New Roman"/>
                <w:color w:val="000000"/>
                <w:sz w:val="24"/>
                <w:szCs w:val="24"/>
              </w:rPr>
              <w:t>+ Khổ 3: “đường con bước vạn đời”, “xóm nhà tranh thấp ngủ im hơi” → cuộc sống “âm u gợi nỗi cảm thương, day dứt.</w:t>
            </w:r>
          </w:p>
          <w:p w14:paraId="1C750753" w14:textId="77777777" w:rsidR="004F7190" w:rsidRPr="004F7190" w:rsidRDefault="004F7190" w:rsidP="004F7190">
            <w:pPr>
              <w:spacing w:line="360" w:lineRule="auto"/>
              <w:jc w:val="both"/>
              <w:rPr>
                <w:rFonts w:ascii="Times New Roman" w:eastAsia="Times New Roman" w:hAnsi="Times New Roman" w:cs="Times New Roman"/>
                <w:color w:val="000000"/>
                <w:sz w:val="24"/>
                <w:szCs w:val="24"/>
              </w:rPr>
            </w:pPr>
            <w:r w:rsidRPr="004F7190">
              <w:rPr>
                <w:rFonts w:ascii="Times New Roman" w:eastAsia="Times New Roman" w:hAnsi="Times New Roman" w:cs="Times New Roman"/>
                <w:color w:val="000000"/>
                <w:sz w:val="24"/>
                <w:szCs w:val="24"/>
              </w:rPr>
              <w:t>+ Khổ 5: “lưng cong xuống luống cày”, bàn tay “vãi giống tung trời những sớm mai” → hoạt động của những người cần lao gieo niềm hi vọng vào một ngày mới.</w:t>
            </w:r>
          </w:p>
          <w:p w14:paraId="50A6C794" w14:textId="77777777" w:rsidR="004F7190" w:rsidRPr="004F7190" w:rsidRDefault="004F7190" w:rsidP="004F7190">
            <w:pPr>
              <w:spacing w:line="360" w:lineRule="auto"/>
              <w:jc w:val="both"/>
              <w:rPr>
                <w:rFonts w:ascii="Times New Roman" w:eastAsia="Times New Roman" w:hAnsi="Times New Roman" w:cs="Times New Roman"/>
                <w:color w:val="000000"/>
                <w:sz w:val="24"/>
                <w:szCs w:val="24"/>
              </w:rPr>
            </w:pPr>
            <w:r w:rsidRPr="004F7190">
              <w:rPr>
                <w:rFonts w:ascii="Times New Roman" w:eastAsia="Times New Roman" w:hAnsi="Times New Roman" w:cs="Times New Roman"/>
                <w:color w:val="000000"/>
                <w:sz w:val="24"/>
                <w:szCs w:val="24"/>
              </w:rPr>
              <w:t>+ Khổ 6: “chiều sương phủ bãi đồng” “lúa mềm xao xác ở ven sông” “tiếng xe lùa nước “giọng hò đưa hồ não nùng" — không khí ảm đạm của đồng quê gợi nỗi niềm “xao xác”.</w:t>
            </w:r>
          </w:p>
          <w:p w14:paraId="29435D19" w14:textId="52EA8BBE" w:rsidR="004F7190" w:rsidRPr="004F7190" w:rsidRDefault="004F7190" w:rsidP="004F7190">
            <w:pPr>
              <w:spacing w:line="360" w:lineRule="auto"/>
              <w:jc w:val="both"/>
              <w:rPr>
                <w:rFonts w:ascii="Times New Roman" w:eastAsia="Times New Roman" w:hAnsi="Times New Roman" w:cs="Times New Roman"/>
                <w:color w:val="000000"/>
                <w:sz w:val="24"/>
                <w:szCs w:val="24"/>
              </w:rPr>
            </w:pPr>
            <w:r w:rsidRPr="004F7190">
              <w:rPr>
                <w:rFonts w:ascii="Times New Roman" w:eastAsia="Times New Roman" w:hAnsi="Times New Roman" w:cs="Times New Roman"/>
                <w:color w:val="000000"/>
                <w:sz w:val="24"/>
                <w:szCs w:val="24"/>
              </w:rPr>
              <w:t>+ Khổ 9:</w:t>
            </w:r>
            <w:r>
              <w:rPr>
                <w:rFonts w:ascii="Times New Roman" w:eastAsia="Times New Roman" w:hAnsi="Times New Roman" w:cs="Times New Roman"/>
                <w:color w:val="000000"/>
                <w:sz w:val="24"/>
                <w:szCs w:val="24"/>
              </w:rPr>
              <w:t xml:space="preserve"> </w:t>
            </w:r>
            <w:r w:rsidRPr="004F7190">
              <w:rPr>
                <w:rFonts w:ascii="Times New Roman" w:eastAsia="Times New Roman" w:hAnsi="Times New Roman" w:cs="Times New Roman"/>
                <w:color w:val="000000"/>
                <w:sz w:val="24"/>
                <w:szCs w:val="24"/>
              </w:rPr>
              <w:t>“những hồn thân tự thuở xưa”, “những hồn chất phác hiến như đất” — sự hồn hậu của những người lao động nghèo khổ khơi dậy bao tình cảm ấm áp.</w:t>
            </w:r>
          </w:p>
          <w:p w14:paraId="08EDEAD8" w14:textId="185743E1" w:rsidR="00120577" w:rsidRDefault="004F7190" w:rsidP="004F7190">
            <w:pPr>
              <w:spacing w:line="360" w:lineRule="auto"/>
              <w:jc w:val="both"/>
              <w:rPr>
                <w:rFonts w:ascii="Times New Roman" w:eastAsia="Times New Roman" w:hAnsi="Times New Roman" w:cs="Times New Roman"/>
                <w:color w:val="000000"/>
                <w:sz w:val="24"/>
                <w:szCs w:val="24"/>
              </w:rPr>
            </w:pPr>
            <w:r w:rsidRPr="004F7190">
              <w:rPr>
                <w:rFonts w:ascii="Times New Roman" w:eastAsia="Times New Roman" w:hAnsi="Times New Roman" w:cs="Times New Roman"/>
                <w:color w:val="000000"/>
                <w:sz w:val="24"/>
                <w:szCs w:val="24"/>
              </w:rPr>
              <w:t>+ Khổ 11: “Tôi” “nhẹ nhàng như con chim cà lợi”, “say đồng hương nắng vui ca hát” → những ngày hoạt động trước đây (kiếm tìm lẽ sống và bắt gặp lí tưởng) làm dấy lên niềm khao khát cuộc đời tự do.</w:t>
            </w:r>
          </w:p>
          <w:p w14:paraId="15730252" w14:textId="0319E032" w:rsidR="004F7190" w:rsidRPr="002226EF" w:rsidRDefault="00CB1ED8" w:rsidP="004F7190">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B1ED8">
              <w:rPr>
                <w:rFonts w:ascii="Times New Roman" w:eastAsia="Times New Roman" w:hAnsi="Times New Roman" w:cs="Times New Roman"/>
                <w:color w:val="000000"/>
                <w:sz w:val="24"/>
                <w:szCs w:val="24"/>
              </w:rPr>
              <w:t xml:space="preserve">Mỗi cụm hình ảnh gợi lên ở người đọc một </w:t>
            </w:r>
            <w:r w:rsidRPr="00CB1ED8">
              <w:rPr>
                <w:rFonts w:ascii="Times New Roman" w:eastAsia="Times New Roman" w:hAnsi="Times New Roman" w:cs="Times New Roman"/>
                <w:color w:val="000000"/>
                <w:sz w:val="24"/>
                <w:szCs w:val="24"/>
              </w:rPr>
              <w:lastRenderedPageBreak/>
              <w:t>ấn tượng riêng, có ngây ngất hân hoan, có u sầu trĩu nặng, tất cả đan bện vào nhau, tạo nên một trạng thái cảm xúc, tinh thần đặc biệt, cho thấy sự phức hợp của nỗi nhớ và đời sống nội tâm phong phú của nhân vật trữ tình. Nói chung, bài thơ đã thể hiện được nỗi “nhớ đồng” của nhân vật trữ tình một cách chân thực, sống động, có thể gợi lên được mối đồng cảm sâu xa ở độc giả.</w:t>
            </w:r>
          </w:p>
          <w:p w14:paraId="6DCB0CB7" w14:textId="16B5FF6D" w:rsidR="002A6A7B" w:rsidRDefault="002A6A7B"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 Tính liên kết trong bài thơ</w:t>
            </w:r>
          </w:p>
          <w:p w14:paraId="046835AC" w14:textId="5B6DCEF5" w:rsidR="00FA0832" w:rsidRPr="00FA0832" w:rsidRDefault="00FA0832" w:rsidP="00FA083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A0832">
              <w:rPr>
                <w:rFonts w:ascii="Times New Roman" w:eastAsia="Times New Roman" w:hAnsi="Times New Roman" w:cs="Times New Roman"/>
                <w:color w:val="000000"/>
                <w:sz w:val="24"/>
                <w:szCs w:val="24"/>
              </w:rPr>
              <w:t>Từ</w:t>
            </w:r>
            <w:r>
              <w:rPr>
                <w:rFonts w:ascii="Times New Roman" w:eastAsia="Times New Roman" w:hAnsi="Times New Roman" w:cs="Times New Roman"/>
                <w:color w:val="000000"/>
                <w:sz w:val="24"/>
                <w:szCs w:val="24"/>
              </w:rPr>
              <w:t xml:space="preserve"> “</w:t>
            </w:r>
            <w:r w:rsidRPr="00FA0832">
              <w:rPr>
                <w:rFonts w:ascii="Times New Roman" w:eastAsia="Times New Roman" w:hAnsi="Times New Roman" w:cs="Times New Roman"/>
                <w:color w:val="000000"/>
                <w:sz w:val="24"/>
                <w:szCs w:val="24"/>
              </w:rPr>
              <w:t>đâu” xuất hiện 10 lần trong bài thơ, thể hiện hoạt động ráo riết của kí ức nhằm làm sống dậy quá khứ, làm hiển hiện cả một không gian thân quen giờ đây đã trở thành cõi tách biệt.</w:t>
            </w:r>
          </w:p>
          <w:p w14:paraId="5EB2AF56" w14:textId="1B1DA924" w:rsidR="0074797C" w:rsidRPr="0074797C" w:rsidRDefault="00FA0832" w:rsidP="0074797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A0832">
              <w:rPr>
                <w:rFonts w:ascii="Times New Roman" w:eastAsia="Times New Roman" w:hAnsi="Times New Roman" w:cs="Times New Roman"/>
                <w:color w:val="000000"/>
                <w:sz w:val="24"/>
                <w:szCs w:val="24"/>
              </w:rPr>
              <w:t>Từ</w:t>
            </w:r>
            <w:r>
              <w:rPr>
                <w:rFonts w:ascii="Times New Roman" w:eastAsia="Times New Roman" w:hAnsi="Times New Roman" w:cs="Times New Roman"/>
                <w:color w:val="000000"/>
                <w:sz w:val="24"/>
                <w:szCs w:val="24"/>
              </w:rPr>
              <w:t xml:space="preserve"> “đâu”</w:t>
            </w:r>
            <w:r w:rsidRPr="00FA0832">
              <w:rPr>
                <w:rFonts w:ascii="Times New Roman" w:eastAsia="Times New Roman" w:hAnsi="Times New Roman" w:cs="Times New Roman"/>
                <w:color w:val="000000"/>
                <w:sz w:val="24"/>
                <w:szCs w:val="24"/>
              </w:rPr>
              <w:t xml:space="preserve"> được đặt ở vị trí đầu tiên của các câu thơ, đóng vai trò thúc giục, khuấy động tâm trí của nhân vật trữ tình. Lần nào xuất hiện, từ này cũng kéo theo một loạt hình ảnh mới. Bên cạnh đó, từ “đâu” còn góp phần tạo cho bài thơ một nhịp điệu đầy biến hoá, khi</w:t>
            </w:r>
            <w:r w:rsidR="0074797C">
              <w:rPr>
                <w:rFonts w:ascii="Times New Roman" w:eastAsia="Times New Roman" w:hAnsi="Times New Roman" w:cs="Times New Roman"/>
                <w:color w:val="000000"/>
                <w:sz w:val="24"/>
                <w:szCs w:val="24"/>
              </w:rPr>
              <w:t xml:space="preserve"> </w:t>
            </w:r>
            <w:r w:rsidR="0074797C" w:rsidRPr="0074797C">
              <w:rPr>
                <w:rFonts w:ascii="Times New Roman" w:eastAsia="Times New Roman" w:hAnsi="Times New Roman" w:cs="Times New Roman"/>
                <w:color w:val="000000"/>
                <w:sz w:val="24"/>
                <w:szCs w:val="24"/>
              </w:rPr>
              <w:t>hối thúc, gấp gáp, khi chậm rãi, lắng sâu, thể hiện được đặc điểm tâm tư đầy xáo động của</w:t>
            </w:r>
            <w:r w:rsidR="0074797C">
              <w:rPr>
                <w:rFonts w:ascii="Times New Roman" w:eastAsia="Times New Roman" w:hAnsi="Times New Roman" w:cs="Times New Roman"/>
                <w:color w:val="000000"/>
                <w:sz w:val="24"/>
                <w:szCs w:val="24"/>
              </w:rPr>
              <w:t xml:space="preserve"> </w:t>
            </w:r>
            <w:r w:rsidR="0074797C" w:rsidRPr="0074797C">
              <w:rPr>
                <w:rFonts w:ascii="Times New Roman" w:eastAsia="Times New Roman" w:hAnsi="Times New Roman" w:cs="Times New Roman"/>
                <w:color w:val="000000"/>
                <w:sz w:val="24"/>
                <w:szCs w:val="24"/>
              </w:rPr>
              <w:t>người tù trẻ tuổi đang khao khát tự do, khao khát hoạt động.</w:t>
            </w:r>
          </w:p>
          <w:p w14:paraId="6824026F" w14:textId="77777777" w:rsidR="0074797C" w:rsidRDefault="0074797C" w:rsidP="0074797C">
            <w:pPr>
              <w:spacing w:line="360" w:lineRule="auto"/>
              <w:jc w:val="both"/>
              <w:rPr>
                <w:rFonts w:ascii="Times New Roman" w:eastAsia="Times New Roman" w:hAnsi="Times New Roman" w:cs="Times New Roman"/>
                <w:color w:val="000000"/>
                <w:sz w:val="24"/>
                <w:szCs w:val="24"/>
              </w:rPr>
            </w:pPr>
            <w:r w:rsidRPr="0074797C">
              <w:rPr>
                <w:rFonts w:ascii="Times New Roman" w:eastAsia="Times New Roman" w:hAnsi="Times New Roman" w:cs="Times New Roman"/>
                <w:color w:val="000000"/>
                <w:sz w:val="24"/>
                <w:szCs w:val="24"/>
              </w:rPr>
              <w:t>+ Từ</w:t>
            </w:r>
            <w:r>
              <w:rPr>
                <w:rFonts w:ascii="Times New Roman" w:eastAsia="Times New Roman" w:hAnsi="Times New Roman" w:cs="Times New Roman"/>
                <w:color w:val="000000"/>
                <w:sz w:val="24"/>
                <w:szCs w:val="24"/>
              </w:rPr>
              <w:t xml:space="preserve"> “</w:t>
            </w:r>
            <w:r w:rsidRPr="0074797C">
              <w:rPr>
                <w:rFonts w:ascii="Times New Roman" w:eastAsia="Times New Roman" w:hAnsi="Times New Roman" w:cs="Times New Roman"/>
                <w:color w:val="000000"/>
                <w:sz w:val="24"/>
                <w:szCs w:val="24"/>
              </w:rPr>
              <w:t xml:space="preserve">đâu” góp phần quan trọng tạo nên mạch lạc và liên kết của văn bản, khiến cho việc bộc lộ cảm xúc của nhân vật trữ tình trở nên thuận lợi, đảm bảo cho bài thơ vừa có được sự phong phú của các loại hình ảnh, lại vừa có được sự chặt chẽ, phân minh về cấu trúc, phù </w:t>
            </w:r>
            <w:r w:rsidRPr="0074797C">
              <w:rPr>
                <w:rFonts w:ascii="Times New Roman" w:eastAsia="Times New Roman" w:hAnsi="Times New Roman" w:cs="Times New Roman"/>
                <w:color w:val="000000"/>
                <w:sz w:val="24"/>
                <w:szCs w:val="24"/>
              </w:rPr>
              <w:lastRenderedPageBreak/>
              <w:t xml:space="preserve">hợp với sự tiến triển theo đúng quy luật tâm lí của mạch cảm xúc. </w:t>
            </w:r>
          </w:p>
          <w:p w14:paraId="2D0B4316" w14:textId="1C84F183" w:rsidR="002226EF" w:rsidRPr="002226EF" w:rsidRDefault="0074797C" w:rsidP="0074797C">
            <w:pPr>
              <w:spacing w:line="360" w:lineRule="auto"/>
              <w:jc w:val="both"/>
              <w:rPr>
                <w:rFonts w:ascii="Times New Roman" w:eastAsia="Times New Roman" w:hAnsi="Times New Roman" w:cs="Times New Roman"/>
                <w:color w:val="000000"/>
                <w:sz w:val="24"/>
                <w:szCs w:val="24"/>
              </w:rPr>
            </w:pPr>
            <w:r w:rsidRPr="0074797C">
              <w:rPr>
                <w:rFonts w:ascii="Times New Roman" w:eastAsia="Times New Roman" w:hAnsi="Times New Roman" w:cs="Times New Roman"/>
                <w:color w:val="000000"/>
                <w:sz w:val="24"/>
                <w:szCs w:val="24"/>
              </w:rPr>
              <w:sym w:font="Wingdings" w:char="F0E8"/>
            </w:r>
            <w:r>
              <w:rPr>
                <w:rFonts w:ascii="Times New Roman" w:eastAsia="Times New Roman" w:hAnsi="Times New Roman" w:cs="Times New Roman"/>
                <w:color w:val="000000"/>
                <w:sz w:val="24"/>
                <w:szCs w:val="24"/>
              </w:rPr>
              <w:t xml:space="preserve"> </w:t>
            </w:r>
            <w:r w:rsidRPr="0074797C">
              <w:rPr>
                <w:rFonts w:ascii="Times New Roman" w:eastAsia="Times New Roman" w:hAnsi="Times New Roman" w:cs="Times New Roman"/>
                <w:color w:val="000000"/>
                <w:sz w:val="24"/>
                <w:szCs w:val="24"/>
              </w:rPr>
              <w:t>Với ý nghĩa đó, từ</w:t>
            </w:r>
            <w:r>
              <w:rPr>
                <w:rFonts w:ascii="Times New Roman" w:eastAsia="Times New Roman" w:hAnsi="Times New Roman" w:cs="Times New Roman"/>
                <w:color w:val="000000"/>
                <w:sz w:val="24"/>
                <w:szCs w:val="24"/>
              </w:rPr>
              <w:t xml:space="preserve"> “</w:t>
            </w:r>
            <w:r w:rsidRPr="0074797C">
              <w:rPr>
                <w:rFonts w:ascii="Times New Roman" w:eastAsia="Times New Roman" w:hAnsi="Times New Roman" w:cs="Times New Roman"/>
                <w:color w:val="000000"/>
                <w:sz w:val="24"/>
                <w:szCs w:val="24"/>
              </w:rPr>
              <w:t>đâu” rõ ràng đóng vai trò then chốt trong việc làm nổi rõ cấu tử độc đáo của bài thơ.</w:t>
            </w:r>
          </w:p>
          <w:p w14:paraId="70ABCB2D" w14:textId="54D3BD2B" w:rsidR="002A6A7B" w:rsidRDefault="002A6A7B"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d. </w:t>
            </w:r>
            <w:r w:rsidR="003F1642">
              <w:rPr>
                <w:rFonts w:ascii="Times New Roman" w:eastAsia="Times New Roman" w:hAnsi="Times New Roman" w:cs="Times New Roman"/>
                <w:b/>
                <w:bCs/>
                <w:color w:val="000000"/>
                <w:sz w:val="24"/>
                <w:szCs w:val="24"/>
              </w:rPr>
              <w:t>Hình thức biểu hiện của bài thơ</w:t>
            </w:r>
            <w:r>
              <w:rPr>
                <w:rFonts w:ascii="Times New Roman" w:eastAsia="Times New Roman" w:hAnsi="Times New Roman" w:cs="Times New Roman"/>
                <w:b/>
                <w:bCs/>
                <w:color w:val="000000"/>
                <w:sz w:val="24"/>
                <w:szCs w:val="24"/>
              </w:rPr>
              <w:t xml:space="preserve"> </w:t>
            </w:r>
          </w:p>
          <w:p w14:paraId="69022545" w14:textId="77777777" w:rsidR="003F1642" w:rsidRDefault="003F1642" w:rsidP="003F1642">
            <w:pPr>
              <w:spacing w:line="360" w:lineRule="auto"/>
              <w:jc w:val="both"/>
              <w:rPr>
                <w:rFonts w:ascii="Times New Roman" w:eastAsia="Times New Roman" w:hAnsi="Times New Roman" w:cs="Times New Roman"/>
                <w:color w:val="000000"/>
                <w:sz w:val="24"/>
                <w:szCs w:val="24"/>
              </w:rPr>
            </w:pPr>
            <w:r w:rsidRPr="003F16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Tổ chức</w:t>
            </w:r>
            <w:r w:rsidRPr="003F1642">
              <w:rPr>
                <w:rFonts w:ascii="Times New Roman" w:eastAsia="Times New Roman" w:hAnsi="Times New Roman" w:cs="Times New Roman"/>
                <w:color w:val="000000"/>
                <w:sz w:val="24"/>
                <w:szCs w:val="24"/>
              </w:rPr>
              <w:t xml:space="preserve"> nhịp điệu phong phú của bài thơ (ngắt nhịp, điệp ngữ, phân bố số câu khác nhau trong các khổ, dùng nhiều kiểu câu</w:t>
            </w:r>
            <w:proofErr w:type="gramStart"/>
            <w:r w:rsidRPr="003F1642">
              <w:rPr>
                <w:rFonts w:ascii="Times New Roman" w:eastAsia="Times New Roman" w:hAnsi="Times New Roman" w:cs="Times New Roman"/>
                <w:color w:val="000000"/>
                <w:sz w:val="24"/>
                <w:szCs w:val="24"/>
              </w:rPr>
              <w:t>,...</w:t>
            </w:r>
            <w:proofErr w:type="gramEnd"/>
            <w:r w:rsidRPr="003F1642">
              <w:rPr>
                <w:rFonts w:ascii="Times New Roman" w:eastAsia="Times New Roman" w:hAnsi="Times New Roman" w:cs="Times New Roman"/>
                <w:color w:val="000000"/>
                <w:sz w:val="24"/>
                <w:szCs w:val="24"/>
              </w:rPr>
              <w:t>).</w:t>
            </w:r>
          </w:p>
          <w:p w14:paraId="337C4B71" w14:textId="5A7D3202" w:rsidR="003F1642" w:rsidRPr="003F1642" w:rsidRDefault="003F1642" w:rsidP="003F1642">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Cần lưu ý </w:t>
            </w:r>
            <w:r w:rsidRPr="003F1642">
              <w:rPr>
                <w:rFonts w:ascii="Times New Roman" w:eastAsia="Times New Roman" w:hAnsi="Times New Roman" w:cs="Times New Roman"/>
                <w:color w:val="000000"/>
                <w:sz w:val="24"/>
                <w:szCs w:val="24"/>
              </w:rPr>
              <w:t>1. Do cách tổ chức đặc thù của văn bản thơ không phải câu thơ nào cũng được kết thúc bằng một dấu chấm câu như trong các văn bản thuộc loại sáng tác khác; 2. Trong thơ hiện đại, có sự phân biệt giữa câu ngữ pháp và câu thơ theo âm luật. Có khi một câu ngữ pháp kéo dài chiếm trọn một khổ thơ (như các khổ 9, 10, 11).</w:t>
            </w:r>
          </w:p>
          <w:p w14:paraId="7C6E59AD" w14:textId="5EE5DB9E" w:rsidR="002A6A7B" w:rsidRPr="00726BA8" w:rsidRDefault="003F1642" w:rsidP="001F6CF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3F1642">
              <w:rPr>
                <w:rFonts w:ascii="Times New Roman" w:eastAsia="Times New Roman" w:hAnsi="Times New Roman" w:cs="Times New Roman"/>
                <w:color w:val="000000"/>
                <w:sz w:val="24"/>
                <w:szCs w:val="24"/>
              </w:rPr>
              <w:t xml:space="preserve"> Gắn với yêu cầu biểu hiện thế giới chủ quan của nhân vật trữ tình, việc sử dụng luân phiên các kiểu câu trong văn bản cho thấy cảm xúc là một hiện tượng phức tạp, ít khi tồn tại ở dạng đơn nhất mà thường bao gồm nhiều sắc thái khác nhau. Gắn với yêu cầu tác động vào người đọc, việc sử dụng luân phiên các kiểu câu giúp bài thơ thoát khỏi sự đơn điệu của cách diễn tả để luôn kích thích cảm giác và suy ngẫm, biến việc đọc bài thơ thành một quá trình đối thoại và tự đối thoại không dứt.</w:t>
            </w:r>
          </w:p>
        </w:tc>
      </w:tr>
      <w:tr w:rsidR="00004C3F" w:rsidRPr="0017689F" w14:paraId="0037CFCB" w14:textId="77777777" w:rsidTr="00004C3F">
        <w:tc>
          <w:tcPr>
            <w:tcW w:w="4675" w:type="dxa"/>
          </w:tcPr>
          <w:p w14:paraId="0AC9B3A6" w14:textId="79A94EA2" w:rsidR="00004C3F" w:rsidRDefault="00004C3F" w:rsidP="00004C3F">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333A75">
              <w:rPr>
                <w:rFonts w:ascii="Times New Roman" w:eastAsia="Times New Roman" w:hAnsi="Times New Roman" w:cs="Times New Roman"/>
                <w:b/>
                <w:color w:val="C00000"/>
                <w:sz w:val="24"/>
                <w:szCs w:val="24"/>
              </w:rPr>
              <w:t>3 Tìm hiểu dấu ấn tượng trưng trong bài thơ</w:t>
            </w:r>
            <w:r>
              <w:rPr>
                <w:rFonts w:ascii="Times New Roman" w:eastAsia="Times New Roman" w:hAnsi="Times New Roman" w:cs="Times New Roman"/>
                <w:b/>
                <w:color w:val="C00000"/>
                <w:sz w:val="24"/>
                <w:szCs w:val="24"/>
              </w:rPr>
              <w:t xml:space="preserve">  </w:t>
            </w:r>
          </w:p>
          <w:p w14:paraId="76FD95AF" w14:textId="77777777" w:rsidR="00004C3F" w:rsidRPr="0017689F" w:rsidRDefault="00004C3F" w:rsidP="00004C3F">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964451E" w14:textId="77777777" w:rsidR="00004C3F" w:rsidRPr="0017689F" w:rsidRDefault="00004C3F" w:rsidP="00004C3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Đọc văn bản và suy ngẫm, GV phát vấn</w:t>
            </w:r>
          </w:p>
          <w:p w14:paraId="5CA5F388" w14:textId="1DEC052D" w:rsidR="00004C3F" w:rsidRDefault="00004C3F" w:rsidP="00726BA8">
            <w:pPr>
              <w:spacing w:line="360" w:lineRule="auto"/>
              <w:jc w:val="both"/>
              <w:rPr>
                <w:rFonts w:ascii="Times New Roman" w:eastAsia="Times New Roman" w:hAnsi="Times New Roman" w:cs="Times New Roman"/>
                <w:i/>
                <w:iCs/>
                <w:sz w:val="24"/>
                <w:szCs w:val="24"/>
              </w:rPr>
            </w:pPr>
            <w:r w:rsidRPr="0017689F">
              <w:rPr>
                <w:rFonts w:ascii="Times New Roman" w:eastAsia="Times New Roman" w:hAnsi="Times New Roman" w:cs="Times New Roman"/>
                <w:i/>
                <w:iCs/>
                <w:sz w:val="24"/>
                <w:szCs w:val="24"/>
              </w:rPr>
              <w:t xml:space="preserve">+ </w:t>
            </w:r>
            <w:r w:rsidR="00726BA8">
              <w:rPr>
                <w:rFonts w:ascii="Times New Roman" w:eastAsia="Times New Roman" w:hAnsi="Times New Roman" w:cs="Times New Roman"/>
                <w:i/>
                <w:iCs/>
                <w:sz w:val="24"/>
                <w:szCs w:val="24"/>
              </w:rPr>
              <w:t>Theo em</w:t>
            </w:r>
            <w:r w:rsidR="00333A75">
              <w:rPr>
                <w:rFonts w:ascii="Times New Roman" w:eastAsia="Times New Roman" w:hAnsi="Times New Roman" w:cs="Times New Roman"/>
                <w:i/>
                <w:iCs/>
                <w:sz w:val="24"/>
                <w:szCs w:val="24"/>
              </w:rPr>
              <w:t xml:space="preserve"> hình ảnh nào trong bài thơ mang tính tượng trưng rõ nét hơn cả. Hãy làm rõ tính tượng trưng ở hình ảnh đó </w:t>
            </w:r>
          </w:p>
          <w:p w14:paraId="657CA28A" w14:textId="77777777" w:rsidR="00004C3F" w:rsidRDefault="00004C3F" w:rsidP="00004C3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15ph </w:t>
            </w:r>
          </w:p>
          <w:p w14:paraId="797464D1" w14:textId="77777777" w:rsidR="00004C3F" w:rsidRPr="0017689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14C9A38" w14:textId="77777777" w:rsidR="00004C3F" w:rsidRDefault="00004C3F" w:rsidP="00004C3F">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72C50638" w14:textId="56C8CAE0" w:rsidR="00004C3F" w:rsidRDefault="00004C3F" w:rsidP="00004C3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r w:rsidR="00333A75">
              <w:rPr>
                <w:rFonts w:ascii="Times New Roman" w:eastAsia="Times New Roman" w:hAnsi="Times New Roman" w:cs="Times New Roman"/>
                <w:sz w:val="24"/>
                <w:szCs w:val="24"/>
              </w:rPr>
              <w:t>và trả lời</w:t>
            </w:r>
          </w:p>
          <w:p w14:paraId="2B437D8C" w14:textId="77777777" w:rsidR="00004C3F" w:rsidRPr="0017689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7341F0D" w14:textId="77777777" w:rsidR="00004C3F" w:rsidRPr="0017689F" w:rsidRDefault="00004C3F" w:rsidP="00004C3F">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05982299" w14:textId="77777777" w:rsidR="00004C3F" w:rsidRPr="0017689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B5DDD6C" w14:textId="3873F823" w:rsidR="00004C3F" w:rsidRDefault="00004C3F" w:rsidP="00004C3F">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343B0FC5" w14:textId="77777777" w:rsidR="00004C3F" w:rsidRDefault="00333A75"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 Đọc hiểu văn bản </w:t>
            </w:r>
          </w:p>
          <w:p w14:paraId="2216B3F9" w14:textId="77777777" w:rsidR="00333A75" w:rsidRDefault="00333A75"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2. Dấu ấn tượng trưng trong bài thơ </w:t>
            </w:r>
          </w:p>
          <w:p w14:paraId="165197C9" w14:textId="5AE83DD4" w:rsidR="008F26DB" w:rsidRPr="008F26DB" w:rsidRDefault="008F26DB" w:rsidP="008F26D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8F26DB">
              <w:rPr>
                <w:rFonts w:ascii="Times New Roman" w:eastAsia="Times New Roman" w:hAnsi="Times New Roman" w:cs="Times New Roman"/>
                <w:color w:val="000000"/>
                <w:sz w:val="24"/>
                <w:szCs w:val="24"/>
              </w:rPr>
              <w:t xml:space="preserve">Hình ảnh “đường con bước vạn đời” và </w:t>
            </w:r>
            <w:r w:rsidRPr="008F26DB">
              <w:rPr>
                <w:rFonts w:ascii="Times New Roman" w:eastAsia="Times New Roman" w:hAnsi="Times New Roman" w:cs="Times New Roman"/>
                <w:color w:val="000000"/>
                <w:sz w:val="24"/>
                <w:szCs w:val="24"/>
              </w:rPr>
              <w:lastRenderedPageBreak/>
              <w:t>“xóm nhà tranh thấp ngủ im hơi”: Hai hình ảnh này bổ sung cho nhau tạo nên một hình tượng khái quát, không chỉ thể hiện con đường, mái nhà cụ thể mà còn ngụ ý về cuộc sống quần quanh, tù túng, đơn điệu, nhạt nhoà, cần thay đổi. Xét rộng ra trong nghệ thuật của Việt Nam và thế giới, hàm nghĩa triết lí gắn với hình tượng này đã được rất nhiều tác giả (nhất là các tác giả của chủ nghĩa lãng mạn) chú ý khai thác.</w:t>
            </w:r>
          </w:p>
          <w:p w14:paraId="4B0454D8" w14:textId="20421106" w:rsidR="00333A75" w:rsidRPr="008F26DB" w:rsidRDefault="008F26DB" w:rsidP="008F26D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8F26DB">
              <w:rPr>
                <w:rFonts w:ascii="Times New Roman" w:eastAsia="Times New Roman" w:hAnsi="Times New Roman" w:cs="Times New Roman"/>
                <w:color w:val="000000"/>
                <w:sz w:val="24"/>
                <w:szCs w:val="24"/>
              </w:rPr>
              <w:t>Hình ảnh “lưng cong xuống luống cày”, bàn tay “vãi giống tung trời những sớm mai”: Hai hình ảnh này phối hợp với nhau để tạo nên một hình tượng lớn về vẻ đẹp của lao động và về sự mạnh mẽ, lạc quan của tầng lớp cần lao. Khi xây dựng hình tượng này, Tố Hữu chịu</w:t>
            </w:r>
            <w:r w:rsidR="007A6172">
              <w:rPr>
                <w:rFonts w:ascii="Times New Roman" w:eastAsia="Times New Roman" w:hAnsi="Times New Roman" w:cs="Times New Roman"/>
                <w:color w:val="000000"/>
                <w:sz w:val="24"/>
                <w:szCs w:val="24"/>
              </w:rPr>
              <w:t xml:space="preserve"> </w:t>
            </w:r>
            <w:r w:rsidR="007A6172" w:rsidRPr="007A6172">
              <w:rPr>
                <w:rFonts w:ascii="Times New Roman" w:eastAsia="Times New Roman" w:hAnsi="Times New Roman" w:cs="Times New Roman"/>
                <w:color w:val="000000"/>
                <w:sz w:val="24"/>
                <w:szCs w:val="24"/>
              </w:rPr>
              <w:t>ảnh hưởng sâu sắc từ bài thơ Mùa gieo hạt, buổi chiều (Saison des semailles, le soir) của nhà thơ Pháp Vich-to Huy-gô (Victor Hugo). Đây cũng là hình tượng mang ý nghĩa khái quát triết lí, từng được thể hiện trong nhiều bức tranh của danh hoạ Pháp Giăng-Phrăng-xoa Min-lê (Jean-François Millet) cũng như trong sáng tác của một số hoạ sĩ nổi tiếng khác.</w:t>
            </w:r>
          </w:p>
        </w:tc>
      </w:tr>
      <w:tr w:rsidR="00D61FBE" w:rsidRPr="0017689F" w14:paraId="1DD78C50" w14:textId="77777777" w:rsidTr="00004C3F">
        <w:tc>
          <w:tcPr>
            <w:tcW w:w="4675" w:type="dxa"/>
          </w:tcPr>
          <w:p w14:paraId="17C81121" w14:textId="6C38427B" w:rsidR="00D61FBE" w:rsidRDefault="00C20A04" w:rsidP="00D61FBE">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2.4 Chủ đề và giá trị tư tưởng của bài thơ</w:t>
            </w:r>
          </w:p>
          <w:p w14:paraId="7145D9BB" w14:textId="77777777" w:rsidR="00D61FBE" w:rsidRPr="0017689F" w:rsidRDefault="00D61FBE" w:rsidP="00D61FB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FBEC45C" w14:textId="77777777" w:rsidR="00D61FBE" w:rsidRPr="0017689F" w:rsidRDefault="00D61FBE" w:rsidP="00D61FB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Đọc văn bản và suy ngẫm, GV phát vấn</w:t>
            </w:r>
          </w:p>
          <w:p w14:paraId="747FC6C6" w14:textId="0D2D1DA7" w:rsidR="00D61FBE" w:rsidRDefault="00D61FBE" w:rsidP="00D61FBE">
            <w:pPr>
              <w:spacing w:line="360" w:lineRule="auto"/>
              <w:jc w:val="both"/>
              <w:rPr>
                <w:rFonts w:ascii="Times New Roman" w:eastAsia="Times New Roman" w:hAnsi="Times New Roman" w:cs="Times New Roman"/>
                <w:i/>
                <w:iCs/>
                <w:sz w:val="24"/>
                <w:szCs w:val="24"/>
              </w:rPr>
            </w:pPr>
            <w:r w:rsidRPr="0017689F">
              <w:rPr>
                <w:rFonts w:ascii="Times New Roman" w:eastAsia="Times New Roman" w:hAnsi="Times New Roman" w:cs="Times New Roman"/>
                <w:i/>
                <w:iCs/>
                <w:sz w:val="24"/>
                <w:szCs w:val="24"/>
              </w:rPr>
              <w:t xml:space="preserve">+ </w:t>
            </w:r>
            <w:r w:rsidR="00FE6B09">
              <w:rPr>
                <w:rFonts w:ascii="Times New Roman" w:eastAsia="Times New Roman" w:hAnsi="Times New Roman" w:cs="Times New Roman"/>
                <w:i/>
                <w:iCs/>
                <w:sz w:val="24"/>
                <w:szCs w:val="24"/>
              </w:rPr>
              <w:t xml:space="preserve">Bài thơ cho thấy điều gì về tâm trạng, phẩm chất, lí tưởng của nhân vật trữ tình. Nêu cảm nhận của em về những cảm xúc, tâm tình </w:t>
            </w:r>
            <w:r w:rsidR="00C20A04">
              <w:rPr>
                <w:rFonts w:ascii="Times New Roman" w:eastAsia="Times New Roman" w:hAnsi="Times New Roman" w:cs="Times New Roman"/>
                <w:i/>
                <w:iCs/>
                <w:sz w:val="24"/>
                <w:szCs w:val="24"/>
              </w:rPr>
              <w:lastRenderedPageBreak/>
              <w:t xml:space="preserve">được tác giả bộc lộ trong bài thơ </w:t>
            </w:r>
            <w:r>
              <w:rPr>
                <w:rFonts w:ascii="Times New Roman" w:eastAsia="Times New Roman" w:hAnsi="Times New Roman" w:cs="Times New Roman"/>
                <w:i/>
                <w:iCs/>
                <w:sz w:val="24"/>
                <w:szCs w:val="24"/>
              </w:rPr>
              <w:t xml:space="preserve"> </w:t>
            </w:r>
          </w:p>
          <w:p w14:paraId="7D8FB825" w14:textId="5E00940A" w:rsidR="00D61FBE" w:rsidRDefault="00D61FBE" w:rsidP="00D61FB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Thời gian: 1</w:t>
            </w:r>
            <w:r w:rsidR="00C20A04">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ph </w:t>
            </w:r>
          </w:p>
          <w:p w14:paraId="0D986A77" w14:textId="77777777" w:rsidR="00D61FBE" w:rsidRPr="0017689F" w:rsidRDefault="00D61FBE" w:rsidP="00D61FB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B3916FF" w14:textId="77777777" w:rsidR="00D61FBE" w:rsidRDefault="00D61FBE" w:rsidP="00D61FB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4833FE37" w14:textId="77777777" w:rsidR="00D61FBE" w:rsidRDefault="00D61FBE" w:rsidP="00D61FB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suy ngẫm các câu hỏi và trả lời</w:t>
            </w:r>
          </w:p>
          <w:p w14:paraId="0DAC6C0F" w14:textId="77777777" w:rsidR="00D61FBE" w:rsidRPr="0017689F" w:rsidRDefault="00D61FBE" w:rsidP="00D61FB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ABA3A64" w14:textId="77777777" w:rsidR="00D61FBE" w:rsidRPr="0017689F" w:rsidRDefault="00D61FBE" w:rsidP="00D61FB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55ED7FC" w14:textId="77777777" w:rsidR="00D61FBE" w:rsidRPr="0017689F" w:rsidRDefault="00D61FBE" w:rsidP="00D61FB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E1B613D" w14:textId="6290A73A" w:rsidR="00D61FBE" w:rsidRDefault="00D61FBE" w:rsidP="00D61FB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203DB8D8" w14:textId="77777777" w:rsidR="00D61FBE" w:rsidRDefault="00C20A04"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II. Đọc hiểu văn bản</w:t>
            </w:r>
          </w:p>
          <w:p w14:paraId="0A8DD33F" w14:textId="77777777" w:rsidR="00C20A04" w:rsidRDefault="00C20A04" w:rsidP="001F6CFB">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3. Chủ đề và giá trị tư tưởng </w:t>
            </w:r>
          </w:p>
          <w:p w14:paraId="1E4C4458" w14:textId="02DA1A8B" w:rsidR="006C0BF7" w:rsidRPr="006C0BF7" w:rsidRDefault="006C0BF7" w:rsidP="006C0BF7">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C0BF7">
              <w:rPr>
                <w:rFonts w:ascii="Times New Roman" w:eastAsia="Times New Roman" w:hAnsi="Times New Roman" w:cs="Times New Roman"/>
                <w:color w:val="000000"/>
                <w:sz w:val="24"/>
                <w:szCs w:val="24"/>
              </w:rPr>
              <w:t>Tâm trạng của nhân vật trữ tình: nhớ đồng cồn cào do tác động ban đầu của một tiếng hò vắng lên trong không gian tù ngục hiu quạnh lúc buổi trưa.</w:t>
            </w:r>
          </w:p>
          <w:p w14:paraId="6EE69EEF" w14:textId="7749EE5F" w:rsidR="006C0BF7" w:rsidRPr="006C0BF7" w:rsidRDefault="006C0BF7" w:rsidP="006C0BF7">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Pr="006C0BF7">
              <w:rPr>
                <w:rFonts w:ascii="Times New Roman" w:eastAsia="Times New Roman" w:hAnsi="Times New Roman" w:cs="Times New Roman"/>
                <w:color w:val="000000"/>
                <w:sz w:val="24"/>
                <w:szCs w:val="24"/>
              </w:rPr>
              <w:t>Phẩm chất của nhân vật trữ tình: chân thành, trung hậu, có tình cảm gắn bó sâu nặng với gia đình, quê hương, đặc biệt với những người lao khổ.</w:t>
            </w:r>
          </w:p>
          <w:p w14:paraId="206C3528" w14:textId="257F4EB5" w:rsidR="006C0BF7" w:rsidRPr="006C0BF7" w:rsidRDefault="006C0BF7" w:rsidP="006C0BF7">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6C0BF7">
              <w:rPr>
                <w:rFonts w:ascii="Times New Roman" w:eastAsia="Times New Roman" w:hAnsi="Times New Roman" w:cs="Times New Roman"/>
                <w:color w:val="000000"/>
                <w:sz w:val="24"/>
                <w:szCs w:val="24"/>
              </w:rPr>
              <w:t>Lí tưởng của nhân vật trữ tình: mong thay đổi cuộc sống mỏi mòn, tù đọng; luôn hướng</w:t>
            </w:r>
          </w:p>
          <w:p w14:paraId="0B6E3442" w14:textId="723FFC98" w:rsidR="00C20A04" w:rsidRDefault="006C0BF7" w:rsidP="006C0BF7">
            <w:pPr>
              <w:spacing w:line="360" w:lineRule="auto"/>
              <w:jc w:val="both"/>
              <w:rPr>
                <w:rFonts w:ascii="Times New Roman" w:eastAsia="Times New Roman" w:hAnsi="Times New Roman" w:cs="Times New Roman"/>
                <w:b/>
                <w:bCs/>
                <w:color w:val="000000"/>
                <w:sz w:val="24"/>
                <w:szCs w:val="24"/>
              </w:rPr>
            </w:pPr>
            <w:r w:rsidRPr="006C0BF7">
              <w:rPr>
                <w:rFonts w:ascii="Times New Roman" w:eastAsia="Times New Roman" w:hAnsi="Times New Roman" w:cs="Times New Roman"/>
                <w:color w:val="000000"/>
                <w:sz w:val="24"/>
                <w:szCs w:val="24"/>
              </w:rPr>
              <w:t>về Cách mạng với niềm tin lớn.</w:t>
            </w:r>
          </w:p>
        </w:tc>
      </w:tr>
      <w:tr w:rsidR="0093074C" w:rsidRPr="0017689F" w14:paraId="02BD8EAA" w14:textId="77777777" w:rsidTr="00004C3F">
        <w:tc>
          <w:tcPr>
            <w:tcW w:w="9395" w:type="dxa"/>
            <w:gridSpan w:val="2"/>
          </w:tcPr>
          <w:p w14:paraId="32FA458E"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464B204B" w14:textId="3876E34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Dựa vào nội dung tìm hiểu về bài cáo, HS </w:t>
            </w:r>
            <w:r w:rsidR="008515D8" w:rsidRPr="0017689F">
              <w:rPr>
                <w:rFonts w:ascii="Times New Roman" w:eastAsia="Times New Roman" w:hAnsi="Times New Roman" w:cs="Times New Roman"/>
                <w:sz w:val="24"/>
                <w:szCs w:val="24"/>
              </w:rPr>
              <w:t>viết kết nối với đọc</w:t>
            </w:r>
          </w:p>
          <w:p w14:paraId="4B22B091"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b. Nội dung thực hiện </w:t>
            </w:r>
          </w:p>
          <w:p w14:paraId="0CDC83EB" w14:textId="04F6CCA3" w:rsidR="0093074C" w:rsidRPr="0017689F" w:rsidRDefault="0093074C" w:rsidP="001F6CFB">
            <w:pPr>
              <w:spacing w:line="360" w:lineRule="auto"/>
              <w:jc w:val="both"/>
              <w:rPr>
                <w:rFonts w:ascii="Times New Roman" w:eastAsia="Times New Roman" w:hAnsi="Times New Roman" w:cs="Times New Roman"/>
                <w:b/>
                <w:bCs/>
                <w:sz w:val="24"/>
                <w:szCs w:val="24"/>
              </w:rPr>
            </w:pPr>
            <w:r w:rsidRPr="0017689F">
              <w:rPr>
                <w:rFonts w:ascii="Times New Roman" w:eastAsia="Times New Roman" w:hAnsi="Times New Roman" w:cs="Times New Roman"/>
                <w:sz w:val="24"/>
                <w:szCs w:val="24"/>
              </w:rPr>
              <w:t xml:space="preserve">Học sinh </w:t>
            </w:r>
            <w:r w:rsidR="008515D8" w:rsidRPr="0017689F">
              <w:rPr>
                <w:rFonts w:ascii="Times New Roman" w:eastAsia="Times New Roman" w:hAnsi="Times New Roman" w:cs="Times New Roman"/>
                <w:sz w:val="24"/>
                <w:szCs w:val="24"/>
              </w:rPr>
              <w:t xml:space="preserve">thực hành viết kết nối với đọc theo đề bài </w:t>
            </w:r>
          </w:p>
        </w:tc>
      </w:tr>
      <w:tr w:rsidR="0093074C" w:rsidRPr="0017689F" w14:paraId="32F232AE" w14:textId="77777777" w:rsidTr="00004C3F">
        <w:tc>
          <w:tcPr>
            <w:tcW w:w="4675" w:type="dxa"/>
          </w:tcPr>
          <w:p w14:paraId="3D16BD64"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90840FF" w14:textId="77777777" w:rsidR="008515D8" w:rsidRPr="0017689F" w:rsidRDefault="0093074C" w:rsidP="001F6CFB">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Cs/>
                <w:sz w:val="24"/>
                <w:szCs w:val="24"/>
              </w:rPr>
              <w:t>Giáo viêm giao nhiệm vụ</w:t>
            </w:r>
          </w:p>
          <w:p w14:paraId="3F3CFF8D" w14:textId="77777777" w:rsidR="006136D8" w:rsidRDefault="006136D8" w:rsidP="001F6CFB">
            <w:pPr>
              <w:spacing w:line="360" w:lineRule="auto"/>
              <w:jc w:val="both"/>
              <w:rPr>
                <w:rFonts w:ascii="Times New Roman" w:eastAsia="Times New Roman" w:hAnsi="Times New Roman" w:cs="Times New Roman"/>
                <w:b/>
                <w:sz w:val="24"/>
                <w:szCs w:val="24"/>
              </w:rPr>
            </w:pPr>
            <w:r w:rsidRPr="006136D8">
              <w:rPr>
                <w:rFonts w:ascii="Times New Roman" w:eastAsia="Times New Roman" w:hAnsi="Times New Roman" w:cs="Times New Roman"/>
                <w:b/>
                <w:sz w:val="24"/>
                <w:szCs w:val="24"/>
              </w:rPr>
              <w:t>Viết đoạn văn (khoảng 150 chữ) làm sáng tỏ mối liên hệ giữa các chi tiết, hình ảnh đã làm nên thế giới cảm xúc “nhớ đồng” trong bài thơ.</w:t>
            </w:r>
          </w:p>
          <w:p w14:paraId="5726F683" w14:textId="4F8F159D"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CCBF442"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bài làm </w:t>
            </w:r>
          </w:p>
          <w:p w14:paraId="07663457"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6F28F18"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52689357"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10E941C2" w14:textId="77777777" w:rsidR="0093074C" w:rsidRPr="0017689F" w:rsidRDefault="0093074C" w:rsidP="001F6CFB">
            <w:pPr>
              <w:spacing w:line="360" w:lineRule="auto"/>
              <w:jc w:val="both"/>
              <w:rPr>
                <w:rFonts w:ascii="Times New Roman" w:eastAsia="Times New Roman" w:hAnsi="Times New Roman" w:cs="Times New Roman"/>
                <w:bCs/>
                <w:color w:val="C00000"/>
                <w:sz w:val="24"/>
                <w:szCs w:val="24"/>
              </w:rPr>
            </w:pPr>
            <w:r w:rsidRPr="0017689F">
              <w:rPr>
                <w:rFonts w:ascii="Times New Roman" w:eastAsia="Times New Roman" w:hAnsi="Times New Roman" w:cs="Times New Roman"/>
                <w:bCs/>
                <w:sz w:val="24"/>
                <w:szCs w:val="24"/>
              </w:rPr>
              <w:t xml:space="preserve">GV chốt ý theo bài làm của HS </w:t>
            </w:r>
          </w:p>
        </w:tc>
        <w:tc>
          <w:tcPr>
            <w:tcW w:w="4720" w:type="dxa"/>
          </w:tcPr>
          <w:p w14:paraId="70E1E2DD" w14:textId="77777777" w:rsidR="0093074C" w:rsidRPr="00D8127B" w:rsidRDefault="00B12EC4" w:rsidP="006136D8">
            <w:pPr>
              <w:spacing w:line="360" w:lineRule="auto"/>
              <w:jc w:val="both"/>
              <w:rPr>
                <w:rFonts w:ascii="Times New Roman" w:eastAsia="Times New Roman" w:hAnsi="Times New Roman" w:cs="Times New Roman"/>
                <w:b/>
                <w:bCs/>
                <w:sz w:val="24"/>
                <w:szCs w:val="24"/>
              </w:rPr>
            </w:pPr>
            <w:r w:rsidRPr="00D8127B">
              <w:rPr>
                <w:rFonts w:ascii="Times New Roman" w:eastAsia="Times New Roman" w:hAnsi="Times New Roman" w:cs="Times New Roman"/>
                <w:b/>
                <w:bCs/>
                <w:sz w:val="24"/>
                <w:szCs w:val="24"/>
              </w:rPr>
              <w:t>Bài làm tham khảo</w:t>
            </w:r>
          </w:p>
          <w:p w14:paraId="1EEADB77" w14:textId="70C33E0C" w:rsidR="00B12EC4" w:rsidRPr="0017689F" w:rsidRDefault="006136D8" w:rsidP="006136D8">
            <w:pPr>
              <w:spacing w:line="360" w:lineRule="auto"/>
              <w:jc w:val="both"/>
              <w:rPr>
                <w:rFonts w:ascii="Times New Roman" w:eastAsia="Times New Roman" w:hAnsi="Times New Roman" w:cs="Times New Roman"/>
                <w:sz w:val="24"/>
                <w:szCs w:val="24"/>
              </w:rPr>
            </w:pPr>
            <w:r w:rsidRPr="006136D8">
              <w:rPr>
                <w:rFonts w:ascii="Times New Roman" w:eastAsia="Times New Roman" w:hAnsi="Times New Roman" w:cs="Times New Roman"/>
                <w:sz w:val="24"/>
                <w:szCs w:val="24"/>
              </w:rPr>
              <w:t xml:space="preserve">Tố Hữu đã bộc lộ cảm xúc “nhớ đồng” của mình bằng hệ thống các hình ảnh rất gần gũi và thân quen. Các hình ảnh ấy có mối liên hệ chặt chẽ với nhau, cùng nhau làm nổi bật tâm trạng của người tù cách mạng. Đồng quê hiện lên rất đậm nét qua nỗi nhớ của tác giả. Đó là những cảnh sắc như đồng ruộng với những cồn thơm, ô mạ xanh mơn mởn, nương khoai sắn ngọt bùi; xóm nhà chìm lặng, con đường mòn mỏi theo năm tháng. Tất cả đều là những cảnh sắc đơn sơ quen thuộc mà rất đỗi thân thương. Từ nỗi nhớ đồng quê, nhà thơ nhớ về những người nông dân cần lao và nhớ về người mẹ hồn hậu của mình. Những nỗi nhớ và thực tại tù hãm đã thôi thúc tâm trí nhà thơ nhớ về những ngày tháng gian nan đi tìm chân lí cuộc đời và sự hạnh phúc đến vô cùng khi </w:t>
            </w:r>
            <w:r w:rsidRPr="006136D8">
              <w:rPr>
                <w:rFonts w:ascii="Times New Roman" w:eastAsia="Times New Roman" w:hAnsi="Times New Roman" w:cs="Times New Roman"/>
                <w:sz w:val="24"/>
                <w:szCs w:val="24"/>
              </w:rPr>
              <w:lastRenderedPageBreak/>
              <w:t xml:space="preserve">ông được giác ngộ lí tưởng Cách mạng. Cả bài thơ thấm đượm nỗi nhớ thương da diết, khôn nguôi; khiến độc giả thêm cảm phục hình ảnh người chiến sĩ cách mạng - nhà thơ Tố Hữu. </w:t>
            </w:r>
            <w:r w:rsidR="00B12EC4" w:rsidRPr="0017689F">
              <w:rPr>
                <w:rFonts w:ascii="Times New Roman" w:eastAsia="Times New Roman" w:hAnsi="Times New Roman" w:cs="Times New Roman"/>
                <w:sz w:val="24"/>
                <w:szCs w:val="24"/>
              </w:rPr>
              <w:t xml:space="preserve">(Vietjack.com) </w:t>
            </w:r>
          </w:p>
        </w:tc>
      </w:tr>
      <w:tr w:rsidR="0093074C" w:rsidRPr="0017689F" w14:paraId="3AD2594E" w14:textId="77777777" w:rsidTr="00004C3F">
        <w:tc>
          <w:tcPr>
            <w:tcW w:w="9395" w:type="dxa"/>
            <w:gridSpan w:val="2"/>
          </w:tcPr>
          <w:p w14:paraId="108F1DDF" w14:textId="77777777" w:rsidR="0093074C" w:rsidRPr="0017689F" w:rsidRDefault="0093074C"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5D79B3A0" w14:textId="48747902" w:rsidR="0093074C" w:rsidRPr="0017689F" w:rsidRDefault="0093074C"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a. Mục tiêu hoạt động: </w:t>
            </w:r>
            <w:r w:rsidR="0090103E" w:rsidRPr="001A73D5">
              <w:rPr>
                <w:rFonts w:ascii="Times New Roman" w:eastAsia="Times New Roman" w:hAnsi="Times New Roman" w:cs="Times New Roman"/>
                <w:bCs/>
                <w:color w:val="000000"/>
                <w:sz w:val="24"/>
                <w:szCs w:val="24"/>
              </w:rPr>
              <w:t>Học sinh biết trân trọng tình cảm gắn bó máu thịt với cảnh sắc, con người và số phận của quê nghèo đang đứng trước ngưỡng của những thay đổi lớn lao</w:t>
            </w:r>
          </w:p>
          <w:p w14:paraId="191E4AC9" w14:textId="77777777" w:rsidR="00D8127B" w:rsidRDefault="0093074C" w:rsidP="009E497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20ECE322" w14:textId="70714CE0" w:rsidR="0093074C" w:rsidRPr="00D8127B" w:rsidRDefault="00D8127B"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GV đưa vấn đề: </w:t>
            </w:r>
            <w:r w:rsidR="005F5902">
              <w:rPr>
                <w:rFonts w:ascii="Times New Roman" w:eastAsia="Times New Roman" w:hAnsi="Times New Roman" w:cs="Times New Roman"/>
                <w:sz w:val="24"/>
                <w:szCs w:val="24"/>
              </w:rPr>
              <w:t xml:space="preserve">Dù trong chiến tranh gian khổ, Tố Hữu vẫn đưa vào trong bài thơ của mình những hình ảnh tuyệt đẹp về quê hương cần lao nhưng tràn đầy sức sống. Trước những thách thức của xã hội và thời đại, theo em số phận con người và những làng quê nghèo sẽ ra sao? Có giải pháp nào cho những thay đổi đó không? Em hãy thảo luận và chia sẻ. </w:t>
            </w:r>
            <w:r>
              <w:rPr>
                <w:rFonts w:ascii="Times New Roman" w:eastAsia="Times New Roman" w:hAnsi="Times New Roman" w:cs="Times New Roman"/>
                <w:sz w:val="24"/>
                <w:szCs w:val="24"/>
              </w:rPr>
              <w:t xml:space="preserve"> </w:t>
            </w:r>
          </w:p>
        </w:tc>
      </w:tr>
      <w:tr w:rsidR="0093074C" w:rsidRPr="0017689F" w14:paraId="1A963557" w14:textId="77777777" w:rsidTr="00004C3F">
        <w:tc>
          <w:tcPr>
            <w:tcW w:w="4675" w:type="dxa"/>
          </w:tcPr>
          <w:p w14:paraId="32B8E9E4" w14:textId="77777777" w:rsidR="0093074C" w:rsidRPr="0017689F" w:rsidRDefault="0093074C" w:rsidP="001F6CFB">
            <w:pPr>
              <w:spacing w:line="360" w:lineRule="auto"/>
              <w:jc w:val="both"/>
              <w:rPr>
                <w:rFonts w:ascii="Times New Roman" w:eastAsia="Times New Roman" w:hAnsi="Times New Roman" w:cs="Times New Roman"/>
                <w:b/>
                <w:color w:val="FF0000"/>
                <w:sz w:val="24"/>
                <w:szCs w:val="24"/>
              </w:rPr>
            </w:pPr>
            <w:r w:rsidRPr="0017689F">
              <w:rPr>
                <w:rFonts w:ascii="Times New Roman" w:eastAsia="Times New Roman" w:hAnsi="Times New Roman" w:cs="Times New Roman"/>
                <w:b/>
                <w:color w:val="FF0000"/>
                <w:sz w:val="24"/>
                <w:szCs w:val="24"/>
              </w:rPr>
              <w:t>Bước 1. Giao nhiệm vụ học tập</w:t>
            </w:r>
          </w:p>
          <w:p w14:paraId="455B77C4" w14:textId="19208C27" w:rsidR="00D8127B" w:rsidRDefault="00D8127B"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GV đưa vấn đề: </w:t>
            </w:r>
            <w:r w:rsidR="005F5902">
              <w:rPr>
                <w:rFonts w:ascii="Times New Roman" w:eastAsia="Times New Roman" w:hAnsi="Times New Roman" w:cs="Times New Roman"/>
                <w:sz w:val="24"/>
                <w:szCs w:val="24"/>
              </w:rPr>
              <w:t xml:space="preserve">Dù trong chiến tranh gian khổ, Tố Hữu vẫn đưa vào trong bài thơ của mình những hình ảnh tuyệt đẹp về quê hương cần lao nhưng tràn đầy sức sống. Trước những thách thức của xã hội và thời đại, theo em số phận con người và những làng quê nghèo sẽ ra sao? Có giải pháp nào cho những thay đổi đó không? Em hãy thảo luận và chia sẻ.  </w:t>
            </w:r>
          </w:p>
          <w:p w14:paraId="251CFD4A" w14:textId="137D34B3" w:rsidR="0093074C" w:rsidRPr="0017689F" w:rsidRDefault="0093074C" w:rsidP="001F6CFB">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2. Thực hiện nhiệm vụ</w:t>
            </w:r>
          </w:p>
          <w:p w14:paraId="642DB9BA" w14:textId="4E364F0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D8127B">
              <w:rPr>
                <w:rFonts w:ascii="Times New Roman" w:eastAsia="Times New Roman" w:hAnsi="Times New Roman" w:cs="Times New Roman"/>
                <w:sz w:val="24"/>
                <w:szCs w:val="24"/>
              </w:rPr>
              <w:t xml:space="preserve">suy nghĩ và trả lời </w:t>
            </w:r>
            <w:r w:rsidRPr="0017689F">
              <w:rPr>
                <w:rFonts w:ascii="Times New Roman" w:eastAsia="Times New Roman" w:hAnsi="Times New Roman" w:cs="Times New Roman"/>
                <w:sz w:val="24"/>
                <w:szCs w:val="24"/>
              </w:rPr>
              <w:t xml:space="preserve"> </w:t>
            </w:r>
          </w:p>
          <w:p w14:paraId="493AF71A" w14:textId="77777777" w:rsidR="0093074C" w:rsidRPr="0017689F" w:rsidRDefault="0093074C" w:rsidP="001F6CFB">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3. Báo cáo, thảo luận </w:t>
            </w:r>
          </w:p>
          <w:p w14:paraId="762674D0"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trình bày phần bài làm của mình </w:t>
            </w:r>
          </w:p>
          <w:p w14:paraId="3C5C3DA2" w14:textId="77777777" w:rsidR="0093074C" w:rsidRPr="0017689F" w:rsidRDefault="0093074C" w:rsidP="001F6CFB">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4. Kết luận, nhận định</w:t>
            </w:r>
          </w:p>
          <w:p w14:paraId="39B5433F"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p w14:paraId="79E1A817" w14:textId="77777777" w:rsidR="0093074C" w:rsidRPr="0017689F" w:rsidRDefault="0093074C" w:rsidP="001F6CFB">
            <w:pPr>
              <w:spacing w:line="360" w:lineRule="auto"/>
              <w:jc w:val="both"/>
              <w:rPr>
                <w:rFonts w:ascii="Times New Roman" w:eastAsia="Times New Roman" w:hAnsi="Times New Roman" w:cs="Times New Roman"/>
                <w:sz w:val="24"/>
                <w:szCs w:val="24"/>
              </w:rPr>
            </w:pPr>
          </w:p>
        </w:tc>
        <w:tc>
          <w:tcPr>
            <w:tcW w:w="4720" w:type="dxa"/>
          </w:tcPr>
          <w:p w14:paraId="60FA833F" w14:textId="77777777" w:rsidR="0093074C" w:rsidRPr="0017689F" w:rsidRDefault="0093074C"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sử dụng linh hoạt phần trả lời của HS </w:t>
            </w:r>
          </w:p>
          <w:p w14:paraId="5BD98585" w14:textId="77777777" w:rsidR="0036678B" w:rsidRDefault="00D8127B" w:rsidP="005F590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Có thể tham khảo </w:t>
            </w:r>
            <w:r w:rsidR="008F187B">
              <w:rPr>
                <w:rFonts w:ascii="Times New Roman" w:eastAsia="Times New Roman" w:hAnsi="Times New Roman" w:cs="Times New Roman"/>
                <w:sz w:val="24"/>
                <w:szCs w:val="24"/>
              </w:rPr>
              <w:t xml:space="preserve">các vấn đề gợi ý sau: </w:t>
            </w:r>
          </w:p>
          <w:p w14:paraId="5B1252A5" w14:textId="77777777" w:rsidR="008F187B" w:rsidRDefault="008F187B" w:rsidP="005F590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8F187B">
              <w:rPr>
                <w:rFonts w:ascii="Times New Roman" w:eastAsia="Times New Roman" w:hAnsi="Times New Roman" w:cs="Times New Roman"/>
                <w:sz w:val="24"/>
                <w:szCs w:val="24"/>
              </w:rPr>
              <w:t>Một số thách thức và giải pháp trong việc phát triển du lịch cộng đồng tại các vùng quê</w:t>
            </w:r>
          </w:p>
          <w:p w14:paraId="3968AB48" w14:textId="77777777" w:rsidR="008F187B" w:rsidRDefault="008F187B" w:rsidP="005F590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Khai thác du lịch của làng quê và khu sinh thái ở các địa phương như thế nào? </w:t>
            </w:r>
          </w:p>
          <w:p w14:paraId="058A02B3" w14:textId="343B80BB" w:rsidR="008F187B" w:rsidRPr="0017689F" w:rsidRDefault="008F187B" w:rsidP="005F590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r>
    </w:tbl>
    <w:p w14:paraId="4869660B" w14:textId="77777777" w:rsidR="008F187B" w:rsidRDefault="008F187B" w:rsidP="00BA7CC1">
      <w:pPr>
        <w:spacing w:line="360" w:lineRule="auto"/>
        <w:rPr>
          <w:rFonts w:ascii="Times New Roman" w:eastAsia="Times New Roman" w:hAnsi="Times New Roman" w:cs="Times New Roman"/>
          <w:sz w:val="24"/>
          <w:szCs w:val="24"/>
        </w:rPr>
      </w:pPr>
    </w:p>
    <w:p w14:paraId="5D4B660A" w14:textId="77777777" w:rsidR="008F187B" w:rsidRDefault="008F187B" w:rsidP="00BA7CC1">
      <w:pPr>
        <w:spacing w:line="360" w:lineRule="auto"/>
        <w:rPr>
          <w:rFonts w:ascii="Times New Roman" w:eastAsia="Times New Roman" w:hAnsi="Times New Roman" w:cs="Times New Roman"/>
          <w:sz w:val="24"/>
          <w:szCs w:val="24"/>
        </w:rPr>
      </w:pPr>
    </w:p>
    <w:p w14:paraId="08FE6201" w14:textId="70EF9AD1" w:rsidR="00D27FFD" w:rsidRDefault="00BA7CC1" w:rsidP="00BA7CC1">
      <w:pPr>
        <w:spacing w:line="360" w:lineRule="auto"/>
        <w:rPr>
          <w:rFonts w:ascii="Times New Roman" w:eastAsia="Times New Roman" w:hAnsi="Times New Roman" w:cs="Times New Roman"/>
          <w:bCs/>
          <w:iCs/>
          <w:sz w:val="24"/>
          <w:szCs w:val="24"/>
        </w:rPr>
      </w:pPr>
      <w:r w:rsidRPr="0017689F">
        <w:rPr>
          <w:rFonts w:ascii="Times New Roman" w:eastAsia="Times New Roman" w:hAnsi="Times New Roman" w:cs="Times New Roman"/>
          <w:b/>
          <w:i/>
          <w:sz w:val="24"/>
          <w:szCs w:val="24"/>
        </w:rPr>
        <w:t xml:space="preserve">Phụ lục 1. Phiếu học tập nhóm tìm </w:t>
      </w:r>
      <w:r w:rsidR="008F187B">
        <w:rPr>
          <w:rFonts w:ascii="Times New Roman" w:eastAsia="Times New Roman" w:hAnsi="Times New Roman" w:cs="Times New Roman"/>
          <w:b/>
          <w:i/>
          <w:sz w:val="24"/>
          <w:szCs w:val="24"/>
        </w:rPr>
        <w:t xml:space="preserve">hiểu cấu tứ bài thơ </w:t>
      </w:r>
      <w:r w:rsidR="00D27FFD">
        <w:rPr>
          <w:rFonts w:ascii="Times New Roman" w:eastAsia="Times New Roman" w:hAnsi="Times New Roman" w:cs="Times New Roman"/>
          <w:b/>
          <w:i/>
          <w:sz w:val="24"/>
          <w:szCs w:val="24"/>
        </w:rPr>
        <w:t xml:space="preserve"> </w:t>
      </w:r>
      <w:r w:rsidR="00F068E6">
        <w:rPr>
          <w:rFonts w:ascii="Times New Roman" w:eastAsia="Times New Roman" w:hAnsi="Times New Roman" w:cs="Times New Roman"/>
          <w:bCs/>
          <w:iCs/>
          <w:sz w:val="24"/>
          <w:szCs w:val="24"/>
        </w:rPr>
        <w:t xml:space="preserve"> </w:t>
      </w:r>
    </w:p>
    <w:p w14:paraId="3E7142F1" w14:textId="0F136D0A" w:rsidR="0036678B" w:rsidRDefault="00843FD1" w:rsidP="00BA7CC1">
      <w:pPr>
        <w:spacing w:line="360" w:lineRule="auto"/>
        <w:rPr>
          <w:noProof/>
        </w:rPr>
      </w:pPr>
      <w:r w:rsidRPr="00843FD1">
        <w:rPr>
          <w:rFonts w:ascii="Times New Roman" w:eastAsia="Times New Roman" w:hAnsi="Times New Roman" w:cs="Times New Roman"/>
          <w:bCs/>
          <w:iCs/>
          <w:noProof/>
          <w:sz w:val="24"/>
          <w:szCs w:val="24"/>
          <w:lang w:eastAsia="en-US"/>
        </w:rPr>
        <w:drawing>
          <wp:anchor distT="0" distB="0" distL="114300" distR="114300" simplePos="0" relativeHeight="251662336" behindDoc="0" locked="0" layoutInCell="1" allowOverlap="1" wp14:anchorId="561E652B" wp14:editId="722D3B07">
            <wp:simplePos x="0" y="0"/>
            <wp:positionH relativeFrom="column">
              <wp:posOffset>1179</wp:posOffset>
            </wp:positionH>
            <wp:positionV relativeFrom="paragraph">
              <wp:posOffset>53521</wp:posOffset>
            </wp:positionV>
            <wp:extent cx="1866996" cy="2603634"/>
            <wp:effectExtent l="0" t="0" r="0" b="6350"/>
            <wp:wrapThrough wrapText="bothSides">
              <wp:wrapPolygon edited="0">
                <wp:start x="0" y="0"/>
                <wp:lineTo x="0" y="21495"/>
                <wp:lineTo x="21380" y="21495"/>
                <wp:lineTo x="21380" y="0"/>
                <wp:lineTo x="0" y="0"/>
              </wp:wrapPolygon>
            </wp:wrapThrough>
            <wp:docPr id="809035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35614" name=""/>
                    <pic:cNvPicPr/>
                  </pic:nvPicPr>
                  <pic:blipFill>
                    <a:blip r:embed="rId13">
                      <a:extLst>
                        <a:ext uri="{28A0092B-C50C-407E-A947-70E740481C1C}">
                          <a14:useLocalDpi xmlns:a14="http://schemas.microsoft.com/office/drawing/2010/main" val="0"/>
                        </a:ext>
                      </a:extLst>
                    </a:blip>
                    <a:stretch>
                      <a:fillRect/>
                    </a:stretch>
                  </pic:blipFill>
                  <pic:spPr>
                    <a:xfrm>
                      <a:off x="0" y="0"/>
                      <a:ext cx="1866996" cy="2603634"/>
                    </a:xfrm>
                    <a:prstGeom prst="rect">
                      <a:avLst/>
                    </a:prstGeom>
                  </pic:spPr>
                </pic:pic>
              </a:graphicData>
            </a:graphic>
            <wp14:sizeRelH relativeFrom="page">
              <wp14:pctWidth>0</wp14:pctWidth>
            </wp14:sizeRelH>
            <wp14:sizeRelV relativeFrom="page">
              <wp14:pctHeight>0</wp14:pctHeight>
            </wp14:sizeRelV>
          </wp:anchor>
        </w:drawing>
      </w:r>
      <w:r w:rsidR="00ED4578" w:rsidRPr="00ED4578">
        <w:rPr>
          <w:noProof/>
        </w:rPr>
        <w:t xml:space="preserve"> </w:t>
      </w:r>
      <w:r w:rsidR="00ED4578" w:rsidRPr="00ED4578">
        <w:rPr>
          <w:rFonts w:ascii="Times New Roman" w:eastAsia="Times New Roman" w:hAnsi="Times New Roman" w:cs="Times New Roman"/>
          <w:bCs/>
          <w:iCs/>
          <w:noProof/>
          <w:sz w:val="24"/>
          <w:szCs w:val="24"/>
          <w:lang w:eastAsia="en-US"/>
        </w:rPr>
        <w:drawing>
          <wp:anchor distT="0" distB="0" distL="114300" distR="114300" simplePos="0" relativeHeight="251663360" behindDoc="0" locked="0" layoutInCell="1" allowOverlap="1" wp14:anchorId="6E683451" wp14:editId="7BBC8691">
            <wp:simplePos x="0" y="0"/>
            <wp:positionH relativeFrom="column">
              <wp:posOffset>1996440</wp:posOffset>
            </wp:positionH>
            <wp:positionV relativeFrom="paragraph">
              <wp:posOffset>2540</wp:posOffset>
            </wp:positionV>
            <wp:extent cx="1814830" cy="2663190"/>
            <wp:effectExtent l="0" t="0" r="0" b="3810"/>
            <wp:wrapThrough wrapText="bothSides">
              <wp:wrapPolygon edited="0">
                <wp:start x="0" y="0"/>
                <wp:lineTo x="0" y="21476"/>
                <wp:lineTo x="21313" y="21476"/>
                <wp:lineTo x="21313" y="0"/>
                <wp:lineTo x="0" y="0"/>
              </wp:wrapPolygon>
            </wp:wrapThrough>
            <wp:docPr id="1577111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11118" name=""/>
                    <pic:cNvPicPr/>
                  </pic:nvPicPr>
                  <pic:blipFill>
                    <a:blip r:embed="rId14">
                      <a:extLst>
                        <a:ext uri="{28A0092B-C50C-407E-A947-70E740481C1C}">
                          <a14:useLocalDpi xmlns:a14="http://schemas.microsoft.com/office/drawing/2010/main" val="0"/>
                        </a:ext>
                      </a:extLst>
                    </a:blip>
                    <a:stretch>
                      <a:fillRect/>
                    </a:stretch>
                  </pic:blipFill>
                  <pic:spPr>
                    <a:xfrm>
                      <a:off x="0" y="0"/>
                      <a:ext cx="1814830" cy="2663190"/>
                    </a:xfrm>
                    <a:prstGeom prst="rect">
                      <a:avLst/>
                    </a:prstGeom>
                  </pic:spPr>
                </pic:pic>
              </a:graphicData>
            </a:graphic>
            <wp14:sizeRelH relativeFrom="page">
              <wp14:pctWidth>0</wp14:pctWidth>
            </wp14:sizeRelH>
            <wp14:sizeRelV relativeFrom="page">
              <wp14:pctHeight>0</wp14:pctHeight>
            </wp14:sizeRelV>
          </wp:anchor>
        </w:drawing>
      </w:r>
      <w:r w:rsidR="00ED4578" w:rsidRPr="00ED4578">
        <w:rPr>
          <w:noProof/>
        </w:rPr>
        <w:t xml:space="preserve"> </w:t>
      </w:r>
      <w:r w:rsidR="00ED4578" w:rsidRPr="00ED4578">
        <w:rPr>
          <w:noProof/>
          <w:lang w:eastAsia="en-US"/>
        </w:rPr>
        <w:drawing>
          <wp:anchor distT="0" distB="0" distL="114300" distR="114300" simplePos="0" relativeHeight="251664384" behindDoc="0" locked="0" layoutInCell="1" allowOverlap="1" wp14:anchorId="5C785595" wp14:editId="04FBF294">
            <wp:simplePos x="0" y="0"/>
            <wp:positionH relativeFrom="column">
              <wp:posOffset>3963035</wp:posOffset>
            </wp:positionH>
            <wp:positionV relativeFrom="paragraph">
              <wp:posOffset>2540</wp:posOffset>
            </wp:positionV>
            <wp:extent cx="1835150" cy="2590800"/>
            <wp:effectExtent l="0" t="0" r="0" b="0"/>
            <wp:wrapThrough wrapText="bothSides">
              <wp:wrapPolygon edited="0">
                <wp:start x="0" y="0"/>
                <wp:lineTo x="0" y="21441"/>
                <wp:lineTo x="21301" y="21441"/>
                <wp:lineTo x="21301" y="0"/>
                <wp:lineTo x="0" y="0"/>
              </wp:wrapPolygon>
            </wp:wrapThrough>
            <wp:docPr id="1624620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20569" name=""/>
                    <pic:cNvPicPr/>
                  </pic:nvPicPr>
                  <pic:blipFill>
                    <a:blip r:embed="rId15">
                      <a:extLst>
                        <a:ext uri="{28A0092B-C50C-407E-A947-70E740481C1C}">
                          <a14:useLocalDpi xmlns:a14="http://schemas.microsoft.com/office/drawing/2010/main" val="0"/>
                        </a:ext>
                      </a:extLst>
                    </a:blip>
                    <a:stretch>
                      <a:fillRect/>
                    </a:stretch>
                  </pic:blipFill>
                  <pic:spPr>
                    <a:xfrm>
                      <a:off x="0" y="0"/>
                      <a:ext cx="1835150" cy="2590800"/>
                    </a:xfrm>
                    <a:prstGeom prst="rect">
                      <a:avLst/>
                    </a:prstGeom>
                  </pic:spPr>
                </pic:pic>
              </a:graphicData>
            </a:graphic>
            <wp14:sizeRelH relativeFrom="page">
              <wp14:pctWidth>0</wp14:pctWidth>
            </wp14:sizeRelH>
            <wp14:sizeRelV relativeFrom="page">
              <wp14:pctHeight>0</wp14:pctHeight>
            </wp14:sizeRelV>
          </wp:anchor>
        </w:drawing>
      </w:r>
    </w:p>
    <w:p w14:paraId="0E484008" w14:textId="6400102B" w:rsidR="00ED4578" w:rsidRPr="009D335C" w:rsidRDefault="00231735" w:rsidP="00BA7CC1">
      <w:pPr>
        <w:spacing w:line="360" w:lineRule="auto"/>
        <w:rPr>
          <w:rFonts w:ascii="Times New Roman" w:eastAsia="Times New Roman" w:hAnsi="Times New Roman" w:cs="Times New Roman"/>
          <w:bCs/>
          <w:iCs/>
          <w:sz w:val="24"/>
          <w:szCs w:val="24"/>
        </w:rPr>
      </w:pPr>
      <w:r w:rsidRPr="00231735">
        <w:rPr>
          <w:rFonts w:ascii="Times New Roman" w:eastAsia="Times New Roman" w:hAnsi="Times New Roman" w:cs="Times New Roman"/>
          <w:bCs/>
          <w:iCs/>
          <w:noProof/>
          <w:sz w:val="24"/>
          <w:szCs w:val="24"/>
          <w:lang w:eastAsia="en-US"/>
        </w:rPr>
        <w:drawing>
          <wp:anchor distT="0" distB="0" distL="114300" distR="114300" simplePos="0" relativeHeight="251665408" behindDoc="0" locked="0" layoutInCell="1" allowOverlap="1" wp14:anchorId="61273240" wp14:editId="306E2EB2">
            <wp:simplePos x="0" y="0"/>
            <wp:positionH relativeFrom="column">
              <wp:posOffset>1179</wp:posOffset>
            </wp:positionH>
            <wp:positionV relativeFrom="paragraph">
              <wp:posOffset>1542</wp:posOffset>
            </wp:positionV>
            <wp:extent cx="1797142" cy="2578233"/>
            <wp:effectExtent l="0" t="0" r="0" b="0"/>
            <wp:wrapThrough wrapText="bothSides">
              <wp:wrapPolygon edited="0">
                <wp:start x="0" y="0"/>
                <wp:lineTo x="0" y="21387"/>
                <wp:lineTo x="21295" y="21387"/>
                <wp:lineTo x="21295" y="0"/>
                <wp:lineTo x="0" y="0"/>
              </wp:wrapPolygon>
            </wp:wrapThrough>
            <wp:docPr id="1925412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12238" name=""/>
                    <pic:cNvPicPr/>
                  </pic:nvPicPr>
                  <pic:blipFill>
                    <a:blip r:embed="rId16">
                      <a:extLst>
                        <a:ext uri="{28A0092B-C50C-407E-A947-70E740481C1C}">
                          <a14:useLocalDpi xmlns:a14="http://schemas.microsoft.com/office/drawing/2010/main" val="0"/>
                        </a:ext>
                      </a:extLst>
                    </a:blip>
                    <a:stretch>
                      <a:fillRect/>
                    </a:stretch>
                  </pic:blipFill>
                  <pic:spPr>
                    <a:xfrm>
                      <a:off x="0" y="0"/>
                      <a:ext cx="1797142" cy="2578233"/>
                    </a:xfrm>
                    <a:prstGeom prst="rect">
                      <a:avLst/>
                    </a:prstGeom>
                  </pic:spPr>
                </pic:pic>
              </a:graphicData>
            </a:graphic>
            <wp14:sizeRelH relativeFrom="page">
              <wp14:pctWidth>0</wp14:pctWidth>
            </wp14:sizeRelH>
            <wp14:sizeRelV relativeFrom="page">
              <wp14:pctHeight>0</wp14:pctHeight>
            </wp14:sizeRelV>
          </wp:anchor>
        </w:drawing>
      </w:r>
      <w:r w:rsidRPr="00231735">
        <w:rPr>
          <w:noProof/>
        </w:rPr>
        <w:t xml:space="preserve"> </w:t>
      </w:r>
      <w:r w:rsidRPr="00231735">
        <w:rPr>
          <w:rFonts w:ascii="Times New Roman" w:eastAsia="Times New Roman" w:hAnsi="Times New Roman" w:cs="Times New Roman"/>
          <w:bCs/>
          <w:iCs/>
          <w:noProof/>
          <w:sz w:val="24"/>
          <w:szCs w:val="24"/>
          <w:lang w:eastAsia="en-US"/>
        </w:rPr>
        <w:drawing>
          <wp:anchor distT="0" distB="0" distL="114300" distR="114300" simplePos="0" relativeHeight="251666432" behindDoc="0" locked="0" layoutInCell="1" allowOverlap="1" wp14:anchorId="1EF05113" wp14:editId="0F11A656">
            <wp:simplePos x="0" y="0"/>
            <wp:positionH relativeFrom="column">
              <wp:posOffset>1917065</wp:posOffset>
            </wp:positionH>
            <wp:positionV relativeFrom="paragraph">
              <wp:posOffset>1270</wp:posOffset>
            </wp:positionV>
            <wp:extent cx="1797050" cy="2565400"/>
            <wp:effectExtent l="0" t="0" r="0" b="6350"/>
            <wp:wrapThrough wrapText="bothSides">
              <wp:wrapPolygon edited="0">
                <wp:start x="0" y="0"/>
                <wp:lineTo x="0" y="21493"/>
                <wp:lineTo x="21295" y="21493"/>
                <wp:lineTo x="21295" y="0"/>
                <wp:lineTo x="0" y="0"/>
              </wp:wrapPolygon>
            </wp:wrapThrough>
            <wp:docPr id="2535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5360" name=""/>
                    <pic:cNvPicPr/>
                  </pic:nvPicPr>
                  <pic:blipFill>
                    <a:blip r:embed="rId17">
                      <a:extLst>
                        <a:ext uri="{28A0092B-C50C-407E-A947-70E740481C1C}">
                          <a14:useLocalDpi xmlns:a14="http://schemas.microsoft.com/office/drawing/2010/main" val="0"/>
                        </a:ext>
                      </a:extLst>
                    </a:blip>
                    <a:stretch>
                      <a:fillRect/>
                    </a:stretch>
                  </pic:blipFill>
                  <pic:spPr>
                    <a:xfrm>
                      <a:off x="0" y="0"/>
                      <a:ext cx="1797050" cy="2565400"/>
                    </a:xfrm>
                    <a:prstGeom prst="rect">
                      <a:avLst/>
                    </a:prstGeom>
                  </pic:spPr>
                </pic:pic>
              </a:graphicData>
            </a:graphic>
            <wp14:sizeRelH relativeFrom="page">
              <wp14:pctWidth>0</wp14:pctWidth>
            </wp14:sizeRelH>
            <wp14:sizeRelV relativeFrom="page">
              <wp14:pctHeight>0</wp14:pctHeight>
            </wp14:sizeRelV>
          </wp:anchor>
        </w:drawing>
      </w:r>
    </w:p>
    <w:p w14:paraId="09A8EE5D" w14:textId="5D511373" w:rsidR="00BA7CC1" w:rsidRDefault="00BA7CC1" w:rsidP="00BA7CC1">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Cs/>
          <w:iCs/>
          <w:sz w:val="24"/>
          <w:szCs w:val="24"/>
        </w:rPr>
        <w:br w:type="textWrapping" w:clear="all"/>
      </w:r>
      <w:r w:rsidRPr="0017689F">
        <w:rPr>
          <w:rFonts w:ascii="Times New Roman" w:eastAsia="Times New Roman" w:hAnsi="Times New Roman" w:cs="Times New Roman"/>
          <w:b/>
          <w:i/>
          <w:sz w:val="24"/>
          <w:szCs w:val="24"/>
        </w:rPr>
        <w:t xml:space="preserve">Phụ lục </w:t>
      </w:r>
      <w:r w:rsidR="00C12437">
        <w:rPr>
          <w:rFonts w:ascii="Times New Roman" w:eastAsia="Times New Roman" w:hAnsi="Times New Roman" w:cs="Times New Roman"/>
          <w:b/>
          <w:i/>
          <w:sz w:val="24"/>
          <w:szCs w:val="24"/>
        </w:rPr>
        <w:t>2</w:t>
      </w:r>
      <w:r w:rsidRPr="0017689F">
        <w:rPr>
          <w:rFonts w:ascii="Times New Roman" w:eastAsia="Times New Roman" w:hAnsi="Times New Roman" w:cs="Times New Roman"/>
          <w:b/>
          <w:i/>
          <w:sz w:val="24"/>
          <w:szCs w:val="24"/>
        </w:rPr>
        <w:t>. Rubric thảo luận nhóm</w:t>
      </w:r>
    </w:p>
    <w:tbl>
      <w:tblPr>
        <w:tblStyle w:val="TableGrid"/>
        <w:tblW w:w="9395" w:type="dxa"/>
        <w:tblLook w:val="04A0" w:firstRow="1" w:lastRow="0" w:firstColumn="1" w:lastColumn="0" w:noHBand="0" w:noVBand="1"/>
      </w:tblPr>
      <w:tblGrid>
        <w:gridCol w:w="1043"/>
        <w:gridCol w:w="1197"/>
        <w:gridCol w:w="999"/>
        <w:gridCol w:w="1244"/>
        <w:gridCol w:w="1195"/>
        <w:gridCol w:w="1274"/>
        <w:gridCol w:w="1338"/>
        <w:gridCol w:w="1105"/>
      </w:tblGrid>
      <w:tr w:rsidR="00520ED9" w:rsidRPr="00DA497E" w14:paraId="5606007C" w14:textId="675924FE" w:rsidTr="00520ED9">
        <w:tc>
          <w:tcPr>
            <w:tcW w:w="1043" w:type="dxa"/>
            <w:vMerge w:val="restart"/>
            <w:vAlign w:val="center"/>
          </w:tcPr>
          <w:p w14:paraId="51632400"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97" w:type="dxa"/>
            <w:vMerge w:val="restart"/>
            <w:vAlign w:val="center"/>
          </w:tcPr>
          <w:p w14:paraId="6368EAC4" w14:textId="77777777" w:rsidR="00520ED9" w:rsidRPr="00DA497E" w:rsidRDefault="00520ED9" w:rsidP="001F6CF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999" w:type="dxa"/>
            <w:vAlign w:val="center"/>
          </w:tcPr>
          <w:p w14:paraId="4B034814"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051" w:type="dxa"/>
            <w:gridSpan w:val="4"/>
          </w:tcPr>
          <w:p w14:paraId="57F1102A"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1105" w:type="dxa"/>
          </w:tcPr>
          <w:p w14:paraId="61ED0C6C"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p>
        </w:tc>
      </w:tr>
      <w:tr w:rsidR="00520ED9" w:rsidRPr="00DA497E" w14:paraId="6EE24225" w14:textId="2BDFEAC5" w:rsidTr="00520ED9">
        <w:trPr>
          <w:trHeight w:val="69"/>
        </w:trPr>
        <w:tc>
          <w:tcPr>
            <w:tcW w:w="1043" w:type="dxa"/>
            <w:vMerge/>
            <w:vAlign w:val="center"/>
          </w:tcPr>
          <w:p w14:paraId="3F4D7E19"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p>
        </w:tc>
        <w:tc>
          <w:tcPr>
            <w:tcW w:w="1197" w:type="dxa"/>
            <w:vMerge/>
          </w:tcPr>
          <w:p w14:paraId="1AEB51E3" w14:textId="77777777" w:rsidR="00520ED9" w:rsidRPr="00DA497E" w:rsidRDefault="00520ED9" w:rsidP="001F6CFB">
            <w:pPr>
              <w:spacing w:line="276" w:lineRule="auto"/>
              <w:jc w:val="both"/>
              <w:rPr>
                <w:rFonts w:ascii="Times New Roman" w:eastAsia="Times New Roman" w:hAnsi="Times New Roman" w:cs="Times New Roman"/>
                <w:b/>
                <w:iCs/>
                <w:sz w:val="20"/>
                <w:szCs w:val="20"/>
              </w:rPr>
            </w:pPr>
          </w:p>
        </w:tc>
        <w:tc>
          <w:tcPr>
            <w:tcW w:w="999" w:type="dxa"/>
            <w:vMerge w:val="restart"/>
            <w:vAlign w:val="center"/>
          </w:tcPr>
          <w:p w14:paraId="50B12BE9"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37EE5732"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244" w:type="dxa"/>
          </w:tcPr>
          <w:p w14:paraId="4D93F2ED"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195" w:type="dxa"/>
          </w:tcPr>
          <w:p w14:paraId="3FDB5F2A"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274" w:type="dxa"/>
          </w:tcPr>
          <w:p w14:paraId="5DDEABC4"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338" w:type="dxa"/>
          </w:tcPr>
          <w:p w14:paraId="4270726B"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1105" w:type="dxa"/>
            <w:vMerge w:val="restart"/>
          </w:tcPr>
          <w:p w14:paraId="483E5890" w14:textId="5EB729A4" w:rsidR="00520ED9" w:rsidRPr="00DA497E" w:rsidRDefault="00520ED9" w:rsidP="001F6CFB">
            <w:pPr>
              <w:spacing w:line="276" w:lineRule="auto"/>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 xml:space="preserve">Điểm </w:t>
            </w:r>
          </w:p>
        </w:tc>
      </w:tr>
      <w:tr w:rsidR="00520ED9" w:rsidRPr="00DA497E" w14:paraId="16F36E59" w14:textId="1F096AB5" w:rsidTr="00520ED9">
        <w:tc>
          <w:tcPr>
            <w:tcW w:w="1043" w:type="dxa"/>
            <w:vMerge/>
            <w:vAlign w:val="center"/>
          </w:tcPr>
          <w:p w14:paraId="79106605"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p>
        </w:tc>
        <w:tc>
          <w:tcPr>
            <w:tcW w:w="1197" w:type="dxa"/>
            <w:vMerge/>
          </w:tcPr>
          <w:p w14:paraId="0526D345" w14:textId="77777777" w:rsidR="00520ED9" w:rsidRPr="00DA497E" w:rsidRDefault="00520ED9" w:rsidP="001F6CFB">
            <w:pPr>
              <w:spacing w:line="276" w:lineRule="auto"/>
              <w:jc w:val="both"/>
              <w:rPr>
                <w:rFonts w:ascii="Times New Roman" w:eastAsia="Times New Roman" w:hAnsi="Times New Roman" w:cs="Times New Roman"/>
                <w:b/>
                <w:iCs/>
                <w:sz w:val="20"/>
                <w:szCs w:val="20"/>
              </w:rPr>
            </w:pPr>
          </w:p>
        </w:tc>
        <w:tc>
          <w:tcPr>
            <w:tcW w:w="999" w:type="dxa"/>
            <w:vMerge/>
            <w:vAlign w:val="center"/>
          </w:tcPr>
          <w:p w14:paraId="3D839E83"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p>
        </w:tc>
        <w:tc>
          <w:tcPr>
            <w:tcW w:w="1244" w:type="dxa"/>
          </w:tcPr>
          <w:p w14:paraId="7D64D403"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195" w:type="dxa"/>
          </w:tcPr>
          <w:p w14:paraId="202681C9"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274" w:type="dxa"/>
          </w:tcPr>
          <w:p w14:paraId="004DB7E4"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338" w:type="dxa"/>
          </w:tcPr>
          <w:p w14:paraId="40945E53"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1105" w:type="dxa"/>
            <w:vMerge/>
          </w:tcPr>
          <w:p w14:paraId="474F6736"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p>
        </w:tc>
      </w:tr>
      <w:tr w:rsidR="00520ED9" w:rsidRPr="00DA497E" w14:paraId="258F0061" w14:textId="507C2E6A" w:rsidTr="00520ED9">
        <w:tc>
          <w:tcPr>
            <w:tcW w:w="1043" w:type="dxa"/>
            <w:vAlign w:val="center"/>
          </w:tcPr>
          <w:p w14:paraId="13DD062E"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97" w:type="dxa"/>
          </w:tcPr>
          <w:p w14:paraId="2142CEE1"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mặt hình thức (Giấy A3/A0 hoặc </w:t>
            </w:r>
            <w:r w:rsidRPr="00DA497E">
              <w:rPr>
                <w:rFonts w:ascii="Times New Roman" w:eastAsia="Times New Roman" w:hAnsi="Times New Roman" w:cs="Times New Roman"/>
                <w:bCs/>
                <w:iCs/>
                <w:sz w:val="20"/>
                <w:szCs w:val="20"/>
              </w:rPr>
              <w:lastRenderedPageBreak/>
              <w:t>powerpoint hoặc bản word hoặc hình ảnh…)</w:t>
            </w:r>
          </w:p>
        </w:tc>
        <w:tc>
          <w:tcPr>
            <w:tcW w:w="999" w:type="dxa"/>
            <w:vAlign w:val="center"/>
          </w:tcPr>
          <w:p w14:paraId="1B07621C"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20%</w:t>
            </w:r>
          </w:p>
          <w:p w14:paraId="054B93E2"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244" w:type="dxa"/>
          </w:tcPr>
          <w:p w14:paraId="3F74F20F"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047702B1"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64AF0096"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Chữ viết cẩu thả/lỗi </w:t>
            </w:r>
            <w:r w:rsidRPr="00DA497E">
              <w:rPr>
                <w:rFonts w:ascii="Times New Roman" w:eastAsia="Times New Roman" w:hAnsi="Times New Roman" w:cs="Times New Roman"/>
                <w:bCs/>
                <w:iCs/>
                <w:sz w:val="20"/>
                <w:szCs w:val="20"/>
              </w:rPr>
              <w:lastRenderedPageBreak/>
              <w:t>font chữ, sai lỗi chính tả</w:t>
            </w:r>
          </w:p>
          <w:p w14:paraId="28B674DA"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p>
        </w:tc>
        <w:tc>
          <w:tcPr>
            <w:tcW w:w="1195" w:type="dxa"/>
          </w:tcPr>
          <w:p w14:paraId="7AAD9A6C"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 điểm)</w:t>
            </w:r>
          </w:p>
          <w:p w14:paraId="710A0928"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290E4156"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w:t>
            </w:r>
            <w:r w:rsidRPr="00DA497E">
              <w:rPr>
                <w:rFonts w:ascii="Times New Roman" w:eastAsia="Times New Roman" w:hAnsi="Times New Roman" w:cs="Times New Roman"/>
                <w:bCs/>
                <w:iCs/>
                <w:sz w:val="20"/>
                <w:szCs w:val="20"/>
              </w:rPr>
              <w:lastRenderedPageBreak/>
              <w:t xml:space="preserve">lỗi font/ chữ viết dễ nhìn </w:t>
            </w:r>
          </w:p>
          <w:p w14:paraId="22ED592F"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274" w:type="dxa"/>
          </w:tcPr>
          <w:p w14:paraId="06832ADB"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(1.5 điểm)</w:t>
            </w:r>
          </w:p>
          <w:p w14:paraId="710FD1AC"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06EBA395"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w:t>
            </w:r>
            <w:r w:rsidRPr="00DA497E">
              <w:rPr>
                <w:rFonts w:ascii="Times New Roman" w:eastAsia="Times New Roman" w:hAnsi="Times New Roman" w:cs="Times New Roman"/>
                <w:bCs/>
                <w:iCs/>
                <w:sz w:val="20"/>
                <w:szCs w:val="20"/>
              </w:rPr>
              <w:lastRenderedPageBreak/>
              <w:t xml:space="preserve">font/chữ đẹp, dễ nhìn </w:t>
            </w:r>
          </w:p>
          <w:p w14:paraId="18EF346B"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338" w:type="dxa"/>
          </w:tcPr>
          <w:p w14:paraId="2BBAA392"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(2 điểm)</w:t>
            </w:r>
          </w:p>
          <w:p w14:paraId="3221E272"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58F8F10D"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w:t>
            </w:r>
            <w:r w:rsidRPr="00DA497E">
              <w:rPr>
                <w:rFonts w:ascii="Times New Roman" w:eastAsia="Times New Roman" w:hAnsi="Times New Roman" w:cs="Times New Roman"/>
                <w:bCs/>
                <w:iCs/>
                <w:sz w:val="20"/>
                <w:szCs w:val="20"/>
              </w:rPr>
              <w:lastRenderedPageBreak/>
              <w:t xml:space="preserve">font/chữ đẹp, dễ nhìn </w:t>
            </w:r>
          </w:p>
          <w:p w14:paraId="61445E0E"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16D9333A"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1105" w:type="dxa"/>
          </w:tcPr>
          <w:p w14:paraId="470D896D"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p>
        </w:tc>
      </w:tr>
      <w:tr w:rsidR="00520ED9" w:rsidRPr="00DA497E" w14:paraId="63C8E345" w14:textId="1DF17DDE" w:rsidTr="00520ED9">
        <w:tc>
          <w:tcPr>
            <w:tcW w:w="1043" w:type="dxa"/>
            <w:vAlign w:val="center"/>
          </w:tcPr>
          <w:p w14:paraId="7A0E4793"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Nội dung báo cáo/Chất lượng sản phẩm</w:t>
            </w:r>
          </w:p>
        </w:tc>
        <w:tc>
          <w:tcPr>
            <w:tcW w:w="1197" w:type="dxa"/>
          </w:tcPr>
          <w:p w14:paraId="10DCD767"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999" w:type="dxa"/>
            <w:vAlign w:val="center"/>
          </w:tcPr>
          <w:p w14:paraId="03404DC8"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54F4B072"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244" w:type="dxa"/>
          </w:tcPr>
          <w:p w14:paraId="4A21E77F"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11BADB11"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4872CC2E"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770FD29B"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195" w:type="dxa"/>
          </w:tcPr>
          <w:p w14:paraId="350F729B"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2CAC662C"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6CD872DC"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6BB49B3"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274" w:type="dxa"/>
          </w:tcPr>
          <w:p w14:paraId="1A072189"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1E9E3F84"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37F76E04"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2A4458BC"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1B0CF080"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338" w:type="dxa"/>
          </w:tcPr>
          <w:p w14:paraId="5A732DEC"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0FB5A542"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46918561"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57B6C11D"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191B5E70"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4A02AD8D"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1105" w:type="dxa"/>
          </w:tcPr>
          <w:p w14:paraId="547675E1"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p>
        </w:tc>
      </w:tr>
      <w:tr w:rsidR="00520ED9" w:rsidRPr="00DA497E" w14:paraId="388771C4" w14:textId="1750E965" w:rsidTr="00520ED9">
        <w:tc>
          <w:tcPr>
            <w:tcW w:w="1043" w:type="dxa"/>
            <w:vAlign w:val="center"/>
          </w:tcPr>
          <w:p w14:paraId="2CC3C13C"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97" w:type="dxa"/>
          </w:tcPr>
          <w:p w14:paraId="6CD8D53D"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999" w:type="dxa"/>
            <w:vAlign w:val="center"/>
          </w:tcPr>
          <w:p w14:paraId="55797913"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3026A7BE"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244" w:type="dxa"/>
          </w:tcPr>
          <w:p w14:paraId="55FDF5B2"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0AC7870F"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195" w:type="dxa"/>
          </w:tcPr>
          <w:p w14:paraId="2394F250"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2420B2D1"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1578C7E8"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p>
        </w:tc>
        <w:tc>
          <w:tcPr>
            <w:tcW w:w="1274" w:type="dxa"/>
          </w:tcPr>
          <w:p w14:paraId="5599C9CD"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07DF91FF"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338" w:type="dxa"/>
          </w:tcPr>
          <w:p w14:paraId="26F092EB"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6410C72"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1105" w:type="dxa"/>
          </w:tcPr>
          <w:p w14:paraId="1616831D"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p>
        </w:tc>
      </w:tr>
      <w:tr w:rsidR="00520ED9" w:rsidRPr="00DA497E" w14:paraId="59F2C98B" w14:textId="3AE17102" w:rsidTr="00520ED9">
        <w:tc>
          <w:tcPr>
            <w:tcW w:w="1043" w:type="dxa"/>
            <w:vAlign w:val="center"/>
          </w:tcPr>
          <w:p w14:paraId="3F244BE3"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97" w:type="dxa"/>
          </w:tcPr>
          <w:p w14:paraId="6E801B94"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999" w:type="dxa"/>
            <w:vAlign w:val="center"/>
          </w:tcPr>
          <w:p w14:paraId="43AEEDFB"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28ECA1B5"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244" w:type="dxa"/>
          </w:tcPr>
          <w:p w14:paraId="19046955"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5949ADC8"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195" w:type="dxa"/>
          </w:tcPr>
          <w:p w14:paraId="7A9CAB91"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676ED8AD"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274" w:type="dxa"/>
          </w:tcPr>
          <w:p w14:paraId="227B608E"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7233FD27"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338" w:type="dxa"/>
          </w:tcPr>
          <w:p w14:paraId="4F83ABA4"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095C90C4"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p>
          <w:p w14:paraId="3F2A6F0B"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1105" w:type="dxa"/>
          </w:tcPr>
          <w:p w14:paraId="75B936C9"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p>
        </w:tc>
      </w:tr>
      <w:tr w:rsidR="00520ED9" w:rsidRPr="00DA497E" w14:paraId="548BFFB2" w14:textId="2D6BDE06" w:rsidTr="00520ED9">
        <w:tc>
          <w:tcPr>
            <w:tcW w:w="1043" w:type="dxa"/>
            <w:vAlign w:val="center"/>
          </w:tcPr>
          <w:p w14:paraId="522ABD73"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97" w:type="dxa"/>
          </w:tcPr>
          <w:p w14:paraId="4CB2CA74"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999" w:type="dxa"/>
            <w:vAlign w:val="center"/>
          </w:tcPr>
          <w:p w14:paraId="020DB0A4"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623E37A7"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244" w:type="dxa"/>
          </w:tcPr>
          <w:p w14:paraId="07E9E4BB"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2F882FF"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195" w:type="dxa"/>
          </w:tcPr>
          <w:p w14:paraId="02C638CC"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97D9A84"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29D7A78"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5E70271F"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3. Khoảng 60% thành viên tham gia hoạt động</w:t>
            </w:r>
          </w:p>
        </w:tc>
        <w:tc>
          <w:tcPr>
            <w:tcW w:w="1274" w:type="dxa"/>
          </w:tcPr>
          <w:p w14:paraId="0F99C38B"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(0.6 - &lt; 1 điểm)</w:t>
            </w:r>
          </w:p>
          <w:p w14:paraId="18EF5D40"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1D92B1B"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w:t>
            </w:r>
            <w:r w:rsidRPr="00DA497E">
              <w:rPr>
                <w:rFonts w:ascii="Times New Roman" w:eastAsia="Times New Roman" w:hAnsi="Times New Roman" w:cs="Times New Roman"/>
                <w:bCs/>
                <w:iCs/>
                <w:sz w:val="20"/>
                <w:szCs w:val="20"/>
              </w:rPr>
              <w:lastRenderedPageBreak/>
              <w:t xml:space="preserve">tưởng khác biệt, sáng tạo </w:t>
            </w:r>
          </w:p>
          <w:p w14:paraId="73576FE4"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338" w:type="dxa"/>
          </w:tcPr>
          <w:p w14:paraId="7C6C69CC"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 điểm)</w:t>
            </w:r>
          </w:p>
          <w:p w14:paraId="6623AD92"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01C69AA0"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w:t>
            </w:r>
            <w:r w:rsidRPr="00DA497E">
              <w:rPr>
                <w:rFonts w:ascii="Times New Roman" w:eastAsia="Times New Roman" w:hAnsi="Times New Roman" w:cs="Times New Roman"/>
                <w:bCs/>
                <w:iCs/>
                <w:sz w:val="20"/>
                <w:szCs w:val="20"/>
              </w:rPr>
              <w:lastRenderedPageBreak/>
              <w:t xml:space="preserve">sáng tạo </w:t>
            </w:r>
          </w:p>
          <w:p w14:paraId="3B26A4C5" w14:textId="77777777" w:rsidR="00520ED9" w:rsidRPr="00DA497E" w:rsidRDefault="00520ED9"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1105" w:type="dxa"/>
          </w:tcPr>
          <w:p w14:paraId="1E3155D6" w14:textId="77777777" w:rsidR="00520ED9" w:rsidRPr="00DA497E" w:rsidRDefault="00520ED9" w:rsidP="001F6CFB">
            <w:pPr>
              <w:spacing w:line="276" w:lineRule="auto"/>
              <w:jc w:val="both"/>
              <w:rPr>
                <w:rFonts w:ascii="Times New Roman" w:eastAsia="Times New Roman" w:hAnsi="Times New Roman" w:cs="Times New Roman"/>
                <w:b/>
                <w:iCs/>
                <w:color w:val="FF0000"/>
                <w:sz w:val="20"/>
                <w:szCs w:val="20"/>
              </w:rPr>
            </w:pPr>
          </w:p>
        </w:tc>
      </w:tr>
      <w:tr w:rsidR="00520ED9" w:rsidRPr="00DA497E" w14:paraId="5590BFE5" w14:textId="0E9375E7" w:rsidTr="00520ED9">
        <w:tc>
          <w:tcPr>
            <w:tcW w:w="8290" w:type="dxa"/>
            <w:gridSpan w:val="7"/>
            <w:vAlign w:val="center"/>
          </w:tcPr>
          <w:p w14:paraId="19DD3040"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ĐIỂM TỔNG</w:t>
            </w:r>
          </w:p>
        </w:tc>
        <w:tc>
          <w:tcPr>
            <w:tcW w:w="1105" w:type="dxa"/>
          </w:tcPr>
          <w:p w14:paraId="4A1EE414" w14:textId="77777777" w:rsidR="00520ED9" w:rsidRPr="00DA497E" w:rsidRDefault="00520ED9" w:rsidP="001F6CFB">
            <w:pPr>
              <w:spacing w:line="276" w:lineRule="auto"/>
              <w:jc w:val="center"/>
              <w:rPr>
                <w:rFonts w:ascii="Times New Roman" w:eastAsia="Times New Roman" w:hAnsi="Times New Roman" w:cs="Times New Roman"/>
                <w:b/>
                <w:iCs/>
                <w:sz w:val="20"/>
                <w:szCs w:val="20"/>
              </w:rPr>
            </w:pPr>
          </w:p>
        </w:tc>
      </w:tr>
    </w:tbl>
    <w:p w14:paraId="1FC9B7C4" w14:textId="3B856C8D" w:rsidR="00117342" w:rsidRPr="0017689F" w:rsidRDefault="00667A98" w:rsidP="006C4683">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sidR="00C12437">
        <w:rPr>
          <w:rFonts w:ascii="Times New Roman" w:eastAsia="Times New Roman" w:hAnsi="Times New Roman" w:cs="Times New Roman"/>
          <w:b/>
          <w:i/>
          <w:sz w:val="24"/>
          <w:szCs w:val="24"/>
        </w:rPr>
        <w:t>3</w:t>
      </w:r>
      <w:r w:rsidRPr="0017689F">
        <w:rPr>
          <w:rFonts w:ascii="Times New Roman" w:eastAsia="Times New Roman" w:hAnsi="Times New Roman" w:cs="Times New Roman"/>
          <w:b/>
          <w:i/>
          <w:sz w:val="24"/>
          <w:szCs w:val="24"/>
        </w:rPr>
        <w:t>. Rub</w:t>
      </w:r>
      <w:r w:rsidR="00BA7CC1" w:rsidRPr="0017689F">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chấm bài viết viết KẾT NỐI VỚI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117342" w:rsidRPr="0017689F" w14:paraId="60DF343A" w14:textId="77777777" w:rsidTr="000F28B7">
        <w:tc>
          <w:tcPr>
            <w:tcW w:w="1951" w:type="dxa"/>
          </w:tcPr>
          <w:p w14:paraId="189BAA61"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26E40C5A"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15BAAC9E"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357CEDA9"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14B63215"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2CAC0042"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5D92B965"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117342" w:rsidRPr="0017689F" w14:paraId="07EC2CF6" w14:textId="77777777" w:rsidTr="000F28B7">
        <w:tc>
          <w:tcPr>
            <w:tcW w:w="1951" w:type="dxa"/>
          </w:tcPr>
          <w:p w14:paraId="6DE37B6B"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4B02BCB8"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68" w:type="dxa"/>
          </w:tcPr>
          <w:p w14:paraId="430EBAA2"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271A9FE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4374826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67BCB44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4D5D5E2A"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11F23E9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1557C55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633AE4C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6566E93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380E2E7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131A31C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6EF453E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2E433F4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64E02EF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0777545D"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74842D73" w14:textId="77777777" w:rsidTr="000F28B7">
        <w:tc>
          <w:tcPr>
            <w:tcW w:w="1951" w:type="dxa"/>
          </w:tcPr>
          <w:p w14:paraId="0A857D3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3E20472C"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77572751"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658C417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50B75EF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25C4396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73DAD2F2"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2CDB8666"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7CBFD3E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6630ADB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r>
      <w:tr w:rsidR="00117342" w:rsidRPr="0017689F" w14:paraId="387B2656" w14:textId="77777777" w:rsidTr="000F28B7">
        <w:tc>
          <w:tcPr>
            <w:tcW w:w="1951" w:type="dxa"/>
          </w:tcPr>
          <w:p w14:paraId="0DD07FEE"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12C87759"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835" w:type="dxa"/>
          </w:tcPr>
          <w:p w14:paraId="2F97596A"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567" w:type="dxa"/>
          </w:tcPr>
          <w:p w14:paraId="5C4E074E"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1C7A8BEA" w14:textId="77777777" w:rsidTr="000F28B7">
        <w:tc>
          <w:tcPr>
            <w:tcW w:w="1951" w:type="dxa"/>
          </w:tcPr>
          <w:p w14:paraId="677A736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5FAA1F2B"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55AC712F" w14:textId="149A9100" w:rsidR="00F81FBA" w:rsidRDefault="00F81FBA" w:rsidP="006C4683">
      <w:pPr>
        <w:spacing w:line="360" w:lineRule="auto"/>
        <w:rPr>
          <w:rFonts w:ascii="Times New Roman" w:eastAsia="Times New Roman" w:hAnsi="Times New Roman" w:cs="Times New Roman"/>
          <w:sz w:val="24"/>
          <w:szCs w:val="24"/>
        </w:rPr>
      </w:pPr>
    </w:p>
    <w:p w14:paraId="08B96DAB" w14:textId="77777777" w:rsidR="00F81FBA" w:rsidRDefault="00F81FBA">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D432976" w14:textId="77777777" w:rsidR="00B356B8" w:rsidRDefault="00B356B8" w:rsidP="006C4683">
      <w:pPr>
        <w:spacing w:line="360" w:lineRule="auto"/>
        <w:rPr>
          <w:rFonts w:ascii="Times New Roman" w:eastAsia="Times New Roman" w:hAnsi="Times New Roman" w:cs="Times New Roman"/>
          <w:sz w:val="24"/>
          <w:szCs w:val="24"/>
        </w:rPr>
      </w:pPr>
    </w:p>
    <w:p w14:paraId="319E2849" w14:textId="77777777" w:rsidR="00231735" w:rsidRPr="0017689F" w:rsidRDefault="00231735" w:rsidP="006C4683">
      <w:pPr>
        <w:spacing w:line="360" w:lineRule="auto"/>
        <w:rPr>
          <w:rFonts w:ascii="Times New Roman" w:eastAsia="Times New Roman" w:hAnsi="Times New Roman" w:cs="Times New Roman"/>
          <w:sz w:val="24"/>
          <w:szCs w:val="24"/>
        </w:rPr>
      </w:pPr>
    </w:p>
    <w:p w14:paraId="44712ECC" w14:textId="77777777"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3.  VĂN BẢN ĐỌC </w:t>
      </w:r>
    </w:p>
    <w:p w14:paraId="0B4FE612" w14:textId="6404CBF2" w:rsidR="00117342" w:rsidRDefault="00C12437"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TRÀNG GIANG </w:t>
      </w:r>
    </w:p>
    <w:p w14:paraId="11AC92B0" w14:textId="124BF311" w:rsidR="000F28B7" w:rsidRPr="0017689F" w:rsidRDefault="00C12437"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(Huy Cận)</w:t>
      </w:r>
    </w:p>
    <w:p w14:paraId="1339FFB5"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33137AF4" w14:textId="6F2527D5"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CF35DB">
        <w:rPr>
          <w:rFonts w:ascii="Times New Roman" w:eastAsia="Times New Roman" w:hAnsi="Times New Roman" w:cs="Times New Roman"/>
          <w:b/>
          <w:sz w:val="24"/>
          <w:szCs w:val="24"/>
        </w:rPr>
        <w:t xml:space="preserve">năng lực đặc thù </w:t>
      </w:r>
    </w:p>
    <w:p w14:paraId="30AA5987" w14:textId="38F86300" w:rsidR="00832535" w:rsidRPr="000A41FE" w:rsidRDefault="00832535" w:rsidP="00832535">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A41FE">
        <w:rPr>
          <w:rFonts w:ascii="Times New Roman" w:eastAsia="Times New Roman" w:hAnsi="Times New Roman" w:cs="Times New Roman"/>
          <w:b/>
          <w:color w:val="000000"/>
          <w:sz w:val="24"/>
          <w:szCs w:val="24"/>
        </w:rPr>
        <w:t>- Học sinh nhận biết</w:t>
      </w:r>
      <w:r w:rsidRPr="000A41FE">
        <w:rPr>
          <w:rFonts w:ascii="Times New Roman" w:eastAsia="Times New Roman" w:hAnsi="Times New Roman" w:cs="Times New Roman"/>
          <w:bCs/>
          <w:color w:val="000000"/>
          <w:sz w:val="24"/>
          <w:szCs w:val="24"/>
        </w:rPr>
        <w:t xml:space="preserve"> được cấu tứ độc đáo của bài thơ gắn với việc xây dựng hai hệ thống hình ảnh chuyển hoá luân phiên từ gần đến xa, từ cụ thể đến trừu tượng, từ gợi cảm xúc trần thế đến cảm xúc vũ trụ.</w:t>
      </w:r>
    </w:p>
    <w:p w14:paraId="12394DB6" w14:textId="61131FC6" w:rsidR="00832535" w:rsidRPr="000A41FE" w:rsidRDefault="00380864" w:rsidP="00380864">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A41FE">
        <w:rPr>
          <w:rFonts w:ascii="Times New Roman" w:eastAsia="Times New Roman" w:hAnsi="Times New Roman" w:cs="Times New Roman"/>
          <w:b/>
          <w:color w:val="000000"/>
          <w:sz w:val="24"/>
          <w:szCs w:val="24"/>
        </w:rPr>
        <w:t xml:space="preserve">- </w:t>
      </w:r>
      <w:r w:rsidR="00832535" w:rsidRPr="000A41FE">
        <w:rPr>
          <w:rFonts w:ascii="Times New Roman" w:eastAsia="Times New Roman" w:hAnsi="Times New Roman" w:cs="Times New Roman"/>
          <w:b/>
          <w:color w:val="000000"/>
          <w:sz w:val="24"/>
          <w:szCs w:val="24"/>
        </w:rPr>
        <w:t>H</w:t>
      </w:r>
      <w:r w:rsidR="000A41FE" w:rsidRPr="000A41FE">
        <w:rPr>
          <w:rFonts w:ascii="Times New Roman" w:eastAsia="Times New Roman" w:hAnsi="Times New Roman" w:cs="Times New Roman"/>
          <w:b/>
          <w:color w:val="000000"/>
          <w:sz w:val="24"/>
          <w:szCs w:val="24"/>
        </w:rPr>
        <w:t xml:space="preserve">ọc sinh </w:t>
      </w:r>
      <w:r w:rsidR="00832535" w:rsidRPr="000A41FE">
        <w:rPr>
          <w:rFonts w:ascii="Times New Roman" w:eastAsia="Times New Roman" w:hAnsi="Times New Roman" w:cs="Times New Roman"/>
          <w:b/>
          <w:color w:val="000000"/>
          <w:sz w:val="24"/>
          <w:szCs w:val="24"/>
        </w:rPr>
        <w:t>cảm nhận</w:t>
      </w:r>
      <w:r w:rsidR="00832535" w:rsidRPr="000A41FE">
        <w:rPr>
          <w:rFonts w:ascii="Times New Roman" w:eastAsia="Times New Roman" w:hAnsi="Times New Roman" w:cs="Times New Roman"/>
          <w:bCs/>
          <w:color w:val="000000"/>
          <w:sz w:val="24"/>
          <w:szCs w:val="24"/>
        </w:rPr>
        <w:t xml:space="preserve"> được vẻ đẹp riêng của một bài thơ có yếu tố tượng trưng, chi ra và phân tích được sự hiện diện của các yếu tố ấy trong bài Tràng giang.</w:t>
      </w:r>
    </w:p>
    <w:p w14:paraId="41303DA3" w14:textId="77777777" w:rsidR="00380864" w:rsidRPr="000A41FE" w:rsidRDefault="00380864" w:rsidP="00380864">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A41FE">
        <w:rPr>
          <w:rFonts w:ascii="Times New Roman" w:eastAsia="Times New Roman" w:hAnsi="Times New Roman" w:cs="Times New Roman"/>
          <w:b/>
          <w:color w:val="000000"/>
          <w:sz w:val="24"/>
          <w:szCs w:val="24"/>
        </w:rPr>
        <w:t>- Học sinh</w:t>
      </w:r>
      <w:r w:rsidR="00832535" w:rsidRPr="000A41FE">
        <w:rPr>
          <w:rFonts w:ascii="Times New Roman" w:eastAsia="Times New Roman" w:hAnsi="Times New Roman" w:cs="Times New Roman"/>
          <w:b/>
          <w:color w:val="000000"/>
          <w:sz w:val="24"/>
          <w:szCs w:val="24"/>
        </w:rPr>
        <w:t xml:space="preserve"> phân tích</w:t>
      </w:r>
      <w:r w:rsidR="00832535" w:rsidRPr="000A41FE">
        <w:rPr>
          <w:rFonts w:ascii="Times New Roman" w:eastAsia="Times New Roman" w:hAnsi="Times New Roman" w:cs="Times New Roman"/>
          <w:bCs/>
          <w:color w:val="000000"/>
          <w:sz w:val="24"/>
          <w:szCs w:val="24"/>
        </w:rPr>
        <w:t xml:space="preserve"> được những đặc điểm của ngôn ngữ văn học thể hiện qua cách dùng từ ngữ và xây dựng hình ảnh trong bài thơ Tràng giang.</w:t>
      </w:r>
    </w:p>
    <w:p w14:paraId="1DA53B36" w14:textId="05B7296C" w:rsidR="00CF35DB" w:rsidRPr="00CF35DB" w:rsidRDefault="00667A98" w:rsidP="00CF35DB">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CF35DB">
        <w:rPr>
          <w:rFonts w:ascii="Times New Roman" w:eastAsia="Times New Roman" w:hAnsi="Times New Roman" w:cs="Times New Roman"/>
          <w:b/>
          <w:sz w:val="24"/>
          <w:szCs w:val="24"/>
        </w:rPr>
        <w:t xml:space="preserve"> chung: </w:t>
      </w:r>
      <w:r w:rsidR="00CF35DB" w:rsidRPr="0017689F">
        <w:rPr>
          <w:rFonts w:ascii="Times New Roman" w:eastAsia="Times New Roman" w:hAnsi="Times New Roman" w:cs="Times New Roman"/>
          <w:b/>
          <w:sz w:val="24"/>
          <w:szCs w:val="24"/>
        </w:rPr>
        <w:t>Học sinh phát triển</w:t>
      </w:r>
      <w:r w:rsidR="00CF35DB" w:rsidRPr="0017689F">
        <w:rPr>
          <w:rFonts w:ascii="Times New Roman" w:eastAsia="Times New Roman" w:hAnsi="Times New Roman" w:cs="Times New Roman"/>
          <w:sz w:val="24"/>
          <w:szCs w:val="24"/>
        </w:rPr>
        <w:t>: Tư duy phản biện, năng lực hợp tác, giải quyết vấn đề</w:t>
      </w:r>
      <w:proofErr w:type="gramStart"/>
      <w:r w:rsidR="00CF35DB" w:rsidRPr="0017689F">
        <w:rPr>
          <w:rFonts w:ascii="Times New Roman" w:eastAsia="Times New Roman" w:hAnsi="Times New Roman" w:cs="Times New Roman"/>
          <w:sz w:val="24"/>
          <w:szCs w:val="24"/>
        </w:rPr>
        <w:t>,</w:t>
      </w:r>
      <w:r w:rsidR="000A41FE">
        <w:rPr>
          <w:rFonts w:ascii="Times New Roman" w:eastAsia="Times New Roman" w:hAnsi="Times New Roman" w:cs="Times New Roman"/>
          <w:sz w:val="24"/>
          <w:szCs w:val="24"/>
        </w:rPr>
        <w:t>…</w:t>
      </w:r>
      <w:proofErr w:type="gramEnd"/>
      <w:r w:rsidR="000A41FE">
        <w:rPr>
          <w:rFonts w:ascii="Times New Roman" w:eastAsia="Times New Roman" w:hAnsi="Times New Roman" w:cs="Times New Roman"/>
          <w:sz w:val="24"/>
          <w:szCs w:val="24"/>
        </w:rPr>
        <w:t xml:space="preserve"> </w:t>
      </w:r>
    </w:p>
    <w:p w14:paraId="332FDB20" w14:textId="4951C926" w:rsidR="00117342" w:rsidRPr="00973D41" w:rsidRDefault="00667A98" w:rsidP="006C4683">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0A41FE">
        <w:rPr>
          <w:rFonts w:ascii="Times New Roman" w:eastAsia="Times New Roman" w:hAnsi="Times New Roman" w:cs="Times New Roman"/>
          <w:bCs/>
          <w:sz w:val="24"/>
          <w:szCs w:val="24"/>
        </w:rPr>
        <w:t>Học sinh</w:t>
      </w:r>
      <w:r w:rsidR="000A41FE" w:rsidRPr="000A41FE">
        <w:rPr>
          <w:rFonts w:ascii="Times New Roman" w:eastAsia="Times New Roman" w:hAnsi="Times New Roman" w:cs="Times New Roman"/>
          <w:bCs/>
          <w:sz w:val="24"/>
          <w:szCs w:val="24"/>
        </w:rPr>
        <w:t xml:space="preserve"> đồng cảm được với tâm trạng, cảm xúc, suy nghiệm của nhà thơ về cuộc đời và về các mối tương quan như: con người – vũ trụ, hữu hạn – vô hạn, hữu hình – vô hình</w:t>
      </w:r>
      <w:proofErr w:type="gramStart"/>
      <w:r w:rsidR="000A41FE" w:rsidRPr="000A41FE">
        <w:rPr>
          <w:rFonts w:ascii="Times New Roman" w:eastAsia="Times New Roman" w:hAnsi="Times New Roman" w:cs="Times New Roman"/>
          <w:bCs/>
          <w:sz w:val="24"/>
          <w:szCs w:val="24"/>
        </w:rPr>
        <w:t>,.</w:t>
      </w:r>
      <w:proofErr w:type="gramEnd"/>
    </w:p>
    <w:p w14:paraId="4DF62D6C"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7839570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4ACDB79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5108C6F0"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III. TIẾN TRÌNH DẠY HỌC</w:t>
      </w:r>
    </w:p>
    <w:tbl>
      <w:tblPr>
        <w:tblStyle w:val="GridTable1Light"/>
        <w:tblW w:w="9395" w:type="dxa"/>
        <w:tblLayout w:type="fixed"/>
        <w:tblLook w:val="0400" w:firstRow="0" w:lastRow="0" w:firstColumn="0" w:lastColumn="0" w:noHBand="0" w:noVBand="1"/>
      </w:tblPr>
      <w:tblGrid>
        <w:gridCol w:w="4248"/>
        <w:gridCol w:w="5147"/>
      </w:tblGrid>
      <w:tr w:rsidR="00E225DB" w:rsidRPr="0017689F" w14:paraId="4E90A5E7" w14:textId="77777777" w:rsidTr="00DD42A8">
        <w:tc>
          <w:tcPr>
            <w:tcW w:w="4248" w:type="dxa"/>
          </w:tcPr>
          <w:p w14:paraId="7730394D" w14:textId="77777777" w:rsidR="00E225DB" w:rsidRPr="0017689F" w:rsidRDefault="00E225DB"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101346D2" w14:textId="77777777" w:rsidR="00E225DB" w:rsidRPr="0017689F" w:rsidRDefault="00E225DB"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E225DB" w:rsidRPr="0017689F" w14:paraId="4AD6E568" w14:textId="77777777" w:rsidTr="00DD42A8">
        <w:tc>
          <w:tcPr>
            <w:tcW w:w="9395" w:type="dxa"/>
            <w:gridSpan w:val="2"/>
          </w:tcPr>
          <w:p w14:paraId="1E3970ED"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1CADFE0E" w14:textId="7777777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9F81D46" w14:textId="7777777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71F2B8FA" w14:textId="6A46B8A2" w:rsidR="005F6833" w:rsidRDefault="00E225DB" w:rsidP="0018308F">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lastRenderedPageBreak/>
              <w:t xml:space="preserve">GV </w:t>
            </w:r>
            <w:r w:rsidR="0018308F">
              <w:rPr>
                <w:rFonts w:ascii="Times New Roman" w:eastAsia="Times New Roman" w:hAnsi="Times New Roman" w:cs="Times New Roman"/>
                <w:color w:val="000000"/>
                <w:sz w:val="24"/>
                <w:szCs w:val="24"/>
              </w:rPr>
              <w:t xml:space="preserve">đặt câu hỏi: </w:t>
            </w:r>
            <w:r w:rsidR="005F6833" w:rsidRPr="005F6833">
              <w:rPr>
                <w:rFonts w:ascii="Times New Roman" w:eastAsia="Times New Roman" w:hAnsi="Times New Roman" w:cs="Times New Roman"/>
                <w:color w:val="000000"/>
                <w:sz w:val="24"/>
                <w:szCs w:val="24"/>
              </w:rPr>
              <w:t>Bạn có cho rằng cảnh trời đất mênh mông trong buổi chiều tà thường có một ý nghĩa đặc biệt đối với tâm hồn của mỗi người Hãy đọc một số câu thơ mà bạn biết nói về cảnh ấy, thời điểm ấy.</w:t>
            </w:r>
          </w:p>
          <w:p w14:paraId="6214964D" w14:textId="4FC27441" w:rsidR="00E225DB" w:rsidRPr="0017689F" w:rsidRDefault="0018308F" w:rsidP="0018308F">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suy nghĩ và trả lời </w:t>
            </w:r>
            <w:r w:rsidR="0078528E">
              <w:rPr>
                <w:rFonts w:ascii="Times New Roman" w:eastAsia="Times New Roman" w:hAnsi="Times New Roman" w:cs="Times New Roman"/>
                <w:color w:val="000000"/>
                <w:sz w:val="24"/>
                <w:szCs w:val="24"/>
              </w:rPr>
              <w:t xml:space="preserve"> </w:t>
            </w:r>
            <w:r w:rsidR="00E225DB" w:rsidRPr="0017689F">
              <w:rPr>
                <w:rFonts w:ascii="Times New Roman" w:eastAsia="Times New Roman" w:hAnsi="Times New Roman" w:cs="Times New Roman"/>
                <w:color w:val="000000"/>
                <w:sz w:val="24"/>
                <w:szCs w:val="24"/>
              </w:rPr>
              <w:t xml:space="preserve"> </w:t>
            </w:r>
          </w:p>
        </w:tc>
      </w:tr>
      <w:tr w:rsidR="00E225DB" w:rsidRPr="0017689F" w14:paraId="716B1866" w14:textId="77777777" w:rsidTr="00DD42A8">
        <w:tc>
          <w:tcPr>
            <w:tcW w:w="4248" w:type="dxa"/>
          </w:tcPr>
          <w:p w14:paraId="312BB407" w14:textId="7777777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233D9FA7" w14:textId="27B25FB0" w:rsidR="0018308F" w:rsidRDefault="0018308F" w:rsidP="0018308F">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đặt câu hỏi: </w:t>
            </w:r>
            <w:r w:rsidR="005F6833" w:rsidRPr="005F6833">
              <w:rPr>
                <w:rFonts w:ascii="Times New Roman" w:eastAsia="Times New Roman" w:hAnsi="Times New Roman" w:cs="Times New Roman"/>
                <w:color w:val="000000"/>
                <w:sz w:val="24"/>
                <w:szCs w:val="24"/>
              </w:rPr>
              <w:t>Bạn có cho rằng cảnh trời đất mênh mông trong buổi chiều tà thường có một ý nghĩa đặc biệt đối với tâm hồn của mỗi người Hãy đọc một số câu thơ mà bạn biết nói về cảnh ấy, thời điểm ấy.</w:t>
            </w:r>
          </w:p>
          <w:p w14:paraId="52AC4E13"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68CEA38" w14:textId="58D7C218" w:rsidR="004E7A20"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suy nghĩ và trả lời</w:t>
            </w:r>
          </w:p>
          <w:p w14:paraId="18304FC8"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0715E89" w14:textId="7777777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68446E0E"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43F0972" w14:textId="7777777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gợi dẫn vào bài học </w:t>
            </w:r>
          </w:p>
        </w:tc>
        <w:tc>
          <w:tcPr>
            <w:tcW w:w="5147" w:type="dxa"/>
          </w:tcPr>
          <w:p w14:paraId="07771CD2" w14:textId="77777777" w:rsidR="004E7A20" w:rsidRPr="00DD42A8" w:rsidRDefault="004E7A20" w:rsidP="004E7A20">
            <w:pPr>
              <w:pBdr>
                <w:top w:val="nil"/>
                <w:left w:val="nil"/>
                <w:bottom w:val="nil"/>
                <w:right w:val="nil"/>
                <w:between w:val="nil"/>
              </w:pBdr>
              <w:spacing w:line="360" w:lineRule="auto"/>
              <w:ind w:left="11"/>
              <w:jc w:val="both"/>
              <w:rPr>
                <w:rFonts w:ascii="Times New Roman" w:eastAsia="Times New Roman" w:hAnsi="Times New Roman" w:cs="Times New Roman"/>
                <w:b/>
                <w:bCs/>
                <w:sz w:val="24"/>
                <w:szCs w:val="24"/>
                <w:u w:val="single"/>
              </w:rPr>
            </w:pPr>
            <w:r w:rsidRPr="00DD42A8">
              <w:rPr>
                <w:rFonts w:ascii="Times New Roman" w:eastAsia="Times New Roman" w:hAnsi="Times New Roman" w:cs="Times New Roman"/>
                <w:b/>
                <w:bCs/>
                <w:sz w:val="24"/>
                <w:szCs w:val="24"/>
                <w:u w:val="single"/>
              </w:rPr>
              <w:t>GV dẫn dắt vào bài học:</w:t>
            </w:r>
          </w:p>
          <w:p w14:paraId="53BF6AA5" w14:textId="1FF417CE" w:rsidR="00DD42A8" w:rsidRPr="0017689F" w:rsidRDefault="005F6833" w:rsidP="0018308F">
            <w:pPr>
              <w:pBdr>
                <w:top w:val="nil"/>
                <w:left w:val="nil"/>
                <w:bottom w:val="nil"/>
                <w:right w:val="nil"/>
                <w:between w:val="nil"/>
              </w:pBdr>
              <w:spacing w:line="360" w:lineRule="auto"/>
              <w:ind w:left="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Bài thơ Qua đèo Ngang hay các bài ca dao dân ca mở đầu bằng “Chiều chiều” </w:t>
            </w:r>
          </w:p>
        </w:tc>
      </w:tr>
      <w:tr w:rsidR="00E225DB" w:rsidRPr="0017689F" w14:paraId="3DD2F150" w14:textId="77777777" w:rsidTr="00DD42A8">
        <w:tc>
          <w:tcPr>
            <w:tcW w:w="9395" w:type="dxa"/>
            <w:gridSpan w:val="2"/>
          </w:tcPr>
          <w:p w14:paraId="349406CD"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2. HOẠT ĐỘNG 2: HÌNH THÀNH KIẾN THỨC MỚI </w:t>
            </w:r>
          </w:p>
          <w:p w14:paraId="2DD5C928" w14:textId="77777777" w:rsidR="00E225DB" w:rsidRPr="0017689F" w:rsidRDefault="00E225DB"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a. Mục tiêu hoạt động: </w:t>
            </w:r>
          </w:p>
          <w:p w14:paraId="6F9457CA" w14:textId="77777777" w:rsidR="0018308F" w:rsidRPr="000A41FE" w:rsidRDefault="0018308F" w:rsidP="0018308F">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A41FE">
              <w:rPr>
                <w:rFonts w:ascii="Times New Roman" w:eastAsia="Times New Roman" w:hAnsi="Times New Roman" w:cs="Times New Roman"/>
                <w:b/>
                <w:color w:val="000000"/>
                <w:sz w:val="24"/>
                <w:szCs w:val="24"/>
              </w:rPr>
              <w:t>- Học sinh nhận biết</w:t>
            </w:r>
            <w:r w:rsidRPr="000A41FE">
              <w:rPr>
                <w:rFonts w:ascii="Times New Roman" w:eastAsia="Times New Roman" w:hAnsi="Times New Roman" w:cs="Times New Roman"/>
                <w:bCs/>
                <w:color w:val="000000"/>
                <w:sz w:val="24"/>
                <w:szCs w:val="24"/>
              </w:rPr>
              <w:t xml:space="preserve"> được cấu tứ độc đáo của bài thơ gắn với việc xây dựng hai hệ thống hình ảnh chuyển hoá luân phiên từ gần đến xa, từ cụ thể đến trừu tượng, từ gợi cảm xúc trần thế đến cảm xúc vũ trụ.</w:t>
            </w:r>
          </w:p>
          <w:p w14:paraId="28F8E48F" w14:textId="77777777" w:rsidR="0018308F" w:rsidRPr="000A41FE" w:rsidRDefault="0018308F" w:rsidP="0018308F">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A41FE">
              <w:rPr>
                <w:rFonts w:ascii="Times New Roman" w:eastAsia="Times New Roman" w:hAnsi="Times New Roman" w:cs="Times New Roman"/>
                <w:b/>
                <w:color w:val="000000"/>
                <w:sz w:val="24"/>
                <w:szCs w:val="24"/>
              </w:rPr>
              <w:t>- Học sinh cảm nhận</w:t>
            </w:r>
            <w:r w:rsidRPr="000A41FE">
              <w:rPr>
                <w:rFonts w:ascii="Times New Roman" w:eastAsia="Times New Roman" w:hAnsi="Times New Roman" w:cs="Times New Roman"/>
                <w:bCs/>
                <w:color w:val="000000"/>
                <w:sz w:val="24"/>
                <w:szCs w:val="24"/>
              </w:rPr>
              <w:t xml:space="preserve"> được vẻ đẹp riêng của một bài thơ có yếu tố tượng trưng, chi ra và phân tích được sự hiện diện của các yếu tố ấy trong bài Tràng giang.</w:t>
            </w:r>
          </w:p>
          <w:p w14:paraId="6F65054F" w14:textId="77777777" w:rsidR="0018308F" w:rsidRPr="000A41FE" w:rsidRDefault="0018308F" w:rsidP="0018308F">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A41FE">
              <w:rPr>
                <w:rFonts w:ascii="Times New Roman" w:eastAsia="Times New Roman" w:hAnsi="Times New Roman" w:cs="Times New Roman"/>
                <w:b/>
                <w:color w:val="000000"/>
                <w:sz w:val="24"/>
                <w:szCs w:val="24"/>
              </w:rPr>
              <w:t>- Học sinh phân tích</w:t>
            </w:r>
            <w:r w:rsidRPr="000A41FE">
              <w:rPr>
                <w:rFonts w:ascii="Times New Roman" w:eastAsia="Times New Roman" w:hAnsi="Times New Roman" w:cs="Times New Roman"/>
                <w:bCs/>
                <w:color w:val="000000"/>
                <w:sz w:val="24"/>
                <w:szCs w:val="24"/>
              </w:rPr>
              <w:t xml:space="preserve"> được những đặc điểm của ngôn ngữ văn học thể hiện qua cách dùng từ ngữ và xây dựng hình ảnh trong bài thơ Tràng giang.</w:t>
            </w:r>
          </w:p>
          <w:p w14:paraId="4C5CA56D" w14:textId="77777777" w:rsidR="00E225DB" w:rsidRPr="0017689F" w:rsidRDefault="00E225DB"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94316EB" w14:textId="77777777" w:rsidR="00E225DB" w:rsidRPr="0017689F" w:rsidRDefault="00E225DB"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về chủ điểm, thảo luận nhóm và tìm hiểu về bài thơ </w:t>
            </w:r>
          </w:p>
        </w:tc>
      </w:tr>
      <w:tr w:rsidR="00E225DB" w:rsidRPr="0017689F" w14:paraId="520785A2" w14:textId="77777777" w:rsidTr="00DD42A8">
        <w:tc>
          <w:tcPr>
            <w:tcW w:w="4248" w:type="dxa"/>
          </w:tcPr>
          <w:p w14:paraId="09266BE3" w14:textId="548B7914" w:rsidR="000203FB" w:rsidRDefault="000203FB" w:rsidP="001F6CFB">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2.1 Đọc vă</w:t>
            </w:r>
            <w:r w:rsidR="00F05D15">
              <w:rPr>
                <w:rFonts w:ascii="Times New Roman" w:eastAsia="Times New Roman" w:hAnsi="Times New Roman" w:cs="Times New Roman"/>
                <w:b/>
                <w:color w:val="C00000"/>
                <w:sz w:val="24"/>
                <w:szCs w:val="24"/>
              </w:rPr>
              <w:t xml:space="preserve">n bản và tìm hiểu chung </w:t>
            </w:r>
          </w:p>
          <w:p w14:paraId="60806FE3" w14:textId="5F638D09" w:rsidR="00E225DB"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6CFA3DAE" w14:textId="6837F723" w:rsidR="00627771" w:rsidRPr="00174CB9" w:rsidRDefault="00651134" w:rsidP="001F6CFB">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sz w:val="24"/>
                <w:szCs w:val="24"/>
              </w:rPr>
              <w:t xml:space="preserve">GV yêu cầu HS đọc </w:t>
            </w:r>
            <w:r w:rsidR="00F05D15">
              <w:rPr>
                <w:rFonts w:ascii="Times New Roman" w:eastAsia="Times New Roman" w:hAnsi="Times New Roman" w:cs="Times New Roman"/>
                <w:bCs/>
                <w:sz w:val="24"/>
                <w:szCs w:val="24"/>
              </w:rPr>
              <w:t xml:space="preserve">văn bản và trả lời </w:t>
            </w:r>
            <w:r w:rsidR="00F05D15">
              <w:rPr>
                <w:rFonts w:ascii="Times New Roman" w:eastAsia="Times New Roman" w:hAnsi="Times New Roman" w:cs="Times New Roman"/>
                <w:bCs/>
                <w:sz w:val="24"/>
                <w:szCs w:val="24"/>
              </w:rPr>
              <w:lastRenderedPageBreak/>
              <w:t xml:space="preserve">câu hỏi phát vấn: </w:t>
            </w:r>
            <w:r w:rsidR="00174CB9" w:rsidRPr="00174CB9">
              <w:rPr>
                <w:rFonts w:ascii="Times New Roman" w:eastAsia="Times New Roman" w:hAnsi="Times New Roman" w:cs="Times New Roman"/>
                <w:bCs/>
                <w:i/>
                <w:iCs/>
                <w:sz w:val="24"/>
                <w:szCs w:val="24"/>
              </w:rPr>
              <w:t xml:space="preserve">Theo em, trong phần giới thiệu về tác giả và xuất xứ của văn bản điều gì đáng lưu ý nhất? Em hãy chia bố cục của bài thơ </w:t>
            </w:r>
            <w:r w:rsidR="00627771" w:rsidRPr="00174CB9">
              <w:rPr>
                <w:rFonts w:ascii="Times New Roman" w:eastAsia="Times New Roman" w:hAnsi="Times New Roman" w:cs="Times New Roman"/>
                <w:bCs/>
                <w:i/>
                <w:iCs/>
                <w:sz w:val="24"/>
                <w:szCs w:val="24"/>
              </w:rPr>
              <w:t xml:space="preserve"> </w:t>
            </w:r>
          </w:p>
          <w:p w14:paraId="7FC19D23" w14:textId="7C92CBD1" w:rsidR="00192CF4" w:rsidRPr="00651134" w:rsidRDefault="00192CF4" w:rsidP="001F6CF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20ph </w:t>
            </w:r>
          </w:p>
          <w:p w14:paraId="18AD108A"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2602A91" w14:textId="167BEBDB"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sidR="00174CB9">
              <w:rPr>
                <w:rFonts w:ascii="Times New Roman" w:eastAsia="Times New Roman" w:hAnsi="Times New Roman" w:cs="Times New Roman"/>
                <w:sz w:val="24"/>
                <w:szCs w:val="24"/>
              </w:rPr>
              <w:t xml:space="preserve">đọc và trả lời câu hỏi </w:t>
            </w:r>
            <w:r w:rsidR="00627771">
              <w:rPr>
                <w:rFonts w:ascii="Times New Roman" w:eastAsia="Times New Roman" w:hAnsi="Times New Roman" w:cs="Times New Roman"/>
                <w:sz w:val="24"/>
                <w:szCs w:val="24"/>
              </w:rPr>
              <w:t xml:space="preserve"> </w:t>
            </w:r>
          </w:p>
          <w:p w14:paraId="7E4DCB7F"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984CAA4" w14:textId="24FB0E4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174CB9">
              <w:rPr>
                <w:rFonts w:ascii="Times New Roman" w:eastAsia="Times New Roman" w:hAnsi="Times New Roman" w:cs="Times New Roman"/>
                <w:sz w:val="24"/>
                <w:szCs w:val="24"/>
              </w:rPr>
              <w:t xml:space="preserve">trả lời </w:t>
            </w:r>
            <w:r w:rsidRPr="0017689F">
              <w:rPr>
                <w:rFonts w:ascii="Times New Roman" w:eastAsia="Times New Roman" w:hAnsi="Times New Roman" w:cs="Times New Roman"/>
                <w:sz w:val="24"/>
                <w:szCs w:val="24"/>
              </w:rPr>
              <w:t xml:space="preserve"> </w:t>
            </w:r>
          </w:p>
          <w:p w14:paraId="465EA0A9"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37465E3E" w14:textId="5FDB59C4"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627771">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3740622A" w14:textId="1D49A8DC" w:rsidR="00E225DB" w:rsidRDefault="0083627A"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 Tìm hiểu chung</w:t>
            </w:r>
          </w:p>
          <w:p w14:paraId="7B9B8E95" w14:textId="31395004" w:rsidR="0083627A" w:rsidRDefault="0083627A"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Tác giả </w:t>
            </w:r>
          </w:p>
          <w:p w14:paraId="668EFECA" w14:textId="77777777" w:rsidR="00F95B0E" w:rsidRDefault="00F95B0E" w:rsidP="00F95B0E">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95B0E">
              <w:rPr>
                <w:rFonts w:ascii="Times New Roman" w:eastAsia="Times New Roman" w:hAnsi="Times New Roman" w:cs="Times New Roman"/>
                <w:bCs/>
                <w:sz w:val="24"/>
                <w:szCs w:val="24"/>
              </w:rPr>
              <w:t xml:space="preserve">Huy Cận (1919 – 2005) tên khai sinh là Cù Huy </w:t>
            </w:r>
            <w:r w:rsidRPr="00F95B0E">
              <w:rPr>
                <w:rFonts w:ascii="Times New Roman" w:eastAsia="Times New Roman" w:hAnsi="Times New Roman" w:cs="Times New Roman"/>
                <w:bCs/>
                <w:sz w:val="24"/>
                <w:szCs w:val="24"/>
              </w:rPr>
              <w:lastRenderedPageBreak/>
              <w:t xml:space="preserve">Cận, quê ở xã Ân Phú, huyện Vũ Quang, tỉnh Hà Tĩnh. </w:t>
            </w:r>
          </w:p>
          <w:p w14:paraId="012CEE06" w14:textId="7F01B561" w:rsidR="00F95B0E" w:rsidRPr="00F95B0E" w:rsidRDefault="00F95B0E" w:rsidP="00F95B0E">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95B0E">
              <w:rPr>
                <w:rFonts w:ascii="Times New Roman" w:eastAsia="Times New Roman" w:hAnsi="Times New Roman" w:cs="Times New Roman"/>
                <w:bCs/>
                <w:sz w:val="24"/>
                <w:szCs w:val="24"/>
              </w:rPr>
              <w:t>Ông là một trong những nhà thơ tiêu biểu nhất của phong trào Thơ mới và cũng là cây bút có nhiều đóng góp xuất sắc cho nền thơ cách mạng Việt Nam từ sau năm 1945.</w:t>
            </w:r>
          </w:p>
          <w:p w14:paraId="02D6A6A4" w14:textId="0D6765AA" w:rsidR="00174CB9" w:rsidRDefault="00F95B0E" w:rsidP="00F95B0E">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95B0E">
              <w:rPr>
                <w:rFonts w:ascii="Times New Roman" w:eastAsia="Times New Roman" w:hAnsi="Times New Roman" w:cs="Times New Roman"/>
                <w:bCs/>
                <w:sz w:val="24"/>
                <w:szCs w:val="24"/>
              </w:rPr>
              <w:t>Thơ Huy Cận giàu chất suy tưởng, tràn đầy cảm xúc về vũ trụ, luôn thể hiện khát khao hoa điệu với cuộc đời và tạo vật. Tiếp thu đồng thời tinh hoa của nền thơ truyền thống phương Đông và nền thơ Pháp, thơ Huy Cận đã tạo được sự cân bằng hiếm có giữa vẻ đẹp cổ điển và vẻ đẹp hiện đại, giữa chất lãng mạn và chất tượng trưng.</w:t>
            </w:r>
          </w:p>
          <w:p w14:paraId="31BEA60C" w14:textId="7A29BC59" w:rsidR="00C3451D" w:rsidRPr="00C3451D" w:rsidRDefault="00F95B0E" w:rsidP="00C3451D">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C3451D" w:rsidRPr="00C3451D">
              <w:rPr>
                <w:rFonts w:ascii="Times New Roman" w:eastAsia="Times New Roman" w:hAnsi="Times New Roman" w:cs="Times New Roman"/>
                <w:bCs/>
                <w:sz w:val="24"/>
                <w:szCs w:val="24"/>
              </w:rPr>
              <w:t>Các tập thơ tiêu biểu của Huy Cận: Lửa thiêng (1940), Trời mỗi ngày lại</w:t>
            </w:r>
            <w:r w:rsidR="00C3451D">
              <w:rPr>
                <w:rFonts w:ascii="Times New Roman" w:eastAsia="Times New Roman" w:hAnsi="Times New Roman" w:cs="Times New Roman"/>
                <w:bCs/>
                <w:sz w:val="24"/>
                <w:szCs w:val="24"/>
              </w:rPr>
              <w:t xml:space="preserve"> </w:t>
            </w:r>
            <w:r w:rsidR="00C3451D" w:rsidRPr="00C3451D">
              <w:rPr>
                <w:rFonts w:ascii="Times New Roman" w:eastAsia="Times New Roman" w:hAnsi="Times New Roman" w:cs="Times New Roman"/>
                <w:bCs/>
                <w:sz w:val="24"/>
                <w:szCs w:val="24"/>
              </w:rPr>
              <w:t>sáng (1958), Đất nở hoa (1960), Bài thơ cuộc đời (1963), Hai bàn tay em (1967),</w:t>
            </w:r>
            <w:r w:rsidR="00C3451D">
              <w:rPr>
                <w:rFonts w:ascii="Times New Roman" w:eastAsia="Times New Roman" w:hAnsi="Times New Roman" w:cs="Times New Roman"/>
                <w:bCs/>
                <w:sz w:val="24"/>
                <w:szCs w:val="24"/>
              </w:rPr>
              <w:t xml:space="preserve"> </w:t>
            </w:r>
            <w:r w:rsidR="00C3451D" w:rsidRPr="00C3451D">
              <w:rPr>
                <w:rFonts w:ascii="Times New Roman" w:eastAsia="Times New Roman" w:hAnsi="Times New Roman" w:cs="Times New Roman"/>
                <w:bCs/>
                <w:sz w:val="24"/>
                <w:szCs w:val="24"/>
              </w:rPr>
              <w:t>Ngôi nhà giữa nắng (1978), Hạt lại gieo (1984), Nước triều đông (tập thơ song ngữ Việt – Pháp, 1994</w:t>
            </w:r>
            <w:proofErr w:type="gramStart"/>
            <w:r w:rsidR="00C3451D" w:rsidRPr="00C3451D">
              <w:rPr>
                <w:rFonts w:ascii="Times New Roman" w:eastAsia="Times New Roman" w:hAnsi="Times New Roman" w:cs="Times New Roman"/>
                <w:bCs/>
                <w:sz w:val="24"/>
                <w:szCs w:val="24"/>
              </w:rPr>
              <w:t>),..</w:t>
            </w:r>
            <w:proofErr w:type="gramEnd"/>
          </w:p>
          <w:p w14:paraId="15057B72" w14:textId="75721240" w:rsidR="0083627A" w:rsidRDefault="0083627A"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Tác phẩm</w:t>
            </w:r>
          </w:p>
          <w:p w14:paraId="790FF0ED" w14:textId="77777777" w:rsidR="00C87EAD" w:rsidRPr="00C87EAD" w:rsidRDefault="00C87EAD" w:rsidP="00C87EAD">
            <w:pPr>
              <w:spacing w:line="360" w:lineRule="auto"/>
              <w:jc w:val="both"/>
              <w:rPr>
                <w:rFonts w:ascii="Times New Roman" w:eastAsia="Times New Roman" w:hAnsi="Times New Roman" w:cs="Times New Roman"/>
                <w:b/>
                <w:bCs/>
                <w:sz w:val="24"/>
                <w:szCs w:val="24"/>
              </w:rPr>
            </w:pPr>
            <w:r w:rsidRPr="00C87EAD">
              <w:rPr>
                <w:rFonts w:ascii="Times New Roman" w:eastAsia="Times New Roman" w:hAnsi="Times New Roman" w:cs="Times New Roman"/>
                <w:b/>
                <w:bCs/>
                <w:sz w:val="24"/>
                <w:szCs w:val="24"/>
              </w:rPr>
              <w:t>a. Hoàn cảnh ra đời và xuất xứ</w:t>
            </w:r>
          </w:p>
          <w:p w14:paraId="653F1EF7" w14:textId="77777777" w:rsidR="00093134" w:rsidRDefault="00093134" w:rsidP="00093134">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3451D">
              <w:rPr>
                <w:rFonts w:ascii="Times New Roman" w:eastAsia="Times New Roman" w:hAnsi="Times New Roman" w:cs="Times New Roman"/>
                <w:bCs/>
                <w:sz w:val="24"/>
                <w:szCs w:val="24"/>
              </w:rPr>
              <w:t xml:space="preserve">Bài thơ Tràng giang in trong tập Lửa thiêng, rất tiêu biểu cho phong cách nghệ thuật thơ Huy Cận trên nhiều phương diện. Cảm hứng sáng tác bài thơ được khơi dậy từ những buổi chiều tác giả tới ngắm cảnh mênh mang của sông Hồng ở vùng Chèm </w:t>
            </w:r>
          </w:p>
          <w:p w14:paraId="4B5CF053" w14:textId="3774E24F" w:rsidR="00093134" w:rsidRPr="00174CB9" w:rsidRDefault="00093134" w:rsidP="00093134">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Viết</w:t>
            </w:r>
            <w:r w:rsidRPr="00C3451D">
              <w:rPr>
                <w:rFonts w:ascii="Times New Roman" w:eastAsia="Times New Roman" w:hAnsi="Times New Roman" w:cs="Times New Roman"/>
                <w:bCs/>
                <w:sz w:val="24"/>
                <w:szCs w:val="24"/>
              </w:rPr>
              <w:t xml:space="preserve"> vào mùa thu năm 1939. Trong </w:t>
            </w:r>
            <w:r w:rsidRPr="00093134">
              <w:rPr>
                <w:rFonts w:ascii="Times New Roman" w:eastAsia="Times New Roman" w:hAnsi="Times New Roman" w:cs="Times New Roman"/>
                <w:bCs/>
                <w:i/>
                <w:iCs/>
                <w:sz w:val="24"/>
                <w:szCs w:val="24"/>
              </w:rPr>
              <w:t>Suy nghĩ về nghệ thuật</w:t>
            </w:r>
            <w:r w:rsidRPr="00C3451D">
              <w:rPr>
                <w:rFonts w:ascii="Times New Roman" w:eastAsia="Times New Roman" w:hAnsi="Times New Roman" w:cs="Times New Roman"/>
                <w:bCs/>
                <w:sz w:val="24"/>
                <w:szCs w:val="24"/>
              </w:rPr>
              <w:t xml:space="preserve"> (1982), Huy Cận cho biết Tràng giang “lúc sơ khai lại muốn là một bài lục bát và tên nguyên thuỷ của nó là Chiều trên sông</w:t>
            </w:r>
            <w:r>
              <w:rPr>
                <w:rFonts w:ascii="Times New Roman" w:eastAsia="Times New Roman" w:hAnsi="Times New Roman" w:cs="Times New Roman"/>
                <w:bCs/>
                <w:sz w:val="24"/>
                <w:szCs w:val="24"/>
              </w:rPr>
              <w:t>”.</w:t>
            </w:r>
          </w:p>
          <w:p w14:paraId="41035C11" w14:textId="19A288EA" w:rsidR="00C87EAD" w:rsidRPr="00C87EAD" w:rsidRDefault="00C87EAD" w:rsidP="00C87EAD">
            <w:pPr>
              <w:spacing w:line="360" w:lineRule="auto"/>
              <w:jc w:val="both"/>
              <w:rPr>
                <w:rFonts w:ascii="Times New Roman" w:eastAsia="Times New Roman" w:hAnsi="Times New Roman" w:cs="Times New Roman"/>
                <w:bCs/>
                <w:sz w:val="24"/>
                <w:szCs w:val="24"/>
              </w:rPr>
            </w:pPr>
            <w:r w:rsidRPr="00C87EAD">
              <w:rPr>
                <w:rFonts w:ascii="Times New Roman" w:eastAsia="Times New Roman" w:hAnsi="Times New Roman" w:cs="Times New Roman"/>
                <w:b/>
                <w:bCs/>
                <w:sz w:val="24"/>
                <w:szCs w:val="24"/>
              </w:rPr>
              <w:lastRenderedPageBreak/>
              <w:t xml:space="preserve">b. </w:t>
            </w:r>
            <w:r w:rsidR="00174CB9">
              <w:rPr>
                <w:rFonts w:ascii="Times New Roman" w:eastAsia="Times New Roman" w:hAnsi="Times New Roman" w:cs="Times New Roman"/>
                <w:b/>
                <w:bCs/>
                <w:sz w:val="24"/>
                <w:szCs w:val="24"/>
              </w:rPr>
              <w:t>Bố cục</w:t>
            </w:r>
            <w:r w:rsidR="00F757A0">
              <w:rPr>
                <w:rFonts w:ascii="Times New Roman" w:eastAsia="Times New Roman" w:hAnsi="Times New Roman" w:cs="Times New Roman"/>
                <w:b/>
                <w:bCs/>
                <w:sz w:val="24"/>
                <w:szCs w:val="24"/>
              </w:rPr>
              <w:t xml:space="preserve"> (Theo mạch vận động cảm xúc) </w:t>
            </w:r>
          </w:p>
          <w:p w14:paraId="117AB89F" w14:textId="77777777" w:rsidR="00F757A0" w:rsidRPr="00F757A0" w:rsidRDefault="00F757A0" w:rsidP="00F757A0">
            <w:pPr>
              <w:spacing w:line="360" w:lineRule="auto"/>
              <w:jc w:val="both"/>
              <w:rPr>
                <w:rFonts w:ascii="Times New Roman" w:eastAsia="Times New Roman" w:hAnsi="Times New Roman" w:cs="Times New Roman"/>
                <w:bCs/>
                <w:sz w:val="24"/>
                <w:szCs w:val="24"/>
              </w:rPr>
            </w:pPr>
            <w:r w:rsidRPr="00F757A0">
              <w:rPr>
                <w:rFonts w:ascii="Times New Roman" w:eastAsia="Times New Roman" w:hAnsi="Times New Roman" w:cs="Times New Roman"/>
                <w:bCs/>
                <w:sz w:val="24"/>
                <w:szCs w:val="24"/>
              </w:rPr>
              <w:t xml:space="preserve">- Khổ 1. Tâm sự u buồn trước cảnh sông nước </w:t>
            </w:r>
          </w:p>
          <w:p w14:paraId="2C095DE5" w14:textId="77777777" w:rsidR="00F757A0" w:rsidRPr="00F757A0" w:rsidRDefault="00F757A0" w:rsidP="00F757A0">
            <w:pPr>
              <w:spacing w:line="360" w:lineRule="auto"/>
              <w:jc w:val="both"/>
              <w:rPr>
                <w:rFonts w:ascii="Times New Roman" w:eastAsia="Times New Roman" w:hAnsi="Times New Roman" w:cs="Times New Roman"/>
                <w:bCs/>
                <w:sz w:val="24"/>
                <w:szCs w:val="24"/>
              </w:rPr>
            </w:pPr>
            <w:r w:rsidRPr="00F757A0">
              <w:rPr>
                <w:rFonts w:ascii="Times New Roman" w:eastAsia="Times New Roman" w:hAnsi="Times New Roman" w:cs="Times New Roman"/>
                <w:bCs/>
                <w:sz w:val="24"/>
                <w:szCs w:val="24"/>
              </w:rPr>
              <w:t>- Khổ 2. Tâm sư u buồn trước cảnh thiên nhiên</w:t>
            </w:r>
          </w:p>
          <w:p w14:paraId="7E63D229" w14:textId="77777777" w:rsidR="00F757A0" w:rsidRPr="00F757A0" w:rsidRDefault="00F757A0" w:rsidP="00F757A0">
            <w:pPr>
              <w:spacing w:line="360" w:lineRule="auto"/>
              <w:jc w:val="both"/>
              <w:rPr>
                <w:rFonts w:ascii="Times New Roman" w:eastAsia="Times New Roman" w:hAnsi="Times New Roman" w:cs="Times New Roman"/>
                <w:bCs/>
                <w:sz w:val="24"/>
                <w:szCs w:val="24"/>
              </w:rPr>
            </w:pPr>
            <w:r w:rsidRPr="00F757A0">
              <w:rPr>
                <w:rFonts w:ascii="Times New Roman" w:eastAsia="Times New Roman" w:hAnsi="Times New Roman" w:cs="Times New Roman"/>
                <w:bCs/>
                <w:sz w:val="24"/>
                <w:szCs w:val="24"/>
              </w:rPr>
              <w:t xml:space="preserve">- Khổ 3. Khát khao sự đồng điệu </w:t>
            </w:r>
          </w:p>
          <w:p w14:paraId="4B929915" w14:textId="56826308" w:rsidR="00E225DB" w:rsidRPr="0017689F" w:rsidRDefault="00F757A0" w:rsidP="00F757A0">
            <w:pPr>
              <w:spacing w:line="360" w:lineRule="auto"/>
              <w:jc w:val="both"/>
              <w:rPr>
                <w:rFonts w:ascii="Times New Roman" w:eastAsia="Times New Roman" w:hAnsi="Times New Roman" w:cs="Times New Roman"/>
                <w:sz w:val="24"/>
                <w:szCs w:val="24"/>
              </w:rPr>
            </w:pPr>
            <w:r w:rsidRPr="00F757A0">
              <w:rPr>
                <w:rFonts w:ascii="Times New Roman" w:eastAsia="Times New Roman" w:hAnsi="Times New Roman" w:cs="Times New Roman"/>
                <w:bCs/>
                <w:sz w:val="24"/>
                <w:szCs w:val="24"/>
              </w:rPr>
              <w:t>- Khổ 4. Tâm sự nhớ nước thầm kín</w:t>
            </w:r>
          </w:p>
        </w:tc>
      </w:tr>
      <w:tr w:rsidR="00174CB9" w:rsidRPr="0017689F" w14:paraId="479CCF83" w14:textId="77777777" w:rsidTr="00DD42A8">
        <w:tc>
          <w:tcPr>
            <w:tcW w:w="4248" w:type="dxa"/>
          </w:tcPr>
          <w:p w14:paraId="0DF3330A" w14:textId="6300A40E" w:rsidR="00174CB9" w:rsidRDefault="00174CB9" w:rsidP="00174CB9">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2.2 Tìm hiểu cấu tứ bài thơ  </w:t>
            </w:r>
          </w:p>
          <w:p w14:paraId="45F9C4AC" w14:textId="77777777" w:rsidR="00174CB9"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8C60996" w14:textId="213435AD" w:rsidR="00174CB9" w:rsidRPr="007869FE" w:rsidRDefault="00C82326" w:rsidP="00174CB9">
            <w:pPr>
              <w:spacing w:line="360" w:lineRule="auto"/>
              <w:jc w:val="both"/>
              <w:rPr>
                <w:rFonts w:ascii="Times New Roman" w:eastAsia="Times New Roman" w:hAnsi="Times New Roman" w:cs="Times New Roman"/>
                <w:b/>
                <w:sz w:val="24"/>
                <w:szCs w:val="24"/>
              </w:rPr>
            </w:pPr>
            <w:r w:rsidRPr="007869FE">
              <w:rPr>
                <w:rFonts w:ascii="Times New Roman" w:eastAsia="Times New Roman" w:hAnsi="Times New Roman" w:cs="Times New Roman"/>
                <w:b/>
                <w:sz w:val="24"/>
                <w:szCs w:val="24"/>
              </w:rPr>
              <w:t xml:space="preserve">GV yêu cầu HS đọc kĩ lại văn bản </w:t>
            </w:r>
          </w:p>
          <w:p w14:paraId="605B4CA5" w14:textId="1CB489C4" w:rsidR="00C82326" w:rsidRPr="007869FE" w:rsidRDefault="00C82326" w:rsidP="00174CB9">
            <w:pPr>
              <w:spacing w:line="360" w:lineRule="auto"/>
              <w:jc w:val="both"/>
              <w:rPr>
                <w:rFonts w:ascii="Times New Roman" w:eastAsia="Times New Roman" w:hAnsi="Times New Roman" w:cs="Times New Roman"/>
                <w:b/>
                <w:sz w:val="24"/>
                <w:szCs w:val="24"/>
              </w:rPr>
            </w:pPr>
            <w:r w:rsidRPr="007869FE">
              <w:rPr>
                <w:rFonts w:ascii="Times New Roman" w:eastAsia="Times New Roman" w:hAnsi="Times New Roman" w:cs="Times New Roman"/>
                <w:b/>
                <w:sz w:val="24"/>
                <w:szCs w:val="24"/>
              </w:rPr>
              <w:t xml:space="preserve">1. Về nhan đề - GV phát vấn theo câu hỏi sau: </w:t>
            </w:r>
          </w:p>
          <w:p w14:paraId="49ECDFDB" w14:textId="032EB797" w:rsidR="005F4451" w:rsidRPr="00D011A4" w:rsidRDefault="00D011A4" w:rsidP="005F4451">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sz w:val="24"/>
                <w:szCs w:val="24"/>
              </w:rPr>
              <w:t xml:space="preserve">- </w:t>
            </w:r>
            <w:r w:rsidR="005F4451" w:rsidRPr="00D011A4">
              <w:rPr>
                <w:rFonts w:ascii="Times New Roman" w:eastAsia="Times New Roman" w:hAnsi="Times New Roman" w:cs="Times New Roman"/>
                <w:bCs/>
                <w:i/>
                <w:iCs/>
                <w:sz w:val="24"/>
                <w:szCs w:val="24"/>
              </w:rPr>
              <w:t>Nghĩa từ vựng của “tràng giang” là gì? Có thể thay thế nhan đề đã có của bài thơ bằng một từ hoặc cụm từ thuần Việt mang nghĩa tương đương được không? Vì sao?</w:t>
            </w:r>
          </w:p>
          <w:p w14:paraId="35180740" w14:textId="77777777" w:rsidR="00D011A4" w:rsidRDefault="00D011A4" w:rsidP="005F445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5F4451" w:rsidRPr="00D011A4">
              <w:rPr>
                <w:rFonts w:ascii="Times New Roman" w:eastAsia="Times New Roman" w:hAnsi="Times New Roman" w:cs="Times New Roman"/>
                <w:bCs/>
                <w:i/>
                <w:iCs/>
                <w:sz w:val="24"/>
                <w:szCs w:val="24"/>
              </w:rPr>
              <w:t>Em hiểu như thế nào về nội dung lời đề từ (vốn là một câu thơ của chính Huy Cận trong bài “Nhớ hờ” in ở tập “Lửa thiêng”)?</w:t>
            </w:r>
            <w:r w:rsidR="005F4451" w:rsidRPr="005F4451">
              <w:rPr>
                <w:rFonts w:ascii="Times New Roman" w:eastAsia="Times New Roman" w:hAnsi="Times New Roman" w:cs="Times New Roman"/>
                <w:bCs/>
                <w:sz w:val="24"/>
                <w:szCs w:val="24"/>
              </w:rPr>
              <w:t xml:space="preserve"> </w:t>
            </w:r>
          </w:p>
          <w:p w14:paraId="42CDB285" w14:textId="77777777" w:rsidR="00D011A4" w:rsidRDefault="00D011A4" w:rsidP="005F445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5F4451" w:rsidRPr="00D011A4">
              <w:rPr>
                <w:rFonts w:ascii="Times New Roman" w:eastAsia="Times New Roman" w:hAnsi="Times New Roman" w:cs="Times New Roman"/>
                <w:bCs/>
                <w:i/>
                <w:iCs/>
                <w:sz w:val="24"/>
                <w:szCs w:val="24"/>
              </w:rPr>
              <w:t>Có điểm gì chung về nội dung và hình thức giữa nhan đề và lời đề từ?</w:t>
            </w:r>
            <w:r w:rsidR="005F4451" w:rsidRPr="005F4451">
              <w:rPr>
                <w:rFonts w:ascii="Times New Roman" w:eastAsia="Times New Roman" w:hAnsi="Times New Roman" w:cs="Times New Roman"/>
                <w:bCs/>
                <w:sz w:val="24"/>
                <w:szCs w:val="24"/>
              </w:rPr>
              <w:t xml:space="preserve"> </w:t>
            </w:r>
          </w:p>
          <w:p w14:paraId="45DFB344" w14:textId="3E680F81" w:rsidR="00C82326" w:rsidRDefault="00D011A4" w:rsidP="007869FE">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5F4451" w:rsidRPr="00D011A4">
              <w:rPr>
                <w:rFonts w:ascii="Times New Roman" w:eastAsia="Times New Roman" w:hAnsi="Times New Roman" w:cs="Times New Roman"/>
                <w:bCs/>
                <w:i/>
                <w:iCs/>
                <w:sz w:val="24"/>
                <w:szCs w:val="24"/>
              </w:rPr>
              <w:t>Ấn tượng mà nhan đề và lời đề từ gợi lên có sự tương hợp như thế nào với ấn tượng mà bốn khổ thơ sau đó có thể đưa lại cho người đọc?</w:t>
            </w:r>
            <w:r w:rsidR="005F4451" w:rsidRPr="005F4451">
              <w:rPr>
                <w:rFonts w:ascii="Times New Roman" w:eastAsia="Times New Roman" w:hAnsi="Times New Roman" w:cs="Times New Roman"/>
                <w:bCs/>
                <w:sz w:val="24"/>
                <w:szCs w:val="24"/>
              </w:rPr>
              <w:t xml:space="preserve"> </w:t>
            </w:r>
          </w:p>
          <w:p w14:paraId="15626F2F" w14:textId="27DFFE36" w:rsidR="007869FE" w:rsidRDefault="007869FE" w:rsidP="007869FE">
            <w:pPr>
              <w:spacing w:line="360" w:lineRule="auto"/>
              <w:jc w:val="both"/>
              <w:rPr>
                <w:rFonts w:ascii="Times New Roman" w:eastAsia="Times New Roman" w:hAnsi="Times New Roman" w:cs="Times New Roman"/>
                <w:bCs/>
                <w:sz w:val="24"/>
                <w:szCs w:val="24"/>
              </w:rPr>
            </w:pPr>
            <w:r w:rsidRPr="007869FE">
              <w:rPr>
                <w:rFonts w:ascii="Times New Roman" w:eastAsia="Times New Roman" w:hAnsi="Times New Roman" w:cs="Times New Roman"/>
                <w:b/>
                <w:sz w:val="24"/>
                <w:szCs w:val="24"/>
              </w:rPr>
              <w:t xml:space="preserve">2. Về Mạch vận động cảm xúc của bài thơ – GV chia nhóm thực hiện </w:t>
            </w:r>
            <w:r w:rsidR="001E7211">
              <w:rPr>
                <w:rFonts w:ascii="Times New Roman" w:eastAsia="Times New Roman" w:hAnsi="Times New Roman" w:cs="Times New Roman"/>
                <w:b/>
                <w:sz w:val="24"/>
                <w:szCs w:val="24"/>
              </w:rPr>
              <w:t xml:space="preserve">4 HS/ nhóm dạng KHĂN TRẢI BÀN </w:t>
            </w:r>
            <w:r w:rsidRPr="007869FE">
              <w:rPr>
                <w:rFonts w:ascii="Times New Roman" w:eastAsia="Times New Roman" w:hAnsi="Times New Roman" w:cs="Times New Roman"/>
                <w:b/>
                <w:sz w:val="24"/>
                <w:szCs w:val="24"/>
              </w:rPr>
              <w:t>theo các vấn đề sau</w:t>
            </w:r>
            <w:r>
              <w:rPr>
                <w:rFonts w:ascii="Times New Roman" w:eastAsia="Times New Roman" w:hAnsi="Times New Roman" w:cs="Times New Roman"/>
                <w:bCs/>
                <w:sz w:val="24"/>
                <w:szCs w:val="24"/>
              </w:rPr>
              <w:t xml:space="preserve">: </w:t>
            </w:r>
          </w:p>
          <w:p w14:paraId="6710CD7E" w14:textId="62CDD2A1" w:rsidR="0017676C" w:rsidRPr="0017676C" w:rsidRDefault="0017676C" w:rsidP="0017676C">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KHỔ 1</w:t>
            </w:r>
          </w:p>
          <w:p w14:paraId="6CAAAF88" w14:textId="69C5DF34"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1. Vẽ lại bằng ngôn từ của em về bức </w:t>
            </w:r>
            <w:r w:rsidRPr="0017676C">
              <w:rPr>
                <w:rFonts w:ascii="Times New Roman" w:eastAsia="Times New Roman" w:hAnsi="Times New Roman" w:cs="Times New Roman"/>
                <w:bCs/>
                <w:sz w:val="24"/>
                <w:szCs w:val="24"/>
              </w:rPr>
              <w:lastRenderedPageBreak/>
              <w:t xml:space="preserve">tranh tràng giang trong khổ thơ thứ nhất với câu mở đầu sau “Lời thơ vẽ ra trước mắt tôi một bức tranh tràng giang với…” </w:t>
            </w:r>
          </w:p>
          <w:p w14:paraId="6B1CF0B6"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2. Từng hình ảnh sau gợi ra cảm nhận gì cho em? </w:t>
            </w:r>
          </w:p>
          <w:p w14:paraId="504B5D25"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 Con thuyền xuôi mái: </w:t>
            </w:r>
          </w:p>
          <w:p w14:paraId="764124FD"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Thuyền về, nước lại</w:t>
            </w:r>
          </w:p>
          <w:p w14:paraId="3C34E1DD"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 Củi một cành khô lạc mấy dòng </w:t>
            </w:r>
          </w:p>
          <w:p w14:paraId="53C9C11D"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Các hình ảnh đó biểu tượng cho điều gì? </w:t>
            </w:r>
          </w:p>
          <w:p w14:paraId="7E02499A"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3. Nhận xét về sự hòa phối thanh điệu, cấu trúc thơ của các cách diễn đạt</w:t>
            </w:r>
          </w:p>
          <w:p w14:paraId="38CE9181"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 Buồn điệp điệp – nước song song </w:t>
            </w:r>
          </w:p>
          <w:p w14:paraId="67B0E5BE"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 thuyền về - nước lại </w:t>
            </w:r>
          </w:p>
          <w:p w14:paraId="086A88BD" w14:textId="77777777" w:rsidR="0017676C" w:rsidRPr="0017676C"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 xml:space="preserve">- một cành khô – lạc mấy dòng </w:t>
            </w:r>
          </w:p>
          <w:p w14:paraId="73A3BF14" w14:textId="7A0C5E8C" w:rsidR="007869FE" w:rsidRDefault="0017676C" w:rsidP="0017676C">
            <w:pPr>
              <w:spacing w:line="360" w:lineRule="auto"/>
              <w:jc w:val="both"/>
              <w:rPr>
                <w:rFonts w:ascii="Times New Roman" w:eastAsia="Times New Roman" w:hAnsi="Times New Roman" w:cs="Times New Roman"/>
                <w:bCs/>
                <w:sz w:val="24"/>
                <w:szCs w:val="24"/>
              </w:rPr>
            </w:pPr>
            <w:r w:rsidRPr="0017676C">
              <w:rPr>
                <w:rFonts w:ascii="Times New Roman" w:eastAsia="Times New Roman" w:hAnsi="Times New Roman" w:cs="Times New Roman"/>
                <w:bCs/>
                <w:sz w:val="24"/>
                <w:szCs w:val="24"/>
              </w:rPr>
              <w:t>4. Em có thấy mối tương quan đối lập nào được tác giả khắc họa trong khổ thơ không? Tương quan đó gợi ra cảm giác như thế nào trong lòng người</w:t>
            </w:r>
          </w:p>
          <w:p w14:paraId="6E693830" w14:textId="42BC998D" w:rsidR="0010587B" w:rsidRPr="0010587B" w:rsidRDefault="0010587B" w:rsidP="0017676C">
            <w:pPr>
              <w:spacing w:line="360" w:lineRule="auto"/>
              <w:jc w:val="both"/>
              <w:rPr>
                <w:rFonts w:ascii="Times New Roman" w:eastAsia="Times New Roman" w:hAnsi="Times New Roman" w:cs="Times New Roman"/>
                <w:b/>
                <w:sz w:val="24"/>
                <w:szCs w:val="24"/>
              </w:rPr>
            </w:pPr>
            <w:r w:rsidRPr="0010587B">
              <w:rPr>
                <w:rFonts w:ascii="Times New Roman" w:eastAsia="Times New Roman" w:hAnsi="Times New Roman" w:cs="Times New Roman"/>
                <w:b/>
                <w:sz w:val="24"/>
                <w:szCs w:val="24"/>
              </w:rPr>
              <w:t>KHỔ 2</w:t>
            </w:r>
          </w:p>
          <w:p w14:paraId="04FD7E53" w14:textId="77777777" w:rsidR="0010587B" w:rsidRP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 xml:space="preserve">1. Ở dòng thơ thứ nhất, bức tranh “tràng giang” xuất hiện thêm những yếu tố miêu tả nào? Sự xuất hiện của chúng gợi cảm giác gì? Hãy lí giải. Tác giả đã sử dụng biện pháp nghệ thuật gì trong dòng thơ </w:t>
            </w:r>
          </w:p>
          <w:p w14:paraId="0BE3E5E3" w14:textId="77777777" w:rsidR="0010587B" w:rsidRP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2. Dòng thơ thứ hai có thể có mấy cách hiểu nghĩa? Cụ thể là gì? Em chọn cách hiểu nào. Lí giải. Việc tìm kiếm “tiếng làng xa vãn chợ chiều” cho thấy tâm trạng gì của tác giả</w:t>
            </w:r>
          </w:p>
          <w:p w14:paraId="40F6DDA0" w14:textId="77777777" w:rsidR="0010587B" w:rsidRP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 xml:space="preserve">3. Ấn tượng nổi bật nhất hai dòng thơ cuối đem đến cho em là gì? Bắt đầu bằng </w:t>
            </w:r>
            <w:r w:rsidRPr="0010587B">
              <w:rPr>
                <w:rFonts w:ascii="Times New Roman" w:eastAsia="Times New Roman" w:hAnsi="Times New Roman" w:cs="Times New Roman"/>
                <w:bCs/>
                <w:sz w:val="24"/>
                <w:szCs w:val="24"/>
              </w:rPr>
              <w:lastRenderedPageBreak/>
              <w:t>cách diễn đạt sau: Hai dòng thơ cuối mở ra trước mắt tôi…</w:t>
            </w:r>
          </w:p>
          <w:p w14:paraId="49B5BE60" w14:textId="59A12AC0" w:rsid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4. Cụm từ “sâu chót vót” có gì lạ? Tác giả sử dụng từ này có hợp lí không? Lí giải</w:t>
            </w:r>
          </w:p>
          <w:p w14:paraId="3A728E91" w14:textId="6C8C901F" w:rsidR="0010587B" w:rsidRPr="0010587B" w:rsidRDefault="0010587B" w:rsidP="0010587B">
            <w:pPr>
              <w:spacing w:line="360" w:lineRule="auto"/>
              <w:jc w:val="both"/>
              <w:rPr>
                <w:rFonts w:ascii="Times New Roman" w:eastAsia="Times New Roman" w:hAnsi="Times New Roman" w:cs="Times New Roman"/>
                <w:b/>
                <w:sz w:val="24"/>
                <w:szCs w:val="24"/>
              </w:rPr>
            </w:pPr>
            <w:r w:rsidRPr="0010587B">
              <w:rPr>
                <w:rFonts w:ascii="Times New Roman" w:eastAsia="Times New Roman" w:hAnsi="Times New Roman" w:cs="Times New Roman"/>
                <w:b/>
                <w:sz w:val="24"/>
                <w:szCs w:val="24"/>
              </w:rPr>
              <w:t>KHỔ 3</w:t>
            </w:r>
          </w:p>
          <w:p w14:paraId="3D634572" w14:textId="77777777" w:rsidR="0010587B" w:rsidRP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 xml:space="preserve">1. Dòng thơ thứ nhất cho thấy bức tranh “tràng giang” xuất hiện thêm yếu tố miêu tả nào? Sự xuất hiện của chúng gợi ra liên tưởng thế nào đến thân phận con người? </w:t>
            </w:r>
          </w:p>
          <w:p w14:paraId="246BEE33" w14:textId="01A08DD8" w:rsidR="0010587B" w:rsidRP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 xml:space="preserve">2. “Chuyến đò ngang” và cây “cầu” là phương tiện có ý nghĩa như thế nào trong đời sống? Nói “không một chuyến đò ngang” “không cầu gợi chút niềm thân mật”, tác giả muốn nhấn mạnh điều gì? Điều nhấn mạnh này được thể hiện qua biện pháp nghệ thuật nào? </w:t>
            </w:r>
          </w:p>
          <w:p w14:paraId="5B9DCE74" w14:textId="77777777" w:rsidR="0010587B" w:rsidRP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3. Ấn tượng nổi bật nhất mà khổ thơ đem đến cho em là gì? Bắt đầu bằng cách diễn đạt: Đọc khổ thơ, tôi có cảm giác…</w:t>
            </w:r>
          </w:p>
          <w:p w14:paraId="7CCFE949" w14:textId="50060D42" w:rsidR="0010587B" w:rsidRDefault="0010587B" w:rsidP="0010587B">
            <w:pPr>
              <w:spacing w:line="360" w:lineRule="auto"/>
              <w:jc w:val="both"/>
              <w:rPr>
                <w:rFonts w:ascii="Times New Roman" w:eastAsia="Times New Roman" w:hAnsi="Times New Roman" w:cs="Times New Roman"/>
                <w:bCs/>
                <w:sz w:val="24"/>
                <w:szCs w:val="24"/>
              </w:rPr>
            </w:pPr>
            <w:r w:rsidRPr="0010587B">
              <w:rPr>
                <w:rFonts w:ascii="Times New Roman" w:eastAsia="Times New Roman" w:hAnsi="Times New Roman" w:cs="Times New Roman"/>
                <w:bCs/>
                <w:sz w:val="24"/>
                <w:szCs w:val="24"/>
              </w:rPr>
              <w:t>4. Khổ thơ cho thấy tâm trạng gì của nhân vật trữ tình</w:t>
            </w:r>
          </w:p>
          <w:p w14:paraId="2DB6B228" w14:textId="6449C23D" w:rsidR="0010587B" w:rsidRPr="00E42B1D" w:rsidRDefault="0010587B" w:rsidP="0010587B">
            <w:pPr>
              <w:spacing w:line="360" w:lineRule="auto"/>
              <w:jc w:val="both"/>
              <w:rPr>
                <w:rFonts w:ascii="Times New Roman" w:eastAsia="Times New Roman" w:hAnsi="Times New Roman" w:cs="Times New Roman"/>
                <w:b/>
                <w:sz w:val="24"/>
                <w:szCs w:val="24"/>
              </w:rPr>
            </w:pPr>
            <w:r w:rsidRPr="00E42B1D">
              <w:rPr>
                <w:rFonts w:ascii="Times New Roman" w:eastAsia="Times New Roman" w:hAnsi="Times New Roman" w:cs="Times New Roman"/>
                <w:b/>
                <w:sz w:val="24"/>
                <w:szCs w:val="24"/>
              </w:rPr>
              <w:t>KHỔ 4</w:t>
            </w:r>
          </w:p>
          <w:p w14:paraId="33F49D8A" w14:textId="77777777" w:rsidR="00E42B1D" w:rsidRPr="00E42B1D" w:rsidRDefault="00E42B1D" w:rsidP="00E42B1D">
            <w:pPr>
              <w:spacing w:line="360" w:lineRule="auto"/>
              <w:jc w:val="both"/>
              <w:rPr>
                <w:rFonts w:ascii="Times New Roman" w:eastAsia="Times New Roman" w:hAnsi="Times New Roman" w:cs="Times New Roman"/>
                <w:bCs/>
                <w:sz w:val="24"/>
                <w:szCs w:val="24"/>
              </w:rPr>
            </w:pPr>
            <w:r w:rsidRPr="00E42B1D">
              <w:rPr>
                <w:rFonts w:ascii="Times New Roman" w:eastAsia="Times New Roman" w:hAnsi="Times New Roman" w:cs="Times New Roman"/>
                <w:bCs/>
                <w:sz w:val="24"/>
                <w:szCs w:val="24"/>
              </w:rPr>
              <w:t xml:space="preserve">1. Cảnh được miêu tả trong thời gian nào? Cảnh động hay tĩnh? Dựa vào đâu mà em có câu trả lời? Dấu hai chấm (:) đặt giữa dòng thơ thứ hai gợi ra mối quan hệ giữa các vận động trong cảnh như thế nào? Từ các câu trả lời trên, hãy tưởng tượng và vẽ lại bằng ngôn từ bức tranh </w:t>
            </w:r>
            <w:r w:rsidRPr="00E42B1D">
              <w:rPr>
                <w:rFonts w:ascii="Times New Roman" w:eastAsia="Times New Roman" w:hAnsi="Times New Roman" w:cs="Times New Roman"/>
                <w:bCs/>
                <w:sz w:val="24"/>
                <w:szCs w:val="24"/>
              </w:rPr>
              <w:lastRenderedPageBreak/>
              <w:t xml:space="preserve">thiên nhiên mà em hình dung ra từ khổ thơ </w:t>
            </w:r>
          </w:p>
          <w:p w14:paraId="4A4C994A" w14:textId="77777777" w:rsidR="00E42B1D" w:rsidRPr="00E42B1D" w:rsidRDefault="00E42B1D" w:rsidP="00E42B1D">
            <w:pPr>
              <w:spacing w:line="360" w:lineRule="auto"/>
              <w:jc w:val="both"/>
              <w:rPr>
                <w:rFonts w:ascii="Times New Roman" w:eastAsia="Times New Roman" w:hAnsi="Times New Roman" w:cs="Times New Roman"/>
                <w:bCs/>
                <w:sz w:val="24"/>
                <w:szCs w:val="24"/>
              </w:rPr>
            </w:pPr>
            <w:r w:rsidRPr="00E42B1D">
              <w:rPr>
                <w:rFonts w:ascii="Times New Roman" w:eastAsia="Times New Roman" w:hAnsi="Times New Roman" w:cs="Times New Roman"/>
                <w:bCs/>
                <w:sz w:val="24"/>
                <w:szCs w:val="24"/>
              </w:rPr>
              <w:t xml:space="preserve">2. Hãy tìm và ghi lại một số câu thơ có hình ảnh cánh chim chiều </w:t>
            </w:r>
          </w:p>
          <w:p w14:paraId="77A183C5" w14:textId="77777777" w:rsidR="00E42B1D" w:rsidRPr="00E42B1D" w:rsidRDefault="00E42B1D" w:rsidP="00E42B1D">
            <w:pPr>
              <w:spacing w:line="360" w:lineRule="auto"/>
              <w:jc w:val="both"/>
              <w:rPr>
                <w:rFonts w:ascii="Times New Roman" w:eastAsia="Times New Roman" w:hAnsi="Times New Roman" w:cs="Times New Roman"/>
                <w:bCs/>
                <w:sz w:val="24"/>
                <w:szCs w:val="24"/>
              </w:rPr>
            </w:pPr>
            <w:r w:rsidRPr="00E42B1D">
              <w:rPr>
                <w:rFonts w:ascii="Times New Roman" w:eastAsia="Times New Roman" w:hAnsi="Times New Roman" w:cs="Times New Roman"/>
                <w:bCs/>
                <w:sz w:val="24"/>
                <w:szCs w:val="24"/>
              </w:rPr>
              <w:t xml:space="preserve">3. Từ “dợn dợn” giàu sức tạo hình trong việc biểu đạt cảm xúc “lòng quê” như thế nào? Từ này có hài hòa với từ “điệp điệp” trong câu đầu bài thơ không? Một số văn bản thường chép sai từ này thành “dờn dợn”. Điều đó có thể dẫn đến hiểu không đúng về tâm trạng của cái tôi trữ tình như thế nào? </w:t>
            </w:r>
          </w:p>
          <w:p w14:paraId="2B002EB3" w14:textId="0A491F3F" w:rsidR="0010587B" w:rsidRDefault="00E42B1D" w:rsidP="00E42B1D">
            <w:pPr>
              <w:spacing w:line="360" w:lineRule="auto"/>
              <w:jc w:val="both"/>
              <w:rPr>
                <w:rFonts w:ascii="Times New Roman" w:eastAsia="Times New Roman" w:hAnsi="Times New Roman" w:cs="Times New Roman"/>
                <w:bCs/>
                <w:sz w:val="24"/>
                <w:szCs w:val="24"/>
              </w:rPr>
            </w:pPr>
            <w:r w:rsidRPr="00E42B1D">
              <w:rPr>
                <w:rFonts w:ascii="Times New Roman" w:eastAsia="Times New Roman" w:hAnsi="Times New Roman" w:cs="Times New Roman"/>
                <w:bCs/>
                <w:sz w:val="24"/>
                <w:szCs w:val="24"/>
              </w:rPr>
              <w:t>4. “Lòng quê” và “Nỗi nhớ nhà” cần được hiểu như thế nào khi đặt bài thơ vào hoàn cảnh ra đời</w:t>
            </w:r>
          </w:p>
          <w:p w14:paraId="52B97AB2" w14:textId="566C0A37" w:rsidR="00A118F6" w:rsidRPr="00651134" w:rsidRDefault="00A118F6" w:rsidP="00E42B1D">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Thời gian: 45ph</w:t>
            </w:r>
          </w:p>
          <w:p w14:paraId="206A955D"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3F0CA68" w14:textId="77777777" w:rsidR="00174CB9" w:rsidRPr="0017689F" w:rsidRDefault="00174CB9" w:rsidP="00174CB9">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 xml:space="preserve">đọc và trả lời câu hỏi  </w:t>
            </w:r>
          </w:p>
          <w:p w14:paraId="3791C568"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6E4F0783" w14:textId="77777777" w:rsidR="00174CB9" w:rsidRPr="0017689F" w:rsidRDefault="00174CB9" w:rsidP="00174CB9">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trả lời </w:t>
            </w:r>
            <w:r w:rsidRPr="0017689F">
              <w:rPr>
                <w:rFonts w:ascii="Times New Roman" w:eastAsia="Times New Roman" w:hAnsi="Times New Roman" w:cs="Times New Roman"/>
                <w:sz w:val="24"/>
                <w:szCs w:val="24"/>
              </w:rPr>
              <w:t xml:space="preserve"> </w:t>
            </w:r>
          </w:p>
          <w:p w14:paraId="68E01989"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3B7891CB" w14:textId="78407ACD" w:rsidR="00174CB9"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2EE93107" w14:textId="77777777" w:rsidR="00174CB9" w:rsidRDefault="00093134"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 Đọc hiểu văn bản</w:t>
            </w:r>
          </w:p>
          <w:p w14:paraId="3039982D" w14:textId="77777777" w:rsidR="00093134" w:rsidRDefault="00093134"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Tìm hiểu cấu tứ bài thơ </w:t>
            </w:r>
          </w:p>
          <w:p w14:paraId="11442AE4" w14:textId="77777777" w:rsidR="00093134" w:rsidRDefault="004A0C6F"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 Nhan đề </w:t>
            </w:r>
          </w:p>
          <w:p w14:paraId="33D56C36" w14:textId="4E892659" w:rsidR="00523ECF" w:rsidRPr="00523ECF" w:rsidRDefault="00523ECF" w:rsidP="001F6CFB">
            <w:pPr>
              <w:spacing w:line="360" w:lineRule="auto"/>
              <w:jc w:val="both"/>
              <w:rPr>
                <w:rFonts w:ascii="Times New Roman" w:eastAsia="Times New Roman" w:hAnsi="Times New Roman" w:cs="Times New Roman"/>
                <w:b/>
                <w:i/>
                <w:iCs/>
                <w:sz w:val="24"/>
                <w:szCs w:val="24"/>
              </w:rPr>
            </w:pPr>
            <w:r w:rsidRPr="00523ECF">
              <w:rPr>
                <w:rFonts w:ascii="Times New Roman" w:eastAsia="Times New Roman" w:hAnsi="Times New Roman" w:cs="Times New Roman"/>
                <w:b/>
                <w:i/>
                <w:iCs/>
                <w:sz w:val="24"/>
                <w:szCs w:val="24"/>
              </w:rPr>
              <w:t xml:space="preserve">* Nhan đề: </w:t>
            </w:r>
          </w:p>
          <w:p w14:paraId="1ADFA22A" w14:textId="6F6651B4" w:rsidR="00523ECF" w:rsidRPr="00523ECF" w:rsidRDefault="00523ECF" w:rsidP="00523EC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23ECF">
              <w:rPr>
                <w:rFonts w:ascii="Times New Roman" w:eastAsia="Times New Roman" w:hAnsi="Times New Roman" w:cs="Times New Roman"/>
                <w:bCs/>
                <w:sz w:val="24"/>
                <w:szCs w:val="24"/>
              </w:rPr>
              <w:t>Tràng Giang – âm từ Hán Việt có nghĩa là sông dài</w:t>
            </w:r>
          </w:p>
          <w:p w14:paraId="105CD358" w14:textId="3C608364" w:rsidR="00523ECF" w:rsidRPr="00523ECF" w:rsidRDefault="00523ECF" w:rsidP="00523EC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23ECF">
              <w:rPr>
                <w:rFonts w:ascii="Times New Roman" w:eastAsia="Times New Roman" w:hAnsi="Times New Roman" w:cs="Times New Roman"/>
                <w:bCs/>
                <w:sz w:val="24"/>
                <w:szCs w:val="24"/>
              </w:rPr>
              <w:t xml:space="preserve">Với cách dùng từ như vậy, thi nhân vừa tránh cho người đọc sự lầm tưởng là sông Trường Giang vạn dặm ở Trung Quốc, vừa tạo nên được một không khí cổ kính ngay ở nhan đề tác phẩm. </w:t>
            </w:r>
          </w:p>
          <w:p w14:paraId="1E5F0E09" w14:textId="7703222D" w:rsidR="00523ECF" w:rsidRDefault="00523ECF" w:rsidP="00523EC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23ECF">
              <w:rPr>
                <w:rFonts w:ascii="Times New Roman" w:eastAsia="Times New Roman" w:hAnsi="Times New Roman" w:cs="Times New Roman"/>
                <w:bCs/>
                <w:sz w:val="24"/>
                <w:szCs w:val="24"/>
              </w:rPr>
              <w:t>Trong hai tiếng Tràng Giang, có sự tiếp nối của vần “ang” – vần mở, tạo dư âm vang xa gợi về một không gian sông nước bao la, đồng thời gợi âm hưởng trầm, buồn chung trong cả bài thơ này.</w:t>
            </w:r>
          </w:p>
          <w:p w14:paraId="7F5F478D" w14:textId="733EB32C" w:rsidR="00523ECF" w:rsidRPr="005912CA" w:rsidRDefault="00523ECF" w:rsidP="00523ECF">
            <w:pPr>
              <w:spacing w:line="360" w:lineRule="auto"/>
              <w:jc w:val="both"/>
              <w:rPr>
                <w:rFonts w:ascii="Times New Roman" w:eastAsia="Times New Roman" w:hAnsi="Times New Roman" w:cs="Times New Roman"/>
                <w:b/>
                <w:i/>
                <w:iCs/>
                <w:sz w:val="24"/>
                <w:szCs w:val="24"/>
              </w:rPr>
            </w:pPr>
            <w:r w:rsidRPr="005912CA">
              <w:rPr>
                <w:rFonts w:ascii="Times New Roman" w:eastAsia="Times New Roman" w:hAnsi="Times New Roman" w:cs="Times New Roman"/>
                <w:b/>
                <w:i/>
                <w:iCs/>
                <w:sz w:val="24"/>
                <w:szCs w:val="24"/>
              </w:rPr>
              <w:t xml:space="preserve">*Lời đề từ </w:t>
            </w:r>
          </w:p>
          <w:p w14:paraId="71F1F97F" w14:textId="14F7D463" w:rsidR="005912CA" w:rsidRPr="005912CA" w:rsidRDefault="005912CA" w:rsidP="005912CA">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912CA">
              <w:rPr>
                <w:rFonts w:ascii="Times New Roman" w:eastAsia="Times New Roman" w:hAnsi="Times New Roman" w:cs="Times New Roman"/>
                <w:bCs/>
                <w:sz w:val="24"/>
                <w:szCs w:val="24"/>
              </w:rPr>
              <w:t xml:space="preserve">Lời đề từ gợi cảm xúc sáng tác cho tác </w:t>
            </w:r>
            <w:proofErr w:type="gramStart"/>
            <w:r w:rsidRPr="005912CA">
              <w:rPr>
                <w:rFonts w:ascii="Times New Roman" w:eastAsia="Times New Roman" w:hAnsi="Times New Roman" w:cs="Times New Roman"/>
                <w:bCs/>
                <w:sz w:val="24"/>
                <w:szCs w:val="24"/>
              </w:rPr>
              <w:t>giả ,</w:t>
            </w:r>
            <w:proofErr w:type="gramEnd"/>
            <w:r w:rsidRPr="005912CA">
              <w:rPr>
                <w:rFonts w:ascii="Times New Roman" w:eastAsia="Times New Roman" w:hAnsi="Times New Roman" w:cs="Times New Roman"/>
                <w:bCs/>
                <w:sz w:val="24"/>
                <w:szCs w:val="24"/>
              </w:rPr>
              <w:t xml:space="preserve"> cũng bao quát cảm xúc chủ đạo xuyên suốt bài thơ và là chìa khóa khơi gợi cho bạn đọc hướng tiếp cận tác phẩm. </w:t>
            </w:r>
          </w:p>
          <w:p w14:paraId="6AFD7159" w14:textId="224361A6" w:rsidR="005912CA" w:rsidRPr="005912CA" w:rsidRDefault="005912CA" w:rsidP="005912CA">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912CA">
              <w:rPr>
                <w:rFonts w:ascii="Times New Roman" w:eastAsia="Times New Roman" w:hAnsi="Times New Roman" w:cs="Times New Roman"/>
                <w:bCs/>
                <w:sz w:val="24"/>
                <w:szCs w:val="24"/>
              </w:rPr>
              <w:t>Trong lời đề từ xuất hiện một loạt từ “bâng khuâng”, “nhớ” của con người trước không gian “trời rộng”, “sông dài”.</w:t>
            </w:r>
          </w:p>
          <w:p w14:paraId="2B691A1A" w14:textId="59073D29" w:rsidR="00523ECF" w:rsidRDefault="005912CA" w:rsidP="005912CA">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912CA">
              <w:rPr>
                <w:rFonts w:ascii="Times New Roman" w:eastAsia="Times New Roman" w:hAnsi="Times New Roman" w:cs="Times New Roman"/>
                <w:bCs/>
                <w:sz w:val="24"/>
                <w:szCs w:val="24"/>
              </w:rPr>
              <w:t xml:space="preserve">Cả bài thơ là tâm sự của con người trước vũ trụ, là nỗi sầu nhân thế và ẩn sau đó là tình cảm của thi nhân với quê hương, đất </w:t>
            </w:r>
            <w:proofErr w:type="gramStart"/>
            <w:r w:rsidRPr="005912CA">
              <w:rPr>
                <w:rFonts w:ascii="Times New Roman" w:eastAsia="Times New Roman" w:hAnsi="Times New Roman" w:cs="Times New Roman"/>
                <w:bCs/>
                <w:sz w:val="24"/>
                <w:szCs w:val="24"/>
              </w:rPr>
              <w:t>nước .</w:t>
            </w:r>
            <w:proofErr w:type="gramEnd"/>
          </w:p>
          <w:p w14:paraId="4E983DE8" w14:textId="13A7D88B" w:rsidR="005912CA" w:rsidRPr="00523ECF" w:rsidRDefault="005912CA" w:rsidP="005912CA">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912CA">
              <w:rPr>
                <w:rFonts w:ascii="Times New Roman" w:eastAsia="Times New Roman" w:hAnsi="Times New Roman" w:cs="Times New Roman"/>
                <w:bCs/>
                <w:sz w:val="24"/>
                <w:szCs w:val="24"/>
              </w:rPr>
              <w:t xml:space="preserve">Thêm vào đó, còn là nỗi sầu của thời đại “trời </w:t>
            </w:r>
            <w:r w:rsidRPr="005912CA">
              <w:rPr>
                <w:rFonts w:ascii="Times New Roman" w:eastAsia="Times New Roman" w:hAnsi="Times New Roman" w:cs="Times New Roman"/>
                <w:bCs/>
                <w:sz w:val="24"/>
                <w:szCs w:val="24"/>
              </w:rPr>
              <w:lastRenderedPageBreak/>
              <w:t>rộng nhớ sông dài”.</w:t>
            </w:r>
          </w:p>
          <w:p w14:paraId="7D275A32" w14:textId="481F178E" w:rsidR="004A0C6F" w:rsidRPr="007869FE" w:rsidRDefault="005912CA" w:rsidP="001F6CFB">
            <w:pPr>
              <w:spacing w:line="360" w:lineRule="auto"/>
              <w:jc w:val="both"/>
              <w:rPr>
                <w:rFonts w:ascii="Times New Roman" w:eastAsia="Times New Roman" w:hAnsi="Times New Roman" w:cs="Times New Roman"/>
                <w:bCs/>
                <w:sz w:val="24"/>
                <w:szCs w:val="24"/>
              </w:rPr>
            </w:pPr>
            <w:r w:rsidRPr="005912CA">
              <w:rPr>
                <w:rFonts w:ascii="Times New Roman" w:eastAsia="Times New Roman" w:hAnsi="Times New Roman" w:cs="Times New Roman"/>
                <w:b/>
                <w:i/>
                <w:iCs/>
                <w:sz w:val="24"/>
                <w:szCs w:val="24"/>
              </w:rPr>
              <w:t>*Mối liên hệ:</w:t>
            </w:r>
            <w:r>
              <w:rPr>
                <w:rFonts w:ascii="Times New Roman" w:eastAsia="Times New Roman" w:hAnsi="Times New Roman" w:cs="Times New Roman"/>
                <w:bCs/>
                <w:sz w:val="24"/>
                <w:szCs w:val="24"/>
              </w:rPr>
              <w:t xml:space="preserve"> </w:t>
            </w:r>
            <w:r w:rsidR="00D011A4" w:rsidRPr="005F4451">
              <w:rPr>
                <w:rFonts w:ascii="Times New Roman" w:eastAsia="Times New Roman" w:hAnsi="Times New Roman" w:cs="Times New Roman"/>
                <w:bCs/>
                <w:sz w:val="24"/>
                <w:szCs w:val="24"/>
              </w:rPr>
              <w:t>Nhan đề và lời đề từ vừa báo hiệu trạng thái tinh thần bao trùm bài thơ vừa trực tiếp khai mở dòng cảm xúc của nhân vật trữ tình trước “trời rộng”, “sông dài” và trước cuộc đời (phần lớn các “chữ trong nhan đề và lời đề từ sẽ được nhắc lại trong bài thơ như một sự tiếp nối, xoáy sâu, nhấn mạnh).</w:t>
            </w:r>
          </w:p>
          <w:p w14:paraId="734D9B41" w14:textId="77777777" w:rsidR="004A0C6F" w:rsidRDefault="004A0C6F"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 Mạch vận động cảm xúc của bài thơ</w:t>
            </w:r>
          </w:p>
          <w:p w14:paraId="0BAA9BCF" w14:textId="77777777" w:rsidR="004A0C6F" w:rsidRDefault="00D24434"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Khổ 1. Tâm sự u buồn trước cảnh sông nước </w:t>
            </w:r>
          </w:p>
          <w:p w14:paraId="1E4A89D6" w14:textId="475B9AC9" w:rsidR="0079335C" w:rsidRPr="0079335C" w:rsidRDefault="0079335C" w:rsidP="0079335C">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9335C">
              <w:rPr>
                <w:rFonts w:ascii="Times New Roman" w:eastAsia="Times New Roman" w:hAnsi="Times New Roman" w:cs="Times New Roman"/>
                <w:bCs/>
                <w:sz w:val="24"/>
                <w:szCs w:val="24"/>
              </w:rPr>
              <w:t xml:space="preserve">Tràng giang mở ra tâm sự u buồn của con người được gửi gắm qua cảnh vật thiên nhiên. Đó là hình ảnh dòng sông vừa dài, vừa rộng. Trên không gian sông nước xuất hiện những hình ảnh quen thuộc, mang đậm cái hồn của cảnh sắc quê </w:t>
            </w:r>
            <w:proofErr w:type="gramStart"/>
            <w:r w:rsidRPr="0079335C">
              <w:rPr>
                <w:rFonts w:ascii="Times New Roman" w:eastAsia="Times New Roman" w:hAnsi="Times New Roman" w:cs="Times New Roman"/>
                <w:bCs/>
                <w:sz w:val="24"/>
                <w:szCs w:val="24"/>
              </w:rPr>
              <w:t>hương :</w:t>
            </w:r>
            <w:proofErr w:type="gramEnd"/>
            <w:r w:rsidRPr="0079335C">
              <w:rPr>
                <w:rFonts w:ascii="Times New Roman" w:eastAsia="Times New Roman" w:hAnsi="Times New Roman" w:cs="Times New Roman"/>
                <w:bCs/>
                <w:sz w:val="24"/>
                <w:szCs w:val="24"/>
              </w:rPr>
              <w:t xml:space="preserve"> sóng, con thuyền, cảnh củi khô,…Một bầu không khí yên tĩnh, gợn buồn bao trùm không gian. Từng lớp sóng gợn dồn đuổi nhau lan xa mãi. Tâm hồn người thấm vào cảnh vật nên nhìn hình ảnh của sóng mà cảm thấy nỗi buồn của mình trải ra điệp điệp </w:t>
            </w:r>
          </w:p>
          <w:p w14:paraId="2C969CA7" w14:textId="7A771AB9" w:rsidR="0079335C" w:rsidRPr="0079335C" w:rsidRDefault="0079335C" w:rsidP="0079335C">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9335C">
              <w:rPr>
                <w:rFonts w:ascii="Times New Roman" w:eastAsia="Times New Roman" w:hAnsi="Times New Roman" w:cs="Times New Roman"/>
                <w:bCs/>
                <w:sz w:val="24"/>
                <w:szCs w:val="24"/>
              </w:rPr>
              <w:t>Thế nhưng, Huy Cận có những hình ảnh thơ sáng tạo. Ông đã đưa vào bức tranh của mình hình ảnh con thuyền lặng lẽ xuôi dòng trong trạng thái thụ động,</w:t>
            </w:r>
            <w:r>
              <w:rPr>
                <w:rFonts w:ascii="Times New Roman" w:eastAsia="Times New Roman" w:hAnsi="Times New Roman" w:cs="Times New Roman"/>
                <w:bCs/>
                <w:sz w:val="24"/>
                <w:szCs w:val="24"/>
              </w:rPr>
              <w:t xml:space="preserve"> </w:t>
            </w:r>
            <w:r w:rsidRPr="0079335C">
              <w:rPr>
                <w:rFonts w:ascii="Times New Roman" w:eastAsia="Times New Roman" w:hAnsi="Times New Roman" w:cs="Times New Roman"/>
                <w:bCs/>
                <w:sz w:val="24"/>
                <w:szCs w:val="24"/>
              </w:rPr>
              <w:t>không có sức sống, mái chèo lững lờ rẽ nước song song. “Song song” – trạng thái sóng đôi nhưng không có sự kết đôi, không có sự gắn kết giữa nước và thuyền</w:t>
            </w:r>
          </w:p>
          <w:p w14:paraId="29047834" w14:textId="23ECF495" w:rsidR="0079335C" w:rsidRPr="0079335C" w:rsidRDefault="0079335C" w:rsidP="0079335C">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9335C">
              <w:rPr>
                <w:rFonts w:ascii="Times New Roman" w:eastAsia="Times New Roman" w:hAnsi="Times New Roman" w:cs="Times New Roman"/>
                <w:bCs/>
                <w:sz w:val="24"/>
                <w:szCs w:val="24"/>
              </w:rPr>
              <w:t xml:space="preserve">Đặc biệt, thuyền và nước lặng lẽ trong nỗi sầu chia ngả. Thuyền về còn nước lại – cặp từ chỉ sự vận động ngược chiều “về - lại” khiến cảnh mang </w:t>
            </w:r>
            <w:r w:rsidRPr="0079335C">
              <w:rPr>
                <w:rFonts w:ascii="Times New Roman" w:eastAsia="Times New Roman" w:hAnsi="Times New Roman" w:cs="Times New Roman"/>
                <w:bCs/>
                <w:sz w:val="24"/>
                <w:szCs w:val="24"/>
              </w:rPr>
              <w:lastRenderedPageBreak/>
              <w:t>nặng nỗi buồn xa cách không hoà hợp. Bao trùm không gian mênh mông là nỗi buồn vô tận thấm sâu vào từng cảnh sắc, thấm sâu vào tâm hồn con người</w:t>
            </w:r>
          </w:p>
          <w:p w14:paraId="03D318DC" w14:textId="2F57A26B" w:rsidR="0086303C" w:rsidRPr="0086303C" w:rsidRDefault="0079335C" w:rsidP="0079335C">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9335C">
              <w:rPr>
                <w:rFonts w:ascii="Times New Roman" w:eastAsia="Times New Roman" w:hAnsi="Times New Roman" w:cs="Times New Roman"/>
                <w:bCs/>
                <w:sz w:val="24"/>
                <w:szCs w:val="24"/>
              </w:rPr>
              <w:t xml:space="preserve">Trong không gian của nỗi sầu trăm ngả, nỗi sầu trùng điệp ấy hiện lên hình ảnh của một cành củi khô, hình ảnh được nhà thơ diễn đạt rất hiện đại “Củi một cành khô lạc mấy dòng”. Nghệ thuật đảo trật tự cú pháp được sử dụng, nhấn mạnh liên tiếp những từ ngữ chỉ mức độ: một – sự ít ỏi đơn </w:t>
            </w:r>
            <w:proofErr w:type="gramStart"/>
            <w:r w:rsidRPr="0079335C">
              <w:rPr>
                <w:rFonts w:ascii="Times New Roman" w:eastAsia="Times New Roman" w:hAnsi="Times New Roman" w:cs="Times New Roman"/>
                <w:bCs/>
                <w:sz w:val="24"/>
                <w:szCs w:val="24"/>
              </w:rPr>
              <w:t>chiếc ;</w:t>
            </w:r>
            <w:proofErr w:type="gramEnd"/>
            <w:r w:rsidRPr="0079335C">
              <w:rPr>
                <w:rFonts w:ascii="Times New Roman" w:eastAsia="Times New Roman" w:hAnsi="Times New Roman" w:cs="Times New Roman"/>
                <w:bCs/>
                <w:sz w:val="24"/>
                <w:szCs w:val="24"/>
              </w:rPr>
              <w:t xml:space="preserve"> cành – sự nhỏ bé yếu ớt; khô – thiếu đi sức sống. Nhành củi nhỏ nhoi đơn chiếc được đặt trong không gian đối lập “mấy dòng”. Như vậy, thân phận cây cỏ đã mấy lần khô héo, mấy lần tang thương đã trải qua bao lần dập dềnh trôi nổi</w:t>
            </w:r>
            <w:r>
              <w:rPr>
                <w:rFonts w:ascii="Times New Roman" w:eastAsia="Times New Roman" w:hAnsi="Times New Roman" w:cs="Times New Roman"/>
                <w:bCs/>
                <w:sz w:val="24"/>
                <w:szCs w:val="24"/>
              </w:rPr>
              <w:t xml:space="preserve">. </w:t>
            </w:r>
            <w:r w:rsidRPr="0079335C">
              <w:rPr>
                <w:rFonts w:ascii="Times New Roman" w:eastAsia="Times New Roman" w:hAnsi="Times New Roman" w:cs="Times New Roman"/>
                <w:bCs/>
                <w:sz w:val="24"/>
                <w:szCs w:val="24"/>
              </w:rPr>
              <w:t>Đấy là thân phận của cỏ cây hay là thân phận của con người trong xã hội cũ, là cái tôi bé nhỏ, cô đơn của con người trong thời đại biết bao trôi nổi, phiêu dạt về đâu. Lòng người càng cảm thấy bơ vơ lạc lõng chẳng khác nào nhành củi khô giữa mênh mông sông nước. Đó phải chăng cũng chính là kiếp người trên dòng đời bất tận, về thân phận bơ vơ, lạc loài, sống trên quê hương mà thiếu quê hương.</w:t>
            </w:r>
          </w:p>
          <w:p w14:paraId="5FC8F4A9" w14:textId="77777777" w:rsidR="00D24434" w:rsidRDefault="00D24434"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Khổ 2. </w:t>
            </w:r>
            <w:r w:rsidR="00DA12BD">
              <w:rPr>
                <w:rFonts w:ascii="Times New Roman" w:eastAsia="Times New Roman" w:hAnsi="Times New Roman" w:cs="Times New Roman"/>
                <w:b/>
                <w:sz w:val="24"/>
                <w:szCs w:val="24"/>
              </w:rPr>
              <w:t>Tâm sư u buồn trước cảnh thiên nhiên</w:t>
            </w:r>
          </w:p>
          <w:p w14:paraId="7AFA2C6B" w14:textId="77777777" w:rsidR="00C552C4" w:rsidRDefault="00C552C4" w:rsidP="00C552C4">
            <w:pPr>
              <w:spacing w:line="360" w:lineRule="auto"/>
              <w:jc w:val="both"/>
              <w:rPr>
                <w:rFonts w:ascii="Times New Roman" w:eastAsia="Times New Roman" w:hAnsi="Times New Roman" w:cs="Times New Roman"/>
                <w:bCs/>
                <w:sz w:val="24"/>
                <w:szCs w:val="24"/>
              </w:rPr>
            </w:pPr>
          </w:p>
          <w:p w14:paraId="7DF17039" w14:textId="58FCFA19" w:rsidR="00C552C4" w:rsidRPr="00C552C4" w:rsidRDefault="00C552C4" w:rsidP="00C552C4">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552C4">
              <w:rPr>
                <w:rFonts w:ascii="Times New Roman" w:eastAsia="Times New Roman" w:hAnsi="Times New Roman" w:cs="Times New Roman"/>
                <w:bCs/>
                <w:sz w:val="24"/>
                <w:szCs w:val="24"/>
              </w:rPr>
              <w:t>Không gian cảnh sắc đến đây được mở rộng hơn: không chỉ có độ dài dằng dặc của dòng sông mà Huy Cận còn đưa vào đây hình ảnh của cồn đất, bến bãi</w:t>
            </w:r>
            <w:proofErr w:type="gramStart"/>
            <w:r w:rsidRPr="00C552C4">
              <w:rPr>
                <w:rFonts w:ascii="Times New Roman" w:eastAsia="Times New Roman" w:hAnsi="Times New Roman" w:cs="Times New Roman"/>
                <w:bCs/>
                <w:sz w:val="24"/>
                <w:szCs w:val="24"/>
              </w:rPr>
              <w:t>..</w:t>
            </w:r>
            <w:proofErr w:type="gramEnd"/>
            <w:r w:rsidRPr="00C552C4">
              <w:rPr>
                <w:rFonts w:ascii="Times New Roman" w:eastAsia="Times New Roman" w:hAnsi="Times New Roman" w:cs="Times New Roman"/>
                <w:bCs/>
                <w:sz w:val="24"/>
                <w:szCs w:val="24"/>
              </w:rPr>
              <w:t>Tất cả đều chung nhau trong một cảm giác hoang vắng,lạnh lẽo, trống trải, cô đơn…</w:t>
            </w:r>
          </w:p>
          <w:p w14:paraId="326B3B83" w14:textId="556E75B6" w:rsidR="00C552C4" w:rsidRPr="00C552C4" w:rsidRDefault="00C552C4" w:rsidP="00C552C4">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552C4">
              <w:rPr>
                <w:rFonts w:ascii="Times New Roman" w:eastAsia="Times New Roman" w:hAnsi="Times New Roman" w:cs="Times New Roman"/>
                <w:bCs/>
                <w:sz w:val="24"/>
                <w:szCs w:val="24"/>
              </w:rPr>
              <w:t xml:space="preserve">Trước mắt con người hiển hiện hình ảnh của cồn </w:t>
            </w:r>
            <w:r w:rsidRPr="00C552C4">
              <w:rPr>
                <w:rFonts w:ascii="Times New Roman" w:eastAsia="Times New Roman" w:hAnsi="Times New Roman" w:cs="Times New Roman"/>
                <w:bCs/>
                <w:sz w:val="24"/>
                <w:szCs w:val="24"/>
              </w:rPr>
              <w:lastRenderedPageBreak/>
              <w:t>đất trơ trọi,</w:t>
            </w:r>
            <w:r>
              <w:rPr>
                <w:rFonts w:ascii="Times New Roman" w:eastAsia="Times New Roman" w:hAnsi="Times New Roman" w:cs="Times New Roman"/>
                <w:bCs/>
                <w:sz w:val="24"/>
                <w:szCs w:val="24"/>
              </w:rPr>
              <w:t xml:space="preserve"> </w:t>
            </w:r>
            <w:r w:rsidRPr="00C552C4">
              <w:rPr>
                <w:rFonts w:ascii="Times New Roman" w:eastAsia="Times New Roman" w:hAnsi="Times New Roman" w:cs="Times New Roman"/>
                <w:bCs/>
                <w:sz w:val="24"/>
                <w:szCs w:val="24"/>
              </w:rPr>
              <w:t xml:space="preserve">bé nhỏ, trên đó thưa thớt vài bụi cây hoang vắng. Ngọn gió nhè nhẹ, đìu hiu chỉ đủ làm xao động bụi cây phơ phất. Mọi cử động trong không gian này đều thật nhẹ, thật khẽ. Như vậy không chỉ gợi sự vận động nhẹ nhàng của gió mà còn gợi không khí hoang vắng và lạnh lẽo. Thêm vào đó từ láy “lơ thơ” lại càng gợi sự buồn bã, quạnh hiu trong lòng cảnh vật. Quả là nỗi sầu trống trải, cô đơn trong lòng người đã lan tỏa khắp trời đất nên nhìn cảnh nào cũng thấy trơ trọi, hoang vắng biết bao </w:t>
            </w:r>
          </w:p>
          <w:p w14:paraId="56D6CD5B" w14:textId="5931A066" w:rsidR="00C552C4" w:rsidRPr="00C552C4" w:rsidRDefault="00C552C4" w:rsidP="00C552C4">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552C4">
              <w:rPr>
                <w:rFonts w:ascii="Times New Roman" w:eastAsia="Times New Roman" w:hAnsi="Times New Roman" w:cs="Times New Roman"/>
                <w:bCs/>
                <w:sz w:val="24"/>
                <w:szCs w:val="24"/>
              </w:rPr>
              <w:t xml:space="preserve">Và rồi, trong những nét cảnh cô đơn đó có sự xuất hiện thấp thoáng đâu đó hình ảnh con người. Lắng nghe xa xa văng vẳng lại âm thanh chợ chợ chiều đang vãn “Đâu tiếng làng xa vãn chợ chiều”. Một chút âm thành nhỏ nhoi ngỡ tưởng sẽ đem vào đây không khí ấm áp của cuộc sống, hơi ấm của con người. Vậy mà nó lại càng làm tăng thêm cảm giác xao xác, hoang vắng bao trùm cảnh vật. Huy Cận đã lấy cái động để tả cái tĩnh, mượn âm thanh mơ hồ của buổi chợ chiều từ cõi nào vọng vào để đặc tả hơn cái tĩnh mịch, cô liêu của bến bãi trên sông. Nó dấy lên trong lòng người nỗi khát khao được gặp gỡ, được giao hoà, sẻ chia </w:t>
            </w:r>
          </w:p>
          <w:p w14:paraId="04098C0A" w14:textId="2D30D55D" w:rsidR="0086303C" w:rsidRPr="0086303C" w:rsidRDefault="00C552C4" w:rsidP="00C552C4">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552C4">
              <w:rPr>
                <w:rFonts w:ascii="Times New Roman" w:eastAsia="Times New Roman" w:hAnsi="Times New Roman" w:cs="Times New Roman"/>
                <w:bCs/>
                <w:sz w:val="24"/>
                <w:szCs w:val="24"/>
              </w:rPr>
              <w:t xml:space="preserve">Cái nhỏ bé, thưa thớt của cảnh vật nơi bến bãi tương phản gay gắt với trời rộng, sông dài. Không gian đến đây được mở rộng, lan toả trong biết bao chiều khác nhau: nắng xuống, trời lên, sông dài, trời rộng. Các cặp từ đối lập được vận dụng triệt để “xuống” – “lên”, “dài” – “rộng”, “sâu” – chót vót” đã miêu tả được cái dằng dặc của dòng sông, cái </w:t>
            </w:r>
            <w:r w:rsidRPr="00C552C4">
              <w:rPr>
                <w:rFonts w:ascii="Times New Roman" w:eastAsia="Times New Roman" w:hAnsi="Times New Roman" w:cs="Times New Roman"/>
                <w:bCs/>
                <w:sz w:val="24"/>
                <w:szCs w:val="24"/>
              </w:rPr>
              <w:lastRenderedPageBreak/>
              <w:t>mênh mông của bầu trời và độ sâu hun hút giữa trời và nước. Cảnh vật vốn nhỏ bé, cô đơn nay càng trở nên thưa thớt, vắng lặng, đìu hiu. Đằng sau đó là nỗi niềm của con người: trống trải, buồn bã, cô đơn. Cũng có thể vì thế mà “bến cô liêu”- vắng vẻ, không một bóng người, bến cô liêu cũng chính là lòng người cô đơn, giá lạnh trước khung cảnh sông nước buổi chiều hoàng hôn trống vắng này</w:t>
            </w:r>
          </w:p>
          <w:p w14:paraId="584B74CC" w14:textId="77777777" w:rsidR="00DA12BD" w:rsidRDefault="00DA12BD"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Khổ 3. Khát khao sự đồng điệu </w:t>
            </w:r>
          </w:p>
          <w:p w14:paraId="49C30F36" w14:textId="3D738FAF" w:rsidR="001B6D08" w:rsidRPr="001B6D08" w:rsidRDefault="001B6D08" w:rsidP="001B6D08">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B6D08">
              <w:rPr>
                <w:rFonts w:ascii="Times New Roman" w:eastAsia="Times New Roman" w:hAnsi="Times New Roman" w:cs="Times New Roman"/>
                <w:bCs/>
                <w:sz w:val="24"/>
                <w:szCs w:val="24"/>
              </w:rPr>
              <w:t xml:space="preserve">Chính sự cô đơn, tâm tư con người chuyển sang khát khao mong xuất hiện một sự đồng điệu trong tâm hồn </w:t>
            </w:r>
          </w:p>
          <w:p w14:paraId="5B2B6B59" w14:textId="7FB0CCE7" w:rsidR="001B6D08" w:rsidRPr="001B6D08" w:rsidRDefault="001B6D08" w:rsidP="001B6D08">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B6D08">
              <w:rPr>
                <w:rFonts w:ascii="Times New Roman" w:eastAsia="Times New Roman" w:hAnsi="Times New Roman" w:cs="Times New Roman"/>
                <w:bCs/>
                <w:sz w:val="24"/>
                <w:szCs w:val="24"/>
              </w:rPr>
              <w:t xml:space="preserve">Giữa dòng sông mênh mông xuất hiện hình ảnh bình dị, nhỏ nhoi của cánh bèo. Những cánh bèo nổi trôi giữa dòng sông dài, rộng biết rồi sẽ đi về đâu? </w:t>
            </w:r>
            <w:r>
              <w:rPr>
                <w:rFonts w:ascii="Times New Roman" w:eastAsia="Times New Roman" w:hAnsi="Times New Roman" w:cs="Times New Roman"/>
                <w:bCs/>
                <w:sz w:val="24"/>
                <w:szCs w:val="24"/>
              </w:rPr>
              <w:t xml:space="preserve">+ </w:t>
            </w:r>
            <w:r w:rsidRPr="001B6D08">
              <w:rPr>
                <w:rFonts w:ascii="Times New Roman" w:eastAsia="Times New Roman" w:hAnsi="Times New Roman" w:cs="Times New Roman"/>
                <w:bCs/>
                <w:sz w:val="24"/>
                <w:szCs w:val="24"/>
              </w:rPr>
              <w:t xml:space="preserve">Trong tâm trí mỗi người, hình ảnh cánh bèo hay nhành hoa giữa sông nước thường gợi liên tưởng về cảnh đời phiêu bạt, nổi trội của con người. </w:t>
            </w:r>
          </w:p>
          <w:p w14:paraId="3827A584" w14:textId="0843F430" w:rsidR="0086303C" w:rsidRDefault="001B6D08" w:rsidP="001B6D08">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B6D08">
              <w:rPr>
                <w:rFonts w:ascii="Times New Roman" w:eastAsia="Times New Roman" w:hAnsi="Times New Roman" w:cs="Times New Roman"/>
                <w:bCs/>
                <w:sz w:val="24"/>
                <w:szCs w:val="24"/>
              </w:rPr>
              <w:t>Sự nổi trôi của cánh bèo càng trở nên vô định khi nó hiện hữu giữa một không gian</w:t>
            </w:r>
          </w:p>
          <w:p w14:paraId="1BABD491" w14:textId="322E97FD" w:rsidR="001B6D08" w:rsidRPr="0086303C" w:rsidRDefault="001B6D08" w:rsidP="001B6D08">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B6D08">
              <w:rPr>
                <w:rFonts w:ascii="Times New Roman" w:eastAsia="Times New Roman" w:hAnsi="Times New Roman" w:cs="Times New Roman"/>
                <w:bCs/>
                <w:sz w:val="24"/>
                <w:szCs w:val="24"/>
              </w:rPr>
              <w:t xml:space="preserve">Một dòng sông dài thế, rộng thế vậy mà “không một chuyến đò ngang” để có sự gặp gỡ, không cầu để nối niềm thân mật giữa đôi bờ. Chỉ có bến bờ cách biệt, đôi bờ chạy dài như hai thế giới cô đơn, không có sự gặp gỡ, rợn ngợp tầm mắt con người là cảnh “bờ xanh tiếp bãi vàng” trong sự lặng lẽ, đìu hiu.Không gian mênh mông, cánh bèo cũng nổi trôi vô cùng, phải chăng đây là những day dứt buồn thương của Huy Cận khi nghĩ về cái tôi trong </w:t>
            </w:r>
            <w:r w:rsidRPr="001B6D08">
              <w:rPr>
                <w:rFonts w:ascii="Times New Roman" w:eastAsia="Times New Roman" w:hAnsi="Times New Roman" w:cs="Times New Roman"/>
                <w:bCs/>
                <w:sz w:val="24"/>
                <w:szCs w:val="24"/>
              </w:rPr>
              <w:lastRenderedPageBreak/>
              <w:t>xã hội: cô đơn, không có sự gặp gỡ. Trong ba câu thơ mà hai lần ông nhắc đến từ không: không cầu, không đò. Nó xoáy sâu cảm giác trống trải, cô đơn trong lòng người. Vì thế, nỗi khát khao tìm sự đồng điệu, sự giao cảm càng nhân lên gấp bội. Đấy đâu phải chỉ là tâm sự của Huy Cận mà là tâm trạng chung của cả thế hệ nhà thơ những năm 1932 – 1945</w:t>
            </w:r>
          </w:p>
          <w:p w14:paraId="42876251" w14:textId="77777777" w:rsidR="00DA12BD" w:rsidRDefault="00DA12BD"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Khổ 4</w:t>
            </w:r>
            <w:r w:rsidR="00F757A0">
              <w:rPr>
                <w:rFonts w:ascii="Times New Roman" w:eastAsia="Times New Roman" w:hAnsi="Times New Roman" w:cs="Times New Roman"/>
                <w:b/>
                <w:sz w:val="24"/>
                <w:szCs w:val="24"/>
              </w:rPr>
              <w:t xml:space="preserve">. Tâm sự nhớ nước thầm kín </w:t>
            </w:r>
          </w:p>
          <w:p w14:paraId="14DFE772" w14:textId="42CE2343" w:rsidR="00A24DB3" w:rsidRPr="00A24DB3" w:rsidRDefault="00A24DB3" w:rsidP="00A24D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24DB3">
              <w:rPr>
                <w:rFonts w:ascii="Times New Roman" w:eastAsia="Times New Roman" w:hAnsi="Times New Roman" w:cs="Times New Roman"/>
                <w:bCs/>
                <w:sz w:val="24"/>
                <w:szCs w:val="24"/>
              </w:rPr>
              <w:t xml:space="preserve">Bài thơ kết lại trong khung cảnh bầu trời mênh mông, kì vĩ “Lớp lớp mây cao đùn núi bạc” Huy Cận đã đem nỗi sầu thiên cổ mà phủ lên cảnh vật. Thiên nhiên trong thơ ông tuy buồn nhưng có những lúc thật hùng vĩ vô cùng. Khung cảnh trời chiều được miêu tả giàu sức tạo hình. Những lớp mây trắng hết lớp này đến lớp khác nối tiếp nhau phía chân trời. Những ánh nắng cuối cùng phải chiếu lên những lớp mây khiến cho chúng bừng lên như hòn núi bạc. Đặc biệt, để gợi sức sống của cảnh vật như vươn mãi, chiếm lĩnh không gian của bầu trời, Huy Cận đã vận dụng động từ “đùn” mang ý nghĩa tạo hình cao. Cách dùng từ của Huy Cận gợi cho ta nhớ tới cảnh thiên nhiên trong thơ Đỗ Phủ “Mặt đất mây đùn cửa ải xa”. Câu thơ của Đỗ Phủ gợi nỗi buồn của kẻ tha hương, còn câu thơ của Huy Cận gợi lên một khung trời hùng vĩ, hoành tráng. Tất cả đều rạng lên trong giây phút cuối cùng trước khi chìm vào bóng tối. </w:t>
            </w:r>
          </w:p>
          <w:p w14:paraId="6CBEB59C" w14:textId="1809EF9A" w:rsidR="00A24DB3" w:rsidRPr="00A24DB3" w:rsidRDefault="00A24DB3" w:rsidP="00A24D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24DB3">
              <w:rPr>
                <w:rFonts w:ascii="Times New Roman" w:eastAsia="Times New Roman" w:hAnsi="Times New Roman" w:cs="Times New Roman"/>
                <w:bCs/>
                <w:sz w:val="24"/>
                <w:szCs w:val="24"/>
              </w:rPr>
              <w:t xml:space="preserve">Giữa không gian sông nước mênh mông, xuất hiện cánh chim chiều nhỏ nhoi “Chim nghiêng cánh nhỏ: bóng chiều sa”. Một cánh chim chờ </w:t>
            </w:r>
            <w:r w:rsidRPr="00A24DB3">
              <w:rPr>
                <w:rFonts w:ascii="Times New Roman" w:eastAsia="Times New Roman" w:hAnsi="Times New Roman" w:cs="Times New Roman"/>
                <w:bCs/>
                <w:sz w:val="24"/>
                <w:szCs w:val="24"/>
              </w:rPr>
              <w:lastRenderedPageBreak/>
              <w:t>nặng bóng chiều, khung trời càng hùng vĩ, cánh chim càng nhỏ nhoi. Thủ pháp đối lập một lần nữa được Huy Cận sử dụng rất hiệu quả. Khung cảnh này gợi ta nhớ tới những câu thơ quen thuộc “Ngàn mai gió cuốn chim bay mỏi” (Bà Huyện Thanh Quan)  hay “Chim hôm thoi thóp về rừng” (Nguyễn Du)</w:t>
            </w:r>
          </w:p>
          <w:p w14:paraId="4241FD81" w14:textId="77777777" w:rsidR="0086303C" w:rsidRDefault="00A24DB3" w:rsidP="00A24D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24DB3">
              <w:rPr>
                <w:rFonts w:ascii="Times New Roman" w:eastAsia="Times New Roman" w:hAnsi="Times New Roman" w:cs="Times New Roman"/>
                <w:bCs/>
                <w:sz w:val="24"/>
                <w:szCs w:val="24"/>
              </w:rPr>
              <w:t>Không khí cổ thi trong thơ Huy Cận. Chỉ khác là cảnh chiều trong thơ xưa tàn tạ, buồn thương thì cảnh chiều trong thơ Huy Cận hiện lên thật hùng tráng và kì vĩ lớn lao</w:t>
            </w:r>
          </w:p>
          <w:p w14:paraId="1B7DE3E7" w14:textId="60F5860E" w:rsidR="00A24DB3" w:rsidRPr="0086303C" w:rsidRDefault="00A24DB3" w:rsidP="00A24D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24DB3">
              <w:rPr>
                <w:rFonts w:ascii="Times New Roman" w:eastAsia="Times New Roman" w:hAnsi="Times New Roman" w:cs="Times New Roman"/>
                <w:bCs/>
                <w:sz w:val="24"/>
                <w:szCs w:val="24"/>
              </w:rPr>
              <w:t>Huy Cận muốn gợi buồn, nỗi buồn nhớ quê nhà. Từ “dợn” gợi lòng nhớ quê, nỗi lòng này càng lúc càng nhân lên thấm thía và đang trôi dần theo những con sóng. Và từ nỗi nhớ quê hương tha thiết này sẽ “dọn đường cho lòng yêu giang sơn, tổ quốc” của Huy Cận</w:t>
            </w:r>
          </w:p>
        </w:tc>
      </w:tr>
      <w:tr w:rsidR="00174CB9" w:rsidRPr="0017689F" w14:paraId="04447AA0" w14:textId="77777777" w:rsidTr="00DD42A8">
        <w:tc>
          <w:tcPr>
            <w:tcW w:w="4248" w:type="dxa"/>
          </w:tcPr>
          <w:p w14:paraId="5219C27A" w14:textId="65A915FE" w:rsidR="00174CB9" w:rsidRDefault="00174CB9" w:rsidP="00174CB9">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2.3 Tìm hiểu dấu ấn tượng trưng   </w:t>
            </w:r>
          </w:p>
          <w:p w14:paraId="4146A231" w14:textId="77777777" w:rsidR="00174CB9"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DC9081E" w14:textId="2F7C5A7D" w:rsidR="00174CB9" w:rsidRPr="00174CB9" w:rsidRDefault="00174CB9" w:rsidP="00174CB9">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sz w:val="24"/>
                <w:szCs w:val="24"/>
              </w:rPr>
              <w:t xml:space="preserve">GV yêu cầu HS đọc văn bản và trả lời câu hỏi phát vấn: </w:t>
            </w:r>
            <w:r w:rsidR="000426C1">
              <w:rPr>
                <w:rFonts w:ascii="Times New Roman" w:eastAsia="Times New Roman" w:hAnsi="Times New Roman" w:cs="Times New Roman"/>
                <w:bCs/>
                <w:i/>
                <w:iCs/>
                <w:sz w:val="24"/>
                <w:szCs w:val="24"/>
              </w:rPr>
              <w:t xml:space="preserve">Tràng Giang được nhìn nhận là </w:t>
            </w:r>
            <w:r w:rsidR="00A118F6">
              <w:rPr>
                <w:rFonts w:ascii="Times New Roman" w:eastAsia="Times New Roman" w:hAnsi="Times New Roman" w:cs="Times New Roman"/>
                <w:bCs/>
                <w:i/>
                <w:iCs/>
                <w:sz w:val="24"/>
                <w:szCs w:val="24"/>
              </w:rPr>
              <w:t xml:space="preserve">bài thơ giàu yếu tố tượng trưng. Em suy nghĩ về vấn đề đó như thế nào? </w:t>
            </w:r>
            <w:r w:rsidRPr="00174CB9">
              <w:rPr>
                <w:rFonts w:ascii="Times New Roman" w:eastAsia="Times New Roman" w:hAnsi="Times New Roman" w:cs="Times New Roman"/>
                <w:bCs/>
                <w:i/>
                <w:iCs/>
                <w:sz w:val="24"/>
                <w:szCs w:val="24"/>
              </w:rPr>
              <w:t xml:space="preserve">  </w:t>
            </w:r>
          </w:p>
          <w:p w14:paraId="34494A54" w14:textId="7C1C96DF" w:rsidR="00174CB9" w:rsidRPr="00651134" w:rsidRDefault="00174CB9" w:rsidP="00174CB9">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w:t>
            </w:r>
            <w:r w:rsidR="00A118F6">
              <w:rPr>
                <w:rFonts w:ascii="Times New Roman" w:eastAsia="Times New Roman" w:hAnsi="Times New Roman" w:cs="Times New Roman"/>
                <w:bCs/>
                <w:sz w:val="24"/>
                <w:szCs w:val="24"/>
              </w:rPr>
              <w:t>15</w:t>
            </w:r>
            <w:r>
              <w:rPr>
                <w:rFonts w:ascii="Times New Roman" w:eastAsia="Times New Roman" w:hAnsi="Times New Roman" w:cs="Times New Roman"/>
                <w:bCs/>
                <w:sz w:val="24"/>
                <w:szCs w:val="24"/>
              </w:rPr>
              <w:t xml:space="preserve">ph </w:t>
            </w:r>
          </w:p>
          <w:p w14:paraId="7AB553C6"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95BDC47" w14:textId="77777777" w:rsidR="00174CB9" w:rsidRPr="0017689F" w:rsidRDefault="00174CB9" w:rsidP="00174CB9">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 xml:space="preserve">đọc và trả lời câu hỏi  </w:t>
            </w:r>
          </w:p>
          <w:p w14:paraId="741E4151"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7BCC31A" w14:textId="77777777" w:rsidR="00174CB9" w:rsidRPr="0017689F" w:rsidRDefault="00174CB9" w:rsidP="00174CB9">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trả lời </w:t>
            </w:r>
            <w:r w:rsidRPr="0017689F">
              <w:rPr>
                <w:rFonts w:ascii="Times New Roman" w:eastAsia="Times New Roman" w:hAnsi="Times New Roman" w:cs="Times New Roman"/>
                <w:sz w:val="24"/>
                <w:szCs w:val="24"/>
              </w:rPr>
              <w:t xml:space="preserve"> </w:t>
            </w:r>
          </w:p>
          <w:p w14:paraId="2F958DE5"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595CD0D6" w14:textId="17714EAE" w:rsidR="00174CB9"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1201CAEA" w14:textId="77777777" w:rsidR="00174CB9" w:rsidRDefault="00A118F6"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Đọc hiểu văn bản</w:t>
            </w:r>
          </w:p>
          <w:p w14:paraId="3631A6F0" w14:textId="77777777" w:rsidR="00A118F6" w:rsidRDefault="00A118F6"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Dấu ấn tượng trưng</w:t>
            </w:r>
          </w:p>
          <w:p w14:paraId="58C47835" w14:textId="118D1E0E" w:rsidR="00A118F6" w:rsidRPr="00A118F6" w:rsidRDefault="006C6FBD" w:rsidP="001F6CF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C6FBD">
              <w:rPr>
                <w:rFonts w:ascii="Times New Roman" w:eastAsia="Times New Roman" w:hAnsi="Times New Roman" w:cs="Times New Roman"/>
                <w:bCs/>
                <w:sz w:val="24"/>
                <w:szCs w:val="24"/>
              </w:rPr>
              <w:t>Thơ Huy Cận nói riêng, Thơ mới nói chung một mặt chịu ảnh hưởng rất đậm của thơ lãng mạn và thơ tượng trưng Pháp, mặt khác, đã khai thác một cách hiệu quả</w:t>
            </w:r>
            <w:r w:rsidR="000B0877">
              <w:rPr>
                <w:rFonts w:ascii="Times New Roman" w:eastAsia="Times New Roman" w:hAnsi="Times New Roman" w:cs="Times New Roman"/>
                <w:bCs/>
                <w:sz w:val="24"/>
                <w:szCs w:val="24"/>
              </w:rPr>
              <w:t xml:space="preserve"> </w:t>
            </w:r>
            <w:r w:rsidR="000B0877" w:rsidRPr="000B0877">
              <w:rPr>
                <w:rFonts w:ascii="Times New Roman" w:eastAsia="Times New Roman" w:hAnsi="Times New Roman" w:cs="Times New Roman"/>
                <w:bCs/>
                <w:sz w:val="24"/>
                <w:szCs w:val="24"/>
              </w:rPr>
              <w:t xml:space="preserve">“nguồn tượng trưng” từ thơ Đường và thơ truyền thống (thơ bác học) Việt Nam. Trong các nhà thơ mới, Huy Cận là người đã tạo được sự cân bằng, hài hoà giữa truyền thống và hiện đại, giữa lãng mạn và tượng trưng. Bài Tràng giang vừa gợi lên một khung cảnh quen thuộc với tâm thức của người Việt, vừa hướng độc giả tới những suy tưởng về mối quan hệ giữa con người cá nhân với xã hội, về tương quan giữa con người với tư </w:t>
            </w:r>
            <w:r w:rsidR="000B0877" w:rsidRPr="000B0877">
              <w:rPr>
                <w:rFonts w:ascii="Times New Roman" w:eastAsia="Times New Roman" w:hAnsi="Times New Roman" w:cs="Times New Roman"/>
                <w:bCs/>
                <w:sz w:val="24"/>
                <w:szCs w:val="24"/>
              </w:rPr>
              <w:lastRenderedPageBreak/>
              <w:t>cách là một sinh thể bé nhỏ với vũ trụ bí ẩn, vô tận. Mỗi hình ảnh thơ đều có xu hướng trở thành biểu tượng, hàm chứa nhiều lớp nghĩa, gợi vô số cảm nhận tuỳ theo trải nghiệm của từng người đọc cụ thể.</w:t>
            </w:r>
          </w:p>
        </w:tc>
      </w:tr>
      <w:tr w:rsidR="00174CB9" w:rsidRPr="0017689F" w14:paraId="492F62D8" w14:textId="77777777" w:rsidTr="00DD42A8">
        <w:tc>
          <w:tcPr>
            <w:tcW w:w="4248" w:type="dxa"/>
          </w:tcPr>
          <w:p w14:paraId="22BDAD6F" w14:textId="27804B0B" w:rsidR="00174CB9" w:rsidRDefault="00174CB9" w:rsidP="00174CB9">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B17E8D">
              <w:rPr>
                <w:rFonts w:ascii="Times New Roman" w:eastAsia="Times New Roman" w:hAnsi="Times New Roman" w:cs="Times New Roman"/>
                <w:b/>
                <w:color w:val="C00000"/>
                <w:sz w:val="24"/>
                <w:szCs w:val="24"/>
              </w:rPr>
              <w:t xml:space="preserve">4 Cách dùng từ ngữ và xây dựng hình ảnh thơ </w:t>
            </w:r>
            <w:r>
              <w:rPr>
                <w:rFonts w:ascii="Times New Roman" w:eastAsia="Times New Roman" w:hAnsi="Times New Roman" w:cs="Times New Roman"/>
                <w:b/>
                <w:color w:val="C00000"/>
                <w:sz w:val="24"/>
                <w:szCs w:val="24"/>
              </w:rPr>
              <w:t xml:space="preserve">  </w:t>
            </w:r>
          </w:p>
          <w:p w14:paraId="61B32DF9" w14:textId="77777777" w:rsidR="00174CB9"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32B48A5" w14:textId="23BF43B1" w:rsidR="007A081F" w:rsidRDefault="00174CB9" w:rsidP="00174CB9">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GV </w:t>
            </w:r>
            <w:r w:rsidR="009A20BB">
              <w:rPr>
                <w:rFonts w:ascii="Times New Roman" w:eastAsia="Times New Roman" w:hAnsi="Times New Roman" w:cs="Times New Roman"/>
                <w:bCs/>
                <w:sz w:val="24"/>
                <w:szCs w:val="24"/>
              </w:rPr>
              <w:t>phát vấn,</w:t>
            </w:r>
            <w:r w:rsidR="007A081F">
              <w:rPr>
                <w:rFonts w:ascii="Times New Roman" w:eastAsia="Times New Roman" w:hAnsi="Times New Roman" w:cs="Times New Roman"/>
                <w:bCs/>
                <w:sz w:val="24"/>
                <w:szCs w:val="24"/>
              </w:rPr>
              <w:t xml:space="preserve"> yêu cầu HS tìm các từ ngữ và hình ảnh đặc sắc dựa trên gợi ý sau: </w:t>
            </w:r>
          </w:p>
          <w:p w14:paraId="6AF64C6A" w14:textId="77777777" w:rsidR="0036509C" w:rsidRDefault="0036509C" w:rsidP="00174CB9">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 xml:space="preserve">+ </w:t>
            </w:r>
            <w:r w:rsidRPr="0036509C">
              <w:rPr>
                <w:rFonts w:ascii="Times New Roman" w:eastAsia="Times New Roman" w:hAnsi="Times New Roman" w:cs="Times New Roman"/>
                <w:bCs/>
                <w:i/>
                <w:iCs/>
                <w:sz w:val="24"/>
                <w:szCs w:val="24"/>
              </w:rPr>
              <w:t xml:space="preserve">Bài thơ có những điểm khác lạ nào trong cách sử dụng ngôn ngữ? Hãy làm rõ hiện tượng đó qua phân tích một ví dụ bạn cho là tiêu biểu. </w:t>
            </w:r>
          </w:p>
          <w:p w14:paraId="31F7A191" w14:textId="421D6FF8" w:rsidR="00174CB9" w:rsidRDefault="0036509C" w:rsidP="00174CB9">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 xml:space="preserve">+ </w:t>
            </w:r>
            <w:r w:rsidRPr="0036509C">
              <w:rPr>
                <w:rFonts w:ascii="Times New Roman" w:eastAsia="Times New Roman" w:hAnsi="Times New Roman" w:cs="Times New Roman"/>
                <w:bCs/>
                <w:i/>
                <w:iCs/>
                <w:sz w:val="24"/>
                <w:szCs w:val="24"/>
              </w:rPr>
              <w:t>Nếu một số thi liệu truyền thống xuất hiện trong văn bản. Việc tác giả sử dụng những thi liệu ấy cho biết thêm điều gì về cấu tử của bài thơ?</w:t>
            </w:r>
          </w:p>
          <w:p w14:paraId="08C03376" w14:textId="4C6504A0" w:rsidR="00CD00FA" w:rsidRPr="00CD00FA" w:rsidRDefault="00CD00FA" w:rsidP="00174CB9">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i/>
                <w:iCs/>
                <w:sz w:val="24"/>
                <w:szCs w:val="24"/>
              </w:rPr>
              <w:t xml:space="preserve">+ </w:t>
            </w:r>
            <w:r w:rsidRPr="00CD00FA">
              <w:rPr>
                <w:rFonts w:ascii="Times New Roman" w:eastAsia="Times New Roman" w:hAnsi="Times New Roman" w:cs="Times New Roman"/>
                <w:bCs/>
                <w:i/>
                <w:iCs/>
                <w:sz w:val="24"/>
                <w:szCs w:val="24"/>
              </w:rPr>
              <w:t>Câu 3 của khổ 1 có thể được ngắt nhịp theo một số phương án khác nhau, theo đó, sự có mặt của dấu câu và vị trí đặt dấu câu cũng có thể đòi hỏi nhiều cân nhắc. Nếu được phép quyết định trong vai trò là tác giả bài thơ, em sẽ chọn phương án nào? Vì sao?</w:t>
            </w:r>
          </w:p>
          <w:p w14:paraId="03FE180A" w14:textId="77777777" w:rsidR="00174CB9" w:rsidRPr="00651134" w:rsidRDefault="00174CB9" w:rsidP="00174CB9">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20ph </w:t>
            </w:r>
          </w:p>
          <w:p w14:paraId="45ECDB60"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AA8BE01" w14:textId="70600274" w:rsidR="00174CB9" w:rsidRPr="0017689F" w:rsidRDefault="00174CB9" w:rsidP="00174CB9">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 xml:space="preserve">đọc </w:t>
            </w:r>
            <w:r w:rsidR="007A081F">
              <w:rPr>
                <w:rFonts w:ascii="Times New Roman" w:eastAsia="Times New Roman" w:hAnsi="Times New Roman" w:cs="Times New Roman"/>
                <w:sz w:val="24"/>
                <w:szCs w:val="24"/>
              </w:rPr>
              <w:t xml:space="preserve">và </w:t>
            </w:r>
            <w:r w:rsidR="001E7211">
              <w:rPr>
                <w:rFonts w:ascii="Times New Roman" w:eastAsia="Times New Roman" w:hAnsi="Times New Roman" w:cs="Times New Roman"/>
                <w:sz w:val="24"/>
                <w:szCs w:val="24"/>
              </w:rPr>
              <w:t xml:space="preserve">thảo luận </w:t>
            </w:r>
            <w:r>
              <w:rPr>
                <w:rFonts w:ascii="Times New Roman" w:eastAsia="Times New Roman" w:hAnsi="Times New Roman" w:cs="Times New Roman"/>
                <w:sz w:val="24"/>
                <w:szCs w:val="24"/>
              </w:rPr>
              <w:t xml:space="preserve">  </w:t>
            </w:r>
          </w:p>
          <w:p w14:paraId="268DF4D2"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EF5E891" w14:textId="77777777" w:rsidR="00174CB9" w:rsidRPr="0017689F" w:rsidRDefault="00174CB9" w:rsidP="00174CB9">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trả lời </w:t>
            </w:r>
            <w:r w:rsidRPr="0017689F">
              <w:rPr>
                <w:rFonts w:ascii="Times New Roman" w:eastAsia="Times New Roman" w:hAnsi="Times New Roman" w:cs="Times New Roman"/>
                <w:sz w:val="24"/>
                <w:szCs w:val="24"/>
              </w:rPr>
              <w:t xml:space="preserve"> </w:t>
            </w:r>
          </w:p>
          <w:p w14:paraId="2AE7D912" w14:textId="77777777" w:rsidR="00174CB9" w:rsidRPr="0017689F"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31504ABD" w14:textId="1B7F4B94" w:rsidR="00174CB9" w:rsidRDefault="00174CB9" w:rsidP="00174CB9">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lastRenderedPageBreak/>
              <w:t xml:space="preserve">GV </w:t>
            </w:r>
            <w:r>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1A9183DD" w14:textId="77777777" w:rsidR="00174CB9" w:rsidRDefault="000B0877"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 Đọc hiểu văn bản</w:t>
            </w:r>
          </w:p>
          <w:p w14:paraId="20822EA1" w14:textId="77777777" w:rsidR="000B0877" w:rsidRDefault="007A081F"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Dấu ấn Huy Cận trong cách dùng từ ngữ và xây dựng hình ảnh thơ </w:t>
            </w:r>
          </w:p>
          <w:p w14:paraId="1C3ED1BB" w14:textId="77777777" w:rsidR="00C81780" w:rsidRDefault="00C81780" w:rsidP="001F6CF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w:t>
            </w:r>
            <w:r w:rsidRPr="00C81780">
              <w:rPr>
                <w:rFonts w:ascii="Times New Roman" w:eastAsia="Times New Roman" w:hAnsi="Times New Roman" w:cs="Times New Roman"/>
                <w:b/>
                <w:sz w:val="24"/>
                <w:szCs w:val="24"/>
              </w:rPr>
              <w:t xml:space="preserve"> Về kết hợp từ, có thể chú ý: </w:t>
            </w:r>
            <w:r w:rsidRPr="00C81780">
              <w:rPr>
                <w:rFonts w:ascii="Times New Roman" w:eastAsia="Times New Roman" w:hAnsi="Times New Roman" w:cs="Times New Roman"/>
                <w:bCs/>
                <w:sz w:val="24"/>
                <w:szCs w:val="24"/>
              </w:rPr>
              <w:t>buồn điệp điệp, nước song song, sầu trăm ngả, sâu chót vót, niềm thân mật</w:t>
            </w:r>
            <w:proofErr w:type="gramStart"/>
            <w:r w:rsidRPr="00C81780">
              <w:rPr>
                <w:rFonts w:ascii="Times New Roman" w:eastAsia="Times New Roman" w:hAnsi="Times New Roman" w:cs="Times New Roman"/>
                <w:bCs/>
                <w:sz w:val="24"/>
                <w:szCs w:val="24"/>
              </w:rPr>
              <w:t>,...</w:t>
            </w:r>
            <w:proofErr w:type="gramEnd"/>
            <w:r w:rsidRPr="00C81780">
              <w:rPr>
                <w:rFonts w:ascii="Times New Roman" w:eastAsia="Times New Roman" w:hAnsi="Times New Roman" w:cs="Times New Roman"/>
                <w:bCs/>
                <w:sz w:val="24"/>
                <w:szCs w:val="24"/>
              </w:rPr>
              <w:t xml:space="preserve"> </w:t>
            </w:r>
          </w:p>
          <w:p w14:paraId="2420E8D5" w14:textId="77777777" w:rsidR="007A081F" w:rsidRDefault="00C81780" w:rsidP="00CD00FA">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 </w:t>
            </w:r>
            <w:r w:rsidRPr="00C81780">
              <w:rPr>
                <w:rFonts w:ascii="Times New Roman" w:eastAsia="Times New Roman" w:hAnsi="Times New Roman" w:cs="Times New Roman"/>
                <w:b/>
                <w:sz w:val="24"/>
                <w:szCs w:val="24"/>
              </w:rPr>
              <w:t xml:space="preserve">Về cú pháp, có thể chú ý: </w:t>
            </w:r>
            <w:r w:rsidRPr="00CD00FA">
              <w:rPr>
                <w:rFonts w:ascii="Times New Roman" w:eastAsia="Times New Roman" w:hAnsi="Times New Roman" w:cs="Times New Roman"/>
                <w:bCs/>
                <w:sz w:val="24"/>
                <w:szCs w:val="24"/>
              </w:rPr>
              <w:t>thuyền về</w:t>
            </w:r>
            <w:r w:rsidR="00CD00FA" w:rsidRPr="00CD00FA">
              <w:rPr>
                <w:rFonts w:ascii="Times New Roman" w:eastAsia="Times New Roman" w:hAnsi="Times New Roman" w:cs="Times New Roman"/>
                <w:bCs/>
                <w:sz w:val="24"/>
                <w:szCs w:val="24"/>
              </w:rPr>
              <w:t xml:space="preserve"> nước lại, nắng xuống trời lên, Chim nghiêng cánh nhỏ: bóng chiều sa. </w:t>
            </w:r>
          </w:p>
          <w:p w14:paraId="57948967" w14:textId="77777777" w:rsidR="002814F8" w:rsidRDefault="00E93835" w:rsidP="00CD00FA">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Lựa chọn 1 số từ ngữ đặc biệt để thảo luận sâu</w:t>
            </w:r>
          </w:p>
          <w:p w14:paraId="19068D47" w14:textId="77777777" w:rsidR="002814F8" w:rsidRDefault="002814F8" w:rsidP="002814F8">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2814F8">
              <w:rPr>
                <w:rFonts w:ascii="Times New Roman" w:eastAsia="Times New Roman" w:hAnsi="Times New Roman" w:cs="Times New Roman"/>
                <w:b/>
                <w:sz w:val="24"/>
                <w:szCs w:val="24"/>
              </w:rPr>
              <w:t xml:space="preserve">Bài thơ Tràng giang “mang đậm vẻ đẹp cổ điển” </w:t>
            </w:r>
            <w:r w:rsidRPr="002814F8">
              <w:rPr>
                <w:rFonts w:ascii="Times New Roman" w:eastAsia="Times New Roman" w:hAnsi="Times New Roman" w:cs="Times New Roman"/>
                <w:bCs/>
                <w:sz w:val="24"/>
                <w:szCs w:val="24"/>
              </w:rPr>
              <w:t>(ít nhất là có một phương diện như vậy và điều này đã được chính nhà thơ Huy Cận xác nhận qua một số bài trả lời phỏng vấn hay bài viết in trong tập Suy nghĩ về nghệ thuật – 1982).</w:t>
            </w:r>
            <w:r w:rsidRPr="002814F8">
              <w:rPr>
                <w:rFonts w:ascii="Times New Roman" w:eastAsia="Times New Roman" w:hAnsi="Times New Roman" w:cs="Times New Roman"/>
                <w:b/>
                <w:sz w:val="24"/>
                <w:szCs w:val="24"/>
              </w:rPr>
              <w:t xml:space="preserve"> </w:t>
            </w:r>
          </w:p>
          <w:p w14:paraId="2709EFCA" w14:textId="1BC195D3" w:rsidR="002814F8" w:rsidRDefault="002814F8" w:rsidP="002814F8">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2814F8">
              <w:rPr>
                <w:rFonts w:ascii="Times New Roman" w:eastAsia="Times New Roman" w:hAnsi="Times New Roman" w:cs="Times New Roman"/>
                <w:b/>
                <w:sz w:val="24"/>
                <w:szCs w:val="24"/>
              </w:rPr>
              <w:t xml:space="preserve">Các thi liệu truyền thống có thể nhắc đến: </w:t>
            </w:r>
          </w:p>
          <w:p w14:paraId="6F3F8BB1" w14:textId="77777777" w:rsidR="002814F8" w:rsidRDefault="002814F8" w:rsidP="002814F8">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2814F8">
              <w:rPr>
                <w:rFonts w:ascii="Times New Roman" w:eastAsia="Times New Roman" w:hAnsi="Times New Roman" w:cs="Times New Roman"/>
                <w:b/>
                <w:sz w:val="24"/>
                <w:szCs w:val="24"/>
              </w:rPr>
              <w:t xml:space="preserve">Về hình ảnh, </w:t>
            </w:r>
            <w:r w:rsidRPr="002814F8">
              <w:rPr>
                <w:rFonts w:ascii="Times New Roman" w:eastAsia="Times New Roman" w:hAnsi="Times New Roman" w:cs="Times New Roman"/>
                <w:bCs/>
                <w:sz w:val="24"/>
                <w:szCs w:val="24"/>
              </w:rPr>
              <w:t>có sông dài, thuyền – nước, bèo – nước, làng xa bên sông, núi mây bạc, cánh chim chiều</w:t>
            </w:r>
            <w:proofErr w:type="gramStart"/>
            <w:r w:rsidRPr="002814F8">
              <w:rPr>
                <w:rFonts w:ascii="Times New Roman" w:eastAsia="Times New Roman" w:hAnsi="Times New Roman" w:cs="Times New Roman"/>
                <w:bCs/>
                <w:sz w:val="24"/>
                <w:szCs w:val="24"/>
              </w:rPr>
              <w:t>,...</w:t>
            </w:r>
            <w:proofErr w:type="gramEnd"/>
            <w:r w:rsidRPr="002814F8">
              <w:rPr>
                <w:rFonts w:ascii="Times New Roman" w:eastAsia="Times New Roman" w:hAnsi="Times New Roman" w:cs="Times New Roman"/>
                <w:bCs/>
                <w:sz w:val="24"/>
                <w:szCs w:val="24"/>
              </w:rPr>
              <w:t xml:space="preserve"> </w:t>
            </w:r>
          </w:p>
          <w:p w14:paraId="751E141C" w14:textId="77777777" w:rsidR="002814F8" w:rsidRDefault="002814F8" w:rsidP="002814F8">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w:t>
            </w:r>
            <w:r w:rsidRPr="002814F8">
              <w:rPr>
                <w:rFonts w:ascii="Times New Roman" w:eastAsia="Times New Roman" w:hAnsi="Times New Roman" w:cs="Times New Roman"/>
                <w:b/>
                <w:sz w:val="24"/>
                <w:szCs w:val="24"/>
              </w:rPr>
              <w:t xml:space="preserve">Về từ ngữ, </w:t>
            </w:r>
            <w:r w:rsidRPr="002814F8">
              <w:rPr>
                <w:rFonts w:ascii="Times New Roman" w:eastAsia="Times New Roman" w:hAnsi="Times New Roman" w:cs="Times New Roman"/>
                <w:bCs/>
                <w:sz w:val="24"/>
                <w:szCs w:val="24"/>
              </w:rPr>
              <w:t>có đìu hiu (mang chở tâm trạng từng được “đóng đinh” vào câu “Bến Phì gió thổi đìu hiu mấy gò”), đùn (gợi cảm xúc vốn đã được vĩnh cửu hoá ở câu ”Mặt đất mây đùn cửa ải xa”)</w:t>
            </w:r>
          </w:p>
          <w:p w14:paraId="1218E1EE" w14:textId="73DE3996" w:rsidR="002814F8" w:rsidRPr="002814F8" w:rsidRDefault="002814F8" w:rsidP="002814F8">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 </w:t>
            </w:r>
            <w:r w:rsidRPr="002814F8">
              <w:rPr>
                <w:rFonts w:ascii="Times New Roman" w:eastAsia="Times New Roman" w:hAnsi="Times New Roman" w:cs="Times New Roman"/>
                <w:b/>
                <w:sz w:val="24"/>
                <w:szCs w:val="24"/>
              </w:rPr>
              <w:t>Về t</w:t>
            </w:r>
            <w:r>
              <w:rPr>
                <w:rFonts w:ascii="Times New Roman" w:eastAsia="Times New Roman" w:hAnsi="Times New Roman" w:cs="Times New Roman"/>
                <w:b/>
                <w:sz w:val="24"/>
                <w:szCs w:val="24"/>
              </w:rPr>
              <w:t>ứ</w:t>
            </w:r>
            <w:r w:rsidRPr="002814F8">
              <w:rPr>
                <w:rFonts w:ascii="Times New Roman" w:eastAsia="Times New Roman" w:hAnsi="Times New Roman" w:cs="Times New Roman"/>
                <w:b/>
                <w:sz w:val="24"/>
                <w:szCs w:val="24"/>
              </w:rPr>
              <w:t xml:space="preserve"> thơ, </w:t>
            </w:r>
            <w:r w:rsidRPr="002814F8">
              <w:rPr>
                <w:rFonts w:ascii="Times New Roman" w:eastAsia="Times New Roman" w:hAnsi="Times New Roman" w:cs="Times New Roman"/>
                <w:bCs/>
                <w:sz w:val="24"/>
                <w:szCs w:val="24"/>
              </w:rPr>
              <w:t>có “Không khỏi hoàng hôn cũng nhớ nhà” bắt nguồn từ Hoàng Hạc lâu của Thôi Hiệu.</w:t>
            </w:r>
          </w:p>
          <w:p w14:paraId="4247EB4D" w14:textId="77777777" w:rsidR="008E32BB" w:rsidRDefault="002814F8" w:rsidP="002814F8">
            <w:pPr>
              <w:spacing w:line="360" w:lineRule="auto"/>
              <w:jc w:val="both"/>
              <w:rPr>
                <w:rFonts w:ascii="Times New Roman" w:eastAsia="Times New Roman" w:hAnsi="Times New Roman" w:cs="Times New Roman"/>
                <w:b/>
                <w:sz w:val="24"/>
                <w:szCs w:val="24"/>
              </w:rPr>
            </w:pPr>
            <w:r w:rsidRPr="002814F8">
              <w:rPr>
                <w:rFonts w:ascii="Times New Roman" w:eastAsia="Times New Roman" w:hAnsi="Times New Roman" w:cs="Times New Roman"/>
                <w:b/>
                <w:sz w:val="24"/>
                <w:szCs w:val="24"/>
              </w:rPr>
              <w:t xml:space="preserve">– </w:t>
            </w:r>
            <w:r w:rsidR="008E32BB" w:rsidRPr="008E32BB">
              <w:rPr>
                <w:rFonts w:ascii="Times New Roman" w:eastAsia="Times New Roman" w:hAnsi="Times New Roman" w:cs="Times New Roman"/>
                <w:bCs/>
                <w:sz w:val="24"/>
                <w:szCs w:val="24"/>
              </w:rPr>
              <w:t>Thủ pháp</w:t>
            </w:r>
            <w:r w:rsidRPr="008E32BB">
              <w:rPr>
                <w:rFonts w:ascii="Times New Roman" w:eastAsia="Times New Roman" w:hAnsi="Times New Roman" w:cs="Times New Roman"/>
                <w:bCs/>
                <w:sz w:val="24"/>
                <w:szCs w:val="24"/>
              </w:rPr>
              <w:t xml:space="preserve"> quen thuộc của thơ tượng trưng, đó là </w:t>
            </w:r>
            <w:r w:rsidRPr="008E32BB">
              <w:rPr>
                <w:rFonts w:ascii="Times New Roman" w:eastAsia="Times New Roman" w:hAnsi="Times New Roman" w:cs="Times New Roman"/>
                <w:bCs/>
                <w:sz w:val="24"/>
                <w:szCs w:val="24"/>
              </w:rPr>
              <w:lastRenderedPageBreak/>
              <w:t>các nhà thơ thường chủ động làm nhoè mở đối tượng miêu tả cụ thể, buộc độc giả phải vượt qua cái hữu hình để thấy được “những vô hình bao la” (mượn cách nói của Nguyễn Tuân).</w:t>
            </w:r>
            <w:r w:rsidRPr="002814F8">
              <w:rPr>
                <w:rFonts w:ascii="Times New Roman" w:eastAsia="Times New Roman" w:hAnsi="Times New Roman" w:cs="Times New Roman"/>
                <w:b/>
                <w:sz w:val="24"/>
                <w:szCs w:val="24"/>
              </w:rPr>
              <w:t xml:space="preserve"> </w:t>
            </w:r>
          </w:p>
          <w:p w14:paraId="70500727" w14:textId="51F36A4A" w:rsidR="00E93835" w:rsidRDefault="008E32BB" w:rsidP="002814F8">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Tác dụng:</w:t>
            </w:r>
            <w:r w:rsidR="002814F8" w:rsidRPr="002814F8">
              <w:rPr>
                <w:rFonts w:ascii="Times New Roman" w:eastAsia="Times New Roman" w:hAnsi="Times New Roman" w:cs="Times New Roman"/>
                <w:b/>
                <w:sz w:val="24"/>
                <w:szCs w:val="24"/>
              </w:rPr>
              <w:t xml:space="preserve"> </w:t>
            </w:r>
            <w:r w:rsidR="002814F8" w:rsidRPr="008E32BB">
              <w:rPr>
                <w:rFonts w:ascii="Times New Roman" w:eastAsia="Times New Roman" w:hAnsi="Times New Roman" w:cs="Times New Roman"/>
                <w:bCs/>
                <w:sz w:val="24"/>
                <w:szCs w:val="24"/>
              </w:rPr>
              <w:t>Việc sử dụng các thi liệu truyền thống nằm trong ý đồ cấu tử và chiến lược tổ chức văn bản của nhà thơ. Với sự xuất hiện của các thi liệu này, hướng vận động của hệ thống hình ảnh trong bài thơ được xác định rõ: mỗi hình ảnh sẽ ám gợi về một điều gì đó vô hình hơn ở bên ngoài nó và dẫn người đọc hướng tới những suy nghiệm sâu sắc về tình thế tồn tại của con người, về bản chất của cuộc sống.</w:t>
            </w:r>
          </w:p>
        </w:tc>
      </w:tr>
      <w:tr w:rsidR="009A20BB" w:rsidRPr="0017689F" w14:paraId="40FF19F1" w14:textId="77777777" w:rsidTr="00DD42A8">
        <w:tc>
          <w:tcPr>
            <w:tcW w:w="4248" w:type="dxa"/>
          </w:tcPr>
          <w:p w14:paraId="3531E4DB" w14:textId="12F38531" w:rsidR="009A20BB" w:rsidRDefault="009A20BB" w:rsidP="009A20BB">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2.5 Chủ đề, thông điệp   </w:t>
            </w:r>
          </w:p>
          <w:p w14:paraId="5625628D" w14:textId="77777777" w:rsidR="009A20BB" w:rsidRDefault="009A20BB" w:rsidP="009A20B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6555DB5" w14:textId="7C537C81" w:rsidR="009A20BB" w:rsidRPr="00873D39" w:rsidRDefault="009A20BB" w:rsidP="009A20BB">
            <w:pPr>
              <w:spacing w:line="360" w:lineRule="auto"/>
              <w:jc w:val="both"/>
              <w:rPr>
                <w:rFonts w:ascii="Times New Roman" w:eastAsia="Times New Roman" w:hAnsi="Times New Roman" w:cs="Times New Roman"/>
                <w:b/>
                <w:i/>
                <w:iCs/>
                <w:sz w:val="24"/>
                <w:szCs w:val="24"/>
              </w:rPr>
            </w:pPr>
            <w:r>
              <w:rPr>
                <w:rFonts w:ascii="Times New Roman" w:eastAsia="Times New Roman" w:hAnsi="Times New Roman" w:cs="Times New Roman"/>
                <w:bCs/>
                <w:sz w:val="24"/>
                <w:szCs w:val="24"/>
              </w:rPr>
              <w:t xml:space="preserve">GV phát vấn: </w:t>
            </w:r>
            <w:r w:rsidR="00873D39" w:rsidRPr="00873D39">
              <w:rPr>
                <w:rFonts w:ascii="Times New Roman" w:eastAsia="Times New Roman" w:hAnsi="Times New Roman" w:cs="Times New Roman"/>
                <w:bCs/>
                <w:i/>
                <w:iCs/>
                <w:sz w:val="24"/>
                <w:szCs w:val="24"/>
              </w:rPr>
              <w:t>Bài thơ đã giúp bạn có thêm được cảm nhận gì về đời sống, về mối quan hệ giữa con người cá nhân với vũ trụ vô biên?</w:t>
            </w:r>
          </w:p>
          <w:p w14:paraId="63F8A4FF" w14:textId="5F8BD39A" w:rsidR="009A20BB" w:rsidRPr="00651134" w:rsidRDefault="009A20BB" w:rsidP="009A20B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10ph </w:t>
            </w:r>
          </w:p>
          <w:p w14:paraId="54DEA5F9" w14:textId="77777777" w:rsidR="009A20BB" w:rsidRPr="0017689F" w:rsidRDefault="009A20BB" w:rsidP="009A20B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C922B67" w14:textId="77777777" w:rsidR="009A20BB" w:rsidRPr="0017689F" w:rsidRDefault="009A20BB" w:rsidP="009A20B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 xml:space="preserve">đọc và thảo luận   </w:t>
            </w:r>
          </w:p>
          <w:p w14:paraId="0E98087B" w14:textId="77777777" w:rsidR="009A20BB" w:rsidRPr="0017689F" w:rsidRDefault="009A20BB" w:rsidP="009A20B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98A061C" w14:textId="77777777" w:rsidR="009A20BB" w:rsidRPr="0017689F" w:rsidRDefault="009A20BB" w:rsidP="009A20B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trả lời </w:t>
            </w:r>
            <w:r w:rsidRPr="0017689F">
              <w:rPr>
                <w:rFonts w:ascii="Times New Roman" w:eastAsia="Times New Roman" w:hAnsi="Times New Roman" w:cs="Times New Roman"/>
                <w:sz w:val="24"/>
                <w:szCs w:val="24"/>
              </w:rPr>
              <w:t xml:space="preserve"> </w:t>
            </w:r>
          </w:p>
          <w:p w14:paraId="3F195F8D" w14:textId="77777777" w:rsidR="009A20BB" w:rsidRPr="0017689F" w:rsidRDefault="009A20BB" w:rsidP="009A20B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71C5FB06" w14:textId="4B7375F8" w:rsidR="009A20BB" w:rsidRDefault="009A20BB" w:rsidP="009A20B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20F24A1D" w14:textId="77777777" w:rsidR="009A20BB" w:rsidRDefault="00873D39"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Đọc hiểu văn bản</w:t>
            </w:r>
          </w:p>
          <w:p w14:paraId="7DFC9DD7" w14:textId="77777777" w:rsidR="00873D39" w:rsidRDefault="00873D39" w:rsidP="001F6CFB">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Chủ đề, thông điệp </w:t>
            </w:r>
          </w:p>
          <w:p w14:paraId="48EAC3E1" w14:textId="77777777" w:rsidR="00873D39" w:rsidRPr="00575EB2" w:rsidRDefault="006E2DBF" w:rsidP="001F6CFB">
            <w:pPr>
              <w:spacing w:line="360" w:lineRule="auto"/>
              <w:jc w:val="both"/>
              <w:rPr>
                <w:rFonts w:ascii="Times New Roman" w:eastAsia="Times New Roman" w:hAnsi="Times New Roman" w:cs="Times New Roman"/>
                <w:bCs/>
                <w:sz w:val="24"/>
                <w:szCs w:val="24"/>
              </w:rPr>
            </w:pPr>
            <w:r w:rsidRPr="00575EB2">
              <w:rPr>
                <w:rFonts w:ascii="Times New Roman" w:eastAsia="Times New Roman" w:hAnsi="Times New Roman" w:cs="Times New Roman"/>
                <w:bCs/>
                <w:sz w:val="24"/>
                <w:szCs w:val="24"/>
              </w:rPr>
              <w:t>- Nỗi buồn trong bài thơ</w:t>
            </w:r>
          </w:p>
          <w:p w14:paraId="533C07AB" w14:textId="281A90C9" w:rsidR="006E2DBF" w:rsidRPr="00575EB2" w:rsidRDefault="006E2DBF" w:rsidP="001F6CFB">
            <w:pPr>
              <w:spacing w:line="360" w:lineRule="auto"/>
              <w:jc w:val="both"/>
              <w:rPr>
                <w:rFonts w:ascii="Times New Roman" w:eastAsia="Times New Roman" w:hAnsi="Times New Roman" w:cs="Times New Roman"/>
                <w:bCs/>
                <w:sz w:val="24"/>
                <w:szCs w:val="24"/>
              </w:rPr>
            </w:pPr>
            <w:r w:rsidRPr="00575EB2">
              <w:rPr>
                <w:rFonts w:ascii="Times New Roman" w:eastAsia="Times New Roman" w:hAnsi="Times New Roman" w:cs="Times New Roman"/>
                <w:bCs/>
                <w:sz w:val="24"/>
                <w:szCs w:val="24"/>
              </w:rPr>
              <w:t xml:space="preserve">- Mối liên hệ giữa cá nhân </w:t>
            </w:r>
            <w:r w:rsidR="00575EB2" w:rsidRPr="00575EB2">
              <w:rPr>
                <w:rFonts w:ascii="Times New Roman" w:eastAsia="Times New Roman" w:hAnsi="Times New Roman" w:cs="Times New Roman"/>
                <w:bCs/>
                <w:sz w:val="24"/>
                <w:szCs w:val="24"/>
              </w:rPr>
              <w:t>trong mối quan hệ với cuộc đời</w:t>
            </w:r>
          </w:p>
        </w:tc>
      </w:tr>
      <w:tr w:rsidR="00E225DB" w:rsidRPr="0017689F" w14:paraId="41E0C8A0" w14:textId="77777777" w:rsidTr="00DD42A8">
        <w:tc>
          <w:tcPr>
            <w:tcW w:w="9395" w:type="dxa"/>
            <w:gridSpan w:val="2"/>
          </w:tcPr>
          <w:p w14:paraId="059E6AE0"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3. HOẠT ĐỘNG 3: LUYỆN TẬP </w:t>
            </w:r>
          </w:p>
          <w:p w14:paraId="2976D0BE" w14:textId="18B0D40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w:t>
            </w:r>
            <w:r w:rsidR="005F414E" w:rsidRPr="0017689F">
              <w:rPr>
                <w:rFonts w:ascii="Times New Roman" w:eastAsia="Times New Roman" w:hAnsi="Times New Roman" w:cs="Times New Roman"/>
                <w:sz w:val="24"/>
                <w:szCs w:val="24"/>
              </w:rPr>
              <w:t>thực hành viết kết nối với đọc</w:t>
            </w:r>
          </w:p>
          <w:p w14:paraId="4E32D9CC" w14:textId="77777777" w:rsidR="00E225DB" w:rsidRPr="0017689F" w:rsidRDefault="00E225DB"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D6F4596" w14:textId="77777777" w:rsidR="00E225DB" w:rsidRPr="0017689F" w:rsidRDefault="00E225DB" w:rsidP="00CD61AC">
            <w:pPr>
              <w:numPr>
                <w:ilvl w:val="0"/>
                <w:numId w:val="15"/>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color w:val="000000"/>
                <w:sz w:val="24"/>
                <w:szCs w:val="24"/>
              </w:rPr>
              <w:t xml:space="preserve">GV đưa ra nhiệm vụ </w:t>
            </w:r>
          </w:p>
          <w:p w14:paraId="0FDA399C" w14:textId="22D87246" w:rsidR="005F414E" w:rsidRPr="0017689F" w:rsidRDefault="005F414E" w:rsidP="00CD61AC">
            <w:pPr>
              <w:numPr>
                <w:ilvl w:val="0"/>
                <w:numId w:val="15"/>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color w:val="000000"/>
                <w:sz w:val="24"/>
                <w:szCs w:val="24"/>
              </w:rPr>
              <w:t xml:space="preserve">HS thực hiện viết kết nối với đọc </w:t>
            </w:r>
          </w:p>
        </w:tc>
      </w:tr>
      <w:tr w:rsidR="00E225DB" w:rsidRPr="0017689F" w14:paraId="52FB7B33" w14:textId="77777777" w:rsidTr="00DD42A8">
        <w:tc>
          <w:tcPr>
            <w:tcW w:w="4248" w:type="dxa"/>
          </w:tcPr>
          <w:p w14:paraId="677D6961"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0E4A0011" w14:textId="77777777" w:rsidR="005F414E"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6BCDD2EB" w14:textId="77777777" w:rsidR="00F7762E" w:rsidRDefault="00F7762E" w:rsidP="001F6CFB">
            <w:pPr>
              <w:spacing w:line="360" w:lineRule="auto"/>
              <w:jc w:val="both"/>
              <w:rPr>
                <w:rFonts w:ascii="Times New Roman" w:eastAsia="Times New Roman" w:hAnsi="Times New Roman" w:cs="Times New Roman"/>
                <w:b/>
                <w:bCs/>
                <w:sz w:val="24"/>
                <w:szCs w:val="24"/>
              </w:rPr>
            </w:pPr>
            <w:r w:rsidRPr="00F7762E">
              <w:rPr>
                <w:rFonts w:ascii="Times New Roman" w:eastAsia="Times New Roman" w:hAnsi="Times New Roman" w:cs="Times New Roman"/>
                <w:b/>
                <w:bCs/>
                <w:sz w:val="24"/>
                <w:szCs w:val="24"/>
              </w:rPr>
              <w:t xml:space="preserve">Viết đoạn văn (khoảng 150 chữ) bày tỏ sự tâm đắc của bạn về một phương diện nổi bật của bài thơ Tràng Giang. </w:t>
            </w:r>
          </w:p>
          <w:p w14:paraId="513640D7" w14:textId="78B8FCF9"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Bước 2. Thực hiện nhiệm vụ</w:t>
            </w:r>
          </w:p>
          <w:p w14:paraId="29624BF4" w14:textId="39ABFA53"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suy nghĩ và</w:t>
            </w:r>
            <w:r w:rsidR="005F414E" w:rsidRPr="0017689F">
              <w:rPr>
                <w:rFonts w:ascii="Times New Roman" w:eastAsia="Times New Roman" w:hAnsi="Times New Roman" w:cs="Times New Roman"/>
                <w:sz w:val="24"/>
                <w:szCs w:val="24"/>
              </w:rPr>
              <w:t xml:space="preserve"> thực hành viết </w:t>
            </w:r>
          </w:p>
          <w:p w14:paraId="3B088CEF"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21376A1" w14:textId="5A152F6F"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5F414E" w:rsidRPr="0017689F">
              <w:rPr>
                <w:rFonts w:ascii="Times New Roman" w:eastAsia="Times New Roman" w:hAnsi="Times New Roman" w:cs="Times New Roman"/>
                <w:sz w:val="24"/>
                <w:szCs w:val="24"/>
              </w:rPr>
              <w:t xml:space="preserve">chia sẻ bài viết </w:t>
            </w:r>
            <w:r w:rsidRPr="0017689F">
              <w:rPr>
                <w:rFonts w:ascii="Times New Roman" w:eastAsia="Times New Roman" w:hAnsi="Times New Roman" w:cs="Times New Roman"/>
                <w:sz w:val="24"/>
                <w:szCs w:val="24"/>
              </w:rPr>
              <w:t xml:space="preserve"> </w:t>
            </w:r>
          </w:p>
          <w:p w14:paraId="4FBAD51B"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D8E45BF" w14:textId="7777777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GV chốt lại các chia sẻ</w:t>
            </w:r>
          </w:p>
        </w:tc>
        <w:tc>
          <w:tcPr>
            <w:tcW w:w="5147" w:type="dxa"/>
          </w:tcPr>
          <w:p w14:paraId="6616A187" w14:textId="77777777" w:rsidR="00E225DB" w:rsidRPr="0017689F" w:rsidRDefault="00E225DB" w:rsidP="001F6CFB">
            <w:pPr>
              <w:spacing w:line="360" w:lineRule="auto"/>
              <w:jc w:val="both"/>
              <w:rPr>
                <w:rFonts w:ascii="Times New Roman" w:eastAsia="Times New Roman" w:hAnsi="Times New Roman" w:cs="Times New Roman"/>
                <w:b/>
                <w:bCs/>
                <w:sz w:val="24"/>
                <w:szCs w:val="24"/>
              </w:rPr>
            </w:pPr>
            <w:r w:rsidRPr="0017689F">
              <w:rPr>
                <w:rFonts w:ascii="Times New Roman" w:eastAsia="Times New Roman" w:hAnsi="Times New Roman" w:cs="Times New Roman"/>
                <w:b/>
                <w:bCs/>
                <w:sz w:val="24"/>
                <w:szCs w:val="24"/>
              </w:rPr>
              <w:t>Gợi ý</w:t>
            </w:r>
          </w:p>
          <w:p w14:paraId="580BF3FE" w14:textId="77777777" w:rsidR="00032E53" w:rsidRDefault="00F7762E" w:rsidP="0038643A">
            <w:pPr>
              <w:spacing w:line="360" w:lineRule="auto"/>
              <w:jc w:val="both"/>
              <w:rPr>
                <w:rFonts w:ascii="Times New Roman" w:eastAsia="Times New Roman" w:hAnsi="Times New Roman" w:cs="Times New Roman"/>
                <w:sz w:val="24"/>
                <w:szCs w:val="24"/>
              </w:rPr>
            </w:pPr>
            <w:r w:rsidRPr="00F7762E">
              <w:rPr>
                <w:rFonts w:ascii="Times New Roman" w:eastAsia="Times New Roman" w:hAnsi="Times New Roman" w:cs="Times New Roman"/>
                <w:sz w:val="24"/>
                <w:szCs w:val="24"/>
              </w:rPr>
              <w:t>Trong bài thơ Tràng Giang, yếu tố cổ điển đã được Huy Cận sử dụng kết hợp với nhau để khẳng định cái tôi buồn bã, cô đơn trước cuộc đời qua một nguồn cảm hứng bất tận với không gian của vũ trụ bao la. Trước hết, yếu tố cổ điển được thể hiện ở đề tài, đề tài sông nước đã xuất hiện phổ biến trong thi ca cổ. Người đọc còn cảm nhận được yếu tố ấy qua nhan đề “Tràng giang”. Tràng giang là từ Hán Việt mang sắc thái trang trọng, cổ kính phảng phất phong vị Đường thi. Nhưng độc đáo nhất có lẽ phải kể đến yếu tố cổ điển trong tứ thơ. Mượn không gian hùng vĩ, đượm buồn khi chiều xuống, nhà thơ gửi gắm tâm sự của mình. Không gian càng mênh mông, rợn ngợp, con người càng nhỏ bé, cô đơn, kiếp người lênh đênh giữa dòng đời không biết đi đâu về đâu. Đây là tứ thơ quen thuộc trong thơ cổ. Đọc bài thơ, ta bắt gặp nhiều hình ảnh quen thuộc trở đi trở lại trong áng văn thơ cổ điển. Dòng sông dài mênh mông vắt ngang bầu trời cao rộng; bến vắng cô liêu; con thuyền lênh đênh xuôi ngược; cánh chim nhỏ chao nghiêng dưới ánh hoàng hôn... Hình ảnh thơ chia thành hai hệ thống đối lập: một bên là thiên nhiên rộng lớn cao rộng, một bên là kiếp người bé nhỏ, cô đơn. Cuối cùng nhà thơ sử dụng bút pháp “họa vân hiển nguyệt” của Đường thi để bày tỏ nỗi lòng của mình trước cảnh thiên nhiên dợn ngợp.</w:t>
            </w:r>
          </w:p>
          <w:p w14:paraId="0282120F" w14:textId="40D2DF42" w:rsidR="00F7762E" w:rsidRPr="0017689F" w:rsidRDefault="00F7762E" w:rsidP="0038643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(Nguồn: Vietjack) </w:t>
            </w:r>
          </w:p>
        </w:tc>
      </w:tr>
      <w:tr w:rsidR="00E225DB" w:rsidRPr="0017689F" w14:paraId="4308CE1F" w14:textId="77777777" w:rsidTr="00DD42A8">
        <w:tc>
          <w:tcPr>
            <w:tcW w:w="9395" w:type="dxa"/>
            <w:gridSpan w:val="2"/>
          </w:tcPr>
          <w:p w14:paraId="14B244C0"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4. HOẠT ĐỘNG 4: VẬN DỤNG – LUYỆN TẬP </w:t>
            </w:r>
          </w:p>
          <w:p w14:paraId="09425E88" w14:textId="77777777" w:rsidR="00F7762E" w:rsidRDefault="00E225DB" w:rsidP="001F6CFB">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
                <w:sz w:val="24"/>
                <w:szCs w:val="24"/>
              </w:rPr>
              <w:t xml:space="preserve">a. Mục tiêu hoạt động: </w:t>
            </w:r>
            <w:r w:rsidR="00F7762E">
              <w:rPr>
                <w:rFonts w:ascii="Times New Roman" w:eastAsia="Times New Roman" w:hAnsi="Times New Roman" w:cs="Times New Roman"/>
                <w:bCs/>
                <w:sz w:val="24"/>
                <w:szCs w:val="24"/>
              </w:rPr>
              <w:t>Học sinh</w:t>
            </w:r>
            <w:r w:rsidR="00F7762E" w:rsidRPr="000A41FE">
              <w:rPr>
                <w:rFonts w:ascii="Times New Roman" w:eastAsia="Times New Roman" w:hAnsi="Times New Roman" w:cs="Times New Roman"/>
                <w:bCs/>
                <w:sz w:val="24"/>
                <w:szCs w:val="24"/>
              </w:rPr>
              <w:t xml:space="preserve"> đồng cảm được với tâm trạng, cảm xúc, suy nghiệm của nhà </w:t>
            </w:r>
            <w:r w:rsidR="00F7762E" w:rsidRPr="000A41FE">
              <w:rPr>
                <w:rFonts w:ascii="Times New Roman" w:eastAsia="Times New Roman" w:hAnsi="Times New Roman" w:cs="Times New Roman"/>
                <w:bCs/>
                <w:sz w:val="24"/>
                <w:szCs w:val="24"/>
              </w:rPr>
              <w:lastRenderedPageBreak/>
              <w:t>thơ về cuộc đời và về các mối tương quan như: con người – vũ trụ, hữu hạn – vô hạn, hữu hình – vô hình</w:t>
            </w:r>
            <w:proofErr w:type="gramStart"/>
            <w:r w:rsidR="00F7762E" w:rsidRPr="000A41FE">
              <w:rPr>
                <w:rFonts w:ascii="Times New Roman" w:eastAsia="Times New Roman" w:hAnsi="Times New Roman" w:cs="Times New Roman"/>
                <w:bCs/>
                <w:sz w:val="24"/>
                <w:szCs w:val="24"/>
              </w:rPr>
              <w:t>,.</w:t>
            </w:r>
            <w:proofErr w:type="gramEnd"/>
          </w:p>
          <w:p w14:paraId="399E17DD" w14:textId="33C4356D" w:rsidR="00E225DB" w:rsidRPr="0017689F" w:rsidRDefault="00E225DB"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9870650" w14:textId="77777777" w:rsidR="00EA7830" w:rsidRDefault="00E225DB" w:rsidP="00EA7830">
            <w:pPr>
              <w:numPr>
                <w:ilvl w:val="0"/>
                <w:numId w:val="1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EA7830">
              <w:rPr>
                <w:rFonts w:ascii="Times New Roman" w:eastAsia="Times New Roman" w:hAnsi="Times New Roman" w:cs="Times New Roman"/>
                <w:color w:val="000000"/>
                <w:sz w:val="24"/>
                <w:szCs w:val="24"/>
              </w:rPr>
              <w:t>tổ chức hoạt động chia sẻ: NỖI BUỒN THẾ HỆ</w:t>
            </w:r>
          </w:p>
          <w:p w14:paraId="6956D3D0" w14:textId="65250113" w:rsidR="00E225DB" w:rsidRPr="0017689F" w:rsidRDefault="00EA7830" w:rsidP="00EA7830">
            <w:pPr>
              <w:numPr>
                <w:ilvl w:val="0"/>
                <w:numId w:val="1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chia sẻ những nỗi buồn mà thế hệ trẻ ngày nay phải đối mặt và mối liên kết giữa cái chung và cái riêng </w:t>
            </w:r>
            <w:r w:rsidR="001D76D3">
              <w:rPr>
                <w:rFonts w:ascii="Times New Roman" w:eastAsia="Times New Roman" w:hAnsi="Times New Roman" w:cs="Times New Roman"/>
                <w:color w:val="000000"/>
                <w:sz w:val="24"/>
                <w:szCs w:val="24"/>
              </w:rPr>
              <w:t xml:space="preserve">  </w:t>
            </w:r>
            <w:r w:rsidR="00E225DB" w:rsidRPr="0017689F">
              <w:rPr>
                <w:rFonts w:ascii="Times New Roman" w:eastAsia="Times New Roman" w:hAnsi="Times New Roman" w:cs="Times New Roman"/>
                <w:color w:val="000000"/>
                <w:sz w:val="24"/>
                <w:szCs w:val="24"/>
              </w:rPr>
              <w:t xml:space="preserve">     </w:t>
            </w:r>
          </w:p>
        </w:tc>
      </w:tr>
      <w:tr w:rsidR="00E225DB" w:rsidRPr="0017689F" w14:paraId="5415283E" w14:textId="77777777" w:rsidTr="00DD42A8">
        <w:tc>
          <w:tcPr>
            <w:tcW w:w="4248" w:type="dxa"/>
          </w:tcPr>
          <w:p w14:paraId="43D84E5B"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26DA7F74" w14:textId="77777777" w:rsidR="00EA7830" w:rsidRDefault="00EA7830" w:rsidP="00EA7830">
            <w:pPr>
              <w:numPr>
                <w:ilvl w:val="0"/>
                <w:numId w:val="1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tổ chức hoạt động chia sẻ: NỖI BUỒN THẾ HỆ</w:t>
            </w:r>
          </w:p>
          <w:p w14:paraId="4E933F45" w14:textId="77777777" w:rsidR="00EA7830" w:rsidRDefault="00EA7830" w:rsidP="00EA7830">
            <w:pPr>
              <w:numPr>
                <w:ilvl w:val="0"/>
                <w:numId w:val="1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EA7830">
              <w:rPr>
                <w:rFonts w:ascii="Times New Roman" w:eastAsia="Times New Roman" w:hAnsi="Times New Roman" w:cs="Times New Roman"/>
                <w:color w:val="000000"/>
                <w:sz w:val="24"/>
                <w:szCs w:val="24"/>
              </w:rPr>
              <w:t xml:space="preserve">HS chia sẻ những nỗi buồn mà thế hệ trẻ ngày nay phải đối mặt và mối liên kết giữa cái chung và cái riêng       </w:t>
            </w:r>
          </w:p>
          <w:p w14:paraId="59E387B7" w14:textId="02C805CD" w:rsidR="00E225DB" w:rsidRPr="00EA7830" w:rsidRDefault="00E225DB" w:rsidP="00EA7830">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EA7830">
              <w:rPr>
                <w:rFonts w:ascii="Times New Roman" w:eastAsia="Times New Roman" w:hAnsi="Times New Roman" w:cs="Times New Roman"/>
                <w:b/>
                <w:color w:val="C00000"/>
                <w:sz w:val="24"/>
                <w:szCs w:val="24"/>
              </w:rPr>
              <w:t>Bước 2. Thực hiện nhiệm vụ</w:t>
            </w:r>
          </w:p>
          <w:p w14:paraId="08DA5080" w14:textId="59714474"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EA7830">
              <w:rPr>
                <w:rFonts w:ascii="Times New Roman" w:eastAsia="Times New Roman" w:hAnsi="Times New Roman" w:cs="Times New Roman"/>
                <w:sz w:val="24"/>
                <w:szCs w:val="24"/>
              </w:rPr>
              <w:t xml:space="preserve">thảo luận chia sẻ </w:t>
            </w:r>
            <w:r w:rsidR="00E5166C">
              <w:rPr>
                <w:rFonts w:ascii="Times New Roman" w:eastAsia="Times New Roman" w:hAnsi="Times New Roman" w:cs="Times New Roman"/>
                <w:sz w:val="24"/>
                <w:szCs w:val="24"/>
              </w:rPr>
              <w:t xml:space="preserve"> </w:t>
            </w:r>
          </w:p>
          <w:p w14:paraId="3A4EE9E2"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06F6377" w14:textId="697D8E37" w:rsidR="00E225DB" w:rsidRPr="0017689F" w:rsidRDefault="00E225DB"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phần bài làm </w:t>
            </w:r>
          </w:p>
          <w:p w14:paraId="4C476FF9"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6B9F6F95" w14:textId="77777777" w:rsidR="00E225DB" w:rsidRPr="0017689F" w:rsidRDefault="00E225DB"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GV chốt lại các chia sẻ</w:t>
            </w:r>
          </w:p>
        </w:tc>
        <w:tc>
          <w:tcPr>
            <w:tcW w:w="5147" w:type="dxa"/>
          </w:tcPr>
          <w:p w14:paraId="5E88A169" w14:textId="4E2465FA" w:rsidR="00E225DB" w:rsidRPr="0017689F" w:rsidRDefault="00E225DB" w:rsidP="001F6CFB">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Gợi ý: GV dựa vào phần ý tưởng của HS</w:t>
            </w:r>
            <w:r w:rsidR="008F7577">
              <w:rPr>
                <w:rFonts w:ascii="Times New Roman" w:eastAsia="Times New Roman" w:hAnsi="Times New Roman" w:cs="Times New Roman"/>
                <w:b/>
                <w:i/>
                <w:sz w:val="24"/>
                <w:szCs w:val="24"/>
              </w:rPr>
              <w:t xml:space="preserve">, sau đây là một vài gợi ý triển khai </w:t>
            </w:r>
          </w:p>
          <w:p w14:paraId="5DD7957C" w14:textId="77777777" w:rsidR="005C4C2F" w:rsidRDefault="00EA7830" w:rsidP="00EA7830">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Nỗi buồn với cuộc đời: </w:t>
            </w:r>
            <w:r w:rsidR="005C4C2F">
              <w:rPr>
                <w:rFonts w:ascii="Times New Roman" w:eastAsia="Times New Roman" w:hAnsi="Times New Roman" w:cs="Times New Roman"/>
                <w:bCs/>
                <w:iCs/>
                <w:sz w:val="24"/>
                <w:szCs w:val="24"/>
              </w:rPr>
              <w:t>Năng lực, Sự so sánh, Áp lực đồng trang, Gia đình</w:t>
            </w:r>
            <w:proofErr w:type="gramStart"/>
            <w:r w:rsidR="005C4C2F">
              <w:rPr>
                <w:rFonts w:ascii="Times New Roman" w:eastAsia="Times New Roman" w:hAnsi="Times New Roman" w:cs="Times New Roman"/>
                <w:bCs/>
                <w:iCs/>
                <w:sz w:val="24"/>
                <w:szCs w:val="24"/>
              </w:rPr>
              <w:t>,…</w:t>
            </w:r>
            <w:proofErr w:type="gramEnd"/>
            <w:r w:rsidR="005C4C2F">
              <w:rPr>
                <w:rFonts w:ascii="Times New Roman" w:eastAsia="Times New Roman" w:hAnsi="Times New Roman" w:cs="Times New Roman"/>
                <w:bCs/>
                <w:iCs/>
                <w:sz w:val="24"/>
                <w:szCs w:val="24"/>
              </w:rPr>
              <w:t xml:space="preserve"> </w:t>
            </w:r>
          </w:p>
          <w:p w14:paraId="0BA4350B" w14:textId="77777777" w:rsidR="005C4C2F" w:rsidRDefault="005C4C2F" w:rsidP="00EA7830">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Hiểu bản thân, gắn kết bản thân là một yếu tố quan trọng để cấu tạo nên một xã hội văn minh, tích cực </w:t>
            </w:r>
          </w:p>
          <w:p w14:paraId="6C5A023F" w14:textId="64625A18" w:rsidR="008F7577" w:rsidRPr="00EA7830" w:rsidRDefault="005C4C2F" w:rsidP="00EA7830">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w:t>
            </w:r>
            <w:r w:rsidR="008F7577" w:rsidRPr="00EA7830">
              <w:rPr>
                <w:rFonts w:ascii="Times New Roman" w:eastAsia="Times New Roman" w:hAnsi="Times New Roman" w:cs="Times New Roman"/>
                <w:bCs/>
                <w:iCs/>
                <w:sz w:val="24"/>
                <w:szCs w:val="24"/>
              </w:rPr>
              <w:t xml:space="preserve"> </w:t>
            </w:r>
          </w:p>
        </w:tc>
      </w:tr>
    </w:tbl>
    <w:p w14:paraId="037080BF" w14:textId="1541D945" w:rsidR="000E4754" w:rsidRPr="0017689F" w:rsidRDefault="000E4754" w:rsidP="006C4683">
      <w:pPr>
        <w:spacing w:line="36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Phụ lục </w:t>
      </w:r>
      <w:r w:rsidR="005C4C2F">
        <w:rPr>
          <w:rFonts w:ascii="Times New Roman" w:eastAsia="Times New Roman" w:hAnsi="Times New Roman" w:cs="Times New Roman"/>
          <w:b/>
          <w:i/>
          <w:sz w:val="24"/>
          <w:szCs w:val="24"/>
        </w:rPr>
        <w:t>1</w:t>
      </w:r>
      <w:r>
        <w:rPr>
          <w:rFonts w:ascii="Times New Roman" w:eastAsia="Times New Roman" w:hAnsi="Times New Roman" w:cs="Times New Roman"/>
          <w:b/>
          <w:i/>
          <w:sz w:val="24"/>
          <w:szCs w:val="24"/>
        </w:rPr>
        <w:t xml:space="preserve">. Rubric thảo luận nhóm </w:t>
      </w:r>
    </w:p>
    <w:tbl>
      <w:tblPr>
        <w:tblStyle w:val="TableGrid"/>
        <w:tblW w:w="9355" w:type="dxa"/>
        <w:tblLook w:val="04A0" w:firstRow="1" w:lastRow="0" w:firstColumn="1" w:lastColumn="0" w:noHBand="0" w:noVBand="1"/>
      </w:tblPr>
      <w:tblGrid>
        <w:gridCol w:w="1077"/>
        <w:gridCol w:w="1234"/>
        <w:gridCol w:w="1132"/>
        <w:gridCol w:w="1478"/>
        <w:gridCol w:w="1379"/>
        <w:gridCol w:w="1478"/>
        <w:gridCol w:w="1577"/>
      </w:tblGrid>
      <w:tr w:rsidR="005C4C2F" w:rsidRPr="00DA497E" w14:paraId="69B56515" w14:textId="77777777" w:rsidTr="001F6CFB">
        <w:tc>
          <w:tcPr>
            <w:tcW w:w="984" w:type="dxa"/>
            <w:vMerge w:val="restart"/>
            <w:vAlign w:val="center"/>
          </w:tcPr>
          <w:p w14:paraId="5941BE47"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4A2D8C40" w14:textId="77777777" w:rsidR="005C4C2F" w:rsidRPr="00DA497E" w:rsidRDefault="005C4C2F" w:rsidP="001F6CF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506A40A6"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173F1280"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r>
      <w:tr w:rsidR="005C4C2F" w:rsidRPr="00DA497E" w14:paraId="6877D21B" w14:textId="77777777" w:rsidTr="001F6CFB">
        <w:trPr>
          <w:trHeight w:val="69"/>
        </w:trPr>
        <w:tc>
          <w:tcPr>
            <w:tcW w:w="984" w:type="dxa"/>
            <w:vMerge/>
            <w:vAlign w:val="center"/>
          </w:tcPr>
          <w:p w14:paraId="6EF3B363"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p>
        </w:tc>
        <w:tc>
          <w:tcPr>
            <w:tcW w:w="1127" w:type="dxa"/>
            <w:vMerge/>
          </w:tcPr>
          <w:p w14:paraId="1635D83A" w14:textId="77777777" w:rsidR="005C4C2F" w:rsidRPr="00DA497E" w:rsidRDefault="005C4C2F" w:rsidP="001F6CFB">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2AB4D4E8"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765885B8"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3D0EE1F3"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7EFEF5B9"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1625C13B"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4172B433"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r>
      <w:tr w:rsidR="005C4C2F" w:rsidRPr="00DA497E" w14:paraId="365EA77D" w14:textId="77777777" w:rsidTr="001F6CFB">
        <w:tc>
          <w:tcPr>
            <w:tcW w:w="984" w:type="dxa"/>
            <w:vMerge/>
            <w:vAlign w:val="center"/>
          </w:tcPr>
          <w:p w14:paraId="57C43DE2"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p>
        </w:tc>
        <w:tc>
          <w:tcPr>
            <w:tcW w:w="1127" w:type="dxa"/>
            <w:vMerge/>
          </w:tcPr>
          <w:p w14:paraId="1E86EC68" w14:textId="77777777" w:rsidR="005C4C2F" w:rsidRPr="00DA497E" w:rsidRDefault="005C4C2F" w:rsidP="001F6CFB">
            <w:pPr>
              <w:spacing w:line="276" w:lineRule="auto"/>
              <w:jc w:val="both"/>
              <w:rPr>
                <w:rFonts w:ascii="Times New Roman" w:eastAsia="Times New Roman" w:hAnsi="Times New Roman" w:cs="Times New Roman"/>
                <w:b/>
                <w:iCs/>
                <w:sz w:val="20"/>
                <w:szCs w:val="20"/>
              </w:rPr>
            </w:pPr>
          </w:p>
        </w:tc>
        <w:tc>
          <w:tcPr>
            <w:tcW w:w="1034" w:type="dxa"/>
            <w:vMerge/>
            <w:vAlign w:val="center"/>
          </w:tcPr>
          <w:p w14:paraId="39281B70"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p>
        </w:tc>
        <w:tc>
          <w:tcPr>
            <w:tcW w:w="1350" w:type="dxa"/>
          </w:tcPr>
          <w:p w14:paraId="52B1605E"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79CAD754"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75B3A1E8"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07572CCF"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r>
      <w:tr w:rsidR="005C4C2F" w:rsidRPr="00DA497E" w14:paraId="5626B5DC" w14:textId="77777777" w:rsidTr="001F6CFB">
        <w:tc>
          <w:tcPr>
            <w:tcW w:w="984" w:type="dxa"/>
            <w:vAlign w:val="center"/>
          </w:tcPr>
          <w:p w14:paraId="684C3947"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4F3E54F3"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254DC74B"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33E359FE"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340045A2"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097C21F6"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7A2F8021"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0B5360D0"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p>
        </w:tc>
        <w:tc>
          <w:tcPr>
            <w:tcW w:w="1260" w:type="dxa"/>
          </w:tcPr>
          <w:p w14:paraId="18B5B18E"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0D694B96"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1B857969"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6A8F624C"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19BADD72"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30CE1E1B"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6E65B46B"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4EC75911"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50B0C61A"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28ACC6FD"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075A8ED6"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382660B0"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33581B93"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r>
      <w:tr w:rsidR="005C4C2F" w:rsidRPr="00DA497E" w14:paraId="5D9BB9E0" w14:textId="77777777" w:rsidTr="001F6CFB">
        <w:tc>
          <w:tcPr>
            <w:tcW w:w="984" w:type="dxa"/>
            <w:vAlign w:val="center"/>
          </w:tcPr>
          <w:p w14:paraId="261BA27F"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 xml:space="preserve">Nội dung báo </w:t>
            </w:r>
            <w:r w:rsidRPr="00DA497E">
              <w:rPr>
                <w:rFonts w:ascii="Times New Roman" w:eastAsia="Times New Roman" w:hAnsi="Times New Roman" w:cs="Times New Roman"/>
                <w:b/>
                <w:iCs/>
                <w:sz w:val="20"/>
                <w:szCs w:val="20"/>
              </w:rPr>
              <w:lastRenderedPageBreak/>
              <w:t>cáo/Chất lượng sản phẩm</w:t>
            </w:r>
          </w:p>
        </w:tc>
        <w:tc>
          <w:tcPr>
            <w:tcW w:w="1127" w:type="dxa"/>
          </w:tcPr>
          <w:p w14:paraId="0D35B95B"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Sản phẩm hoàn thiện </w:t>
            </w:r>
            <w:r w:rsidRPr="00DA497E">
              <w:rPr>
                <w:rFonts w:ascii="Times New Roman" w:eastAsia="Times New Roman" w:hAnsi="Times New Roman" w:cs="Times New Roman"/>
                <w:bCs/>
                <w:iCs/>
                <w:sz w:val="20"/>
                <w:szCs w:val="20"/>
              </w:rPr>
              <w:lastRenderedPageBreak/>
              <w:t xml:space="preserve">về phần nội dung (Thực hiện đúng trọng tâm nhiệm vụ, trả lời đầy đủ các ý và câu hỏi phụ) </w:t>
            </w:r>
          </w:p>
        </w:tc>
        <w:tc>
          <w:tcPr>
            <w:tcW w:w="1034" w:type="dxa"/>
            <w:vAlign w:val="center"/>
          </w:tcPr>
          <w:p w14:paraId="61149C04"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40%</w:t>
            </w:r>
          </w:p>
          <w:p w14:paraId="6EB23BFD"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46B44063"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0C16E9F7"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w:t>
            </w:r>
            <w:r w:rsidRPr="00DA497E">
              <w:rPr>
                <w:rFonts w:ascii="Times New Roman" w:eastAsia="Times New Roman" w:hAnsi="Times New Roman" w:cs="Times New Roman"/>
                <w:bCs/>
                <w:iCs/>
                <w:sz w:val="20"/>
                <w:szCs w:val="20"/>
              </w:rPr>
              <w:lastRenderedPageBreak/>
              <w:t xml:space="preserve">làm quá sơ sài, chỉ gạch vài ý đầu dòng, chưa có liên hệ, dẫn chứng, phản biện. </w:t>
            </w:r>
          </w:p>
          <w:p w14:paraId="661A4D98"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1A1FA826"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4B826ACF"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(1.6 – 2.5 điểm)</w:t>
            </w:r>
          </w:p>
          <w:p w14:paraId="65485918"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1. Nội dung bài làm dừng ở mức độ nhận biết, trả lời theo dẫn chứng có sẵn ở tài liệu </w:t>
            </w:r>
          </w:p>
          <w:p w14:paraId="238EDC04"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3A9B4751"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720BBB4D"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(2.6 – 3.0 điểm)</w:t>
            </w:r>
          </w:p>
          <w:p w14:paraId="471D60C0"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1. Nội dung bài làm ở mức độ nhận biết, thông hiểu.  </w:t>
            </w:r>
          </w:p>
          <w:p w14:paraId="4D156F41"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A59F1B8"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779B0944"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11BF6559"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(3.1 – 4.0 điểm)</w:t>
            </w:r>
          </w:p>
          <w:p w14:paraId="769FD3AE"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w:t>
            </w:r>
            <w:r w:rsidRPr="00DA497E">
              <w:rPr>
                <w:rFonts w:ascii="Times New Roman" w:eastAsia="Times New Roman" w:hAnsi="Times New Roman" w:cs="Times New Roman"/>
                <w:bCs/>
                <w:iCs/>
                <w:sz w:val="20"/>
                <w:szCs w:val="20"/>
              </w:rPr>
              <w:lastRenderedPageBreak/>
              <w:t xml:space="preserve">làm ở mức độ nhận biết, thông hiểu.  </w:t>
            </w:r>
          </w:p>
          <w:p w14:paraId="6C88BDEF"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54EB6040"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64D85CC7"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5B6C1CDA"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r>
      <w:tr w:rsidR="005C4C2F" w:rsidRPr="00DA497E" w14:paraId="4F8BE869" w14:textId="77777777" w:rsidTr="001F6CFB">
        <w:tc>
          <w:tcPr>
            <w:tcW w:w="984" w:type="dxa"/>
            <w:vAlign w:val="center"/>
          </w:tcPr>
          <w:p w14:paraId="3A36A8AE"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Kĩ năng trình bày</w:t>
            </w:r>
          </w:p>
        </w:tc>
        <w:tc>
          <w:tcPr>
            <w:tcW w:w="1127" w:type="dxa"/>
          </w:tcPr>
          <w:p w14:paraId="5DF20109"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281EB0B4"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3C6DBB96"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58C24D4C"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11C345A"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22112F13"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8479F3B"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3EB45E2B"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p>
        </w:tc>
        <w:tc>
          <w:tcPr>
            <w:tcW w:w="1350" w:type="dxa"/>
          </w:tcPr>
          <w:p w14:paraId="288D7941"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56718017"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5B4BC526"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04D737FF"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r>
      <w:tr w:rsidR="005C4C2F" w:rsidRPr="00DA497E" w14:paraId="010CFA8C" w14:textId="77777777" w:rsidTr="001F6CFB">
        <w:tc>
          <w:tcPr>
            <w:tcW w:w="984" w:type="dxa"/>
            <w:vAlign w:val="center"/>
          </w:tcPr>
          <w:p w14:paraId="455FD584"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088F0CD6"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72EC2616"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687E0A9B"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4669DCCF"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6648DEBE"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14960E4C"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5BAF22F8"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68DD681F" w14:textId="09DBE944"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10F059E9"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6FB601A7"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46A64D8"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p>
          <w:p w14:paraId="70AB9200"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r>
      <w:tr w:rsidR="005C4C2F" w:rsidRPr="00DA497E" w14:paraId="62A15DDD" w14:textId="77777777" w:rsidTr="001F6CFB">
        <w:tc>
          <w:tcPr>
            <w:tcW w:w="984" w:type="dxa"/>
            <w:vAlign w:val="center"/>
          </w:tcPr>
          <w:p w14:paraId="69F479BD"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62EF404B"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0F82737C"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1A9527A7"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671EEFB5"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8DEDBE1"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08A61A83"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6753C9E9"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1475E3F0"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09B61E12"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2AAC4EA4"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2F51A29A"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69D7AA2F"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11A8CEC7"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14116BE2" w14:textId="77777777" w:rsidR="005C4C2F" w:rsidRPr="00DA497E" w:rsidRDefault="005C4C2F"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B646A6E"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5653FA0B"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6EAC4A0A" w14:textId="77777777" w:rsidR="005C4C2F" w:rsidRPr="00DA497E" w:rsidRDefault="005C4C2F"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r>
      <w:tr w:rsidR="005C4C2F" w:rsidRPr="00DA497E" w14:paraId="43E12F6F" w14:textId="77777777" w:rsidTr="001F6CFB">
        <w:tc>
          <w:tcPr>
            <w:tcW w:w="8545" w:type="dxa"/>
            <w:gridSpan w:val="7"/>
            <w:vAlign w:val="center"/>
          </w:tcPr>
          <w:p w14:paraId="639AC76B" w14:textId="77777777" w:rsidR="005C4C2F" w:rsidRPr="00DA497E" w:rsidRDefault="005C4C2F"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r>
    </w:tbl>
    <w:p w14:paraId="305EC754" w14:textId="1562E377" w:rsidR="00117342" w:rsidRPr="0017689F" w:rsidRDefault="00667A98" w:rsidP="006C4683">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sidR="005C4C2F">
        <w:rPr>
          <w:rFonts w:ascii="Times New Roman" w:eastAsia="Times New Roman" w:hAnsi="Times New Roman" w:cs="Times New Roman"/>
          <w:b/>
          <w:i/>
          <w:sz w:val="24"/>
          <w:szCs w:val="24"/>
        </w:rPr>
        <w:t>2</w:t>
      </w:r>
      <w:r w:rsidR="000E4754">
        <w:rPr>
          <w:rFonts w:ascii="Times New Roman" w:eastAsia="Times New Roman" w:hAnsi="Times New Roman" w:cs="Times New Roman"/>
          <w:b/>
          <w:i/>
          <w:sz w:val="24"/>
          <w:szCs w:val="24"/>
        </w:rPr>
        <w:t>.</w:t>
      </w:r>
      <w:r w:rsidRPr="0017689F">
        <w:rPr>
          <w:rFonts w:ascii="Times New Roman" w:eastAsia="Times New Roman" w:hAnsi="Times New Roman" w:cs="Times New Roman"/>
          <w:b/>
          <w:i/>
          <w:sz w:val="24"/>
          <w:szCs w:val="24"/>
        </w:rPr>
        <w:t xml:space="preserve"> Rub</w:t>
      </w:r>
      <w:r w:rsidR="00032E53" w:rsidRPr="0017689F">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chấm bài viết kết nối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117342" w:rsidRPr="0017689F" w14:paraId="0D423719" w14:textId="77777777" w:rsidTr="000E4754">
        <w:tc>
          <w:tcPr>
            <w:tcW w:w="1951" w:type="dxa"/>
          </w:tcPr>
          <w:p w14:paraId="3F11A9AC"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23A70241"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590E382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118C0C87"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44C955E8"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7AF18E54"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1FEE1FAF"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117342" w:rsidRPr="0017689F" w14:paraId="1E7EA357" w14:textId="77777777" w:rsidTr="000E4754">
        <w:tc>
          <w:tcPr>
            <w:tcW w:w="1951" w:type="dxa"/>
          </w:tcPr>
          <w:p w14:paraId="4048683D"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34D3C1CE"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(3 điểm)</w:t>
            </w:r>
          </w:p>
        </w:tc>
        <w:tc>
          <w:tcPr>
            <w:tcW w:w="2268" w:type="dxa"/>
          </w:tcPr>
          <w:p w14:paraId="3ABEC6EA"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1 điểm </w:t>
            </w:r>
          </w:p>
          <w:p w14:paraId="43E1D8F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Bài làm còn sơ sài, trình bày cẩu thả</w:t>
            </w:r>
          </w:p>
          <w:p w14:paraId="4A4E8E3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42B3D80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0873A03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2 điểm</w:t>
            </w:r>
          </w:p>
          <w:p w14:paraId="56D75598"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Bài làm tương đối đẩy đủ, chỉn chu </w:t>
            </w:r>
          </w:p>
          <w:p w14:paraId="1DFB97B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57F805B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6101480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0936087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3 điểm </w:t>
            </w:r>
          </w:p>
          <w:p w14:paraId="78F0A79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Bài làm tương đối đẩy đủ, chỉn chu </w:t>
            </w:r>
          </w:p>
          <w:p w14:paraId="4359E8D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6B46D86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17E9904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76510D78"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5B389385" w14:textId="77777777" w:rsidTr="000E4754">
        <w:tc>
          <w:tcPr>
            <w:tcW w:w="1951" w:type="dxa"/>
          </w:tcPr>
          <w:p w14:paraId="7B4D061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Nội dung</w:t>
            </w:r>
          </w:p>
          <w:p w14:paraId="54EE7C43"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5C21F845"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1E3E586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58D2C32E"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2896B26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3846C21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0D91517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1AEFED6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017406E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r>
      <w:tr w:rsidR="00117342" w:rsidRPr="0017689F" w14:paraId="75E8430E" w14:textId="77777777" w:rsidTr="000E4754">
        <w:tc>
          <w:tcPr>
            <w:tcW w:w="1951" w:type="dxa"/>
          </w:tcPr>
          <w:p w14:paraId="24802E7C"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64840FD4"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835" w:type="dxa"/>
          </w:tcPr>
          <w:p w14:paraId="39602E7A"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567" w:type="dxa"/>
          </w:tcPr>
          <w:p w14:paraId="39E3DED4"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4EE0E6C0" w14:textId="77777777" w:rsidTr="000E4754">
        <w:tc>
          <w:tcPr>
            <w:tcW w:w="1951" w:type="dxa"/>
          </w:tcPr>
          <w:p w14:paraId="6A615A55"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33D35E99"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3B11B808"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238367C9" w14:textId="56E3EE41" w:rsidR="00D65573" w:rsidRDefault="00667A98" w:rsidP="00384279">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4.  </w:t>
      </w:r>
      <w:r w:rsidR="00384279">
        <w:rPr>
          <w:rFonts w:ascii="Times New Roman" w:eastAsia="Times New Roman" w:hAnsi="Times New Roman" w:cs="Times New Roman"/>
          <w:b/>
          <w:color w:val="C00000"/>
          <w:sz w:val="24"/>
          <w:szCs w:val="24"/>
        </w:rPr>
        <w:t>VĂN BẢN ĐỌC</w:t>
      </w:r>
    </w:p>
    <w:p w14:paraId="601259AC" w14:textId="5A7E1EC8" w:rsidR="00384279" w:rsidRDefault="00384279" w:rsidP="00384279">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CON ĐƯỜNG MÙA ĐÔNG</w:t>
      </w:r>
    </w:p>
    <w:p w14:paraId="6286B4F8" w14:textId="1B9FF260" w:rsidR="00384279" w:rsidRPr="0017689F" w:rsidRDefault="00384279" w:rsidP="00384279">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(A.X.Pushkin)</w:t>
      </w:r>
    </w:p>
    <w:p w14:paraId="6EFE23D4"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26B16298" w14:textId="1C1C042F"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A62BE3">
        <w:rPr>
          <w:rFonts w:ascii="Times New Roman" w:eastAsia="Times New Roman" w:hAnsi="Times New Roman" w:cs="Times New Roman"/>
          <w:b/>
          <w:sz w:val="24"/>
          <w:szCs w:val="24"/>
        </w:rPr>
        <w:t xml:space="preserve">năng lực đặc thù </w:t>
      </w:r>
    </w:p>
    <w:p w14:paraId="2B3EFE39" w14:textId="1F6FFFB0" w:rsidR="001215EF" w:rsidRPr="00CD1E02" w:rsidRDefault="00CD1E02" w:rsidP="001215EF">
      <w:pPr>
        <w:spacing w:line="360" w:lineRule="auto"/>
        <w:jc w:val="both"/>
        <w:rPr>
          <w:rFonts w:ascii="Times New Roman" w:eastAsia="Times New Roman" w:hAnsi="Times New Roman" w:cs="Times New Roman"/>
          <w:bCs/>
          <w:color w:val="000000"/>
          <w:sz w:val="24"/>
          <w:szCs w:val="24"/>
        </w:rPr>
      </w:pPr>
      <w:r w:rsidRPr="00CD1E02">
        <w:rPr>
          <w:rFonts w:ascii="Times New Roman" w:eastAsia="Times New Roman" w:hAnsi="Times New Roman" w:cs="Times New Roman"/>
          <w:b/>
          <w:color w:val="000000"/>
          <w:sz w:val="24"/>
          <w:szCs w:val="24"/>
        </w:rPr>
        <w:t>- Học sinh</w:t>
      </w:r>
      <w:r w:rsidR="001215EF" w:rsidRPr="00CD1E02">
        <w:rPr>
          <w:rFonts w:ascii="Times New Roman" w:eastAsia="Times New Roman" w:hAnsi="Times New Roman" w:cs="Times New Roman"/>
          <w:b/>
          <w:color w:val="000000"/>
          <w:sz w:val="24"/>
          <w:szCs w:val="24"/>
        </w:rPr>
        <w:t xml:space="preserve"> đánh giá</w:t>
      </w:r>
      <w:r w:rsidR="001215EF" w:rsidRPr="00CD1E02">
        <w:rPr>
          <w:rFonts w:ascii="Times New Roman" w:eastAsia="Times New Roman" w:hAnsi="Times New Roman" w:cs="Times New Roman"/>
          <w:bCs/>
          <w:color w:val="000000"/>
          <w:sz w:val="24"/>
          <w:szCs w:val="24"/>
        </w:rPr>
        <w:t xml:space="preserve"> được giá trị thẩm mĩ của cấu t</w:t>
      </w:r>
      <w:r>
        <w:rPr>
          <w:rFonts w:ascii="Times New Roman" w:eastAsia="Times New Roman" w:hAnsi="Times New Roman" w:cs="Times New Roman"/>
          <w:bCs/>
          <w:color w:val="000000"/>
          <w:sz w:val="24"/>
          <w:szCs w:val="24"/>
        </w:rPr>
        <w:t>ứ</w:t>
      </w:r>
      <w:r w:rsidR="001215EF" w:rsidRPr="00CD1E02">
        <w:rPr>
          <w:rFonts w:ascii="Times New Roman" w:eastAsia="Times New Roman" w:hAnsi="Times New Roman" w:cs="Times New Roman"/>
          <w:bCs/>
          <w:color w:val="000000"/>
          <w:sz w:val="24"/>
          <w:szCs w:val="24"/>
        </w:rPr>
        <w:t xml:space="preserve"> bài thơ – cấu t</w:t>
      </w:r>
      <w:r>
        <w:rPr>
          <w:rFonts w:ascii="Times New Roman" w:eastAsia="Times New Roman" w:hAnsi="Times New Roman" w:cs="Times New Roman"/>
          <w:bCs/>
          <w:color w:val="000000"/>
          <w:sz w:val="24"/>
          <w:szCs w:val="24"/>
        </w:rPr>
        <w:t>ứ</w:t>
      </w:r>
      <w:r w:rsidR="001215EF" w:rsidRPr="00CD1E02">
        <w:rPr>
          <w:rFonts w:ascii="Times New Roman" w:eastAsia="Times New Roman" w:hAnsi="Times New Roman" w:cs="Times New Roman"/>
          <w:bCs/>
          <w:color w:val="000000"/>
          <w:sz w:val="24"/>
          <w:szCs w:val="24"/>
        </w:rPr>
        <w:t xml:space="preserve"> hành trình nương theo dòng tâm tưởng nhân vật trữ tình, xoay quanh một hình tượng</w:t>
      </w:r>
      <w:r w:rsidR="002A5593">
        <w:rPr>
          <w:rFonts w:ascii="Times New Roman" w:eastAsia="Times New Roman" w:hAnsi="Times New Roman" w:cs="Times New Roman"/>
          <w:bCs/>
          <w:color w:val="000000"/>
          <w:sz w:val="24"/>
          <w:szCs w:val="24"/>
        </w:rPr>
        <w:t xml:space="preserve"> - </w:t>
      </w:r>
      <w:r w:rsidR="001215EF" w:rsidRPr="00CD1E02">
        <w:rPr>
          <w:rFonts w:ascii="Times New Roman" w:eastAsia="Times New Roman" w:hAnsi="Times New Roman" w:cs="Times New Roman"/>
          <w:bCs/>
          <w:color w:val="000000"/>
          <w:sz w:val="24"/>
          <w:szCs w:val="24"/>
        </w:rPr>
        <w:t>hạt nhân được nêu ra ngay từ nhan đề bài thơ.</w:t>
      </w:r>
    </w:p>
    <w:p w14:paraId="3C057C81" w14:textId="77777777" w:rsidR="002A5593" w:rsidRPr="002A5593" w:rsidRDefault="002A5593" w:rsidP="00CD1E02">
      <w:pPr>
        <w:spacing w:line="360" w:lineRule="auto"/>
        <w:jc w:val="both"/>
        <w:rPr>
          <w:bCs/>
        </w:rPr>
      </w:pPr>
      <w:r>
        <w:rPr>
          <w:rFonts w:ascii="Times New Roman" w:eastAsia="Times New Roman" w:hAnsi="Times New Roman" w:cs="Times New Roman"/>
          <w:b/>
          <w:color w:val="000000"/>
          <w:sz w:val="24"/>
          <w:szCs w:val="24"/>
        </w:rPr>
        <w:t xml:space="preserve">- Học sinh </w:t>
      </w:r>
      <w:r w:rsidR="001215EF" w:rsidRPr="001215EF">
        <w:rPr>
          <w:rFonts w:ascii="Times New Roman" w:eastAsia="Times New Roman" w:hAnsi="Times New Roman" w:cs="Times New Roman"/>
          <w:b/>
          <w:color w:val="000000"/>
          <w:sz w:val="24"/>
          <w:szCs w:val="24"/>
        </w:rPr>
        <w:t xml:space="preserve">nhận biết và phân tích </w:t>
      </w:r>
      <w:r w:rsidR="001215EF" w:rsidRPr="002A5593">
        <w:rPr>
          <w:rFonts w:ascii="Times New Roman" w:eastAsia="Times New Roman" w:hAnsi="Times New Roman" w:cs="Times New Roman"/>
          <w:bCs/>
          <w:color w:val="000000"/>
          <w:sz w:val="24"/>
          <w:szCs w:val="24"/>
        </w:rPr>
        <w:t>được một số đặc điểm cơ bản của ngôn ngữ văn học, đặc biệt là tính đa nghĩa, thể hiện qua cách kết hợp từ ngữ, kiến tạo hình tượng trong bản dịch bài thơ Con đường mùa đông.</w:t>
      </w:r>
      <w:r w:rsidR="00CD1E02" w:rsidRPr="002A5593">
        <w:rPr>
          <w:bCs/>
        </w:rPr>
        <w:t xml:space="preserve"> </w:t>
      </w:r>
    </w:p>
    <w:p w14:paraId="32D60E15" w14:textId="474D60AA" w:rsidR="00CD1E02" w:rsidRPr="002A5593" w:rsidRDefault="002A5593" w:rsidP="00CD1E02">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lastRenderedPageBreak/>
        <w:t>- Học sinh</w:t>
      </w:r>
      <w:r w:rsidR="00CD1E02" w:rsidRPr="00CD1E02">
        <w:rPr>
          <w:rFonts w:ascii="Times New Roman" w:eastAsia="Times New Roman" w:hAnsi="Times New Roman" w:cs="Times New Roman"/>
          <w:b/>
          <w:color w:val="000000"/>
          <w:sz w:val="24"/>
          <w:szCs w:val="24"/>
        </w:rPr>
        <w:t xml:space="preserve"> cảm nhận </w:t>
      </w:r>
      <w:r w:rsidR="00CD1E02" w:rsidRPr="002A5593">
        <w:rPr>
          <w:rFonts w:ascii="Times New Roman" w:eastAsia="Times New Roman" w:hAnsi="Times New Roman" w:cs="Times New Roman"/>
          <w:bCs/>
          <w:color w:val="000000"/>
          <w:sz w:val="24"/>
          <w:szCs w:val="24"/>
        </w:rPr>
        <w:t xml:space="preserve">được vẻ đẹp của một bài thơ nước ngoài có những hình ảnh, chi tiết mang ý nghĩa biểu trưng, </w:t>
      </w:r>
      <w:r w:rsidR="00CD1E02" w:rsidRPr="002A5593">
        <w:rPr>
          <w:rFonts w:ascii="Times New Roman" w:eastAsia="Times New Roman" w:hAnsi="Times New Roman" w:cs="Times New Roman"/>
          <w:b/>
          <w:color w:val="000000"/>
          <w:sz w:val="24"/>
          <w:szCs w:val="24"/>
        </w:rPr>
        <w:t>nhận biết và phân tích</w:t>
      </w:r>
      <w:r w:rsidR="00CD1E02" w:rsidRPr="002A5593">
        <w:rPr>
          <w:rFonts w:ascii="Times New Roman" w:eastAsia="Times New Roman" w:hAnsi="Times New Roman" w:cs="Times New Roman"/>
          <w:bCs/>
          <w:color w:val="000000"/>
          <w:sz w:val="24"/>
          <w:szCs w:val="24"/>
        </w:rPr>
        <w:t xml:space="preserve"> được vai trò của những yếu tố ấy trong bài Con đường mùa đông.</w:t>
      </w:r>
    </w:p>
    <w:p w14:paraId="13F86275" w14:textId="72B8B617" w:rsidR="00117342" w:rsidRPr="0017689F" w:rsidRDefault="00667A98" w:rsidP="001215EF">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810DDB">
        <w:rPr>
          <w:rFonts w:ascii="Times New Roman" w:eastAsia="Times New Roman" w:hAnsi="Times New Roman" w:cs="Times New Roman"/>
          <w:b/>
          <w:sz w:val="24"/>
          <w:szCs w:val="24"/>
        </w:rPr>
        <w:t xml:space="preserve"> chung</w:t>
      </w:r>
      <w:r w:rsidRPr="0017689F">
        <w:rPr>
          <w:rFonts w:ascii="Times New Roman" w:eastAsia="Times New Roman" w:hAnsi="Times New Roman" w:cs="Times New Roman"/>
          <w:b/>
          <w:sz w:val="24"/>
          <w:szCs w:val="24"/>
        </w:rPr>
        <w:t xml:space="preserve">: </w:t>
      </w:r>
      <w:r w:rsidR="00810DDB" w:rsidRPr="0017689F">
        <w:rPr>
          <w:rFonts w:ascii="Times New Roman" w:eastAsia="Times New Roman" w:hAnsi="Times New Roman" w:cs="Times New Roman"/>
          <w:b/>
          <w:sz w:val="24"/>
          <w:szCs w:val="24"/>
        </w:rPr>
        <w:t>Học sinh phát triển</w:t>
      </w:r>
      <w:r w:rsidR="00810DDB" w:rsidRPr="0017689F">
        <w:rPr>
          <w:rFonts w:ascii="Times New Roman" w:eastAsia="Times New Roman" w:hAnsi="Times New Roman" w:cs="Times New Roman"/>
          <w:sz w:val="24"/>
          <w:szCs w:val="24"/>
        </w:rPr>
        <w:t>: Tư duy phản biện, năng lực hợp tác, giải quyết vấn đề</w:t>
      </w:r>
      <w:proofErr w:type="gramStart"/>
      <w:r w:rsidR="00810DDB" w:rsidRPr="0017689F">
        <w:rPr>
          <w:rFonts w:ascii="Times New Roman" w:eastAsia="Times New Roman" w:hAnsi="Times New Roman" w:cs="Times New Roman"/>
          <w:sz w:val="24"/>
          <w:szCs w:val="24"/>
        </w:rPr>
        <w:t>,...</w:t>
      </w:r>
      <w:proofErr w:type="gramEnd"/>
    </w:p>
    <w:p w14:paraId="3055F80A" w14:textId="5A55C9B6" w:rsidR="002A5593" w:rsidRDefault="00667A98" w:rsidP="002A5593">
      <w:pP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w:t>
      </w:r>
      <w:r w:rsidR="002A5593">
        <w:rPr>
          <w:rFonts w:ascii="Times New Roman" w:eastAsia="Times New Roman" w:hAnsi="Times New Roman" w:cs="Times New Roman"/>
          <w:sz w:val="24"/>
          <w:szCs w:val="24"/>
        </w:rPr>
        <w:t xml:space="preserve"> Học sinh đồng </w:t>
      </w:r>
      <w:r w:rsidR="002A5593" w:rsidRPr="002A5593">
        <w:rPr>
          <w:rFonts w:ascii="Times New Roman" w:eastAsia="Times New Roman" w:hAnsi="Times New Roman" w:cs="Times New Roman"/>
          <w:bCs/>
          <w:color w:val="000000"/>
          <w:sz w:val="24"/>
          <w:szCs w:val="24"/>
        </w:rPr>
        <w:t>cảm được với tâm trạng, cảm xúc, suy nghiệm của nhân vật trữ tình trong hành trình trên con đường mùa đông, cũng là hành trình cuộc đời của con người: mối quan hệ tương giao giữa con người với cảnh vật, cội nguồn, khát vọng hạnh phúc và ý thức về sứ mệnh của mỗi người trên đường đời.</w:t>
      </w:r>
    </w:p>
    <w:p w14:paraId="1DAAF73B" w14:textId="6D196EC6"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42DB4A2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71B9A5F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7A200994"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af7"/>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117342" w:rsidRPr="0017689F" w14:paraId="72656307" w14:textId="77777777">
        <w:tc>
          <w:tcPr>
            <w:tcW w:w="4248" w:type="dxa"/>
          </w:tcPr>
          <w:p w14:paraId="3A1C7CDC"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71EED4C4"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117342" w:rsidRPr="0017689F" w14:paraId="59780CB1" w14:textId="77777777">
        <w:tc>
          <w:tcPr>
            <w:tcW w:w="9395" w:type="dxa"/>
            <w:gridSpan w:val="2"/>
          </w:tcPr>
          <w:p w14:paraId="3694FF4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0D110FE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629B8F4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04D4240F" w14:textId="176DB18B" w:rsidR="00117342" w:rsidRPr="0017689F" w:rsidRDefault="00667A98" w:rsidP="0098239B">
            <w:pPr>
              <w:numPr>
                <w:ilvl w:val="0"/>
                <w:numId w:val="2"/>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98239B">
              <w:rPr>
                <w:rFonts w:ascii="Times New Roman" w:eastAsia="Times New Roman" w:hAnsi="Times New Roman" w:cs="Times New Roman"/>
                <w:color w:val="000000"/>
                <w:sz w:val="24"/>
                <w:szCs w:val="24"/>
              </w:rPr>
              <w:t xml:space="preserve">đặt câu hỏi: </w:t>
            </w:r>
            <w:r w:rsidR="00FB10A6">
              <w:rPr>
                <w:rFonts w:ascii="Times New Roman" w:eastAsia="Times New Roman" w:hAnsi="Times New Roman" w:cs="Times New Roman"/>
                <w:color w:val="000000"/>
                <w:sz w:val="24"/>
                <w:szCs w:val="24"/>
              </w:rPr>
              <w:t xml:space="preserve"> </w:t>
            </w:r>
            <w:r w:rsidR="0098239B" w:rsidRPr="0098239B">
              <w:rPr>
                <w:rFonts w:ascii="Times New Roman" w:eastAsia="Times New Roman" w:hAnsi="Times New Roman" w:cs="Times New Roman"/>
                <w:color w:val="000000"/>
                <w:sz w:val="24"/>
                <w:szCs w:val="24"/>
              </w:rPr>
              <w:t>Hãy hình dung những trở ngại tinh thần mà một người độc hành trên đường lạnh vắng có thể phải đối diện. Theo bạn, để vượt qua những trở ngại đó, người ta có thể làm g</w:t>
            </w:r>
            <w:r w:rsidR="0098239B">
              <w:rPr>
                <w:rFonts w:ascii="Times New Roman" w:eastAsia="Times New Roman" w:hAnsi="Times New Roman" w:cs="Times New Roman"/>
                <w:color w:val="000000"/>
                <w:sz w:val="24"/>
                <w:szCs w:val="24"/>
              </w:rPr>
              <w:t xml:space="preserve">ì? </w:t>
            </w:r>
            <w:r w:rsidR="00E3428B" w:rsidRPr="0017689F">
              <w:rPr>
                <w:rFonts w:ascii="Times New Roman" w:eastAsia="Times New Roman" w:hAnsi="Times New Roman" w:cs="Times New Roman"/>
                <w:color w:val="000000"/>
                <w:sz w:val="24"/>
                <w:szCs w:val="24"/>
              </w:rPr>
              <w:t xml:space="preserve"> </w:t>
            </w:r>
            <w:r w:rsidRPr="0017689F">
              <w:rPr>
                <w:rFonts w:ascii="Times New Roman" w:eastAsia="Times New Roman" w:hAnsi="Times New Roman" w:cs="Times New Roman"/>
                <w:color w:val="000000"/>
                <w:sz w:val="24"/>
                <w:szCs w:val="24"/>
              </w:rPr>
              <w:t xml:space="preserve"> </w:t>
            </w:r>
          </w:p>
        </w:tc>
      </w:tr>
      <w:tr w:rsidR="00117342" w:rsidRPr="0017689F" w14:paraId="18E6B1B0" w14:textId="77777777">
        <w:tc>
          <w:tcPr>
            <w:tcW w:w="4248" w:type="dxa"/>
          </w:tcPr>
          <w:p w14:paraId="6D8BD9C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F7DE8BD" w14:textId="77777777" w:rsidR="005F6833" w:rsidRDefault="005F6833" w:rsidP="006C4683">
            <w:pP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đặt câu hỏi:  </w:t>
            </w:r>
            <w:r w:rsidRPr="0098239B">
              <w:rPr>
                <w:rFonts w:ascii="Times New Roman" w:eastAsia="Times New Roman" w:hAnsi="Times New Roman" w:cs="Times New Roman"/>
                <w:color w:val="000000"/>
                <w:sz w:val="24"/>
                <w:szCs w:val="24"/>
              </w:rPr>
              <w:t>Hãy hình dung những trở ngại tinh thần mà một người độc hành trên đường lạnh vắng có thể phải đối diện. Theo bạn, để vượt qua những trở ngại đó, người ta có thể làm g</w:t>
            </w:r>
            <w:r>
              <w:rPr>
                <w:rFonts w:ascii="Times New Roman" w:eastAsia="Times New Roman" w:hAnsi="Times New Roman" w:cs="Times New Roman"/>
                <w:color w:val="000000"/>
                <w:sz w:val="24"/>
                <w:szCs w:val="24"/>
              </w:rPr>
              <w:t xml:space="preserve">ì? </w:t>
            </w:r>
            <w:r w:rsidRPr="0017689F">
              <w:rPr>
                <w:rFonts w:ascii="Times New Roman" w:eastAsia="Times New Roman" w:hAnsi="Times New Roman" w:cs="Times New Roman"/>
                <w:color w:val="000000"/>
                <w:sz w:val="24"/>
                <w:szCs w:val="24"/>
              </w:rPr>
              <w:t xml:space="preserve">  </w:t>
            </w:r>
          </w:p>
          <w:p w14:paraId="2A39A5FE" w14:textId="3E6C657B"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0A1D858"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suy nghĩ và trả lời </w:t>
            </w:r>
          </w:p>
          <w:p w14:paraId="5BF55DFE"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3. Báo cáo, thảo luận </w:t>
            </w:r>
          </w:p>
          <w:p w14:paraId="6F23B1B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7649F21"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A3987E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556EDB7A" w14:textId="71D7C36E" w:rsidR="00117342" w:rsidRPr="0017689F" w:rsidRDefault="005F6833" w:rsidP="006C468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GV linh hoạt lắng nghe câu trả lời của HS </w:t>
            </w:r>
            <w:r w:rsidR="00510054">
              <w:rPr>
                <w:rFonts w:ascii="Times New Roman" w:eastAsia="Times New Roman" w:hAnsi="Times New Roman" w:cs="Times New Roman"/>
                <w:sz w:val="24"/>
                <w:szCs w:val="24"/>
              </w:rPr>
              <w:t xml:space="preserve"> </w:t>
            </w:r>
          </w:p>
        </w:tc>
      </w:tr>
      <w:tr w:rsidR="00117342" w:rsidRPr="0017689F" w14:paraId="69227214" w14:textId="77777777">
        <w:tc>
          <w:tcPr>
            <w:tcW w:w="9395" w:type="dxa"/>
            <w:gridSpan w:val="2"/>
          </w:tcPr>
          <w:p w14:paraId="653B62A9"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2. HOẠT ĐỘNG 2: HÌNH THÀNH KIẾN THỨC MỚI</w:t>
            </w:r>
          </w:p>
          <w:p w14:paraId="3244D04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553FBC13" w14:textId="77777777" w:rsidR="005F6833" w:rsidRPr="00CD1E02" w:rsidRDefault="005F6833" w:rsidP="005F6833">
            <w:pPr>
              <w:spacing w:line="360" w:lineRule="auto"/>
              <w:jc w:val="both"/>
              <w:rPr>
                <w:rFonts w:ascii="Times New Roman" w:eastAsia="Times New Roman" w:hAnsi="Times New Roman" w:cs="Times New Roman"/>
                <w:bCs/>
                <w:color w:val="000000"/>
                <w:sz w:val="24"/>
                <w:szCs w:val="24"/>
              </w:rPr>
            </w:pPr>
            <w:r w:rsidRPr="00CD1E02">
              <w:rPr>
                <w:rFonts w:ascii="Times New Roman" w:eastAsia="Times New Roman" w:hAnsi="Times New Roman" w:cs="Times New Roman"/>
                <w:b/>
                <w:color w:val="000000"/>
                <w:sz w:val="24"/>
                <w:szCs w:val="24"/>
              </w:rPr>
              <w:t>- Học sinh đánh giá</w:t>
            </w:r>
            <w:r w:rsidRPr="00CD1E02">
              <w:rPr>
                <w:rFonts w:ascii="Times New Roman" w:eastAsia="Times New Roman" w:hAnsi="Times New Roman" w:cs="Times New Roman"/>
                <w:bCs/>
                <w:color w:val="000000"/>
                <w:sz w:val="24"/>
                <w:szCs w:val="24"/>
              </w:rPr>
              <w:t xml:space="preserve"> được giá trị thẩm mĩ của cấu t</w:t>
            </w:r>
            <w:r>
              <w:rPr>
                <w:rFonts w:ascii="Times New Roman" w:eastAsia="Times New Roman" w:hAnsi="Times New Roman" w:cs="Times New Roman"/>
                <w:bCs/>
                <w:color w:val="000000"/>
                <w:sz w:val="24"/>
                <w:szCs w:val="24"/>
              </w:rPr>
              <w:t>ứ</w:t>
            </w:r>
            <w:r w:rsidRPr="00CD1E02">
              <w:rPr>
                <w:rFonts w:ascii="Times New Roman" w:eastAsia="Times New Roman" w:hAnsi="Times New Roman" w:cs="Times New Roman"/>
                <w:bCs/>
                <w:color w:val="000000"/>
                <w:sz w:val="24"/>
                <w:szCs w:val="24"/>
              </w:rPr>
              <w:t xml:space="preserve"> bài thơ – cấu t</w:t>
            </w:r>
            <w:r>
              <w:rPr>
                <w:rFonts w:ascii="Times New Roman" w:eastAsia="Times New Roman" w:hAnsi="Times New Roman" w:cs="Times New Roman"/>
                <w:bCs/>
                <w:color w:val="000000"/>
                <w:sz w:val="24"/>
                <w:szCs w:val="24"/>
              </w:rPr>
              <w:t>ứ</w:t>
            </w:r>
            <w:r w:rsidRPr="00CD1E02">
              <w:rPr>
                <w:rFonts w:ascii="Times New Roman" w:eastAsia="Times New Roman" w:hAnsi="Times New Roman" w:cs="Times New Roman"/>
                <w:bCs/>
                <w:color w:val="000000"/>
                <w:sz w:val="24"/>
                <w:szCs w:val="24"/>
              </w:rPr>
              <w:t xml:space="preserve"> hành trình nương theo dòng tâm tưởng nhân vật trữ tình, xoay quanh một hình tượng</w:t>
            </w:r>
            <w:r>
              <w:rPr>
                <w:rFonts w:ascii="Times New Roman" w:eastAsia="Times New Roman" w:hAnsi="Times New Roman" w:cs="Times New Roman"/>
                <w:bCs/>
                <w:color w:val="000000"/>
                <w:sz w:val="24"/>
                <w:szCs w:val="24"/>
              </w:rPr>
              <w:t xml:space="preserve"> - </w:t>
            </w:r>
            <w:r w:rsidRPr="00CD1E02">
              <w:rPr>
                <w:rFonts w:ascii="Times New Roman" w:eastAsia="Times New Roman" w:hAnsi="Times New Roman" w:cs="Times New Roman"/>
                <w:bCs/>
                <w:color w:val="000000"/>
                <w:sz w:val="24"/>
                <w:szCs w:val="24"/>
              </w:rPr>
              <w:t>hạt nhân được nêu ra ngay từ nhan đề bài thơ.</w:t>
            </w:r>
          </w:p>
          <w:p w14:paraId="091EFCCC" w14:textId="77777777" w:rsidR="005F6833" w:rsidRPr="002A5593" w:rsidRDefault="005F6833" w:rsidP="005F6833">
            <w:pPr>
              <w:spacing w:line="360" w:lineRule="auto"/>
              <w:jc w:val="both"/>
              <w:rPr>
                <w:bCs/>
              </w:rPr>
            </w:pPr>
            <w:r>
              <w:rPr>
                <w:rFonts w:ascii="Times New Roman" w:eastAsia="Times New Roman" w:hAnsi="Times New Roman" w:cs="Times New Roman"/>
                <w:b/>
                <w:color w:val="000000"/>
                <w:sz w:val="24"/>
                <w:szCs w:val="24"/>
              </w:rPr>
              <w:t xml:space="preserve">- Học sinh </w:t>
            </w:r>
            <w:r w:rsidRPr="001215EF">
              <w:rPr>
                <w:rFonts w:ascii="Times New Roman" w:eastAsia="Times New Roman" w:hAnsi="Times New Roman" w:cs="Times New Roman"/>
                <w:b/>
                <w:color w:val="000000"/>
                <w:sz w:val="24"/>
                <w:szCs w:val="24"/>
              </w:rPr>
              <w:t xml:space="preserve">nhận biết và phân tích </w:t>
            </w:r>
            <w:r w:rsidRPr="002A5593">
              <w:rPr>
                <w:rFonts w:ascii="Times New Roman" w:eastAsia="Times New Roman" w:hAnsi="Times New Roman" w:cs="Times New Roman"/>
                <w:bCs/>
                <w:color w:val="000000"/>
                <w:sz w:val="24"/>
                <w:szCs w:val="24"/>
              </w:rPr>
              <w:t>được một số đặc điểm cơ bản của ngôn ngữ văn học, đặc biệt là tính đa nghĩa, thể hiện qua cách kết hợp từ ngữ, kiến tạo hình tượng trong bản dịch bài thơ Con đường mùa đông.</w:t>
            </w:r>
            <w:r w:rsidRPr="002A5593">
              <w:rPr>
                <w:bCs/>
              </w:rPr>
              <w:t xml:space="preserve"> </w:t>
            </w:r>
          </w:p>
          <w:p w14:paraId="04D4D410" w14:textId="77777777" w:rsidR="005F6833" w:rsidRPr="002A5593" w:rsidRDefault="005F6833" w:rsidP="005F6833">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Học sinh</w:t>
            </w:r>
            <w:r w:rsidRPr="00CD1E02">
              <w:rPr>
                <w:rFonts w:ascii="Times New Roman" w:eastAsia="Times New Roman" w:hAnsi="Times New Roman" w:cs="Times New Roman"/>
                <w:b/>
                <w:color w:val="000000"/>
                <w:sz w:val="24"/>
                <w:szCs w:val="24"/>
              </w:rPr>
              <w:t xml:space="preserve"> cảm nhận </w:t>
            </w:r>
            <w:r w:rsidRPr="002A5593">
              <w:rPr>
                <w:rFonts w:ascii="Times New Roman" w:eastAsia="Times New Roman" w:hAnsi="Times New Roman" w:cs="Times New Roman"/>
                <w:bCs/>
                <w:color w:val="000000"/>
                <w:sz w:val="24"/>
                <w:szCs w:val="24"/>
              </w:rPr>
              <w:t xml:space="preserve">được vẻ đẹp của một bài thơ nước ngoài có những hình ảnh, chi tiết mang ý nghĩa biểu trưng, </w:t>
            </w:r>
            <w:r w:rsidRPr="002A5593">
              <w:rPr>
                <w:rFonts w:ascii="Times New Roman" w:eastAsia="Times New Roman" w:hAnsi="Times New Roman" w:cs="Times New Roman"/>
                <w:b/>
                <w:color w:val="000000"/>
                <w:sz w:val="24"/>
                <w:szCs w:val="24"/>
              </w:rPr>
              <w:t>nhận biết và phân tích</w:t>
            </w:r>
            <w:r w:rsidRPr="002A5593">
              <w:rPr>
                <w:rFonts w:ascii="Times New Roman" w:eastAsia="Times New Roman" w:hAnsi="Times New Roman" w:cs="Times New Roman"/>
                <w:bCs/>
                <w:color w:val="000000"/>
                <w:sz w:val="24"/>
                <w:szCs w:val="24"/>
              </w:rPr>
              <w:t xml:space="preserve"> được vai trò của những yếu tố ấy trong bài Con đường mùa đông.</w:t>
            </w:r>
          </w:p>
          <w:p w14:paraId="6778C505"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B79C25E" w14:textId="07611DF0" w:rsidR="00117342" w:rsidRPr="0017689F" w:rsidRDefault="00667A98" w:rsidP="004338A3">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w:t>
            </w:r>
            <w:r w:rsidR="004338A3">
              <w:rPr>
                <w:rFonts w:ascii="Times New Roman" w:eastAsia="Times New Roman" w:hAnsi="Times New Roman" w:cs="Times New Roman"/>
                <w:color w:val="000000"/>
                <w:sz w:val="24"/>
                <w:szCs w:val="24"/>
              </w:rPr>
              <w:t xml:space="preserve">tìm hiểu văn bản bằng các hình thức: Phát vấn, thảo luận nhóm, làm phiếu học </w:t>
            </w:r>
            <w:proofErr w:type="gramStart"/>
            <w:r w:rsidR="004338A3">
              <w:rPr>
                <w:rFonts w:ascii="Times New Roman" w:eastAsia="Times New Roman" w:hAnsi="Times New Roman" w:cs="Times New Roman"/>
                <w:color w:val="000000"/>
                <w:sz w:val="24"/>
                <w:szCs w:val="24"/>
              </w:rPr>
              <w:t>tập,..</w:t>
            </w:r>
            <w:proofErr w:type="gramEnd"/>
            <w:r w:rsidRPr="0017689F">
              <w:rPr>
                <w:rFonts w:ascii="Times New Roman" w:eastAsia="Times New Roman" w:hAnsi="Times New Roman" w:cs="Times New Roman"/>
                <w:color w:val="000000"/>
                <w:sz w:val="24"/>
                <w:szCs w:val="24"/>
              </w:rPr>
              <w:t xml:space="preserve"> </w:t>
            </w:r>
          </w:p>
        </w:tc>
      </w:tr>
      <w:tr w:rsidR="00117342" w:rsidRPr="0017689F" w14:paraId="4AE763C5" w14:textId="77777777">
        <w:tc>
          <w:tcPr>
            <w:tcW w:w="4248" w:type="dxa"/>
          </w:tcPr>
          <w:p w14:paraId="2A5FF043" w14:textId="22C64A1C" w:rsidR="006737F0" w:rsidRDefault="006737F0" w:rsidP="006C4683">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w:t>
            </w:r>
            <w:r w:rsidR="004338A3">
              <w:rPr>
                <w:rFonts w:ascii="Times New Roman" w:eastAsia="Times New Roman" w:hAnsi="Times New Roman" w:cs="Times New Roman"/>
                <w:b/>
                <w:color w:val="C00000"/>
                <w:sz w:val="24"/>
                <w:szCs w:val="24"/>
              </w:rPr>
              <w:t xml:space="preserve">Đọc văn bản, tìm hiểu chung và so sánh các bản thơ </w:t>
            </w:r>
          </w:p>
          <w:p w14:paraId="697F529D" w14:textId="73C36754"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49139B6" w14:textId="0C6757C8" w:rsidR="00117342" w:rsidRDefault="00667A98" w:rsidP="006737F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w:t>
            </w:r>
            <w:r w:rsidR="004338A3">
              <w:rPr>
                <w:rFonts w:ascii="Times New Roman" w:eastAsia="Times New Roman" w:hAnsi="Times New Roman" w:cs="Times New Roman"/>
                <w:color w:val="000000"/>
                <w:sz w:val="24"/>
                <w:szCs w:val="24"/>
              </w:rPr>
              <w:t xml:space="preserve">bài thơ </w:t>
            </w:r>
          </w:p>
          <w:p w14:paraId="41BAA68A" w14:textId="174A33EE" w:rsidR="004338A3" w:rsidRPr="0080497B" w:rsidRDefault="0080497B" w:rsidP="006737F0">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sidRPr="0080497B">
              <w:rPr>
                <w:rFonts w:ascii="Times New Roman" w:eastAsia="Times New Roman" w:hAnsi="Times New Roman" w:cs="Times New Roman"/>
                <w:i/>
                <w:iCs/>
                <w:color w:val="000000"/>
                <w:sz w:val="24"/>
                <w:szCs w:val="24"/>
              </w:rPr>
              <w:t xml:space="preserve">+ </w:t>
            </w:r>
            <w:r w:rsidR="004338A3" w:rsidRPr="0080497B">
              <w:rPr>
                <w:rFonts w:ascii="Times New Roman" w:eastAsia="Times New Roman" w:hAnsi="Times New Roman" w:cs="Times New Roman"/>
                <w:i/>
                <w:iCs/>
                <w:color w:val="000000"/>
                <w:sz w:val="24"/>
                <w:szCs w:val="24"/>
              </w:rPr>
              <w:t xml:space="preserve">Quan sát và đối chiếu bản dịch nghĩa và dịch thơ và chỉ ra những điều khác biệt có thể ảnh hưởng tới ý nghĩa bài thơ </w:t>
            </w:r>
          </w:p>
          <w:p w14:paraId="47993B70" w14:textId="0E2B3B0A" w:rsidR="0080497B" w:rsidRPr="0080497B" w:rsidRDefault="0080497B" w:rsidP="006737F0">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sidRPr="0080497B">
              <w:rPr>
                <w:rFonts w:ascii="Times New Roman" w:eastAsia="Times New Roman" w:hAnsi="Times New Roman" w:cs="Times New Roman"/>
                <w:i/>
                <w:iCs/>
                <w:color w:val="000000"/>
                <w:sz w:val="24"/>
                <w:szCs w:val="24"/>
              </w:rPr>
              <w:t>+ Theo em, trong phần giới thiệu về tác giả và nêu xuất xứ của VB, đâu là những thông tin cần được chú ý nhất để hiểu bài thơ? Vì sao?</w:t>
            </w:r>
          </w:p>
          <w:p w14:paraId="092FCE0A" w14:textId="1EA265C3" w:rsidR="004338A3" w:rsidRPr="0017689F" w:rsidRDefault="004338A3" w:rsidP="006737F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10ph </w:t>
            </w:r>
          </w:p>
          <w:p w14:paraId="4A281A1F"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F7F02A1" w14:textId="0E97BE6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Học sinh thực hành </w:t>
            </w:r>
            <w:r w:rsidR="006737F0">
              <w:rPr>
                <w:rFonts w:ascii="Times New Roman" w:eastAsia="Times New Roman" w:hAnsi="Times New Roman" w:cs="Times New Roman"/>
                <w:sz w:val="24"/>
                <w:szCs w:val="24"/>
              </w:rPr>
              <w:t xml:space="preserve">đọc </w:t>
            </w:r>
            <w:r w:rsidR="004338A3">
              <w:rPr>
                <w:rFonts w:ascii="Times New Roman" w:eastAsia="Times New Roman" w:hAnsi="Times New Roman" w:cs="Times New Roman"/>
                <w:sz w:val="24"/>
                <w:szCs w:val="24"/>
              </w:rPr>
              <w:t>và trả lời</w:t>
            </w:r>
            <w:r w:rsidR="006737F0">
              <w:rPr>
                <w:rFonts w:ascii="Times New Roman" w:eastAsia="Times New Roman" w:hAnsi="Times New Roman" w:cs="Times New Roman"/>
                <w:sz w:val="24"/>
                <w:szCs w:val="24"/>
              </w:rPr>
              <w:t xml:space="preserve"> </w:t>
            </w:r>
          </w:p>
          <w:p w14:paraId="4694E5DB"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942D6B4" w14:textId="6E703C4C"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7433908D"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93D7744" w14:textId="5BBD6226"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r w:rsidR="004338A3">
              <w:rPr>
                <w:rFonts w:ascii="Times New Roman" w:eastAsia="Times New Roman" w:hAnsi="Times New Roman" w:cs="Times New Roman"/>
                <w:sz w:val="24"/>
                <w:szCs w:val="24"/>
              </w:rPr>
              <w:t>cơ bản</w:t>
            </w:r>
          </w:p>
        </w:tc>
        <w:tc>
          <w:tcPr>
            <w:tcW w:w="5147" w:type="dxa"/>
          </w:tcPr>
          <w:p w14:paraId="667BA2CD" w14:textId="0611952D" w:rsidR="004338A3" w:rsidRDefault="004338A3" w:rsidP="004338A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I. Tìm hiểu chung </w:t>
            </w:r>
          </w:p>
          <w:p w14:paraId="3FDCA2CA" w14:textId="62D3F7F8" w:rsidR="004338A3" w:rsidRDefault="004338A3" w:rsidP="004338A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Tác giả</w:t>
            </w:r>
          </w:p>
          <w:p w14:paraId="18D78831" w14:textId="77777777" w:rsidR="00D417D7" w:rsidRDefault="00D417D7"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417D7">
              <w:rPr>
                <w:rFonts w:ascii="Times New Roman" w:eastAsia="Times New Roman" w:hAnsi="Times New Roman" w:cs="Times New Roman"/>
                <w:bCs/>
                <w:sz w:val="24"/>
                <w:szCs w:val="24"/>
              </w:rPr>
              <w:t xml:space="preserve">A-lếch-xan-đrơ Xéc-ghê-ê-vích Pu-skin (1799 – 1837) là người đặt nền móng cho văn học hiện thực Nga thế kỉ XIX. </w:t>
            </w:r>
          </w:p>
          <w:p w14:paraId="1AE392CF" w14:textId="77777777" w:rsidR="00D417D7" w:rsidRDefault="00D417D7"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417D7">
              <w:rPr>
                <w:rFonts w:ascii="Times New Roman" w:eastAsia="Times New Roman" w:hAnsi="Times New Roman" w:cs="Times New Roman"/>
                <w:bCs/>
                <w:sz w:val="24"/>
                <w:szCs w:val="24"/>
              </w:rPr>
              <w:t xml:space="preserve">Sinh ra trong một gia đình trí thức quý tộc lâu đời, Pu-skin sớm bộc lộ thiên hướng văn chương, bắt đầu sáng tác thơ văn từ khi lên bảy, tám tuổi, Pu-skin đã tổng hoà được những gì tinh tuý nhất của văn hoá dân tộc, nhân loại và thời đại để trở thành “người duy nhất nói tiếng nói mới” – tiếng nói “toàn nhân loại" trong văn học Nga thế kỉ XIX (Phê-đo Đốt-xtôi-ép-xki – Fedor Dostoievsky). </w:t>
            </w:r>
          </w:p>
          <w:p w14:paraId="182B378B" w14:textId="77777777" w:rsidR="00D417D7" w:rsidRDefault="00D417D7"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Pr="00D417D7">
              <w:rPr>
                <w:rFonts w:ascii="Times New Roman" w:eastAsia="Times New Roman" w:hAnsi="Times New Roman" w:cs="Times New Roman"/>
                <w:bCs/>
                <w:sz w:val="24"/>
                <w:szCs w:val="24"/>
              </w:rPr>
              <w:t xml:space="preserve">Vì những vẫn thơ ca ngợi tự do, chống lại chế độ nông nô chuyên chất của chính quyền Nga hoàng, Pu-skin bị đày xuống Phương Nam (1820 – 1823), rồi lại bị đày ngược lên một trang trại hẻo lánh ở Phương Bắc (1824 – 1826). </w:t>
            </w:r>
          </w:p>
          <w:p w14:paraId="55A199D6" w14:textId="77777777" w:rsidR="00D417D7" w:rsidRDefault="00D417D7"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417D7">
              <w:rPr>
                <w:rFonts w:ascii="Times New Roman" w:eastAsia="Times New Roman" w:hAnsi="Times New Roman" w:cs="Times New Roman"/>
                <w:bCs/>
                <w:sz w:val="24"/>
                <w:szCs w:val="24"/>
              </w:rPr>
              <w:t xml:space="preserve">Đến giữa năm 1826, Pu-skin mới được mãn hạn đi đày. </w:t>
            </w:r>
          </w:p>
          <w:p w14:paraId="1B209447" w14:textId="58041097" w:rsidR="0080497B" w:rsidRDefault="00D417D7"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417D7">
              <w:rPr>
                <w:rFonts w:ascii="Times New Roman" w:eastAsia="Times New Roman" w:hAnsi="Times New Roman" w:cs="Times New Roman"/>
                <w:bCs/>
                <w:sz w:val="24"/>
                <w:szCs w:val="24"/>
              </w:rPr>
              <w:t>Ông qua đời năm 1837, sau một cuộc đấu súng.</w:t>
            </w:r>
          </w:p>
          <w:p w14:paraId="484987C4" w14:textId="24936641" w:rsidR="00D417D7" w:rsidRPr="00D417D7" w:rsidRDefault="00F60466"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60466">
              <w:rPr>
                <w:rFonts w:ascii="Times New Roman" w:eastAsia="Times New Roman" w:hAnsi="Times New Roman" w:cs="Times New Roman"/>
                <w:bCs/>
                <w:sz w:val="24"/>
                <w:szCs w:val="24"/>
              </w:rPr>
              <w:t>Đặc điểm phong cách nghệ thuật thơ trữ tình Pu-skin: ngôn từ trong thơ trữ tình của Pu-skin bao giờ cũng chính xác, giản dị, trong sáng, hàm súc; những sắc màu, hình ảnh, âm thanh trong thơ của ông không chỉ thể hiện tâm trạng mà còn chuyên chở những vận động ý thức của nhân vật trữ tình, hướng tới hoá giải những khúc mắc trong lòng người để cuối cùng đạt tới một xúc cảm cân bằng, hài hoà; thơ Pu-skin tràn ngập tinh thần nhân văn, vừa cao cả, vừa trần thế.</w:t>
            </w:r>
          </w:p>
          <w:p w14:paraId="48A0FC78" w14:textId="4A11EB2B" w:rsidR="004338A3" w:rsidRPr="004338A3" w:rsidRDefault="004338A3" w:rsidP="004338A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 Tác phẩm </w:t>
            </w:r>
          </w:p>
          <w:p w14:paraId="0F1102FF" w14:textId="77777777" w:rsidR="00117342" w:rsidRPr="00E71B67" w:rsidRDefault="00F60466" w:rsidP="004338A3">
            <w:pPr>
              <w:spacing w:line="360" w:lineRule="auto"/>
              <w:jc w:val="both"/>
              <w:rPr>
                <w:rFonts w:ascii="Times New Roman" w:eastAsia="Times New Roman" w:hAnsi="Times New Roman" w:cs="Times New Roman"/>
                <w:b/>
                <w:bCs/>
                <w:color w:val="000000"/>
                <w:sz w:val="24"/>
                <w:szCs w:val="24"/>
              </w:rPr>
            </w:pPr>
            <w:r w:rsidRPr="00E71B67">
              <w:rPr>
                <w:rFonts w:ascii="Times New Roman" w:eastAsia="Times New Roman" w:hAnsi="Times New Roman" w:cs="Times New Roman"/>
                <w:b/>
                <w:bCs/>
                <w:color w:val="000000"/>
                <w:sz w:val="24"/>
                <w:szCs w:val="24"/>
              </w:rPr>
              <w:t xml:space="preserve">a. Hoàn cảnh sáng tác </w:t>
            </w:r>
          </w:p>
          <w:p w14:paraId="3D0F2981" w14:textId="7A46A12B" w:rsidR="00F60466" w:rsidRDefault="00E71B67" w:rsidP="004338A3">
            <w:pPr>
              <w:spacing w:line="360" w:lineRule="auto"/>
              <w:jc w:val="both"/>
              <w:rPr>
                <w:rFonts w:ascii="Times New Roman" w:eastAsia="Times New Roman" w:hAnsi="Times New Roman" w:cs="Times New Roman"/>
                <w:color w:val="000000"/>
                <w:sz w:val="24"/>
                <w:szCs w:val="24"/>
              </w:rPr>
            </w:pPr>
            <w:r w:rsidRPr="00E71B67">
              <w:rPr>
                <w:rFonts w:ascii="Times New Roman" w:eastAsia="Times New Roman" w:hAnsi="Times New Roman" w:cs="Times New Roman"/>
                <w:color w:val="000000"/>
                <w:sz w:val="24"/>
                <w:szCs w:val="24"/>
              </w:rPr>
              <w:t xml:space="preserve">Tháng 12 năm 1825, một cuộc khởi nghĩa do đông đảo những người trí thức quý tộc tiến bộ lãnh đạo chống lại chế độ nông nô chuyên chế đã nổ ra rộng khắp trên nước Nga. Đầu năm 1826, cuộc khởi nghĩa bị Nga hoàng dập tắt. Vào mùa đông năm ấy, nỗi buồn riêng của nhà thơ ở nơi đày ải, nỗi buồn chung của nhân dân sau thất bại của cuộc khởi nghĩa, cùng ý chí và khát vọng vượt qua những giây phút tủi buồn trong hành trình cuộc sống riêng tư, cũng như của dân tộc, đã trở thành nguồn cảm hứng để Pu-skin sáng tác nên bài thơ </w:t>
            </w:r>
            <w:r w:rsidRPr="00E71B67">
              <w:rPr>
                <w:rFonts w:ascii="Times New Roman" w:eastAsia="Times New Roman" w:hAnsi="Times New Roman" w:cs="Times New Roman"/>
                <w:color w:val="000000"/>
                <w:sz w:val="24"/>
                <w:szCs w:val="24"/>
              </w:rPr>
              <w:lastRenderedPageBreak/>
              <w:t>Con đường mùa đông.</w:t>
            </w:r>
          </w:p>
          <w:p w14:paraId="6F32BFED" w14:textId="77777777" w:rsidR="00F60466" w:rsidRPr="00215618" w:rsidRDefault="00F60466" w:rsidP="004338A3">
            <w:pPr>
              <w:spacing w:line="360" w:lineRule="auto"/>
              <w:jc w:val="both"/>
              <w:rPr>
                <w:rFonts w:ascii="Times New Roman" w:eastAsia="Times New Roman" w:hAnsi="Times New Roman" w:cs="Times New Roman"/>
                <w:b/>
                <w:bCs/>
                <w:color w:val="000000"/>
                <w:sz w:val="24"/>
                <w:szCs w:val="24"/>
              </w:rPr>
            </w:pPr>
            <w:r w:rsidRPr="00215618">
              <w:rPr>
                <w:rFonts w:ascii="Times New Roman" w:eastAsia="Times New Roman" w:hAnsi="Times New Roman" w:cs="Times New Roman"/>
                <w:b/>
                <w:bCs/>
                <w:color w:val="000000"/>
                <w:sz w:val="24"/>
                <w:szCs w:val="24"/>
              </w:rPr>
              <w:t>b. So sánh bản dịch nghĩa và dịch thơ</w:t>
            </w:r>
          </w:p>
          <w:p w14:paraId="0408EE35" w14:textId="77777777" w:rsidR="005B7608" w:rsidRDefault="005B7608"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Khổ 1: Những từ </w:t>
            </w:r>
            <w:r w:rsidRPr="005B7608">
              <w:rPr>
                <w:rFonts w:ascii="Times New Roman" w:eastAsia="Times New Roman" w:hAnsi="Times New Roman" w:cs="Times New Roman"/>
                <w:color w:val="000000"/>
                <w:sz w:val="24"/>
                <w:szCs w:val="24"/>
              </w:rPr>
              <w:t>“xuyên qua”, “nhô ra, “dội” có hàm nghĩa vận động vượt qua sức cản</w:t>
            </w:r>
          </w:p>
          <w:p w14:paraId="5C5AB5B6" w14:textId="77777777" w:rsidR="005B7608" w:rsidRDefault="005B7608"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Khổ 2</w:t>
            </w:r>
            <w:r w:rsidRPr="005B7608">
              <w:rPr>
                <w:rFonts w:ascii="Times New Roman" w:eastAsia="Times New Roman" w:hAnsi="Times New Roman" w:cs="Times New Roman"/>
                <w:color w:val="000000"/>
                <w:sz w:val="24"/>
                <w:szCs w:val="24"/>
              </w:rPr>
              <w:t>: từ “lao nhanh” cũng là vượt qua những trở ngại của con đường khó đi mùa đông, chứ không phải là “băng đi một cách dễ dàng trên đường bằng phẳng</w:t>
            </w:r>
          </w:p>
          <w:p w14:paraId="581AD49F" w14:textId="6CCDBED3" w:rsidR="00215618" w:rsidRDefault="005B7608"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K</w:t>
            </w:r>
            <w:r w:rsidRPr="005B7608">
              <w:rPr>
                <w:rFonts w:ascii="Times New Roman" w:eastAsia="Times New Roman" w:hAnsi="Times New Roman" w:cs="Times New Roman"/>
                <w:color w:val="000000"/>
                <w:sz w:val="24"/>
                <w:szCs w:val="24"/>
              </w:rPr>
              <w:t>hổ 4: tương phản về ánh sáng – màu sắc “mái lều” –</w:t>
            </w:r>
            <w:r w:rsidR="00215618">
              <w:rPr>
                <w:rFonts w:ascii="Times New Roman" w:eastAsia="Times New Roman" w:hAnsi="Times New Roman" w:cs="Times New Roman"/>
                <w:color w:val="000000"/>
                <w:sz w:val="24"/>
                <w:szCs w:val="24"/>
              </w:rPr>
              <w:t xml:space="preserve"> </w:t>
            </w:r>
            <w:r w:rsidRPr="005B7608">
              <w:rPr>
                <w:rFonts w:ascii="Times New Roman" w:eastAsia="Times New Roman" w:hAnsi="Times New Roman" w:cs="Times New Roman"/>
                <w:color w:val="000000"/>
                <w:sz w:val="24"/>
                <w:szCs w:val="24"/>
              </w:rPr>
              <w:t>“ánh lửa” sẽ rõ hơn nếu lưu ý đó là “mái lều thẫm đen” và cụm từ</w:t>
            </w:r>
            <w:r>
              <w:rPr>
                <w:rFonts w:ascii="Times New Roman" w:eastAsia="Times New Roman" w:hAnsi="Times New Roman" w:cs="Times New Roman"/>
                <w:color w:val="000000"/>
                <w:sz w:val="24"/>
                <w:szCs w:val="24"/>
              </w:rPr>
              <w:t xml:space="preserve"> “</w:t>
            </w:r>
            <w:r w:rsidRPr="005B7608">
              <w:rPr>
                <w:rFonts w:ascii="Times New Roman" w:eastAsia="Times New Roman" w:hAnsi="Times New Roman" w:cs="Times New Roman"/>
                <w:color w:val="000000"/>
                <w:sz w:val="24"/>
                <w:szCs w:val="24"/>
              </w:rPr>
              <w:t>ngược chiều tôi” bị lược đi trong v</w:t>
            </w:r>
            <w:r>
              <w:rPr>
                <w:rFonts w:ascii="Times New Roman" w:eastAsia="Times New Roman" w:hAnsi="Times New Roman" w:cs="Times New Roman"/>
                <w:color w:val="000000"/>
                <w:sz w:val="24"/>
                <w:szCs w:val="24"/>
              </w:rPr>
              <w:t>ế</w:t>
            </w:r>
            <w:r w:rsidRPr="005B7608">
              <w:rPr>
                <w:rFonts w:ascii="Times New Roman" w:eastAsia="Times New Roman" w:hAnsi="Times New Roman" w:cs="Times New Roman"/>
                <w:color w:val="000000"/>
                <w:sz w:val="24"/>
                <w:szCs w:val="24"/>
              </w:rPr>
              <w:t xml:space="preserve"> sau của khổ thơ đặc biệt quan trọng để hiểu tâm tưởng nhân vật trữ tình vận động về phía trước cùng cỗ xe, bỏ lại sau lưng những cột cây số “đơn độc” cùng nỗi buồn</w:t>
            </w:r>
          </w:p>
          <w:p w14:paraId="3A3A150B" w14:textId="77777777" w:rsidR="00215618" w:rsidRDefault="00215618"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K</w:t>
            </w:r>
            <w:r w:rsidR="005B7608" w:rsidRPr="005B7608">
              <w:rPr>
                <w:rFonts w:ascii="Times New Roman" w:eastAsia="Times New Roman" w:hAnsi="Times New Roman" w:cs="Times New Roman"/>
                <w:color w:val="000000"/>
                <w:sz w:val="24"/>
                <w:szCs w:val="24"/>
              </w:rPr>
              <w:t>hổ 5: lời than trong nguyên tác bao quát cả hai sắc thái khác nhau của nỗi buồn (“Buồn tẻ, sầu đau”) chứ thực ra không có từ cô lẻ” và hình tượng Nhi-na toả sáng giữa hai từ”ngày mai” được lặp lại trong nguyên tác</w:t>
            </w:r>
          </w:p>
          <w:p w14:paraId="6A1C156D" w14:textId="77777777" w:rsidR="00215618" w:rsidRDefault="00215618"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K</w:t>
            </w:r>
            <w:r w:rsidR="005B7608" w:rsidRPr="005B7608">
              <w:rPr>
                <w:rFonts w:ascii="Times New Roman" w:eastAsia="Times New Roman" w:hAnsi="Times New Roman" w:cs="Times New Roman"/>
                <w:color w:val="000000"/>
                <w:sz w:val="24"/>
                <w:szCs w:val="24"/>
              </w:rPr>
              <w:t>hổ 6: cụm từ “sẽ hoàn tất vòng quay đều đặn của mình” chỉ ra ý thức về quy luật vận động của thời gian xua đi “lũ người phát ngấy” mà không rẽ chia đôi lứa lúc “nửa đêm” – để hạnh phúc tình yêu còn đọng lại</w:t>
            </w:r>
          </w:p>
          <w:p w14:paraId="760C6FBB" w14:textId="4DF06ED6" w:rsidR="00F60466" w:rsidRDefault="00215618"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K</w:t>
            </w:r>
            <w:r w:rsidR="005B7608" w:rsidRPr="005B7608">
              <w:rPr>
                <w:rFonts w:ascii="Times New Roman" w:eastAsia="Times New Roman" w:hAnsi="Times New Roman" w:cs="Times New Roman"/>
                <w:color w:val="000000"/>
                <w:sz w:val="24"/>
                <w:szCs w:val="24"/>
              </w:rPr>
              <w:t>hổ 7</w:t>
            </w:r>
            <w:r w:rsidR="00BF536E">
              <w:rPr>
                <w:rFonts w:ascii="Times New Roman" w:eastAsia="Times New Roman" w:hAnsi="Times New Roman" w:cs="Times New Roman"/>
                <w:color w:val="000000"/>
                <w:sz w:val="24"/>
                <w:szCs w:val="24"/>
              </w:rPr>
              <w:t xml:space="preserve"> </w:t>
            </w:r>
            <w:r w:rsidR="005B7608" w:rsidRPr="005B7608">
              <w:rPr>
                <w:rFonts w:ascii="Times New Roman" w:eastAsia="Times New Roman" w:hAnsi="Times New Roman" w:cs="Times New Roman"/>
                <w:color w:val="000000"/>
                <w:sz w:val="24"/>
                <w:szCs w:val="24"/>
              </w:rPr>
              <w:t xml:space="preserve">cũng cần lưu ý về một số từ bị lược đi trong bản dịch thơ: sau lời than là ý thức về con đường “của tôi” – đường tôi đi dù “tẻ ngắt” nhưng sứ mệnh “của tôi” là phải vững bước trên con đường ấy, bác xà ích “lặng yên thiu thiu ngủ” cũng trở thành “của tôi” như hành trang ý thức cội </w:t>
            </w:r>
            <w:r w:rsidR="005B7608" w:rsidRPr="005B7608">
              <w:rPr>
                <w:rFonts w:ascii="Times New Roman" w:eastAsia="Times New Roman" w:hAnsi="Times New Roman" w:cs="Times New Roman"/>
                <w:color w:val="000000"/>
                <w:sz w:val="24"/>
                <w:szCs w:val="24"/>
              </w:rPr>
              <w:lastRenderedPageBreak/>
              <w:t>nguồn.</w:t>
            </w:r>
          </w:p>
          <w:p w14:paraId="3EE3E1D7" w14:textId="298981D9" w:rsidR="00F60466" w:rsidRDefault="00F60466" w:rsidP="004338A3">
            <w:pPr>
              <w:spacing w:line="360" w:lineRule="auto"/>
              <w:jc w:val="both"/>
              <w:rPr>
                <w:rFonts w:ascii="Times New Roman" w:eastAsia="Times New Roman" w:hAnsi="Times New Roman" w:cs="Times New Roman"/>
                <w:color w:val="000000"/>
                <w:sz w:val="24"/>
                <w:szCs w:val="24"/>
              </w:rPr>
            </w:pPr>
            <w:r w:rsidRPr="006621C7">
              <w:rPr>
                <w:rFonts w:ascii="Times New Roman" w:eastAsia="Times New Roman" w:hAnsi="Times New Roman" w:cs="Times New Roman"/>
                <w:b/>
                <w:bCs/>
                <w:color w:val="000000"/>
                <w:sz w:val="24"/>
                <w:szCs w:val="24"/>
              </w:rPr>
              <w:t>c. Bố cục bài thơ</w:t>
            </w:r>
            <w:r w:rsidR="006621C7" w:rsidRPr="006621C7">
              <w:rPr>
                <w:rFonts w:ascii="Times New Roman" w:eastAsia="Times New Roman" w:hAnsi="Times New Roman" w:cs="Times New Roman"/>
                <w:b/>
                <w:bCs/>
                <w:color w:val="000000"/>
                <w:sz w:val="24"/>
                <w:szCs w:val="24"/>
              </w:rPr>
              <w:t>:</w:t>
            </w:r>
            <w:r w:rsidR="006621C7">
              <w:rPr>
                <w:rFonts w:ascii="Times New Roman" w:eastAsia="Times New Roman" w:hAnsi="Times New Roman" w:cs="Times New Roman"/>
                <w:color w:val="000000"/>
                <w:sz w:val="24"/>
                <w:szCs w:val="24"/>
              </w:rPr>
              <w:t xml:space="preserve"> Ba phần</w:t>
            </w:r>
          </w:p>
          <w:p w14:paraId="70244D25" w14:textId="77777777" w:rsidR="006621C7" w:rsidRDefault="006621C7"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21C7">
              <w:rPr>
                <w:rFonts w:ascii="Times New Roman" w:eastAsia="Times New Roman" w:hAnsi="Times New Roman" w:cs="Times New Roman"/>
                <w:b/>
                <w:bCs/>
                <w:color w:val="000000"/>
                <w:sz w:val="24"/>
                <w:szCs w:val="24"/>
              </w:rPr>
              <w:t>Khổ thơ 1</w:t>
            </w:r>
            <w:r w:rsidRPr="006621C7">
              <w:rPr>
                <w:rFonts w:ascii="Times New Roman" w:eastAsia="Times New Roman" w:hAnsi="Times New Roman" w:cs="Times New Roman"/>
                <w:color w:val="000000"/>
                <w:sz w:val="24"/>
                <w:szCs w:val="24"/>
              </w:rPr>
              <w:t>: Con đường mùa đông – nỗi buồn và nỗ lực vận động vượt qua trở ngại;</w:t>
            </w:r>
          </w:p>
          <w:p w14:paraId="50983993" w14:textId="77777777" w:rsidR="006621C7" w:rsidRDefault="006621C7"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21C7">
              <w:rPr>
                <w:rFonts w:ascii="Times New Roman" w:eastAsia="Times New Roman" w:hAnsi="Times New Roman" w:cs="Times New Roman"/>
                <w:b/>
                <w:bCs/>
                <w:color w:val="000000"/>
                <w:sz w:val="24"/>
                <w:szCs w:val="24"/>
              </w:rPr>
              <w:t>Khổ thơ 2 – 6</w:t>
            </w:r>
            <w:r w:rsidRPr="006621C7">
              <w:rPr>
                <w:rFonts w:ascii="Times New Roman" w:eastAsia="Times New Roman" w:hAnsi="Times New Roman" w:cs="Times New Roman"/>
                <w:color w:val="000000"/>
                <w:sz w:val="24"/>
                <w:szCs w:val="24"/>
              </w:rPr>
              <w:t>: Con đường mùa đông – cảnh vật và vận động tâm tưởng của người lữ hành</w:t>
            </w:r>
          </w:p>
          <w:p w14:paraId="42B59379" w14:textId="55EC8CBF" w:rsidR="00F60466" w:rsidRPr="00E86014" w:rsidRDefault="006621C7"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21C7">
              <w:rPr>
                <w:rFonts w:ascii="Times New Roman" w:eastAsia="Times New Roman" w:hAnsi="Times New Roman" w:cs="Times New Roman"/>
                <w:b/>
                <w:bCs/>
                <w:color w:val="000000"/>
                <w:sz w:val="24"/>
                <w:szCs w:val="24"/>
              </w:rPr>
              <w:t>Khổ thơ 7</w:t>
            </w:r>
            <w:r w:rsidRPr="006621C7">
              <w:rPr>
                <w:rFonts w:ascii="Times New Roman" w:eastAsia="Times New Roman" w:hAnsi="Times New Roman" w:cs="Times New Roman"/>
                <w:color w:val="000000"/>
                <w:sz w:val="24"/>
                <w:szCs w:val="24"/>
              </w:rPr>
              <w:t>: Con đường mùa đông – vững bước hành trình cùng những điểm tựa tinh thần và ý thức về sứ mệnh).</w:t>
            </w:r>
          </w:p>
        </w:tc>
      </w:tr>
      <w:tr w:rsidR="006621C7" w:rsidRPr="0017689F" w14:paraId="0F12FAF5" w14:textId="77777777">
        <w:tc>
          <w:tcPr>
            <w:tcW w:w="4248" w:type="dxa"/>
          </w:tcPr>
          <w:p w14:paraId="023D14D1" w14:textId="527C9825" w:rsidR="006621C7" w:rsidRDefault="006621C7" w:rsidP="006621C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2.2 </w:t>
            </w:r>
            <w:r w:rsidR="00DA799E">
              <w:rPr>
                <w:rFonts w:ascii="Times New Roman" w:eastAsia="Times New Roman" w:hAnsi="Times New Roman" w:cs="Times New Roman"/>
                <w:b/>
                <w:color w:val="C00000"/>
                <w:sz w:val="24"/>
                <w:szCs w:val="24"/>
              </w:rPr>
              <w:t xml:space="preserve">Tìm hiểu nhan đề và cảm xúc chủ đạo của bài thơ </w:t>
            </w:r>
          </w:p>
          <w:p w14:paraId="7C544CB2" w14:textId="77777777" w:rsidR="006621C7" w:rsidRPr="0017689F" w:rsidRDefault="006621C7" w:rsidP="006621C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90F4067" w14:textId="01D56564" w:rsidR="006621C7" w:rsidRDefault="006621C7" w:rsidP="006621C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w:t>
            </w:r>
            <w:r>
              <w:rPr>
                <w:rFonts w:ascii="Times New Roman" w:eastAsia="Times New Roman" w:hAnsi="Times New Roman" w:cs="Times New Roman"/>
                <w:color w:val="000000"/>
                <w:sz w:val="24"/>
                <w:szCs w:val="24"/>
              </w:rPr>
              <w:t xml:space="preserve">bài thơ </w:t>
            </w:r>
            <w:r w:rsidR="00DA799E">
              <w:rPr>
                <w:rFonts w:ascii="Times New Roman" w:eastAsia="Times New Roman" w:hAnsi="Times New Roman" w:cs="Times New Roman"/>
                <w:color w:val="000000"/>
                <w:sz w:val="24"/>
                <w:szCs w:val="24"/>
              </w:rPr>
              <w:t xml:space="preserve">và trả lời câu hỏi phát vấn: </w:t>
            </w:r>
          </w:p>
          <w:p w14:paraId="40EC331B" w14:textId="77777777" w:rsidR="00DD2AD6" w:rsidRDefault="006621C7" w:rsidP="006621C7">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sidRPr="0080497B">
              <w:rPr>
                <w:rFonts w:ascii="Times New Roman" w:eastAsia="Times New Roman" w:hAnsi="Times New Roman" w:cs="Times New Roman"/>
                <w:i/>
                <w:iCs/>
                <w:color w:val="000000"/>
                <w:sz w:val="24"/>
                <w:szCs w:val="24"/>
              </w:rPr>
              <w:t xml:space="preserve">+ </w:t>
            </w:r>
            <w:r w:rsidR="00DD2AD6">
              <w:rPr>
                <w:rFonts w:ascii="Times New Roman" w:eastAsia="Times New Roman" w:hAnsi="Times New Roman" w:cs="Times New Roman"/>
                <w:i/>
                <w:iCs/>
                <w:color w:val="000000"/>
                <w:sz w:val="24"/>
                <w:szCs w:val="24"/>
              </w:rPr>
              <w:t xml:space="preserve">Con đường gợi ý niệm về điều gì và biểu trưng cho cái gì? </w:t>
            </w:r>
          </w:p>
          <w:p w14:paraId="69268403" w14:textId="7562F93E" w:rsidR="006621C7" w:rsidRPr="0080497B" w:rsidRDefault="00DD2AD6" w:rsidP="006621C7">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Ngoài việc xác định thời điểm mùa</w:t>
            </w:r>
            <w:r w:rsidR="001C0747">
              <w:rPr>
                <w:rFonts w:ascii="Times New Roman" w:eastAsia="Times New Roman" w:hAnsi="Times New Roman" w:cs="Times New Roman"/>
                <w:i/>
                <w:iCs/>
                <w:color w:val="000000"/>
                <w:sz w:val="24"/>
                <w:szCs w:val="24"/>
              </w:rPr>
              <w:t>, mùa đông còn gợi liên tưởng cảm xúc gì?</w:t>
            </w:r>
            <w:r w:rsidR="006621C7" w:rsidRPr="0080497B">
              <w:rPr>
                <w:rFonts w:ascii="Times New Roman" w:eastAsia="Times New Roman" w:hAnsi="Times New Roman" w:cs="Times New Roman"/>
                <w:i/>
                <w:iCs/>
                <w:color w:val="000000"/>
                <w:sz w:val="24"/>
                <w:szCs w:val="24"/>
              </w:rPr>
              <w:t xml:space="preserve"> </w:t>
            </w:r>
          </w:p>
          <w:p w14:paraId="63691759" w14:textId="4B13CAEC" w:rsidR="006621C7" w:rsidRPr="0017689F" w:rsidRDefault="006621C7" w:rsidP="006621C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w:t>
            </w:r>
            <w:r w:rsidR="001C0747">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xml:space="preserve">ph </w:t>
            </w:r>
          </w:p>
          <w:p w14:paraId="51B18BB2" w14:textId="77777777" w:rsidR="006621C7" w:rsidRPr="0017689F" w:rsidRDefault="006621C7" w:rsidP="006621C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34907C1" w14:textId="176B4C1C" w:rsidR="006621C7" w:rsidRPr="0017689F" w:rsidRDefault="006621C7" w:rsidP="006621C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w:t>
            </w:r>
            <w:r w:rsidR="001C0747">
              <w:rPr>
                <w:rFonts w:ascii="Times New Roman" w:eastAsia="Times New Roman" w:hAnsi="Times New Roman" w:cs="Times New Roman"/>
                <w:sz w:val="24"/>
                <w:szCs w:val="24"/>
              </w:rPr>
              <w:t xml:space="preserve"> suy nghĩ và trả lời</w:t>
            </w:r>
            <w:r>
              <w:rPr>
                <w:rFonts w:ascii="Times New Roman" w:eastAsia="Times New Roman" w:hAnsi="Times New Roman" w:cs="Times New Roman"/>
                <w:sz w:val="24"/>
                <w:szCs w:val="24"/>
              </w:rPr>
              <w:t xml:space="preserve"> </w:t>
            </w:r>
          </w:p>
          <w:p w14:paraId="43BB33A8" w14:textId="77777777" w:rsidR="006621C7" w:rsidRPr="0017689F" w:rsidRDefault="006621C7" w:rsidP="006621C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FB984E0" w14:textId="77777777" w:rsidR="006621C7" w:rsidRPr="0017689F" w:rsidRDefault="006621C7" w:rsidP="006621C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0B2B8535" w14:textId="77777777" w:rsidR="006621C7" w:rsidRPr="0017689F" w:rsidRDefault="006621C7" w:rsidP="006621C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E05AF9B" w14:textId="4B2C02CB" w:rsidR="006621C7" w:rsidRPr="001C0747" w:rsidRDefault="001C0747" w:rsidP="006C468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GV chốt kiến thức cơ bản </w:t>
            </w:r>
          </w:p>
        </w:tc>
        <w:tc>
          <w:tcPr>
            <w:tcW w:w="5147" w:type="dxa"/>
          </w:tcPr>
          <w:p w14:paraId="6D4FB97A" w14:textId="77777777" w:rsidR="006621C7" w:rsidRDefault="006621C7" w:rsidP="004338A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II. Đọc hiểu văn bản </w:t>
            </w:r>
          </w:p>
          <w:p w14:paraId="4A8399BF" w14:textId="77777777" w:rsidR="006621C7" w:rsidRDefault="001C0747" w:rsidP="004338A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Nhan đề và cảm xúc chủ đạo </w:t>
            </w:r>
          </w:p>
          <w:p w14:paraId="13E13B6F" w14:textId="77777777" w:rsidR="001C0747" w:rsidRDefault="000B334B"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w:t>
            </w:r>
            <w:r w:rsidRPr="000B334B">
              <w:rPr>
                <w:rFonts w:ascii="Times New Roman" w:eastAsia="Times New Roman" w:hAnsi="Times New Roman" w:cs="Times New Roman"/>
                <w:bCs/>
                <w:sz w:val="24"/>
                <w:szCs w:val="24"/>
              </w:rPr>
              <w:t>Liên tưởng tới những khó khăn, trở ngại trong hành trình mùa đông cô đơn, lạnh giá và ý thức vượt qua trở ngại, lấy lại thăng bằng</w:t>
            </w:r>
            <w:r w:rsidR="001D1FED">
              <w:rPr>
                <w:rFonts w:ascii="Times New Roman" w:eastAsia="Times New Roman" w:hAnsi="Times New Roman" w:cs="Times New Roman"/>
                <w:bCs/>
                <w:sz w:val="24"/>
                <w:szCs w:val="24"/>
              </w:rPr>
              <w:t xml:space="preserve">. </w:t>
            </w:r>
          </w:p>
          <w:p w14:paraId="027D3236" w14:textId="2F801709" w:rsidR="00A05EC5" w:rsidRDefault="00A05EC5"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Con đường: Sự vận động, hành trình cuộc đời </w:t>
            </w:r>
          </w:p>
          <w:p w14:paraId="0DCC1734" w14:textId="36CE1ADC" w:rsidR="00A05EC5" w:rsidRDefault="00A05EC5" w:rsidP="004338A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Mùa đông: Cảm xúc giá lạnh – nỗi buồn</w:t>
            </w:r>
          </w:p>
          <w:p w14:paraId="71F52BB6" w14:textId="77777777" w:rsidR="00683F07" w:rsidRDefault="00683F07" w:rsidP="00683F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683F07">
              <w:rPr>
                <w:rFonts w:ascii="Times New Roman" w:eastAsia="Times New Roman" w:hAnsi="Times New Roman" w:cs="Times New Roman"/>
                <w:bCs/>
                <w:sz w:val="24"/>
                <w:szCs w:val="24"/>
              </w:rPr>
              <w:t>N</w:t>
            </w:r>
            <w:r w:rsidR="00A05EC5" w:rsidRPr="00683F07">
              <w:rPr>
                <w:rFonts w:ascii="Times New Roman" w:eastAsia="Times New Roman" w:hAnsi="Times New Roman" w:cs="Times New Roman"/>
                <w:bCs/>
                <w:sz w:val="24"/>
                <w:szCs w:val="24"/>
              </w:rPr>
              <w:t xml:space="preserve">ỗi buồn và vận động có hướng vừa đồng hành với nhau, vừa thể hiện xung đột – con đường duy trì vận động theo một hướng đi có thể mâu thuẫn với nỗi buồn lạnh giá của mùa đông dâng lên trong lòng như một trở ngại. </w:t>
            </w:r>
          </w:p>
          <w:p w14:paraId="3B2ED7A0" w14:textId="138E6619" w:rsidR="001D1FED" w:rsidRPr="00683F07" w:rsidRDefault="00683F07" w:rsidP="00683F0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 Gợi dẫn từ nhan đề câu hỏi: </w:t>
            </w:r>
            <w:r w:rsidR="00A05EC5" w:rsidRPr="00683F07">
              <w:rPr>
                <w:rFonts w:ascii="Times New Roman" w:eastAsia="Times New Roman" w:hAnsi="Times New Roman" w:cs="Times New Roman"/>
                <w:bCs/>
                <w:i/>
                <w:iCs/>
                <w:sz w:val="24"/>
                <w:szCs w:val="24"/>
              </w:rPr>
              <w:t>Làm thế nào để nỗi buồn không còn là trở ngại trong hành trình trên con đường mùa đông lạnh vắng?</w:t>
            </w:r>
          </w:p>
        </w:tc>
      </w:tr>
      <w:tr w:rsidR="006621C7" w:rsidRPr="0017689F" w14:paraId="1C2C64B5" w14:textId="77777777">
        <w:tc>
          <w:tcPr>
            <w:tcW w:w="4248" w:type="dxa"/>
          </w:tcPr>
          <w:p w14:paraId="03F8E6C9" w14:textId="58B73CC1" w:rsidR="001C0747" w:rsidRDefault="001C0747" w:rsidP="001C074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2.2 Tìm </w:t>
            </w:r>
            <w:r w:rsidR="00252327">
              <w:rPr>
                <w:rFonts w:ascii="Times New Roman" w:eastAsia="Times New Roman" w:hAnsi="Times New Roman" w:cs="Times New Roman"/>
                <w:b/>
                <w:color w:val="C00000"/>
                <w:sz w:val="24"/>
                <w:szCs w:val="24"/>
              </w:rPr>
              <w:t xml:space="preserve">hiểu hành trình cuộc đời gắn liền </w:t>
            </w:r>
            <w:r w:rsidR="00181FF2">
              <w:rPr>
                <w:rFonts w:ascii="Times New Roman" w:eastAsia="Times New Roman" w:hAnsi="Times New Roman" w:cs="Times New Roman"/>
                <w:b/>
                <w:color w:val="C00000"/>
                <w:sz w:val="24"/>
                <w:szCs w:val="24"/>
              </w:rPr>
              <w:t>với cảm xúc của nhân vật trữ tình thông qua hệ thống ngôn ngữ, hình ảnh giàu tính biểu tượng</w:t>
            </w:r>
            <w:r>
              <w:rPr>
                <w:rFonts w:ascii="Times New Roman" w:eastAsia="Times New Roman" w:hAnsi="Times New Roman" w:cs="Times New Roman"/>
                <w:b/>
                <w:color w:val="C00000"/>
                <w:sz w:val="24"/>
                <w:szCs w:val="24"/>
              </w:rPr>
              <w:t xml:space="preserve"> </w:t>
            </w:r>
          </w:p>
          <w:p w14:paraId="7EBA4D3C" w14:textId="77777777" w:rsidR="001C0747" w:rsidRPr="0017689F" w:rsidRDefault="001C0747" w:rsidP="001C074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A37A9FC" w14:textId="6B51C845" w:rsidR="00BF536E" w:rsidRDefault="001C0747" w:rsidP="001C074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w:t>
            </w:r>
            <w:r w:rsidR="00181FF2">
              <w:rPr>
                <w:rFonts w:ascii="Times New Roman" w:eastAsia="Times New Roman" w:hAnsi="Times New Roman" w:cs="Times New Roman"/>
                <w:color w:val="000000"/>
                <w:sz w:val="24"/>
                <w:szCs w:val="24"/>
              </w:rPr>
              <w:t xml:space="preserve">chia nhóm, HS thảo luận nhóm </w:t>
            </w:r>
            <w:r w:rsidR="00181FF2">
              <w:rPr>
                <w:rFonts w:ascii="Times New Roman" w:eastAsia="Times New Roman" w:hAnsi="Times New Roman" w:cs="Times New Roman"/>
                <w:color w:val="000000"/>
                <w:sz w:val="24"/>
                <w:szCs w:val="24"/>
              </w:rPr>
              <w:lastRenderedPageBreak/>
              <w:t xml:space="preserve">để tìm hiểu về </w:t>
            </w:r>
            <w:r w:rsidR="00BF536E">
              <w:rPr>
                <w:rFonts w:ascii="Times New Roman" w:eastAsia="Times New Roman" w:hAnsi="Times New Roman" w:cs="Times New Roman"/>
                <w:color w:val="000000"/>
                <w:sz w:val="24"/>
                <w:szCs w:val="24"/>
              </w:rPr>
              <w:t>từng chặng hành trình cuộc đời gắn liền với cảm xúc của nhân vật trữ tình (dựa theo bố cục bài thơ). Cụ thể</w:t>
            </w:r>
            <w:r w:rsidR="00AE5356">
              <w:rPr>
                <w:rFonts w:ascii="Times New Roman" w:eastAsia="Times New Roman" w:hAnsi="Times New Roman" w:cs="Times New Roman"/>
                <w:color w:val="000000"/>
                <w:sz w:val="24"/>
                <w:szCs w:val="24"/>
              </w:rPr>
              <w:t xml:space="preserve"> theo các câu hỏi gợi dẫn hoặc hoàn thiện phiếu học tập. </w:t>
            </w:r>
            <w:r w:rsidR="00BF536E">
              <w:rPr>
                <w:rFonts w:ascii="Times New Roman" w:eastAsia="Times New Roman" w:hAnsi="Times New Roman" w:cs="Times New Roman"/>
                <w:color w:val="000000"/>
                <w:sz w:val="24"/>
                <w:szCs w:val="24"/>
              </w:rPr>
              <w:t xml:space="preserve"> </w:t>
            </w:r>
          </w:p>
          <w:p w14:paraId="113530C9" w14:textId="308B32C8" w:rsidR="00BF536E" w:rsidRDefault="00BF536E" w:rsidP="00BF536E">
            <w:pPr>
              <w:spacing w:line="360" w:lineRule="auto"/>
              <w:jc w:val="both"/>
              <w:rPr>
                <w:rFonts w:ascii="Times New Roman" w:eastAsia="Times New Roman" w:hAnsi="Times New Roman" w:cs="Times New Roman"/>
                <w:color w:val="000000"/>
                <w:sz w:val="24"/>
                <w:szCs w:val="24"/>
              </w:rPr>
            </w:pPr>
            <w:r w:rsidRPr="007A5F40">
              <w:rPr>
                <w:rFonts w:ascii="Times New Roman" w:eastAsia="Times New Roman" w:hAnsi="Times New Roman" w:cs="Times New Roman"/>
                <w:b/>
                <w:bCs/>
                <w:color w:val="000000"/>
                <w:sz w:val="24"/>
                <w:szCs w:val="24"/>
              </w:rPr>
              <w:t>Vấn đề 1. Khổ thơ 1: Con đường mùa đông – nỗi buồn và nỗ lực vận động vượt qua trở ngại</w:t>
            </w:r>
            <w:r>
              <w:rPr>
                <w:rFonts w:ascii="Times New Roman" w:eastAsia="Times New Roman" w:hAnsi="Times New Roman" w:cs="Times New Roman"/>
                <w:color w:val="000000"/>
                <w:sz w:val="24"/>
                <w:szCs w:val="24"/>
              </w:rPr>
              <w:t xml:space="preserve">. </w:t>
            </w:r>
          </w:p>
          <w:p w14:paraId="7FB5F7DB" w14:textId="2332021B" w:rsidR="00BF536E" w:rsidRDefault="0000590A" w:rsidP="00BF536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Hình ảnh trăng gợi những liên tưởng như thế nào? </w:t>
            </w:r>
          </w:p>
          <w:p w14:paraId="7D9739E3" w14:textId="4DEFF0D5" w:rsidR="0000590A" w:rsidRDefault="00775839" w:rsidP="00BF536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Hình ảnh trăng xuyên qua những lớp sương mù gợn sóng thể hiện điều gì? Điều này có đối lập với những liên tưởng thông thường về trăng không? </w:t>
            </w:r>
          </w:p>
          <w:p w14:paraId="5C7BB023" w14:textId="6ED4B038" w:rsidR="00C92A6A" w:rsidRDefault="00C92A6A" w:rsidP="00BF536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Cảm xúc chủ đạo của nhân vật trữ tình trong khổ thơ thứ nhất là gì? </w:t>
            </w:r>
          </w:p>
          <w:p w14:paraId="6B40C945" w14:textId="2B8823C3" w:rsidR="00BF536E" w:rsidRDefault="00BF536E" w:rsidP="00BF536E">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7A5F40">
              <w:rPr>
                <w:rFonts w:ascii="Times New Roman" w:eastAsia="Times New Roman" w:hAnsi="Times New Roman" w:cs="Times New Roman"/>
                <w:b/>
                <w:bCs/>
                <w:color w:val="000000"/>
                <w:sz w:val="24"/>
                <w:szCs w:val="24"/>
              </w:rPr>
              <w:t>Vấn đề 2. Khổ thơ 2 – 6: Con đường mùa đông – cảnh vật và vận động tâm tưởng của người lữ hành</w:t>
            </w:r>
            <w:r>
              <w:rPr>
                <w:rFonts w:ascii="Times New Roman" w:eastAsia="Times New Roman" w:hAnsi="Times New Roman" w:cs="Times New Roman"/>
                <w:color w:val="000000"/>
                <w:sz w:val="24"/>
                <w:szCs w:val="24"/>
              </w:rPr>
              <w:t xml:space="preserve">. </w:t>
            </w:r>
          </w:p>
          <w:p w14:paraId="567C6022" w14:textId="5EA608AD" w:rsidR="00F00C84" w:rsidRPr="00F00C84" w:rsidRDefault="00C92A6A" w:rsidP="00F00C8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F00C84" w:rsidRPr="00F00C84">
              <w:rPr>
                <w:rFonts w:ascii="Times New Roman" w:eastAsia="Times New Roman" w:hAnsi="Times New Roman" w:cs="Times New Roman"/>
                <w:color w:val="000000"/>
                <w:sz w:val="24"/>
                <w:szCs w:val="24"/>
              </w:rPr>
              <w:t>Những hình ảnh (“trăng”, “cột sọc chỉ đường”) và âm thanh (“tiếng lục lạc”, “kim đồng hồ kêu tích tắc”) trong bài thơ đã diễn tả mâu thuẫn giữa nỗi buồn với ý thức vận động vượt qua trở ngại của nhân vật trữ tình trên con đường mùa đông như thế nào?</w:t>
            </w:r>
          </w:p>
          <w:p w14:paraId="7C80E1C6" w14:textId="71890A30" w:rsidR="00F00C84" w:rsidRPr="00F00C84" w:rsidRDefault="00F00C84" w:rsidP="00F00C8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F00C84">
              <w:rPr>
                <w:rFonts w:ascii="Times New Roman" w:eastAsia="Times New Roman" w:hAnsi="Times New Roman" w:cs="Times New Roman"/>
                <w:color w:val="000000"/>
                <w:sz w:val="24"/>
                <w:szCs w:val="24"/>
              </w:rPr>
              <w:t>Xác định những hình ảnh, hoạt động tương phản trong khổ thơ 4. Nhân vật trữ tình xuất hiện ở khổ thơ này có còn chìm trong cảnh vật u buồn nữa không? Vì sao?</w:t>
            </w:r>
          </w:p>
          <w:p w14:paraId="0215C093" w14:textId="70FE7D0C" w:rsidR="00BF536E" w:rsidRDefault="00F00C84" w:rsidP="00F00C8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3. </w:t>
            </w:r>
            <w:r w:rsidRPr="00F00C84">
              <w:rPr>
                <w:rFonts w:ascii="Times New Roman" w:eastAsia="Times New Roman" w:hAnsi="Times New Roman" w:cs="Times New Roman"/>
                <w:color w:val="000000"/>
                <w:sz w:val="24"/>
                <w:szCs w:val="24"/>
              </w:rPr>
              <w:t>Xác định không gian, thời gian tâm tưởng của nhân vật trữ tình trong hai khổ thơ 5, 6. Hãy hình dung nhân vật trữ tình được tận hưởng những gì và tiếp tục đấu tranh với nỗi buồn ra sao.</w:t>
            </w:r>
          </w:p>
          <w:p w14:paraId="60FB796B" w14:textId="3097C4CD" w:rsidR="00BF536E" w:rsidRPr="007A5F40" w:rsidRDefault="00BF536E" w:rsidP="00BF536E">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7A5F40">
              <w:rPr>
                <w:rFonts w:ascii="Times New Roman" w:eastAsia="Times New Roman" w:hAnsi="Times New Roman" w:cs="Times New Roman"/>
                <w:b/>
                <w:bCs/>
                <w:color w:val="000000"/>
                <w:sz w:val="24"/>
                <w:szCs w:val="24"/>
              </w:rPr>
              <w:t>Vấn đề 3. Khổ thơ 7: Con đường mùa đông – vững bước hành trình cùng những điểm tựa tinh thần và ý thức về sứ mệnh).</w:t>
            </w:r>
          </w:p>
          <w:p w14:paraId="152F1BBA" w14:textId="44BF1A44" w:rsidR="00283493" w:rsidRPr="00283493" w:rsidRDefault="00283493" w:rsidP="00283493">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283493">
              <w:rPr>
                <w:rFonts w:ascii="Times New Roman" w:eastAsia="Times New Roman" w:hAnsi="Times New Roman" w:cs="Times New Roman"/>
                <w:color w:val="000000"/>
                <w:sz w:val="24"/>
                <w:szCs w:val="24"/>
              </w:rPr>
              <w:t>“Xe tam mã”, “bài ca của người xà ích”, “mái lều, ánh lửa”, “Nhi-na” có ý nghĩa tinh thần</w:t>
            </w:r>
            <w:r w:rsidR="009C3B12">
              <w:rPr>
                <w:rFonts w:ascii="Times New Roman" w:eastAsia="Times New Roman" w:hAnsi="Times New Roman" w:cs="Times New Roman"/>
                <w:color w:val="000000"/>
                <w:sz w:val="24"/>
                <w:szCs w:val="24"/>
              </w:rPr>
              <w:t xml:space="preserve"> </w:t>
            </w:r>
            <w:r w:rsidRPr="00283493">
              <w:rPr>
                <w:rFonts w:ascii="Times New Roman" w:eastAsia="Times New Roman" w:hAnsi="Times New Roman" w:cs="Times New Roman"/>
                <w:color w:val="000000"/>
                <w:sz w:val="24"/>
                <w:szCs w:val="24"/>
              </w:rPr>
              <w:t>thế nào đối với hành trình của nhân vật trữ tình trên “con đường mùa đông”?</w:t>
            </w:r>
          </w:p>
          <w:p w14:paraId="10A356C3" w14:textId="5D20CB1B" w:rsidR="00BF536E" w:rsidRPr="00BF536E" w:rsidRDefault="00283493" w:rsidP="00283493">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283493">
              <w:rPr>
                <w:rFonts w:ascii="Times New Roman" w:eastAsia="Times New Roman" w:hAnsi="Times New Roman" w:cs="Times New Roman"/>
                <w:color w:val="000000"/>
                <w:sz w:val="24"/>
                <w:szCs w:val="24"/>
              </w:rPr>
              <w:t>Nêu nhận xét về những hình tượng thơ được điểm lại trong khổ thơ cuối. Hãy chia sẻ suy nghĩ của bạn về cách lấy lại cảm giác bình yên trên những “con đường mùa đông” trong cuộc đời.</w:t>
            </w:r>
          </w:p>
          <w:p w14:paraId="117E6371" w14:textId="79B63DF3" w:rsidR="001C0747" w:rsidRPr="0017689F" w:rsidRDefault="001C0747" w:rsidP="001C074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w:t>
            </w:r>
            <w:r w:rsidR="00BF536E">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 xml:space="preserve">ph </w:t>
            </w:r>
          </w:p>
          <w:p w14:paraId="38B9B3D4" w14:textId="77777777" w:rsidR="001C0747" w:rsidRPr="0017689F" w:rsidRDefault="001C0747" w:rsidP="001C074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7349452" w14:textId="77777777" w:rsidR="001C0747" w:rsidRPr="0017689F" w:rsidRDefault="001C0747" w:rsidP="001C074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w:t>
            </w:r>
            <w:r>
              <w:rPr>
                <w:rFonts w:ascii="Times New Roman" w:eastAsia="Times New Roman" w:hAnsi="Times New Roman" w:cs="Times New Roman"/>
                <w:sz w:val="24"/>
                <w:szCs w:val="24"/>
              </w:rPr>
              <w:t xml:space="preserve"> suy nghĩ và trả lời </w:t>
            </w:r>
          </w:p>
          <w:p w14:paraId="472AF27E" w14:textId="77777777" w:rsidR="001C0747" w:rsidRPr="0017689F" w:rsidRDefault="001C0747" w:rsidP="001C074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5A5AA68" w14:textId="77777777" w:rsidR="001C0747" w:rsidRPr="0017689F" w:rsidRDefault="001C0747" w:rsidP="001C074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F87416E" w14:textId="77777777" w:rsidR="001C0747" w:rsidRPr="0017689F" w:rsidRDefault="001C0747" w:rsidP="001C074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0583FEDF" w14:textId="12E5F726" w:rsidR="006621C7" w:rsidRDefault="001C0747" w:rsidP="001C074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sz w:val="24"/>
                <w:szCs w:val="24"/>
              </w:rPr>
              <w:t>GV chốt kiến thức cơ bản</w:t>
            </w:r>
          </w:p>
        </w:tc>
        <w:tc>
          <w:tcPr>
            <w:tcW w:w="5147" w:type="dxa"/>
          </w:tcPr>
          <w:p w14:paraId="4421D00E" w14:textId="77777777" w:rsidR="006621C7" w:rsidRDefault="00683F07" w:rsidP="004338A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II. Đọc hiểu văn bản </w:t>
            </w:r>
          </w:p>
          <w:p w14:paraId="50BFA07B" w14:textId="77777777" w:rsidR="00683F07" w:rsidRDefault="00683F07" w:rsidP="004338A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w:t>
            </w:r>
            <w:r w:rsidR="00181FF2">
              <w:rPr>
                <w:rFonts w:ascii="Times New Roman" w:eastAsia="Times New Roman" w:hAnsi="Times New Roman" w:cs="Times New Roman"/>
                <w:b/>
                <w:sz w:val="24"/>
                <w:szCs w:val="24"/>
              </w:rPr>
              <w:t xml:space="preserve">Hành trình cuộc đời gắn liền với cảm xúc của nhân vật trữ tình </w:t>
            </w:r>
          </w:p>
          <w:p w14:paraId="306BC9CA" w14:textId="77777777" w:rsidR="007A5F40" w:rsidRDefault="007A5F40"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 xml:space="preserve">a. </w:t>
            </w:r>
            <w:r w:rsidRPr="007A5F40">
              <w:rPr>
                <w:rFonts w:ascii="Times New Roman" w:eastAsia="Times New Roman" w:hAnsi="Times New Roman" w:cs="Times New Roman"/>
                <w:b/>
                <w:bCs/>
                <w:color w:val="000000"/>
                <w:sz w:val="24"/>
                <w:szCs w:val="24"/>
              </w:rPr>
              <w:t>Khổ thơ 1: Con đường mùa đông – nỗi buồn và nỗ lực vận động vượt qua trở ngại</w:t>
            </w:r>
            <w:r>
              <w:rPr>
                <w:rFonts w:ascii="Times New Roman" w:eastAsia="Times New Roman" w:hAnsi="Times New Roman" w:cs="Times New Roman"/>
                <w:color w:val="000000"/>
                <w:sz w:val="24"/>
                <w:szCs w:val="24"/>
              </w:rPr>
              <w:t>.</w:t>
            </w:r>
          </w:p>
          <w:p w14:paraId="7CF22620" w14:textId="77777777" w:rsidR="00C6317D" w:rsidRDefault="00C6317D" w:rsidP="004338A3">
            <w:pPr>
              <w:spacing w:line="360" w:lineRule="auto"/>
              <w:jc w:val="both"/>
              <w:rPr>
                <w:rFonts w:ascii="Times New Roman" w:eastAsia="Times New Roman" w:hAnsi="Times New Roman" w:cs="Times New Roman"/>
                <w:color w:val="000000"/>
                <w:sz w:val="24"/>
                <w:szCs w:val="24"/>
              </w:rPr>
            </w:pPr>
            <w:r w:rsidRPr="00C6317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Hình ảnh</w:t>
            </w:r>
            <w:r w:rsidRPr="00C6317D">
              <w:rPr>
                <w:rFonts w:ascii="Times New Roman" w:eastAsia="Times New Roman" w:hAnsi="Times New Roman" w:cs="Times New Roman"/>
                <w:color w:val="000000"/>
                <w:sz w:val="24"/>
                <w:szCs w:val="24"/>
              </w:rPr>
              <w:t xml:space="preserve"> “trăng” ở ngay khổ thơ đầu và xuất </w:t>
            </w:r>
            <w:r w:rsidRPr="00C6317D">
              <w:rPr>
                <w:rFonts w:ascii="Times New Roman" w:eastAsia="Times New Roman" w:hAnsi="Times New Roman" w:cs="Times New Roman"/>
                <w:color w:val="000000"/>
                <w:sz w:val="24"/>
                <w:szCs w:val="24"/>
              </w:rPr>
              <w:lastRenderedPageBreak/>
              <w:t xml:space="preserve">hiện lần nữa ở câu thơ cuối. </w:t>
            </w:r>
          </w:p>
          <w:p w14:paraId="4EE1CE03" w14:textId="77777777" w:rsidR="00C6317D" w:rsidRDefault="00C6317D"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317D">
              <w:rPr>
                <w:rFonts w:ascii="Times New Roman" w:eastAsia="Times New Roman" w:hAnsi="Times New Roman" w:cs="Times New Roman"/>
                <w:color w:val="000000"/>
                <w:sz w:val="24"/>
                <w:szCs w:val="24"/>
              </w:rPr>
              <w:t>Trăng vốn là biểu tượng của ánh sáng trong đêm, lẽ ra nó có thể gợi niềm tin, hi vọng, nhưng trong khổ thơ đầu, khi “trăng” xuyên qua lớp lớp “sương mù, thì lại dội ánh sáng “buồn bã” từ trên cao xuống và toả ra rộng khắp những “khoảng trống u buồn” trên đường trong rừng khuya.</w:t>
            </w:r>
          </w:p>
          <w:p w14:paraId="59F32322" w14:textId="77777777" w:rsidR="00C6317D" w:rsidRDefault="00C6317D"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317D">
              <w:rPr>
                <w:rFonts w:ascii="Times New Roman" w:eastAsia="Times New Roman" w:hAnsi="Times New Roman" w:cs="Times New Roman"/>
                <w:color w:val="000000"/>
                <w:sz w:val="24"/>
                <w:szCs w:val="24"/>
              </w:rPr>
              <w:t xml:space="preserve">Ánh trăng, như vậy, thể hiện nỗi buồn cao độ tràn ngập không gian, dâng lên chất chứa trong lòng người cảm nhận – nhân vật trữ tình. </w:t>
            </w:r>
          </w:p>
          <w:p w14:paraId="149C7BB3" w14:textId="77777777" w:rsidR="00C6317D" w:rsidRDefault="00C6317D"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317D">
              <w:rPr>
                <w:rFonts w:ascii="Times New Roman" w:eastAsia="Times New Roman" w:hAnsi="Times New Roman" w:cs="Times New Roman"/>
                <w:color w:val="000000"/>
                <w:sz w:val="24"/>
                <w:szCs w:val="24"/>
              </w:rPr>
              <w:t xml:space="preserve">Song những từ ngữ thể hiện sự vận động vượt qua sức cản “xuyên qua”, “nhô ra”, “dội” lại tô đậm nỗ lực vượt qua khó khăn, trở ngại ở trong lòng nhân vật trữ tình. </w:t>
            </w:r>
          </w:p>
          <w:p w14:paraId="1887FE43" w14:textId="47A72E8D" w:rsidR="007A5F40" w:rsidRDefault="00C6317D" w:rsidP="004338A3">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6317D">
              <w:rPr>
                <w:rFonts w:ascii="Times New Roman" w:eastAsia="Times New Roman" w:hAnsi="Times New Roman" w:cs="Times New Roman"/>
                <w:color w:val="000000"/>
                <w:sz w:val="24"/>
                <w:szCs w:val="24"/>
              </w:rPr>
              <w:t xml:space="preserve">Với nỗ lực ấy, nhân vật trữ tình tìm đến được với ý thức về quy luật vận động của cuộc sống: Cuộc sống luôn vận động về phía trước, xua đi nỗi buồn, để hạnh phúc, niềm vui còn đọng lại. </w:t>
            </w:r>
          </w:p>
          <w:p w14:paraId="001FF8BF" w14:textId="77777777" w:rsidR="007A5F40" w:rsidRDefault="007A5F40" w:rsidP="004338A3">
            <w:pPr>
              <w:spacing w:line="360" w:lineRule="auto"/>
              <w:jc w:val="both"/>
              <w:rPr>
                <w:rFonts w:ascii="Times New Roman" w:eastAsia="Times New Roman" w:hAnsi="Times New Roman" w:cs="Times New Roman"/>
                <w:color w:val="000000"/>
                <w:sz w:val="24"/>
                <w:szCs w:val="24"/>
              </w:rPr>
            </w:pPr>
            <w:r w:rsidRPr="007A5F40">
              <w:rPr>
                <w:rFonts w:ascii="Times New Roman" w:eastAsia="Times New Roman" w:hAnsi="Times New Roman" w:cs="Times New Roman"/>
                <w:b/>
                <w:bCs/>
                <w:color w:val="000000"/>
                <w:sz w:val="24"/>
                <w:szCs w:val="24"/>
              </w:rPr>
              <w:t>b.</w:t>
            </w:r>
            <w:r>
              <w:rPr>
                <w:rFonts w:ascii="Times New Roman" w:eastAsia="Times New Roman" w:hAnsi="Times New Roman" w:cs="Times New Roman"/>
                <w:color w:val="000000"/>
                <w:sz w:val="24"/>
                <w:szCs w:val="24"/>
              </w:rPr>
              <w:t xml:space="preserve"> </w:t>
            </w:r>
            <w:r w:rsidRPr="007A5F40">
              <w:rPr>
                <w:rFonts w:ascii="Times New Roman" w:eastAsia="Times New Roman" w:hAnsi="Times New Roman" w:cs="Times New Roman"/>
                <w:b/>
                <w:bCs/>
                <w:color w:val="000000"/>
                <w:sz w:val="24"/>
                <w:szCs w:val="24"/>
              </w:rPr>
              <w:t>Khổ thơ 2 – 6: Con đường mùa đông – cảnh vật và vận động tâm tưởng của người lữ hành</w:t>
            </w:r>
            <w:r>
              <w:rPr>
                <w:rFonts w:ascii="Times New Roman" w:eastAsia="Times New Roman" w:hAnsi="Times New Roman" w:cs="Times New Roman"/>
                <w:color w:val="000000"/>
                <w:sz w:val="24"/>
                <w:szCs w:val="24"/>
              </w:rPr>
              <w:t>.</w:t>
            </w:r>
          </w:p>
          <w:p w14:paraId="6A35E598" w14:textId="41826199" w:rsidR="00C5249C" w:rsidRDefault="00C5249C" w:rsidP="00C524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Trăng: Như đã phân tích ở phần (a), đoạn kết cũng nhắc đến hình ảnh trăng, tuy nhiên, </w:t>
            </w:r>
            <w:r w:rsidRPr="00C6317D">
              <w:rPr>
                <w:rFonts w:ascii="Times New Roman" w:eastAsia="Times New Roman" w:hAnsi="Times New Roman" w:cs="Times New Roman"/>
                <w:color w:val="000000"/>
                <w:sz w:val="24"/>
                <w:szCs w:val="24"/>
              </w:rPr>
              <w:t>trong câu thơ kết bài, nhân vật trữ tình có thể bình thản ghi nhận hình ảnh “sương mù” (bóng tối) che khuất “mảnh trăng” (ánh sáng): sương mù che phủ trăng, rồi trăng lại sẽ chiếu rọi mà không còn “buồn bã nữa.</w:t>
            </w:r>
          </w:p>
          <w:p w14:paraId="5394D808" w14:textId="292818CC" w:rsidR="00AC2908" w:rsidRPr="00AC2908" w:rsidRDefault="00AC2908" w:rsidP="00AC2908">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AC2908">
              <w:rPr>
                <w:rFonts w:ascii="Times New Roman" w:eastAsia="Times New Roman" w:hAnsi="Times New Roman" w:cs="Times New Roman"/>
                <w:color w:val="000000"/>
                <w:sz w:val="24"/>
                <w:szCs w:val="24"/>
              </w:rPr>
              <w:t>Hình ảnh những “cột cây số” (“cột sọc chỉ đường”) xuất hiện trong khổ thơ 4 nhấn mạnh tâm trạng buồn chán qua những từ ngữ “chỉ”</w:t>
            </w:r>
            <w:proofErr w:type="gramStart"/>
            <w:r w:rsidRPr="00AC2908">
              <w:rPr>
                <w:rFonts w:ascii="Times New Roman" w:eastAsia="Times New Roman" w:hAnsi="Times New Roman" w:cs="Times New Roman"/>
                <w:color w:val="000000"/>
                <w:sz w:val="24"/>
                <w:szCs w:val="24"/>
              </w:rPr>
              <w:t>, ”</w:t>
            </w:r>
            <w:proofErr w:type="gramEnd"/>
            <w:r w:rsidRPr="00AC2908">
              <w:rPr>
                <w:rFonts w:ascii="Times New Roman" w:eastAsia="Times New Roman" w:hAnsi="Times New Roman" w:cs="Times New Roman"/>
                <w:color w:val="000000"/>
                <w:sz w:val="24"/>
                <w:szCs w:val="24"/>
              </w:rPr>
              <w:t xml:space="preserve">dài... sừng sững” (ch.... đơn độc...). Song nếu lưu ý đến </w:t>
            </w:r>
            <w:r w:rsidRPr="00AC2908">
              <w:rPr>
                <w:rFonts w:ascii="Times New Roman" w:eastAsia="Times New Roman" w:hAnsi="Times New Roman" w:cs="Times New Roman"/>
                <w:color w:val="000000"/>
                <w:sz w:val="24"/>
                <w:szCs w:val="24"/>
              </w:rPr>
              <w:lastRenderedPageBreak/>
              <w:t>hướng chuyển động của những cột cây số là “ngược chiều tôi", thì có thể thấy ý thức của nhân vật trữ tình đồng thời ghi nhận vận động không ngừng của cỗ xe, cũng là của “tôi” về phía trước, bỏ lại sau lưng những “cột cây số đơn độc và buồn tẻ ấy.</w:t>
            </w:r>
          </w:p>
          <w:p w14:paraId="01FF2A1B" w14:textId="6F0FA9F9" w:rsidR="007A5F40" w:rsidRDefault="00AC2908" w:rsidP="00AC2908">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AC2908">
              <w:rPr>
                <w:rFonts w:ascii="Times New Roman" w:eastAsia="Times New Roman" w:hAnsi="Times New Roman" w:cs="Times New Roman"/>
                <w:color w:val="000000"/>
                <w:sz w:val="24"/>
                <w:szCs w:val="24"/>
              </w:rPr>
              <w:t>Tương tự như vậy đối với âm thanh: Tiếng “Nhạc ngựa đều đều buồn tẻ” (trong bản dịch nghĩa: “Lục lạc đơn điệu/ Mệt mỏi rung lên”) vừa nhấn mạnh nỗi buồn, vừa điểm bước vận động không ngừng của cỗ xe; tiếng “kim đồng hồ cũng là một âm thanh đơn điệu tẻ ngắt, song lại chính là tiếng điểm bước vận động không ngừng của thời gian.</w:t>
            </w:r>
          </w:p>
          <w:p w14:paraId="55124CDA" w14:textId="77777777" w:rsidR="00CE7955" w:rsidRDefault="000D7D97" w:rsidP="000D7D97">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D7D97">
              <w:rPr>
                <w:rFonts w:ascii="Times New Roman" w:eastAsia="Times New Roman" w:hAnsi="Times New Roman" w:cs="Times New Roman"/>
                <w:b/>
                <w:bCs/>
                <w:color w:val="000000"/>
                <w:sz w:val="24"/>
                <w:szCs w:val="24"/>
              </w:rPr>
              <w:t>Tương phản bên ngoài về ánh sáng và màu sắc</w:t>
            </w:r>
            <w:r w:rsidRPr="000D7D97">
              <w:rPr>
                <w:rFonts w:ascii="Times New Roman" w:eastAsia="Times New Roman" w:hAnsi="Times New Roman" w:cs="Times New Roman"/>
                <w:color w:val="000000"/>
                <w:sz w:val="24"/>
                <w:szCs w:val="24"/>
              </w:rPr>
              <w:t xml:space="preserve"> của những hình ảnh “ánh lửa” – “mái lều (thẫm đen)” “rừng sâu” – “tuyết (trắng)”</w:t>
            </w:r>
            <w:r w:rsidR="00CE7955">
              <w:rPr>
                <w:rFonts w:ascii="Times New Roman" w:eastAsia="Times New Roman" w:hAnsi="Times New Roman" w:cs="Times New Roman"/>
                <w:color w:val="000000"/>
                <w:sz w:val="24"/>
                <w:szCs w:val="24"/>
              </w:rPr>
              <w:t xml:space="preserve">, </w:t>
            </w:r>
            <w:r w:rsidRPr="000D7D97">
              <w:rPr>
                <w:rFonts w:ascii="Times New Roman" w:eastAsia="Times New Roman" w:hAnsi="Times New Roman" w:cs="Times New Roman"/>
                <w:color w:val="000000"/>
                <w:sz w:val="24"/>
                <w:szCs w:val="24"/>
              </w:rPr>
              <w:t xml:space="preserve">tương phản giữa cái không có và cái chỉ có, cái không có ấm áp, cái chỉ có lạnh lẽo. </w:t>
            </w:r>
          </w:p>
          <w:p w14:paraId="12135DB2" w14:textId="00E46072" w:rsidR="00CE7955" w:rsidRDefault="00CE7955" w:rsidP="000D7D97">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Cái </w:t>
            </w:r>
            <w:r w:rsidR="000D7D97" w:rsidRPr="000D7D97">
              <w:rPr>
                <w:rFonts w:ascii="Times New Roman" w:eastAsia="Times New Roman" w:hAnsi="Times New Roman" w:cs="Times New Roman"/>
                <w:color w:val="000000"/>
                <w:sz w:val="24"/>
                <w:szCs w:val="24"/>
              </w:rPr>
              <w:t xml:space="preserve">không có ở ngoài cảnh vật thực ra đã hiện hữu trong tâm can (có thể liên hệ với lời ca dân gian và bác xà ích ở khổ thơ trước gợi cho người lữ hành liên tưởng đến mái ấm cội nguồn) đối lại với cái chỉ có lạnh lẽo, u buồn ở bên ngoài cảnh vật. </w:t>
            </w:r>
          </w:p>
          <w:p w14:paraId="4E79DDE5" w14:textId="1AB453E8" w:rsidR="000D7D97" w:rsidRPr="00CE7955" w:rsidRDefault="00CE7955" w:rsidP="00CE7955">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E7955">
              <w:rPr>
                <w:rFonts w:ascii="Times New Roman" w:eastAsia="Times New Roman" w:hAnsi="Times New Roman" w:cs="Times New Roman"/>
                <w:b/>
                <w:bCs/>
                <w:color w:val="000000"/>
                <w:sz w:val="24"/>
                <w:szCs w:val="24"/>
              </w:rPr>
              <w:t>T</w:t>
            </w:r>
            <w:r w:rsidR="000D7D97" w:rsidRPr="00CE7955">
              <w:rPr>
                <w:rFonts w:ascii="Times New Roman" w:eastAsia="Times New Roman" w:hAnsi="Times New Roman" w:cs="Times New Roman"/>
                <w:b/>
                <w:bCs/>
                <w:color w:val="000000"/>
                <w:sz w:val="24"/>
                <w:szCs w:val="24"/>
              </w:rPr>
              <w:t>ương phản giữa tâm cảnh và ngoại cảnh</w:t>
            </w:r>
            <w:r w:rsidR="000D7D97" w:rsidRPr="00CE7955">
              <w:rPr>
                <w:rFonts w:ascii="Times New Roman" w:eastAsia="Times New Roman" w:hAnsi="Times New Roman" w:cs="Times New Roman"/>
                <w:color w:val="000000"/>
                <w:sz w:val="24"/>
                <w:szCs w:val="24"/>
              </w:rPr>
              <w:t xml:space="preserve"> xác định vận động tâm tưởng của nhân vật trữ tình tách ra khỏi cảnh vật bên ngoài của thực tại. Nếu hình ảnh “cột cây số” đã được làm rõ ở câu hỏi trước thì đối với nửa sau khổ thơ. Những “cột cây số” đơn độc, tẻ ngắt, sau khi “rơi vào tầm mắt” của người lữ hành, lập tức bị bỏ lại phía sau, bởi người lữ </w:t>
            </w:r>
            <w:r w:rsidR="000D7D97" w:rsidRPr="00CE7955">
              <w:rPr>
                <w:rFonts w:ascii="Times New Roman" w:eastAsia="Times New Roman" w:hAnsi="Times New Roman" w:cs="Times New Roman"/>
                <w:color w:val="000000"/>
                <w:sz w:val="24"/>
                <w:szCs w:val="24"/>
              </w:rPr>
              <w:lastRenderedPageBreak/>
              <w:t>hành không ngừng chuyển động về phía trước. Tương phản trong chuyển động “ngược chiều” nhau giữa cảnh vật và người lữ hành ở đây không chỉ nhấn mạnh sự tách biệt tâm tưởng của người lữ hành ra khỏi cảnh vật bên ngoài, mà còn nhấn mạnh hướng vận động không ngừng về phía trước.</w:t>
            </w:r>
          </w:p>
          <w:p w14:paraId="4CEE047B" w14:textId="52007A42" w:rsidR="00AC2908" w:rsidRDefault="00FF3FD7" w:rsidP="000D7D97">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0D7D97" w:rsidRPr="000D7D97">
              <w:rPr>
                <w:rFonts w:ascii="Times New Roman" w:eastAsia="Times New Roman" w:hAnsi="Times New Roman" w:cs="Times New Roman"/>
                <w:color w:val="000000"/>
                <w:sz w:val="24"/>
                <w:szCs w:val="24"/>
              </w:rPr>
              <w:t>Qua cụm từ</w:t>
            </w:r>
            <w:r>
              <w:rPr>
                <w:rFonts w:ascii="Times New Roman" w:eastAsia="Times New Roman" w:hAnsi="Times New Roman" w:cs="Times New Roman"/>
                <w:color w:val="000000"/>
                <w:sz w:val="24"/>
                <w:szCs w:val="24"/>
              </w:rPr>
              <w:t xml:space="preserve"> “</w:t>
            </w:r>
            <w:r w:rsidR="000D7D97" w:rsidRPr="000D7D97">
              <w:rPr>
                <w:rFonts w:ascii="Times New Roman" w:eastAsia="Times New Roman" w:hAnsi="Times New Roman" w:cs="Times New Roman"/>
                <w:color w:val="000000"/>
                <w:sz w:val="24"/>
                <w:szCs w:val="24"/>
              </w:rPr>
              <w:t>ngược chiều tôi” trong bản dịch nghĩa, có thể thấy cái “tôi” của nhân vật trữ tình không tình cờ xuất hiện trên bề mặt câu chữ ở chính khổ thơ</w:t>
            </w:r>
            <w:r>
              <w:rPr>
                <w:rFonts w:ascii="Times New Roman" w:eastAsia="Times New Roman" w:hAnsi="Times New Roman" w:cs="Times New Roman"/>
                <w:color w:val="000000"/>
                <w:sz w:val="24"/>
                <w:szCs w:val="24"/>
              </w:rPr>
              <w:t xml:space="preserve"> </w:t>
            </w:r>
            <w:r w:rsidR="000D7D97" w:rsidRPr="000D7D97">
              <w:rPr>
                <w:rFonts w:ascii="Times New Roman" w:eastAsia="Times New Roman" w:hAnsi="Times New Roman" w:cs="Times New Roman"/>
                <w:color w:val="000000"/>
                <w:sz w:val="24"/>
                <w:szCs w:val="24"/>
              </w:rPr>
              <w:t>“bản lề” của bài thơ có kết cấu đối xứng này.</w:t>
            </w:r>
            <w:r>
              <w:rPr>
                <w:rFonts w:ascii="Times New Roman" w:eastAsia="Times New Roman" w:hAnsi="Times New Roman" w:cs="Times New Roman"/>
                <w:color w:val="000000"/>
                <w:sz w:val="24"/>
                <w:szCs w:val="24"/>
              </w:rPr>
              <w:t xml:space="preserve"> C</w:t>
            </w:r>
            <w:r w:rsidR="000D7D97" w:rsidRPr="000D7D97">
              <w:rPr>
                <w:rFonts w:ascii="Times New Roman" w:eastAsia="Times New Roman" w:hAnsi="Times New Roman" w:cs="Times New Roman"/>
                <w:color w:val="000000"/>
                <w:sz w:val="24"/>
                <w:szCs w:val="24"/>
              </w:rPr>
              <w:t>ái “tôi” tâm tưởng của nhân vật trữ tình đã không còn chìm trong cảnh vật u buồn nữa vì nó không ngừng vận động “ngược chiều với cảnh vật, về phía trước, không ngừng bỏ lại nỗi buồn ở sau lưng.</w:t>
            </w:r>
          </w:p>
          <w:p w14:paraId="5AD2A07C" w14:textId="5BFC5EED" w:rsidR="00C92AB0" w:rsidRPr="00C92AB0" w:rsidRDefault="00FF3FD7" w:rsidP="00C92AB0">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C92AB0">
              <w:rPr>
                <w:rFonts w:ascii="Times New Roman" w:eastAsia="Times New Roman" w:hAnsi="Times New Roman" w:cs="Times New Roman"/>
                <w:color w:val="000000"/>
                <w:sz w:val="24"/>
                <w:szCs w:val="24"/>
              </w:rPr>
              <w:t>Biểu</w:t>
            </w:r>
            <w:r w:rsidR="00C92AB0" w:rsidRPr="00C92AB0">
              <w:rPr>
                <w:rFonts w:ascii="Times New Roman" w:eastAsia="Times New Roman" w:hAnsi="Times New Roman" w:cs="Times New Roman"/>
                <w:color w:val="000000"/>
                <w:sz w:val="24"/>
                <w:szCs w:val="24"/>
              </w:rPr>
              <w:t xml:space="preserve"> hiện của không gian, thời gian tâm tưởng này củng cố ý thức của nhân vật trữ tình về quy luật vận động của cuộc sống: hình dung về mái ấm và hạnh phúc tình yêu mình sẽ được hưởng vào ngày mai, ở điểm đến của con đường giúp cho người lữ hành vững tâm trong hiện tại, song những biểu hiện của nỗi buồn chưa dứt ngay cả ở ngày mai, vì ở điểm đến đó người lữ hành vẫn chưa thể dừng lại, đắm chìm trong mộng tưởng, mà vẫn phải tiếp tục đấu tranh với nỗi buồn.</w:t>
            </w:r>
          </w:p>
          <w:p w14:paraId="1681047F" w14:textId="3FBF6634" w:rsidR="00FF3FD7" w:rsidRDefault="00C92AB0" w:rsidP="00C92AB0">
            <w:pPr>
              <w:spacing w:line="360" w:lineRule="auto"/>
              <w:jc w:val="both"/>
              <w:rPr>
                <w:rFonts w:ascii="Times New Roman" w:eastAsia="Times New Roman" w:hAnsi="Times New Roman" w:cs="Times New Roman"/>
                <w:color w:val="000000"/>
                <w:sz w:val="24"/>
                <w:szCs w:val="24"/>
              </w:rPr>
            </w:pPr>
            <w:r w:rsidRPr="00C92AB0">
              <w:rPr>
                <w:rFonts w:ascii="Times New Roman" w:eastAsia="Times New Roman" w:hAnsi="Times New Roman" w:cs="Times New Roman"/>
                <w:b/>
                <w:bCs/>
                <w:color w:val="000000"/>
                <w:sz w:val="24"/>
                <w:szCs w:val="24"/>
              </w:rPr>
              <w:t>- Lời than “Ôi buồn đau, ôi cô lẻ</w:t>
            </w:r>
            <w:proofErr w:type="gramStart"/>
            <w:r w:rsidRPr="00C92AB0">
              <w:rPr>
                <w:rFonts w:ascii="Times New Roman" w:eastAsia="Times New Roman" w:hAnsi="Times New Roman" w:cs="Times New Roman"/>
                <w:b/>
                <w:bCs/>
                <w:color w:val="000000"/>
                <w:sz w:val="24"/>
                <w:szCs w:val="24"/>
              </w:rPr>
              <w:t>..”</w:t>
            </w:r>
            <w:proofErr w:type="gramEnd"/>
            <w:r w:rsidRPr="00C92AB0">
              <w:rPr>
                <w:rFonts w:ascii="Times New Roman" w:eastAsia="Times New Roman" w:hAnsi="Times New Roman" w:cs="Times New Roman"/>
                <w:b/>
                <w:bCs/>
                <w:color w:val="000000"/>
                <w:sz w:val="24"/>
                <w:szCs w:val="24"/>
              </w:rPr>
              <w:t xml:space="preserve"> (“Buồn tẻ, sầu đau</w:t>
            </w:r>
            <w:proofErr w:type="gramStart"/>
            <w:r w:rsidRPr="00C92AB0">
              <w:rPr>
                <w:rFonts w:ascii="Times New Roman" w:eastAsia="Times New Roman" w:hAnsi="Times New Roman" w:cs="Times New Roman"/>
                <w:b/>
                <w:bCs/>
                <w:color w:val="000000"/>
                <w:sz w:val="24"/>
                <w:szCs w:val="24"/>
              </w:rPr>
              <w:t>..”</w:t>
            </w:r>
            <w:proofErr w:type="gramEnd"/>
            <w:r w:rsidRPr="00C92AB0">
              <w:rPr>
                <w:rFonts w:ascii="Times New Roman" w:eastAsia="Times New Roman" w:hAnsi="Times New Roman" w:cs="Times New Roman"/>
                <w:b/>
                <w:bCs/>
                <w:color w:val="000000"/>
                <w:sz w:val="24"/>
                <w:szCs w:val="24"/>
              </w:rPr>
              <w:t xml:space="preserve">). </w:t>
            </w:r>
            <w:r w:rsidRPr="00C92AB0">
              <w:rPr>
                <w:rFonts w:ascii="Times New Roman" w:eastAsia="Times New Roman" w:hAnsi="Times New Roman" w:cs="Times New Roman"/>
                <w:color w:val="000000"/>
                <w:sz w:val="24"/>
                <w:szCs w:val="24"/>
              </w:rPr>
              <w:t xml:space="preserve">Lời than nhấn mạnh hai sắc thái bao quát nỗi buồn trong hiện tại, song đó không phải là lời than trời vô định, mà như lời tâm sự với “Nhi-na” ở thời gian, không gian khác – lời than kết nối thực tại với hình dung về người yêu thương ở ngày </w:t>
            </w:r>
            <w:r w:rsidRPr="00C92AB0">
              <w:rPr>
                <w:rFonts w:ascii="Times New Roman" w:eastAsia="Times New Roman" w:hAnsi="Times New Roman" w:cs="Times New Roman"/>
                <w:color w:val="000000"/>
                <w:sz w:val="24"/>
                <w:szCs w:val="24"/>
              </w:rPr>
              <w:lastRenderedPageBreak/>
              <w:t>mai (qua bản dịch nghĩa có thể thấy từ</w:t>
            </w:r>
            <w:r w:rsidR="00F85B56">
              <w:rPr>
                <w:rFonts w:ascii="Times New Roman" w:eastAsia="Times New Roman" w:hAnsi="Times New Roman" w:cs="Times New Roman"/>
                <w:color w:val="000000"/>
                <w:sz w:val="24"/>
                <w:szCs w:val="24"/>
              </w:rPr>
              <w:t xml:space="preserve"> </w:t>
            </w:r>
            <w:r w:rsidRPr="00C92AB0">
              <w:rPr>
                <w:rFonts w:ascii="Times New Roman" w:eastAsia="Times New Roman" w:hAnsi="Times New Roman" w:cs="Times New Roman"/>
                <w:color w:val="000000"/>
                <w:sz w:val="24"/>
                <w:szCs w:val="24"/>
              </w:rPr>
              <w:t>“Nhi-na” ở giữa hai từ</w:t>
            </w:r>
            <w:r w:rsidR="00F85B56">
              <w:rPr>
                <w:rFonts w:ascii="Times New Roman" w:eastAsia="Times New Roman" w:hAnsi="Times New Roman" w:cs="Times New Roman"/>
                <w:color w:val="000000"/>
                <w:sz w:val="24"/>
                <w:szCs w:val="24"/>
              </w:rPr>
              <w:t xml:space="preserve"> “</w:t>
            </w:r>
            <w:r w:rsidRPr="00C92AB0">
              <w:rPr>
                <w:rFonts w:ascii="Times New Roman" w:eastAsia="Times New Roman" w:hAnsi="Times New Roman" w:cs="Times New Roman"/>
                <w:color w:val="000000"/>
                <w:sz w:val="24"/>
                <w:szCs w:val="24"/>
              </w:rPr>
              <w:t>ngày mai”), ở điểm đến của con đường. Bằng lời than ấy, tâm tưởng nhân vật trữ tình chuyển vào không gian và thời gian hình dung, chứ không còn ở trong thực tại hiện hữu.</w:t>
            </w:r>
          </w:p>
          <w:p w14:paraId="5EE9ABAB" w14:textId="15276019" w:rsidR="00E00B53" w:rsidRDefault="00F85B56" w:rsidP="00C92AB0">
            <w:pPr>
              <w:spacing w:line="360" w:lineRule="auto"/>
              <w:jc w:val="both"/>
              <w:rPr>
                <w:rFonts w:ascii="Times New Roman" w:eastAsia="Times New Roman" w:hAnsi="Times New Roman" w:cs="Times New Roman"/>
                <w:color w:val="000000"/>
                <w:sz w:val="24"/>
                <w:szCs w:val="24"/>
              </w:rPr>
            </w:pPr>
            <w:r w:rsidRPr="00F85B56">
              <w:rPr>
                <w:rFonts w:ascii="Times New Roman" w:eastAsia="Times New Roman" w:hAnsi="Times New Roman" w:cs="Times New Roman"/>
                <w:color w:val="000000"/>
                <w:sz w:val="24"/>
                <w:szCs w:val="24"/>
              </w:rPr>
              <w:t xml:space="preserve">- </w:t>
            </w:r>
            <w:r w:rsidR="00E00B53">
              <w:rPr>
                <w:rFonts w:ascii="Times New Roman" w:eastAsia="Times New Roman" w:hAnsi="Times New Roman" w:cs="Times New Roman"/>
                <w:color w:val="000000"/>
                <w:sz w:val="24"/>
                <w:szCs w:val="24"/>
              </w:rPr>
              <w:t>N</w:t>
            </w:r>
            <w:r w:rsidRPr="00F85B56">
              <w:rPr>
                <w:rFonts w:ascii="Times New Roman" w:eastAsia="Times New Roman" w:hAnsi="Times New Roman" w:cs="Times New Roman"/>
                <w:color w:val="000000"/>
                <w:sz w:val="24"/>
                <w:szCs w:val="24"/>
              </w:rPr>
              <w:t>hân vật trữ tình được hưởng những gì và tiếp tục đấu tranh với nỗi buồn ra sao</w:t>
            </w:r>
            <w:r w:rsidR="0033411E">
              <w:rPr>
                <w:rFonts w:ascii="Times New Roman" w:eastAsia="Times New Roman" w:hAnsi="Times New Roman" w:cs="Times New Roman"/>
                <w:color w:val="000000"/>
                <w:sz w:val="24"/>
                <w:szCs w:val="24"/>
              </w:rPr>
              <w:t xml:space="preserve">: </w:t>
            </w:r>
          </w:p>
          <w:tbl>
            <w:tblPr>
              <w:tblStyle w:val="TableGrid"/>
              <w:tblW w:w="0" w:type="auto"/>
              <w:tblLayout w:type="fixed"/>
              <w:tblLook w:val="04A0" w:firstRow="1" w:lastRow="0" w:firstColumn="1" w:lastColumn="0" w:noHBand="0" w:noVBand="1"/>
            </w:tblPr>
            <w:tblGrid>
              <w:gridCol w:w="1640"/>
              <w:gridCol w:w="1640"/>
              <w:gridCol w:w="1641"/>
            </w:tblGrid>
            <w:tr w:rsidR="00E00B53" w14:paraId="2AD30FEB" w14:textId="77777777" w:rsidTr="00E00B53">
              <w:tc>
                <w:tcPr>
                  <w:tcW w:w="1640" w:type="dxa"/>
                </w:tcPr>
                <w:p w14:paraId="66AF8501" w14:textId="16E34A6D" w:rsidR="00E00B53" w:rsidRPr="00B204B2" w:rsidRDefault="00E00B53" w:rsidP="00C92AB0">
                  <w:pPr>
                    <w:spacing w:line="360" w:lineRule="auto"/>
                    <w:jc w:val="both"/>
                    <w:rPr>
                      <w:rFonts w:ascii="Times New Roman" w:eastAsia="Times New Roman" w:hAnsi="Times New Roman" w:cs="Times New Roman"/>
                      <w:b/>
                      <w:bCs/>
                      <w:color w:val="000000"/>
                      <w:sz w:val="24"/>
                      <w:szCs w:val="24"/>
                    </w:rPr>
                  </w:pPr>
                  <w:r w:rsidRPr="00B204B2">
                    <w:rPr>
                      <w:rFonts w:ascii="Times New Roman" w:eastAsia="Times New Roman" w:hAnsi="Times New Roman" w:cs="Times New Roman"/>
                      <w:b/>
                      <w:bCs/>
                      <w:color w:val="000000"/>
                      <w:sz w:val="24"/>
                      <w:szCs w:val="24"/>
                    </w:rPr>
                    <w:t>Những gì nhân vật trữ tình được hưởng</w:t>
                  </w:r>
                </w:p>
              </w:tc>
              <w:tc>
                <w:tcPr>
                  <w:tcW w:w="1640" w:type="dxa"/>
                </w:tcPr>
                <w:p w14:paraId="768E58B1" w14:textId="048148B4" w:rsidR="00E00B53" w:rsidRPr="00B204B2" w:rsidRDefault="00E00B53" w:rsidP="00C92AB0">
                  <w:pPr>
                    <w:spacing w:line="360" w:lineRule="auto"/>
                    <w:jc w:val="both"/>
                    <w:rPr>
                      <w:rFonts w:ascii="Times New Roman" w:eastAsia="Times New Roman" w:hAnsi="Times New Roman" w:cs="Times New Roman"/>
                      <w:b/>
                      <w:bCs/>
                      <w:color w:val="000000"/>
                      <w:sz w:val="24"/>
                      <w:szCs w:val="24"/>
                    </w:rPr>
                  </w:pPr>
                  <w:r w:rsidRPr="00B204B2">
                    <w:rPr>
                      <w:rFonts w:ascii="Times New Roman" w:eastAsia="Times New Roman" w:hAnsi="Times New Roman" w:cs="Times New Roman"/>
                      <w:b/>
                      <w:bCs/>
                      <w:color w:val="000000"/>
                      <w:sz w:val="24"/>
                      <w:szCs w:val="24"/>
                    </w:rPr>
                    <w:t>Những biểu hiện của nỗi buồn chưa dứt</w:t>
                  </w:r>
                </w:p>
              </w:tc>
              <w:tc>
                <w:tcPr>
                  <w:tcW w:w="1641" w:type="dxa"/>
                </w:tcPr>
                <w:p w14:paraId="4DED7CA1" w14:textId="1734CE85" w:rsidR="00E00B53" w:rsidRPr="00B204B2" w:rsidRDefault="00E00B53" w:rsidP="00C92AB0">
                  <w:pPr>
                    <w:spacing w:line="360" w:lineRule="auto"/>
                    <w:jc w:val="both"/>
                    <w:rPr>
                      <w:rFonts w:ascii="Times New Roman" w:eastAsia="Times New Roman" w:hAnsi="Times New Roman" w:cs="Times New Roman"/>
                      <w:b/>
                      <w:bCs/>
                      <w:color w:val="000000"/>
                      <w:sz w:val="24"/>
                      <w:szCs w:val="24"/>
                    </w:rPr>
                  </w:pPr>
                  <w:r w:rsidRPr="00B204B2">
                    <w:rPr>
                      <w:rFonts w:ascii="Times New Roman" w:eastAsia="Times New Roman" w:hAnsi="Times New Roman" w:cs="Times New Roman"/>
                      <w:b/>
                      <w:bCs/>
                      <w:color w:val="000000"/>
                      <w:sz w:val="24"/>
                      <w:szCs w:val="24"/>
                    </w:rPr>
                    <w:t>Ý thức về quy luật vận động của cuộc sống</w:t>
                  </w:r>
                </w:p>
              </w:tc>
            </w:tr>
            <w:tr w:rsidR="00E00B53" w14:paraId="2316D461" w14:textId="77777777" w:rsidTr="00E00B53">
              <w:tc>
                <w:tcPr>
                  <w:tcW w:w="1640" w:type="dxa"/>
                </w:tcPr>
                <w:p w14:paraId="7E1685A1" w14:textId="6796EC0F" w:rsidR="00E00B53" w:rsidRDefault="003A32A8" w:rsidP="00C92AB0">
                  <w:pPr>
                    <w:spacing w:line="360" w:lineRule="auto"/>
                    <w:jc w:val="both"/>
                    <w:rPr>
                      <w:rFonts w:ascii="Times New Roman" w:eastAsia="Times New Roman" w:hAnsi="Times New Roman" w:cs="Times New Roman"/>
                      <w:color w:val="000000"/>
                      <w:sz w:val="24"/>
                      <w:szCs w:val="24"/>
                    </w:rPr>
                  </w:pPr>
                  <w:r w:rsidRPr="00F85B56">
                    <w:rPr>
                      <w:rFonts w:ascii="Times New Roman" w:eastAsia="Times New Roman" w:hAnsi="Times New Roman" w:cs="Times New Roman"/>
                      <w:color w:val="000000"/>
                      <w:sz w:val="24"/>
                      <w:szCs w:val="24"/>
                    </w:rPr>
                    <w:t>Hạnh phúc mà nhân vật trữ tình hình dung được hư</w:t>
                  </w:r>
                  <w:r>
                    <w:rPr>
                      <w:rFonts w:ascii="Times New Roman" w:eastAsia="Times New Roman" w:hAnsi="Times New Roman" w:cs="Times New Roman"/>
                      <w:color w:val="000000"/>
                      <w:sz w:val="24"/>
                      <w:szCs w:val="24"/>
                    </w:rPr>
                    <w:t>ở</w:t>
                  </w:r>
                  <w:r w:rsidRPr="00F85B56">
                    <w:rPr>
                      <w:rFonts w:ascii="Times New Roman" w:eastAsia="Times New Roman" w:hAnsi="Times New Roman" w:cs="Times New Roman"/>
                      <w:color w:val="000000"/>
                      <w:sz w:val="24"/>
                      <w:szCs w:val="24"/>
                    </w:rPr>
                    <w:t>ng đọng lại mãi trong tâm tưởng: hơi ẩm của mái ẩm (“lò lửa đờ"), hơi ấm của tình yêu (“ngắm em, ngắm mãi không thôi”, “bên nhau trong đêm”).</w:t>
                  </w:r>
                </w:p>
              </w:tc>
              <w:tc>
                <w:tcPr>
                  <w:tcW w:w="1640" w:type="dxa"/>
                </w:tcPr>
                <w:p w14:paraId="41117AD5" w14:textId="2D21CBF7" w:rsidR="00E00B53" w:rsidRDefault="003A32A8" w:rsidP="00C92AB0">
                  <w:pPr>
                    <w:spacing w:line="360" w:lineRule="auto"/>
                    <w:jc w:val="both"/>
                    <w:rPr>
                      <w:rFonts w:ascii="Times New Roman" w:eastAsia="Times New Roman" w:hAnsi="Times New Roman" w:cs="Times New Roman"/>
                      <w:color w:val="000000"/>
                      <w:sz w:val="24"/>
                      <w:szCs w:val="24"/>
                    </w:rPr>
                  </w:pPr>
                  <w:r w:rsidRPr="00F85B56">
                    <w:rPr>
                      <w:rFonts w:ascii="Times New Roman" w:eastAsia="Times New Roman" w:hAnsi="Times New Roman" w:cs="Times New Roman"/>
                      <w:color w:val="000000"/>
                      <w:sz w:val="24"/>
                      <w:szCs w:val="24"/>
                    </w:rPr>
                    <w:t>Những biểu hiện của nỗi buồn chưa dứt hiện lên trong hình dung rồi cũng bị xua đi: tiếng “kim đồng hồ đơn điệu, “lũ người tẻ ngắt”.</w:t>
                  </w:r>
                </w:p>
              </w:tc>
              <w:tc>
                <w:tcPr>
                  <w:tcW w:w="1641" w:type="dxa"/>
                </w:tcPr>
                <w:p w14:paraId="56A21545" w14:textId="63D0C888" w:rsidR="00E00B53" w:rsidRDefault="00B204B2" w:rsidP="00C92AB0">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w:t>
                  </w:r>
                  <w:r w:rsidRPr="00F85B56">
                    <w:rPr>
                      <w:rFonts w:ascii="Times New Roman" w:eastAsia="Times New Roman" w:hAnsi="Times New Roman" w:cs="Times New Roman"/>
                      <w:color w:val="000000"/>
                      <w:sz w:val="24"/>
                      <w:szCs w:val="24"/>
                    </w:rPr>
                    <w:t>uộc sống vận động không ngừng qua bước đi của thời gian, theo quy luật “sẽ hoàn tất vòng quay đều đặn của mình”, xua đi xa nỗi buồn (lũ người tẻ ngắt”), để hạnh phúc tình yêu còn đọng lại ("Để ta bên nhau trong đêm”).</w:t>
                  </w:r>
                </w:p>
              </w:tc>
            </w:tr>
          </w:tbl>
          <w:p w14:paraId="342F12B9" w14:textId="77777777" w:rsidR="007A5F40" w:rsidRDefault="007A5F40" w:rsidP="004338A3">
            <w:pPr>
              <w:spacing w:line="360" w:lineRule="auto"/>
              <w:jc w:val="both"/>
              <w:rPr>
                <w:rFonts w:ascii="Times New Roman" w:eastAsia="Times New Roman" w:hAnsi="Times New Roman" w:cs="Times New Roman"/>
                <w:b/>
                <w:bCs/>
                <w:color w:val="000000"/>
                <w:sz w:val="24"/>
                <w:szCs w:val="24"/>
              </w:rPr>
            </w:pPr>
            <w:r w:rsidRPr="007A5F40">
              <w:rPr>
                <w:rFonts w:ascii="Times New Roman" w:eastAsia="Times New Roman" w:hAnsi="Times New Roman" w:cs="Times New Roman"/>
                <w:b/>
                <w:bCs/>
                <w:color w:val="000000"/>
                <w:sz w:val="24"/>
                <w:szCs w:val="24"/>
              </w:rPr>
              <w:t>c.</w:t>
            </w:r>
            <w:r>
              <w:rPr>
                <w:rFonts w:ascii="Times New Roman" w:eastAsia="Times New Roman" w:hAnsi="Times New Roman" w:cs="Times New Roman"/>
                <w:color w:val="000000"/>
                <w:sz w:val="24"/>
                <w:szCs w:val="24"/>
              </w:rPr>
              <w:t xml:space="preserve"> </w:t>
            </w:r>
            <w:r w:rsidRPr="007A5F40">
              <w:rPr>
                <w:rFonts w:ascii="Times New Roman" w:eastAsia="Times New Roman" w:hAnsi="Times New Roman" w:cs="Times New Roman"/>
                <w:b/>
                <w:bCs/>
                <w:color w:val="000000"/>
                <w:sz w:val="24"/>
                <w:szCs w:val="24"/>
              </w:rPr>
              <w:t xml:space="preserve">Khổ thơ 7: Con đường mùa đông – vững bước hành trình cùng những điểm tựa tinh thần </w:t>
            </w:r>
            <w:r w:rsidRPr="007A5F40">
              <w:rPr>
                <w:rFonts w:ascii="Times New Roman" w:eastAsia="Times New Roman" w:hAnsi="Times New Roman" w:cs="Times New Roman"/>
                <w:b/>
                <w:bCs/>
                <w:color w:val="000000"/>
                <w:sz w:val="24"/>
                <w:szCs w:val="24"/>
              </w:rPr>
              <w:lastRenderedPageBreak/>
              <w:t>và ý thức về sứ mệnh).</w:t>
            </w:r>
          </w:p>
          <w:p w14:paraId="1BBAC99B" w14:textId="7DD5668E" w:rsidR="004D37B3" w:rsidRPr="004D37B3" w:rsidRDefault="00022A7C" w:rsidP="004D37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22A7C">
              <w:rPr>
                <w:rFonts w:ascii="Times New Roman" w:eastAsia="Times New Roman" w:hAnsi="Times New Roman" w:cs="Times New Roman"/>
                <w:b/>
                <w:sz w:val="24"/>
                <w:szCs w:val="24"/>
              </w:rPr>
              <w:t>X</w:t>
            </w:r>
            <w:r w:rsidR="004D37B3" w:rsidRPr="00022A7C">
              <w:rPr>
                <w:rFonts w:ascii="Times New Roman" w:eastAsia="Times New Roman" w:hAnsi="Times New Roman" w:cs="Times New Roman"/>
                <w:b/>
                <w:sz w:val="24"/>
                <w:szCs w:val="24"/>
              </w:rPr>
              <w:t>e tam mã</w:t>
            </w:r>
            <w:r>
              <w:rPr>
                <w:rFonts w:ascii="Times New Roman" w:eastAsia="Times New Roman" w:hAnsi="Times New Roman" w:cs="Times New Roman"/>
                <w:bCs/>
                <w:sz w:val="24"/>
                <w:szCs w:val="24"/>
              </w:rPr>
              <w:t xml:space="preserve">: </w:t>
            </w:r>
            <w:r w:rsidR="004D37B3" w:rsidRPr="004D37B3">
              <w:rPr>
                <w:rFonts w:ascii="Times New Roman" w:eastAsia="Times New Roman" w:hAnsi="Times New Roman" w:cs="Times New Roman"/>
                <w:bCs/>
                <w:sz w:val="24"/>
                <w:szCs w:val="24"/>
              </w:rPr>
              <w:t>là biểu tượng cho chuyển động nhanh “như bay lên, vượt qua trở ngại của nước Nga. Ghi nhận hình ảnh “xe tam mã lao nhanh” ở khổ 2 của bài thơ, tâm tướng người lữ hành vừa ý thức về vận động nhanh vượt qua mọi trở ngại trên đường, vừa tìm đến với tinh thần dân tộc Nga như hành trang cho mình trên con đường mùa đông.</w:t>
            </w:r>
          </w:p>
          <w:p w14:paraId="67D4FF98" w14:textId="2849B793" w:rsidR="004D37B3" w:rsidRPr="004D37B3" w:rsidRDefault="00022A7C" w:rsidP="004D37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4D37B3" w:rsidRPr="00022A7C">
              <w:rPr>
                <w:rFonts w:ascii="Times New Roman" w:eastAsia="Times New Roman" w:hAnsi="Times New Roman" w:cs="Times New Roman"/>
                <w:b/>
                <w:sz w:val="24"/>
                <w:szCs w:val="24"/>
              </w:rPr>
              <w:t>“Bài ca của người xà ích”</w:t>
            </w:r>
            <w:r w:rsidR="004D37B3" w:rsidRPr="004D37B3">
              <w:rPr>
                <w:rFonts w:ascii="Times New Roman" w:eastAsia="Times New Roman" w:hAnsi="Times New Roman" w:cs="Times New Roman"/>
                <w:bCs/>
                <w:sz w:val="24"/>
                <w:szCs w:val="24"/>
              </w:rPr>
              <w:t xml:space="preserve"> – lời ca dân gian vang lên qua tiếng hát của người đánh xe bình dị ở khổ 3 cần được lí giải như tiếng vọng “thân thuộc” từ cội nguồn dân tộc nhắc nhủ người lữ hành về quy luật luân chuyển nỗi buồn và niềm vui trong cuộc đời: “Như niềm vui mừng khôn xiết/ Như nỗi buồn nặng đìu hiu” (Lúc là trẩy hội tưng bừng</w:t>
            </w:r>
            <w:proofErr w:type="gramStart"/>
            <w:r w:rsidR="004D37B3" w:rsidRPr="004D37B3">
              <w:rPr>
                <w:rFonts w:ascii="Times New Roman" w:eastAsia="Times New Roman" w:hAnsi="Times New Roman" w:cs="Times New Roman"/>
                <w:bCs/>
                <w:sz w:val="24"/>
                <w:szCs w:val="24"/>
              </w:rPr>
              <w:t>,/</w:t>
            </w:r>
            <w:proofErr w:type="gramEnd"/>
            <w:r w:rsidR="004D37B3" w:rsidRPr="004D37B3">
              <w:rPr>
                <w:rFonts w:ascii="Times New Roman" w:eastAsia="Times New Roman" w:hAnsi="Times New Roman" w:cs="Times New Roman"/>
                <w:bCs/>
                <w:sz w:val="24"/>
                <w:szCs w:val="24"/>
              </w:rPr>
              <w:t xml:space="preserve"> Lúc là nỗi buồn tâm tình”...). Qua cảm nhận về lời ca dân gian ấy, người lữ hành tìm đến với hành trang – ý thức cội nguồn, đồng thời ý thức rõ hơn về quy luật vận động của cuộc sống.</w:t>
            </w:r>
          </w:p>
          <w:p w14:paraId="0878CEF0" w14:textId="77777777" w:rsidR="00022A7C" w:rsidRDefault="00022A7C" w:rsidP="004D37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4D37B3" w:rsidRPr="00022A7C">
              <w:rPr>
                <w:rFonts w:ascii="Times New Roman" w:eastAsia="Times New Roman" w:hAnsi="Times New Roman" w:cs="Times New Roman"/>
                <w:b/>
                <w:sz w:val="24"/>
                <w:szCs w:val="24"/>
              </w:rPr>
              <w:t>“Mái lều, ánh lửa”</w:t>
            </w:r>
            <w:r w:rsidR="004D37B3" w:rsidRPr="004D37B3">
              <w:rPr>
                <w:rFonts w:ascii="Times New Roman" w:eastAsia="Times New Roman" w:hAnsi="Times New Roman" w:cs="Times New Roman"/>
                <w:bCs/>
                <w:sz w:val="24"/>
                <w:szCs w:val="24"/>
              </w:rPr>
              <w:t xml:space="preserve"> ở khổ 4 gợi ý niệm về nhà – chốn dừng chân có ánh sáng và hơi ấm hay mái ấm bình yên. Người lữ hành ghi nhận “ánh lửa”, “mái lều” không có trong thực tại (thực tại chỉ có “rừng sâu và tuyết”...). </w:t>
            </w:r>
          </w:p>
          <w:p w14:paraId="7D8B73F5" w14:textId="3C731D47" w:rsidR="007A5F40" w:rsidRDefault="00022A7C" w:rsidP="004D37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4D37B3" w:rsidRPr="004D37B3">
              <w:rPr>
                <w:rFonts w:ascii="Times New Roman" w:eastAsia="Times New Roman" w:hAnsi="Times New Roman" w:cs="Times New Roman"/>
                <w:bCs/>
                <w:sz w:val="24"/>
                <w:szCs w:val="24"/>
              </w:rPr>
              <w:t>Song sự xuất hiện của những hình ảnh này trong tâm tưởng người lữ hành, dù dưới dạng phủ định, lại ghi nhận và nhấn mạnh khát khao tìm kiếm những tín hiệu của mái ấm bình yên. Nỗi khát khao mái ấm được khéo léo nhấn mạnh ấy thể hiện nỗ lực của người lữ hành tạo dựng điểm tựa tinh thần cho mình để quyết tâm vượt qua nghịch cảnh.</w:t>
            </w:r>
            <w:r w:rsidR="00B6078B">
              <w:rPr>
                <w:rFonts w:ascii="Times New Roman" w:eastAsia="Times New Roman" w:hAnsi="Times New Roman" w:cs="Times New Roman"/>
                <w:bCs/>
                <w:sz w:val="24"/>
                <w:szCs w:val="24"/>
              </w:rPr>
              <w:t xml:space="preserve"> </w:t>
            </w:r>
          </w:p>
          <w:p w14:paraId="7D331E18" w14:textId="54D85A6B" w:rsidR="00B6078B" w:rsidRPr="00B6078B" w:rsidRDefault="00B6078B" w:rsidP="00B6078B">
            <w:pPr>
              <w:spacing w:line="360" w:lineRule="auto"/>
              <w:jc w:val="both"/>
              <w:rPr>
                <w:rFonts w:ascii="Times New Roman" w:eastAsia="Times New Roman" w:hAnsi="Times New Roman" w:cs="Times New Roman"/>
                <w:bCs/>
                <w:sz w:val="24"/>
                <w:szCs w:val="24"/>
              </w:rPr>
            </w:pPr>
            <w:r w:rsidRPr="00B6078B">
              <w:rPr>
                <w:rFonts w:ascii="Times New Roman" w:eastAsia="Times New Roman" w:hAnsi="Times New Roman" w:cs="Times New Roman"/>
                <w:bCs/>
                <w:sz w:val="24"/>
                <w:szCs w:val="24"/>
              </w:rPr>
              <w:lastRenderedPageBreak/>
              <w:t>- Người lữ hành ở khổ 5 gọi tên cô gái</w:t>
            </w:r>
            <w:r w:rsidR="00022A7C">
              <w:rPr>
                <w:rFonts w:ascii="Times New Roman" w:eastAsia="Times New Roman" w:hAnsi="Times New Roman" w:cs="Times New Roman"/>
                <w:bCs/>
                <w:sz w:val="24"/>
                <w:szCs w:val="24"/>
              </w:rPr>
              <w:t xml:space="preserve"> “</w:t>
            </w:r>
            <w:r w:rsidRPr="00B6078B">
              <w:rPr>
                <w:rFonts w:ascii="Times New Roman" w:eastAsia="Times New Roman" w:hAnsi="Times New Roman" w:cs="Times New Roman"/>
                <w:bCs/>
                <w:sz w:val="24"/>
                <w:szCs w:val="24"/>
              </w:rPr>
              <w:t>Nhi-na</w:t>
            </w:r>
            <w:r w:rsidR="00022A7C">
              <w:rPr>
                <w:rFonts w:ascii="Times New Roman" w:eastAsia="Times New Roman" w:hAnsi="Times New Roman" w:cs="Times New Roman"/>
                <w:bCs/>
                <w:sz w:val="24"/>
                <w:szCs w:val="24"/>
              </w:rPr>
              <w:t>”</w:t>
            </w:r>
            <w:r w:rsidRPr="00B6078B">
              <w:rPr>
                <w:rFonts w:ascii="Times New Roman" w:eastAsia="Times New Roman" w:hAnsi="Times New Roman" w:cs="Times New Roman"/>
                <w:bCs/>
                <w:sz w:val="24"/>
                <w:szCs w:val="24"/>
              </w:rPr>
              <w:t>, cái tên gợi hình ảnh người yêu thương. Hướng tới Nhi-na – biểu tượng của hạnh phúc tình yêu – ở điểm đến của con đường, ở ngày mai, thực chất, người lữ hành không chỉ xác định tình yêu như một điểm tựa tinh thần, mà còn coi hạnh phúc tình yêu như mục đích hành trình của mình.</w:t>
            </w:r>
          </w:p>
          <w:p w14:paraId="2D168152" w14:textId="128E6E96" w:rsidR="00B6078B" w:rsidRPr="00B6078B" w:rsidRDefault="00022A7C" w:rsidP="00B6078B">
            <w:pPr>
              <w:spacing w:line="360" w:lineRule="auto"/>
              <w:jc w:val="both"/>
              <w:rPr>
                <w:rFonts w:ascii="Times New Roman" w:eastAsia="Times New Roman" w:hAnsi="Times New Roman" w:cs="Times New Roman"/>
                <w:bCs/>
                <w:sz w:val="24"/>
                <w:szCs w:val="24"/>
              </w:rPr>
            </w:pPr>
            <w:r w:rsidRPr="00022A7C">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w:t>
            </w:r>
            <w:r w:rsidRPr="00022A7C">
              <w:rPr>
                <w:rFonts w:ascii="Times New Roman" w:eastAsia="Times New Roman" w:hAnsi="Times New Roman" w:cs="Times New Roman"/>
                <w:b/>
                <w:sz w:val="24"/>
                <w:szCs w:val="24"/>
              </w:rPr>
              <w:t>C</w:t>
            </w:r>
            <w:r w:rsidR="00B6078B" w:rsidRPr="00022A7C">
              <w:rPr>
                <w:rFonts w:ascii="Times New Roman" w:eastAsia="Times New Roman" w:hAnsi="Times New Roman" w:cs="Times New Roman"/>
                <w:b/>
                <w:sz w:val="24"/>
                <w:szCs w:val="24"/>
              </w:rPr>
              <w:t>hính người lữ hành – nhân vật trữ tình khi ghi nhận những hình ảnh nêu trên trong tâm tưởng, thực chất là đã chuyển những hình ảnh ấy thành biểu tượng, thành điểm tựa hành trang tinh thần cho mình để có thể vững vàng đi tiếp trên con đường mùa đông tràn ngập nỗi buồn lạnh giá.</w:t>
            </w:r>
          </w:p>
          <w:p w14:paraId="3EBE0182" w14:textId="77777777" w:rsidR="005C2BDA" w:rsidRDefault="00022A7C" w:rsidP="00B6078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4B2767">
              <w:rPr>
                <w:rFonts w:ascii="Times New Roman" w:eastAsia="Times New Roman" w:hAnsi="Times New Roman" w:cs="Times New Roman"/>
                <w:bCs/>
                <w:sz w:val="24"/>
                <w:szCs w:val="24"/>
              </w:rPr>
              <w:t>K</w:t>
            </w:r>
            <w:r w:rsidR="00B6078B" w:rsidRPr="00B6078B">
              <w:rPr>
                <w:rFonts w:ascii="Times New Roman" w:eastAsia="Times New Roman" w:hAnsi="Times New Roman" w:cs="Times New Roman"/>
                <w:bCs/>
                <w:sz w:val="24"/>
                <w:szCs w:val="24"/>
              </w:rPr>
              <w:t>hổ 7 – khổ cuối của bài thơ chính là sự trở về với thực tại cùng hành trang tinh thần được ý thức từ tương lai.</w:t>
            </w:r>
            <w:r w:rsidR="004B2767">
              <w:rPr>
                <w:rFonts w:ascii="Times New Roman" w:eastAsia="Times New Roman" w:hAnsi="Times New Roman" w:cs="Times New Roman"/>
                <w:bCs/>
                <w:sz w:val="24"/>
                <w:szCs w:val="24"/>
              </w:rPr>
              <w:t xml:space="preserve"> </w:t>
            </w:r>
          </w:p>
          <w:p w14:paraId="76CA9B8E" w14:textId="77777777" w:rsidR="005C2BDA" w:rsidRDefault="005C2BDA" w:rsidP="00B6078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C2BDA">
              <w:rPr>
                <w:rFonts w:ascii="Times New Roman" w:eastAsia="Times New Roman" w:hAnsi="Times New Roman" w:cs="Times New Roman"/>
                <w:bCs/>
                <w:sz w:val="24"/>
                <w:szCs w:val="24"/>
              </w:rPr>
              <w:t>“Nhi-na” vẫn gắn với lời than, nhưng không còn bị ngăn cách với lời than bởi từ</w:t>
            </w:r>
            <w:r>
              <w:rPr>
                <w:rFonts w:ascii="Times New Roman" w:eastAsia="Times New Roman" w:hAnsi="Times New Roman" w:cs="Times New Roman"/>
                <w:bCs/>
                <w:sz w:val="24"/>
                <w:szCs w:val="24"/>
              </w:rPr>
              <w:t xml:space="preserve"> </w:t>
            </w:r>
            <w:r w:rsidRPr="005C2BDA">
              <w:rPr>
                <w:rFonts w:ascii="Times New Roman" w:eastAsia="Times New Roman" w:hAnsi="Times New Roman" w:cs="Times New Roman"/>
                <w:bCs/>
                <w:sz w:val="24"/>
                <w:szCs w:val="24"/>
              </w:rPr>
              <w:t>“ngày mai” nữa, nghĩa là “Nhi-na”, điểm tựa tình yêu, giờ đã thành hành trang, đồng hành cùng nhân vật trữ tình. “Con đường” vẫn “tẻ ngắt” nhưng từ</w:t>
            </w:r>
            <w:r>
              <w:rPr>
                <w:rFonts w:ascii="Times New Roman" w:eastAsia="Times New Roman" w:hAnsi="Times New Roman" w:cs="Times New Roman"/>
                <w:bCs/>
                <w:sz w:val="24"/>
                <w:szCs w:val="24"/>
              </w:rPr>
              <w:t xml:space="preserve"> </w:t>
            </w:r>
            <w:r w:rsidRPr="005C2BDA">
              <w:rPr>
                <w:rFonts w:ascii="Times New Roman" w:eastAsia="Times New Roman" w:hAnsi="Times New Roman" w:cs="Times New Roman"/>
                <w:bCs/>
                <w:sz w:val="24"/>
                <w:szCs w:val="24"/>
              </w:rPr>
              <w:t xml:space="preserve">“của tôi” (“đường tôi đi”) được thêm vào thể hiện ý thức gắn bó mật thiết của nhân vật trữ tình với con đường như ý thức về sử mệnh. Hình ảnh “bác xà ích” ở đây cũng được xác định là “của tôi” khẳng định ý thức gắn bó; bác xà ích “lặng yên thiu thiu ngủ” vừa gợi cảm giác bình yên, vừa ghi nhận lời ca dân gian không cất lên ngoài cảnh vật, nhưng vẫn vang lên trong tâm tưởng. </w:t>
            </w:r>
          </w:p>
          <w:p w14:paraId="68F4F9DD" w14:textId="77777777" w:rsidR="005C6AB5" w:rsidRDefault="005C2BDA" w:rsidP="00B6078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5C2BDA">
              <w:rPr>
                <w:rFonts w:ascii="Times New Roman" w:eastAsia="Times New Roman" w:hAnsi="Times New Roman" w:cs="Times New Roman"/>
                <w:bCs/>
                <w:sz w:val="24"/>
                <w:szCs w:val="24"/>
              </w:rPr>
              <w:t xml:space="preserve">Nhân vật trữ tình, như vậy, vững vàng tiếp tục </w:t>
            </w:r>
            <w:r w:rsidRPr="005C2BDA">
              <w:rPr>
                <w:rFonts w:ascii="Times New Roman" w:eastAsia="Times New Roman" w:hAnsi="Times New Roman" w:cs="Times New Roman"/>
                <w:bCs/>
                <w:sz w:val="24"/>
                <w:szCs w:val="24"/>
              </w:rPr>
              <w:lastRenderedPageBreak/>
              <w:t xml:space="preserve">hành trình trong ý thức gắn bó với những con người bình dị từ dân gian, với tinh thần cội nguồn dân tộc. Với những điểm tựa tinh thần trở thành hành trang cho người lữ hành như vậy, “tiếng nhạc ngựa” (“lục lạc”) dù vẫn vang lên đơn điệu, nhưng giờ đây nó đã được ý thức như âm thanh điểm bước vận động không ngừng của cỗ xe tam mã – nước Nga. </w:t>
            </w:r>
          </w:p>
          <w:p w14:paraId="33D56264" w14:textId="5A39D0D1" w:rsidR="00B6078B" w:rsidRPr="0033411E" w:rsidRDefault="005C6AB5" w:rsidP="00B6078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5C2BDA" w:rsidRPr="005C2BDA">
              <w:rPr>
                <w:rFonts w:ascii="Times New Roman" w:eastAsia="Times New Roman" w:hAnsi="Times New Roman" w:cs="Times New Roman"/>
                <w:bCs/>
                <w:sz w:val="24"/>
                <w:szCs w:val="24"/>
              </w:rPr>
              <w:t>Câu kết “khuôn trăng mờ sương” ("sương mờ che lấp ánh trăng nghiêng”), khép lại kết cấu đối xứng của bài thơ, tưởng như là kết lại ở đỉnh điểm của nỗi buồn – bóng tối che đi ánh sáng, song thực chất lại khẳng định quy luật luân chuyển của cuộc sống: “khuôn trăng mờ sương”, rồi ánh trăng lại sẽ “xuyên qua lớp lớp sương mù, rọi sáng. Rồi thế nào cũng tới lúc nỗi buồn bị xua đi, để hạnh phúc còn đọng lại.</w:t>
            </w:r>
          </w:p>
        </w:tc>
      </w:tr>
      <w:tr w:rsidR="006621C7" w:rsidRPr="0017689F" w14:paraId="77FB6420" w14:textId="77777777">
        <w:tc>
          <w:tcPr>
            <w:tcW w:w="4248" w:type="dxa"/>
          </w:tcPr>
          <w:p w14:paraId="43C81E29" w14:textId="2D3049A3" w:rsidR="001C0747" w:rsidRDefault="001C0747" w:rsidP="001C074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436793">
              <w:rPr>
                <w:rFonts w:ascii="Times New Roman" w:eastAsia="Times New Roman" w:hAnsi="Times New Roman" w:cs="Times New Roman"/>
                <w:b/>
                <w:color w:val="C00000"/>
                <w:sz w:val="24"/>
                <w:szCs w:val="24"/>
              </w:rPr>
              <w:t xml:space="preserve">3 Cấu tứ bài thơ </w:t>
            </w:r>
            <w:r>
              <w:rPr>
                <w:rFonts w:ascii="Times New Roman" w:eastAsia="Times New Roman" w:hAnsi="Times New Roman" w:cs="Times New Roman"/>
                <w:b/>
                <w:color w:val="C00000"/>
                <w:sz w:val="24"/>
                <w:szCs w:val="24"/>
              </w:rPr>
              <w:t xml:space="preserve"> </w:t>
            </w:r>
          </w:p>
          <w:p w14:paraId="6F39D838" w14:textId="77777777" w:rsidR="001C0747" w:rsidRPr="0017689F" w:rsidRDefault="001C0747" w:rsidP="001C074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928C792" w14:textId="77777777" w:rsidR="001C0747" w:rsidRDefault="001C0747" w:rsidP="001C074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w:t>
            </w:r>
            <w:r>
              <w:rPr>
                <w:rFonts w:ascii="Times New Roman" w:eastAsia="Times New Roman" w:hAnsi="Times New Roman" w:cs="Times New Roman"/>
                <w:color w:val="000000"/>
                <w:sz w:val="24"/>
                <w:szCs w:val="24"/>
              </w:rPr>
              <w:t xml:space="preserve">bài thơ và trả lời câu hỏi phát vấn: </w:t>
            </w:r>
          </w:p>
          <w:p w14:paraId="4C7CDCD1" w14:textId="41B93C78" w:rsidR="001C0747" w:rsidRDefault="001C0747" w:rsidP="001C0747">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sidRPr="0080497B">
              <w:rPr>
                <w:rFonts w:ascii="Times New Roman" w:eastAsia="Times New Roman" w:hAnsi="Times New Roman" w:cs="Times New Roman"/>
                <w:i/>
                <w:iCs/>
                <w:color w:val="000000"/>
                <w:sz w:val="24"/>
                <w:szCs w:val="24"/>
              </w:rPr>
              <w:t xml:space="preserve">+ </w:t>
            </w:r>
            <w:r w:rsidR="00E364D7">
              <w:rPr>
                <w:rFonts w:ascii="Times New Roman" w:eastAsia="Times New Roman" w:hAnsi="Times New Roman" w:cs="Times New Roman"/>
                <w:i/>
                <w:iCs/>
                <w:color w:val="000000"/>
                <w:sz w:val="24"/>
                <w:szCs w:val="24"/>
              </w:rPr>
              <w:t xml:space="preserve">Em có nhận xét gì về cấu tứ bài thơ? </w:t>
            </w:r>
            <w:r>
              <w:rPr>
                <w:rFonts w:ascii="Times New Roman" w:eastAsia="Times New Roman" w:hAnsi="Times New Roman" w:cs="Times New Roman"/>
                <w:i/>
                <w:iCs/>
                <w:color w:val="000000"/>
                <w:sz w:val="24"/>
                <w:szCs w:val="24"/>
              </w:rPr>
              <w:t xml:space="preserve"> </w:t>
            </w:r>
          </w:p>
          <w:p w14:paraId="6D302147" w14:textId="7B42ED49" w:rsidR="001C0747" w:rsidRPr="0080497B" w:rsidRDefault="001C0747" w:rsidP="001C0747">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 </w:t>
            </w:r>
            <w:r w:rsidR="00E364D7">
              <w:rPr>
                <w:rFonts w:ascii="Times New Roman" w:eastAsia="Times New Roman" w:hAnsi="Times New Roman" w:cs="Times New Roman"/>
                <w:i/>
                <w:iCs/>
                <w:color w:val="000000"/>
                <w:sz w:val="24"/>
                <w:szCs w:val="24"/>
              </w:rPr>
              <w:t>Liên hệ bài thơ khác có cùng cấu tứ này</w:t>
            </w:r>
            <w:r w:rsidRPr="0080497B">
              <w:rPr>
                <w:rFonts w:ascii="Times New Roman" w:eastAsia="Times New Roman" w:hAnsi="Times New Roman" w:cs="Times New Roman"/>
                <w:i/>
                <w:iCs/>
                <w:color w:val="000000"/>
                <w:sz w:val="24"/>
                <w:szCs w:val="24"/>
              </w:rPr>
              <w:t xml:space="preserve"> </w:t>
            </w:r>
          </w:p>
          <w:p w14:paraId="6A799B73" w14:textId="77777777" w:rsidR="001C0747" w:rsidRPr="0017689F" w:rsidRDefault="001C0747" w:rsidP="001C0747">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5ph </w:t>
            </w:r>
          </w:p>
          <w:p w14:paraId="564D71F4" w14:textId="77777777" w:rsidR="001C0747" w:rsidRPr="0017689F" w:rsidRDefault="001C0747" w:rsidP="001C074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4197C0C" w14:textId="77777777" w:rsidR="001C0747" w:rsidRPr="0017689F" w:rsidRDefault="001C0747" w:rsidP="001C074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w:t>
            </w:r>
            <w:r>
              <w:rPr>
                <w:rFonts w:ascii="Times New Roman" w:eastAsia="Times New Roman" w:hAnsi="Times New Roman" w:cs="Times New Roman"/>
                <w:sz w:val="24"/>
                <w:szCs w:val="24"/>
              </w:rPr>
              <w:t xml:space="preserve"> suy nghĩ và trả lời </w:t>
            </w:r>
          </w:p>
          <w:p w14:paraId="10B8D378" w14:textId="77777777" w:rsidR="001C0747" w:rsidRPr="0017689F" w:rsidRDefault="001C0747" w:rsidP="001C074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D9566DB" w14:textId="77777777" w:rsidR="001C0747" w:rsidRPr="0017689F" w:rsidRDefault="001C0747" w:rsidP="001C074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0797A53F" w14:textId="77777777" w:rsidR="001C0747" w:rsidRPr="0017689F" w:rsidRDefault="001C0747" w:rsidP="001C074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1982156B" w14:textId="5FAB1283" w:rsidR="006621C7" w:rsidRDefault="001C0747" w:rsidP="001C074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sz w:val="24"/>
                <w:szCs w:val="24"/>
              </w:rPr>
              <w:t>GV chốt kiến thức cơ bản</w:t>
            </w:r>
          </w:p>
        </w:tc>
        <w:tc>
          <w:tcPr>
            <w:tcW w:w="5147" w:type="dxa"/>
          </w:tcPr>
          <w:p w14:paraId="18176514" w14:textId="2CFC455A" w:rsidR="00436793" w:rsidRPr="00436793" w:rsidRDefault="00436793" w:rsidP="00436793">
            <w:pPr>
              <w:spacing w:line="360" w:lineRule="auto"/>
              <w:jc w:val="both"/>
              <w:rPr>
                <w:rFonts w:ascii="Times New Roman" w:eastAsia="Times New Roman" w:hAnsi="Times New Roman" w:cs="Times New Roman"/>
                <w:b/>
                <w:sz w:val="24"/>
                <w:szCs w:val="24"/>
              </w:rPr>
            </w:pPr>
            <w:r w:rsidRPr="00436793">
              <w:rPr>
                <w:rFonts w:ascii="Times New Roman" w:eastAsia="Times New Roman" w:hAnsi="Times New Roman" w:cs="Times New Roman"/>
                <w:b/>
                <w:sz w:val="24"/>
                <w:szCs w:val="24"/>
              </w:rPr>
              <w:t>II. Đọc hiểu văn bản</w:t>
            </w:r>
          </w:p>
          <w:p w14:paraId="650D0BE2" w14:textId="27316AC7" w:rsidR="00436793" w:rsidRPr="00436793" w:rsidRDefault="00436793" w:rsidP="00436793">
            <w:pPr>
              <w:spacing w:line="360" w:lineRule="auto"/>
              <w:jc w:val="both"/>
              <w:rPr>
                <w:rFonts w:ascii="Times New Roman" w:eastAsia="Times New Roman" w:hAnsi="Times New Roman" w:cs="Times New Roman"/>
                <w:b/>
                <w:sz w:val="24"/>
                <w:szCs w:val="24"/>
              </w:rPr>
            </w:pPr>
            <w:r w:rsidRPr="00436793">
              <w:rPr>
                <w:rFonts w:ascii="Times New Roman" w:eastAsia="Times New Roman" w:hAnsi="Times New Roman" w:cs="Times New Roman"/>
                <w:b/>
                <w:sz w:val="24"/>
                <w:szCs w:val="24"/>
              </w:rPr>
              <w:t xml:space="preserve">3. Cấu tứ bài thơ </w:t>
            </w:r>
          </w:p>
          <w:p w14:paraId="6E5FAD7A" w14:textId="17F97E49" w:rsidR="00436793" w:rsidRDefault="00436793" w:rsidP="00436793">
            <w:pPr>
              <w:spacing w:line="360" w:lineRule="auto"/>
              <w:jc w:val="both"/>
              <w:rPr>
                <w:rFonts w:ascii="Times New Roman" w:eastAsia="Times New Roman" w:hAnsi="Times New Roman" w:cs="Times New Roman"/>
                <w:bCs/>
                <w:sz w:val="24"/>
                <w:szCs w:val="24"/>
              </w:rPr>
            </w:pPr>
            <w:r w:rsidRPr="00436793">
              <w:rPr>
                <w:rFonts w:ascii="Times New Roman" w:eastAsia="Times New Roman" w:hAnsi="Times New Roman" w:cs="Times New Roman"/>
                <w:bCs/>
                <w:sz w:val="24"/>
                <w:szCs w:val="24"/>
              </w:rPr>
              <w:t>-</w:t>
            </w:r>
            <w:r w:rsidR="00E364D7">
              <w:rPr>
                <w:rFonts w:ascii="Times New Roman" w:eastAsia="Times New Roman" w:hAnsi="Times New Roman" w:cs="Times New Roman"/>
                <w:bCs/>
                <w:sz w:val="24"/>
                <w:szCs w:val="24"/>
              </w:rPr>
              <w:t xml:space="preserve"> C</w:t>
            </w:r>
            <w:r w:rsidRPr="00436793">
              <w:rPr>
                <w:rFonts w:ascii="Times New Roman" w:eastAsia="Times New Roman" w:hAnsi="Times New Roman" w:cs="Times New Roman"/>
                <w:bCs/>
                <w:sz w:val="24"/>
                <w:szCs w:val="24"/>
              </w:rPr>
              <w:t>ấu tứ hành trình nương theo dòng tâm tưởng nhân vật trữ tình, xoay quanh một hình tượng – hạt nhân được nêu ra ngay từ nhan đề bài thơ.</w:t>
            </w:r>
          </w:p>
          <w:p w14:paraId="18F314F8" w14:textId="2F705796" w:rsidR="001E4CB7" w:rsidRDefault="001E4CB7" w:rsidP="0043679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E4CB7">
              <w:rPr>
                <w:rFonts w:ascii="Times New Roman" w:eastAsia="Times New Roman" w:hAnsi="Times New Roman" w:cs="Times New Roman"/>
                <w:bCs/>
                <w:sz w:val="24"/>
                <w:szCs w:val="24"/>
              </w:rPr>
              <w:t>Các hình ảnh về con đường mùa đông và những hình ảnh trong tâm tưởng nhà thơ “trăng, lò sưởi, mái lều, ánh lửa,…” đều lặp đi lặp lại</w:t>
            </w:r>
          </w:p>
          <w:p w14:paraId="4E85B9A9" w14:textId="5F68F4D2" w:rsidR="001E4CB7" w:rsidRDefault="001E4CB7" w:rsidP="0043679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Song hành với các hình ảnh và con đường mùa đông ấy là nỗi buồn của nhân vật trữ tình </w:t>
            </w:r>
          </w:p>
          <w:p w14:paraId="04A30AF6" w14:textId="367F31C9" w:rsidR="001E4CB7" w:rsidRPr="00436793" w:rsidRDefault="001E4CB7" w:rsidP="0043679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Nỗi buồn ngập tràn</w:t>
            </w:r>
            <w:r w:rsidR="00393CF6">
              <w:rPr>
                <w:rFonts w:ascii="Times New Roman" w:eastAsia="Times New Roman" w:hAnsi="Times New Roman" w:cs="Times New Roman"/>
                <w:bCs/>
                <w:sz w:val="24"/>
                <w:szCs w:val="24"/>
              </w:rPr>
              <w:t xml:space="preserve"> và nỗ lực vượt qua trở ngại</w:t>
            </w:r>
            <w:r>
              <w:rPr>
                <w:rFonts w:ascii="Times New Roman" w:eastAsia="Times New Roman" w:hAnsi="Times New Roman" w:cs="Times New Roman"/>
                <w:bCs/>
                <w:sz w:val="24"/>
                <w:szCs w:val="24"/>
              </w:rPr>
              <w:t xml:space="preserve"> </w:t>
            </w:r>
            <w:r w:rsidRPr="001E4CB7">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N</w:t>
            </w:r>
            <w:r w:rsidR="00FE0814">
              <w:rPr>
                <w:rFonts w:ascii="Times New Roman" w:eastAsia="Times New Roman" w:hAnsi="Times New Roman" w:cs="Times New Roman"/>
                <w:bCs/>
                <w:sz w:val="24"/>
                <w:szCs w:val="24"/>
              </w:rPr>
              <w:t xml:space="preserve">ỗi </w:t>
            </w:r>
            <w:r w:rsidR="00393CF6">
              <w:rPr>
                <w:rFonts w:ascii="Times New Roman" w:eastAsia="Times New Roman" w:hAnsi="Times New Roman" w:cs="Times New Roman"/>
                <w:bCs/>
                <w:sz w:val="24"/>
                <w:szCs w:val="24"/>
              </w:rPr>
              <w:t xml:space="preserve">buồn và tâm trạng </w:t>
            </w:r>
            <w:r w:rsidR="009731E8">
              <w:rPr>
                <w:rFonts w:ascii="Times New Roman" w:eastAsia="Times New Roman" w:hAnsi="Times New Roman" w:cs="Times New Roman"/>
                <w:bCs/>
                <w:sz w:val="24"/>
                <w:szCs w:val="24"/>
              </w:rPr>
              <w:t xml:space="preserve">của nhân vật trữ tình </w:t>
            </w:r>
            <w:r w:rsidR="009731E8" w:rsidRPr="009731E8">
              <w:rPr>
                <w:rFonts w:ascii="Times New Roman" w:eastAsia="Times New Roman" w:hAnsi="Times New Roman" w:cs="Times New Roman"/>
                <w:bCs/>
                <w:sz w:val="24"/>
                <w:szCs w:val="24"/>
              </w:rPr>
              <w:sym w:font="Wingdings" w:char="F0E0"/>
            </w:r>
            <w:r w:rsidR="009731E8">
              <w:rPr>
                <w:rFonts w:ascii="Times New Roman" w:eastAsia="Times New Roman" w:hAnsi="Times New Roman" w:cs="Times New Roman"/>
                <w:bCs/>
                <w:sz w:val="24"/>
                <w:szCs w:val="24"/>
              </w:rPr>
              <w:t xml:space="preserve"> Nỗi buồn và cố gắng hướng tới tương lai. </w:t>
            </w:r>
          </w:p>
          <w:p w14:paraId="2DA41A94" w14:textId="77777777" w:rsidR="006621C7" w:rsidRDefault="00436793" w:rsidP="00436793">
            <w:pPr>
              <w:spacing w:line="360" w:lineRule="auto"/>
              <w:jc w:val="both"/>
              <w:rPr>
                <w:rFonts w:ascii="Times New Roman" w:eastAsia="Times New Roman" w:hAnsi="Times New Roman" w:cs="Times New Roman"/>
                <w:bCs/>
                <w:sz w:val="24"/>
                <w:szCs w:val="24"/>
              </w:rPr>
            </w:pPr>
            <w:r w:rsidRPr="00436793">
              <w:rPr>
                <w:rFonts w:ascii="Times New Roman" w:eastAsia="Times New Roman" w:hAnsi="Times New Roman" w:cs="Times New Roman"/>
                <w:bCs/>
                <w:sz w:val="24"/>
                <w:szCs w:val="24"/>
              </w:rPr>
              <w:t>-</w:t>
            </w:r>
            <w:r w:rsidR="008B0850">
              <w:rPr>
                <w:rFonts w:ascii="Times New Roman" w:eastAsia="Times New Roman" w:hAnsi="Times New Roman" w:cs="Times New Roman"/>
                <w:bCs/>
                <w:sz w:val="24"/>
                <w:szCs w:val="24"/>
              </w:rPr>
              <w:t xml:space="preserve"> C</w:t>
            </w:r>
            <w:r w:rsidRPr="00436793">
              <w:rPr>
                <w:rFonts w:ascii="Times New Roman" w:eastAsia="Times New Roman" w:hAnsi="Times New Roman" w:cs="Times New Roman"/>
                <w:bCs/>
                <w:sz w:val="24"/>
                <w:szCs w:val="24"/>
              </w:rPr>
              <w:t xml:space="preserve">ấu tứ hành trình hợp nhất dòng tâm tưởng của </w:t>
            </w:r>
            <w:r w:rsidRPr="00436793">
              <w:rPr>
                <w:rFonts w:ascii="Times New Roman" w:eastAsia="Times New Roman" w:hAnsi="Times New Roman" w:cs="Times New Roman"/>
                <w:bCs/>
                <w:sz w:val="24"/>
                <w:szCs w:val="24"/>
              </w:rPr>
              <w:lastRenderedPageBreak/>
              <w:t>nhân vật trữ tình với hình tượng – hạt nhân xuyên suốt, mâu thuẫn tâm trạng được triển khai đồng thời qua từng khía cạnh của hình tượng, kết bài giải quyết mâu thuẫn, tạo xúc cảm hài hoà.</w:t>
            </w:r>
          </w:p>
          <w:p w14:paraId="2E7C7759" w14:textId="29F7DED4" w:rsidR="008B0850" w:rsidRPr="00436793" w:rsidRDefault="008B0850" w:rsidP="0043679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Bài thơ: Ánh trăng (Nguyễn Duy), </w:t>
            </w:r>
            <w:r w:rsidR="00250748">
              <w:rPr>
                <w:rFonts w:ascii="Times New Roman" w:eastAsia="Times New Roman" w:hAnsi="Times New Roman" w:cs="Times New Roman"/>
                <w:bCs/>
                <w:sz w:val="24"/>
                <w:szCs w:val="24"/>
              </w:rPr>
              <w:t>Đoàn thuyền đánh cá (Huy Cận)</w:t>
            </w:r>
          </w:p>
        </w:tc>
      </w:tr>
      <w:tr w:rsidR="00117342" w:rsidRPr="0017689F" w14:paraId="41F9A1A6" w14:textId="77777777">
        <w:tc>
          <w:tcPr>
            <w:tcW w:w="9395" w:type="dxa"/>
            <w:gridSpan w:val="2"/>
          </w:tcPr>
          <w:p w14:paraId="29EB5C1A"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45391BA0" w14:textId="0EB255ED"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Vận dụng năng lực ngôn ngữ </w:t>
            </w:r>
            <w:r w:rsidR="00064D75" w:rsidRPr="0017689F">
              <w:rPr>
                <w:rFonts w:ascii="Times New Roman" w:eastAsia="Times New Roman" w:hAnsi="Times New Roman" w:cs="Times New Roman"/>
                <w:sz w:val="24"/>
                <w:szCs w:val="24"/>
              </w:rPr>
              <w:t xml:space="preserve">để tạo lập văn bản </w:t>
            </w:r>
            <w:r w:rsidR="003A3520">
              <w:rPr>
                <w:rFonts w:ascii="Times New Roman" w:eastAsia="Times New Roman" w:hAnsi="Times New Roman" w:cs="Times New Roman"/>
                <w:sz w:val="24"/>
                <w:szCs w:val="24"/>
              </w:rPr>
              <w:t>viết kết nối với đọc</w:t>
            </w:r>
          </w:p>
          <w:p w14:paraId="3AE59C39"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5A6FB0B" w14:textId="4C9C3472"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w:t>
            </w:r>
            <w:r w:rsidR="003A3520">
              <w:rPr>
                <w:rFonts w:ascii="Times New Roman" w:eastAsia="Times New Roman" w:hAnsi="Times New Roman" w:cs="Times New Roman"/>
                <w:sz w:val="24"/>
                <w:szCs w:val="24"/>
              </w:rPr>
              <w:t>hoàn thành bài viết kết nối với đọc</w:t>
            </w:r>
            <w:r w:rsidRPr="0017689F">
              <w:rPr>
                <w:rFonts w:ascii="Times New Roman" w:eastAsia="Times New Roman" w:hAnsi="Times New Roman" w:cs="Times New Roman"/>
                <w:sz w:val="24"/>
                <w:szCs w:val="24"/>
              </w:rPr>
              <w:t xml:space="preserve"> </w:t>
            </w:r>
          </w:p>
        </w:tc>
      </w:tr>
      <w:tr w:rsidR="00117342" w:rsidRPr="0017689F" w14:paraId="7215B270" w14:textId="77777777">
        <w:tc>
          <w:tcPr>
            <w:tcW w:w="4248" w:type="dxa"/>
          </w:tcPr>
          <w:p w14:paraId="20BB302D"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8340424" w14:textId="785B946D"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r w:rsidR="003A3520">
              <w:rPr>
                <w:rFonts w:ascii="Times New Roman" w:eastAsia="Times New Roman" w:hAnsi="Times New Roman" w:cs="Times New Roman"/>
                <w:sz w:val="24"/>
                <w:szCs w:val="24"/>
              </w:rPr>
              <w:t xml:space="preserve">: </w:t>
            </w:r>
            <w:r w:rsidR="003A3520" w:rsidRPr="003A3520">
              <w:rPr>
                <w:rFonts w:ascii="Times New Roman" w:eastAsia="Times New Roman" w:hAnsi="Times New Roman" w:cs="Times New Roman"/>
                <w:b/>
                <w:bCs/>
                <w:sz w:val="24"/>
                <w:szCs w:val="24"/>
              </w:rPr>
              <w:t>Viết đoạn văn (khoảng 150 chữ) về một hình ảnh mang ý nghĩa tượng trưng mà bạn cho là đặc sắc nhất trong bài thơ Con đường mùa đông.</w:t>
            </w:r>
          </w:p>
          <w:p w14:paraId="0E8FB219"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9B0147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hành viết</w:t>
            </w:r>
          </w:p>
          <w:p w14:paraId="330DF997"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A2CDFF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6698AC7E"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0A1E4C9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476D2F7F" w14:textId="4453B10E" w:rsidR="00117342" w:rsidRDefault="00667A98" w:rsidP="009B253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Bài viết tham </w:t>
            </w:r>
            <w:r w:rsidR="009B2533">
              <w:rPr>
                <w:rFonts w:ascii="Times New Roman" w:eastAsia="Times New Roman" w:hAnsi="Times New Roman" w:cs="Times New Roman"/>
                <w:b/>
                <w:sz w:val="24"/>
                <w:szCs w:val="24"/>
              </w:rPr>
              <w:t>khảo</w:t>
            </w:r>
          </w:p>
          <w:p w14:paraId="2665F357" w14:textId="739A9F34" w:rsidR="009B2533" w:rsidRPr="009B2533" w:rsidRDefault="009B2533" w:rsidP="009B2533">
            <w:pPr>
              <w:spacing w:line="360" w:lineRule="auto"/>
              <w:jc w:val="both"/>
              <w:rPr>
                <w:rFonts w:ascii="Times New Roman" w:eastAsia="Times New Roman" w:hAnsi="Times New Roman" w:cs="Times New Roman"/>
                <w:bCs/>
                <w:sz w:val="24"/>
                <w:szCs w:val="24"/>
              </w:rPr>
            </w:pPr>
            <w:r w:rsidRPr="009B2533">
              <w:rPr>
                <w:rFonts w:ascii="Times New Roman" w:eastAsia="Times New Roman" w:hAnsi="Times New Roman" w:cs="Times New Roman"/>
                <w:bCs/>
                <w:sz w:val="24"/>
                <w:szCs w:val="24"/>
              </w:rPr>
              <w:t xml:space="preserve">“Con đường mùa đông” là nhà thơ trữ tình nổi tiếng của Puskin. Hình ảnh “con đường mùa đông” đã gợi lên ấn tượng sâu sắc với người đọc về tâm trạng buồn bã, cô đơn của người lữ khách và vẻ đẹp thiên nhiên của mùa đông nước Nga. Trên con đường ấy, cảnh vật vắng lặng, bao la và buồn man mác. Một đêm Đông quạnh hiu với làn sương mờ, ánh trăng mờ, cánh đồng mờ xa. Không gian đó trải dài tít tắp tưởng chừng vô tận. Không gian đó, ngoài những hình ảnh, đường nét, màu sắc còn có cả khúc nhạc dịu êm, du dương: tiếng lục lạc đơn điệu buồn tẻ, khúc hát dân ca của người xà ích “Như niềm vui mừng khôn xiết/ Như nỗi buồn nặng đìu hiu”, làm dấy lên trong lòng lữ khách một nỗi buồn dịu ngọt. Không gian đêm trên “con đường mùa Đông” tĩnh lặng, hiu quạnh quá. Ở đây, nhà thơ đã “lấy động để tả tĩnh”. Những âm thanh khe khẽ tuy giúp cho bức tranh cựa mình nhưng lại làm nổi bật cái im lìm của đêm Đông. Không cần đến những màu sắc rực rỡ, thiên nhiên </w:t>
            </w:r>
            <w:r w:rsidRPr="009B2533">
              <w:rPr>
                <w:rFonts w:ascii="Times New Roman" w:eastAsia="Times New Roman" w:hAnsi="Times New Roman" w:cs="Times New Roman"/>
                <w:bCs/>
                <w:sz w:val="24"/>
                <w:szCs w:val="24"/>
              </w:rPr>
              <w:lastRenderedPageBreak/>
              <w:t>trong bài thơ trong trẻo, thanh khiết, đẹp chân thực, tự nhiên, gần gũi và sống động lạ thường. Nó rất “Nga” và đậm hồn quê hương xứ sở. Cảnh sắc thiên nhiên mùa Đông nước Nga đã được Puskin miêu tả một cách tinh tế, chọn lọc.</w:t>
            </w:r>
          </w:p>
          <w:p w14:paraId="42C3F187" w14:textId="22F221E8" w:rsidR="00117342" w:rsidRPr="009B2533" w:rsidRDefault="009B2533" w:rsidP="009B2533">
            <w:pPr>
              <w:spacing w:line="360" w:lineRule="auto"/>
              <w:jc w:val="both"/>
              <w:rPr>
                <w:rFonts w:ascii="Times New Roman" w:eastAsia="Times New Roman" w:hAnsi="Times New Roman" w:cs="Times New Roman"/>
                <w:bCs/>
                <w:sz w:val="24"/>
                <w:szCs w:val="24"/>
              </w:rPr>
            </w:pPr>
            <w:r w:rsidRPr="009B2533">
              <w:rPr>
                <w:rFonts w:ascii="Times New Roman" w:eastAsia="Times New Roman" w:hAnsi="Times New Roman" w:cs="Times New Roman"/>
                <w:bCs/>
                <w:sz w:val="24"/>
                <w:szCs w:val="24"/>
              </w:rPr>
              <w:t xml:space="preserve">(Nguồn: Vietjack.com) </w:t>
            </w:r>
          </w:p>
        </w:tc>
      </w:tr>
      <w:tr w:rsidR="00117342" w:rsidRPr="0017689F" w14:paraId="7C7FBCA4" w14:textId="77777777">
        <w:tc>
          <w:tcPr>
            <w:tcW w:w="9395" w:type="dxa"/>
            <w:gridSpan w:val="2"/>
          </w:tcPr>
          <w:p w14:paraId="456B7031"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45BBEB3B" w14:textId="27FDD4C1" w:rsidR="00117342" w:rsidRPr="007833C8" w:rsidRDefault="00667A98" w:rsidP="006C4683">
            <w:pP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b/>
                <w:sz w:val="24"/>
                <w:szCs w:val="24"/>
              </w:rPr>
              <w:t xml:space="preserve">a. Mục tiêu hoạt động: </w:t>
            </w:r>
            <w:r w:rsidR="007833C8">
              <w:rPr>
                <w:rFonts w:ascii="Times New Roman" w:eastAsia="Times New Roman" w:hAnsi="Times New Roman" w:cs="Times New Roman"/>
                <w:sz w:val="24"/>
                <w:szCs w:val="24"/>
              </w:rPr>
              <w:t xml:space="preserve">Học sinh đồng </w:t>
            </w:r>
            <w:r w:rsidR="007833C8" w:rsidRPr="002A5593">
              <w:rPr>
                <w:rFonts w:ascii="Times New Roman" w:eastAsia="Times New Roman" w:hAnsi="Times New Roman" w:cs="Times New Roman"/>
                <w:bCs/>
                <w:color w:val="000000"/>
                <w:sz w:val="24"/>
                <w:szCs w:val="24"/>
              </w:rPr>
              <w:t>cảm được với tâm trạng, cảm xúc, suy nghiệm của nhân vật trữ tình trong hành trình trên con đường mùa đông, cũng là hành trình cuộc đời của con người: mối quan hệ tương giao giữa con người với cảnh vật, cội nguồn, khát vọng hạnh phúc và ý thức về sứ mệnh của mỗi người trên đường đời.</w:t>
            </w:r>
            <w:r w:rsidRPr="0017689F">
              <w:rPr>
                <w:rFonts w:ascii="Times New Roman" w:eastAsia="Times New Roman" w:hAnsi="Times New Roman" w:cs="Times New Roman"/>
                <w:sz w:val="24"/>
                <w:szCs w:val="24"/>
              </w:rPr>
              <w:t xml:space="preserve"> </w:t>
            </w:r>
          </w:p>
          <w:p w14:paraId="553C11B2" w14:textId="43383AEF"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Pr="0017689F">
              <w:rPr>
                <w:rFonts w:ascii="Times New Roman" w:eastAsia="Times New Roman" w:hAnsi="Times New Roman" w:cs="Times New Roman"/>
                <w:sz w:val="24"/>
                <w:szCs w:val="24"/>
              </w:rPr>
              <w:t xml:space="preserve">HS </w:t>
            </w:r>
            <w:r w:rsidR="007833C8">
              <w:rPr>
                <w:rFonts w:ascii="Times New Roman" w:eastAsia="Times New Roman" w:hAnsi="Times New Roman" w:cs="Times New Roman"/>
                <w:sz w:val="24"/>
                <w:szCs w:val="24"/>
              </w:rPr>
              <w:t xml:space="preserve">chia sẻ những trải nghiệm của mình về cách vượt qua những nỗi buồn, những khó khăn trong cuộc sống </w:t>
            </w:r>
            <w:r w:rsidR="007F2941">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 xml:space="preserve"> </w:t>
            </w:r>
          </w:p>
        </w:tc>
      </w:tr>
      <w:tr w:rsidR="00117342" w:rsidRPr="0017689F" w14:paraId="43B30F90" w14:textId="77777777">
        <w:tc>
          <w:tcPr>
            <w:tcW w:w="4248" w:type="dxa"/>
          </w:tcPr>
          <w:p w14:paraId="4B74DDC2"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1B84FDC" w14:textId="77777777" w:rsidR="007833C8" w:rsidRDefault="007833C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HS </w:t>
            </w:r>
            <w:r>
              <w:rPr>
                <w:rFonts w:ascii="Times New Roman" w:eastAsia="Times New Roman" w:hAnsi="Times New Roman" w:cs="Times New Roman"/>
                <w:sz w:val="24"/>
                <w:szCs w:val="24"/>
              </w:rPr>
              <w:t xml:space="preserve">chia sẻ những trải nghiệm của mình về cách vượt qua những nỗi buồn, những khó khăn trong cuộc sống  </w:t>
            </w:r>
            <w:r w:rsidRPr="0017689F">
              <w:rPr>
                <w:rFonts w:ascii="Times New Roman" w:eastAsia="Times New Roman" w:hAnsi="Times New Roman" w:cs="Times New Roman"/>
                <w:sz w:val="24"/>
                <w:szCs w:val="24"/>
              </w:rPr>
              <w:t xml:space="preserve"> </w:t>
            </w:r>
          </w:p>
          <w:p w14:paraId="17156509" w14:textId="04E5DF68"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AD1C205" w14:textId="5105D24E"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7833C8">
              <w:rPr>
                <w:rFonts w:ascii="Times New Roman" w:eastAsia="Times New Roman" w:hAnsi="Times New Roman" w:cs="Times New Roman"/>
                <w:sz w:val="24"/>
                <w:szCs w:val="24"/>
              </w:rPr>
              <w:t xml:space="preserve">chia sẻ </w:t>
            </w:r>
          </w:p>
          <w:p w14:paraId="4C0CF2B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7C71E9C" w14:textId="469037C5" w:rsidR="00117342" w:rsidRPr="0017689F" w:rsidRDefault="007833C8" w:rsidP="006C468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Câu trả lời của học sinh </w:t>
            </w:r>
          </w:p>
          <w:p w14:paraId="1CEE03E4"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721804A9" w14:textId="0B459268"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7833C8">
              <w:rPr>
                <w:rFonts w:ascii="Times New Roman" w:eastAsia="Times New Roman" w:hAnsi="Times New Roman" w:cs="Times New Roman"/>
                <w:sz w:val="24"/>
                <w:szCs w:val="24"/>
              </w:rPr>
              <w:t xml:space="preserve">tổng hợp và chốt lại các kiến thức </w:t>
            </w:r>
            <w:r w:rsidRPr="0017689F">
              <w:rPr>
                <w:rFonts w:ascii="Times New Roman" w:eastAsia="Times New Roman" w:hAnsi="Times New Roman" w:cs="Times New Roman"/>
                <w:sz w:val="24"/>
                <w:szCs w:val="24"/>
              </w:rPr>
              <w:t xml:space="preserve"> </w:t>
            </w:r>
          </w:p>
        </w:tc>
        <w:tc>
          <w:tcPr>
            <w:tcW w:w="5147" w:type="dxa"/>
          </w:tcPr>
          <w:p w14:paraId="1E77C880" w14:textId="070E6086"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linh hoạt sử dụng phần chia sẻ của HS </w:t>
            </w:r>
          </w:p>
          <w:p w14:paraId="745388C6"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1BE8F9FC" w14:textId="45A44837" w:rsidR="00117342" w:rsidRDefault="00013F39" w:rsidP="006C4683">
      <w:pPr>
        <w:spacing w:line="360" w:lineRule="auto"/>
        <w:jc w:val="both"/>
        <w:rPr>
          <w:rFonts w:ascii="Times New Roman" w:eastAsia="Times New Roman" w:hAnsi="Times New Roman" w:cs="Times New Roman"/>
          <w:b/>
          <w:i/>
          <w:sz w:val="24"/>
          <w:szCs w:val="24"/>
        </w:rPr>
      </w:pPr>
      <w:r w:rsidRPr="00013F39">
        <w:rPr>
          <w:rFonts w:ascii="Times New Roman" w:eastAsia="Times New Roman" w:hAnsi="Times New Roman" w:cs="Times New Roman"/>
          <w:b/>
          <w:i/>
          <w:noProof/>
          <w:sz w:val="24"/>
          <w:szCs w:val="24"/>
          <w:lang w:eastAsia="en-US"/>
        </w:rPr>
        <w:drawing>
          <wp:anchor distT="0" distB="0" distL="114300" distR="114300" simplePos="0" relativeHeight="251661312" behindDoc="0" locked="0" layoutInCell="1" allowOverlap="1" wp14:anchorId="71E5A757" wp14:editId="77243E74">
            <wp:simplePos x="0" y="0"/>
            <wp:positionH relativeFrom="column">
              <wp:posOffset>4209415</wp:posOffset>
            </wp:positionH>
            <wp:positionV relativeFrom="paragraph">
              <wp:posOffset>183515</wp:posOffset>
            </wp:positionV>
            <wp:extent cx="1276350" cy="1798955"/>
            <wp:effectExtent l="0" t="0" r="0" b="0"/>
            <wp:wrapThrough wrapText="bothSides">
              <wp:wrapPolygon edited="0">
                <wp:start x="0" y="0"/>
                <wp:lineTo x="0" y="21272"/>
                <wp:lineTo x="21278" y="21272"/>
                <wp:lineTo x="21278" y="0"/>
                <wp:lineTo x="0" y="0"/>
              </wp:wrapPolygon>
            </wp:wrapThrough>
            <wp:docPr id="484908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908359" name=""/>
                    <pic:cNvPicPr/>
                  </pic:nvPicPr>
                  <pic:blipFill>
                    <a:blip r:embed="rId18">
                      <a:extLst>
                        <a:ext uri="{28A0092B-C50C-407E-A947-70E740481C1C}">
                          <a14:useLocalDpi xmlns:a14="http://schemas.microsoft.com/office/drawing/2010/main" val="0"/>
                        </a:ext>
                      </a:extLst>
                    </a:blip>
                    <a:stretch>
                      <a:fillRect/>
                    </a:stretch>
                  </pic:blipFill>
                  <pic:spPr>
                    <a:xfrm>
                      <a:off x="0" y="0"/>
                      <a:ext cx="1276350" cy="1798955"/>
                    </a:xfrm>
                    <a:prstGeom prst="rect">
                      <a:avLst/>
                    </a:prstGeom>
                  </pic:spPr>
                </pic:pic>
              </a:graphicData>
            </a:graphic>
            <wp14:sizeRelH relativeFrom="margin">
              <wp14:pctWidth>0</wp14:pctWidth>
            </wp14:sizeRelH>
            <wp14:sizeRelV relativeFrom="margin">
              <wp14:pctHeight>0</wp14:pctHeight>
            </wp14:sizeRelV>
          </wp:anchor>
        </w:drawing>
      </w:r>
      <w:r w:rsidR="009A0DA0" w:rsidRPr="009A0DA0">
        <w:rPr>
          <w:rFonts w:ascii="Times New Roman" w:eastAsia="Times New Roman" w:hAnsi="Times New Roman" w:cs="Times New Roman"/>
          <w:b/>
          <w:i/>
          <w:noProof/>
          <w:sz w:val="24"/>
          <w:szCs w:val="24"/>
          <w:lang w:eastAsia="en-US"/>
        </w:rPr>
        <w:drawing>
          <wp:anchor distT="0" distB="0" distL="114300" distR="114300" simplePos="0" relativeHeight="251660288" behindDoc="0" locked="0" layoutInCell="1" allowOverlap="1" wp14:anchorId="28017336" wp14:editId="69EEBE25">
            <wp:simplePos x="0" y="0"/>
            <wp:positionH relativeFrom="column">
              <wp:posOffset>2856865</wp:posOffset>
            </wp:positionH>
            <wp:positionV relativeFrom="paragraph">
              <wp:posOffset>189865</wp:posOffset>
            </wp:positionV>
            <wp:extent cx="1320800" cy="1896745"/>
            <wp:effectExtent l="0" t="0" r="0" b="8255"/>
            <wp:wrapThrough wrapText="bothSides">
              <wp:wrapPolygon edited="0">
                <wp:start x="0" y="0"/>
                <wp:lineTo x="0" y="21477"/>
                <wp:lineTo x="21185" y="21477"/>
                <wp:lineTo x="21185" y="0"/>
                <wp:lineTo x="0" y="0"/>
              </wp:wrapPolygon>
            </wp:wrapThrough>
            <wp:docPr id="334346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346358" name=""/>
                    <pic:cNvPicPr/>
                  </pic:nvPicPr>
                  <pic:blipFill>
                    <a:blip r:embed="rId19">
                      <a:extLst>
                        <a:ext uri="{28A0092B-C50C-407E-A947-70E740481C1C}">
                          <a14:useLocalDpi xmlns:a14="http://schemas.microsoft.com/office/drawing/2010/main" val="0"/>
                        </a:ext>
                      </a:extLst>
                    </a:blip>
                    <a:stretch>
                      <a:fillRect/>
                    </a:stretch>
                  </pic:blipFill>
                  <pic:spPr>
                    <a:xfrm>
                      <a:off x="0" y="0"/>
                      <a:ext cx="1320800" cy="1896745"/>
                    </a:xfrm>
                    <a:prstGeom prst="rect">
                      <a:avLst/>
                    </a:prstGeom>
                  </pic:spPr>
                </pic:pic>
              </a:graphicData>
            </a:graphic>
            <wp14:sizeRelH relativeFrom="page">
              <wp14:pctWidth>0</wp14:pctWidth>
            </wp14:sizeRelH>
            <wp14:sizeRelV relativeFrom="page">
              <wp14:pctHeight>0</wp14:pctHeight>
            </wp14:sizeRelV>
          </wp:anchor>
        </w:drawing>
      </w:r>
      <w:r w:rsidR="00375F6D" w:rsidRPr="00375F6D">
        <w:rPr>
          <w:rFonts w:ascii="Times New Roman" w:eastAsia="Times New Roman" w:hAnsi="Times New Roman" w:cs="Times New Roman"/>
          <w:b/>
          <w:i/>
          <w:noProof/>
          <w:sz w:val="24"/>
          <w:szCs w:val="24"/>
          <w:lang w:eastAsia="en-US"/>
        </w:rPr>
        <w:drawing>
          <wp:anchor distT="0" distB="0" distL="114300" distR="114300" simplePos="0" relativeHeight="251658240" behindDoc="0" locked="0" layoutInCell="1" allowOverlap="1" wp14:anchorId="4382B39F" wp14:editId="4E32D8D2">
            <wp:simplePos x="0" y="0"/>
            <wp:positionH relativeFrom="column">
              <wp:posOffset>1485265</wp:posOffset>
            </wp:positionH>
            <wp:positionV relativeFrom="paragraph">
              <wp:posOffset>189865</wp:posOffset>
            </wp:positionV>
            <wp:extent cx="1304290" cy="1873250"/>
            <wp:effectExtent l="0" t="0" r="0" b="0"/>
            <wp:wrapThrough wrapText="bothSides">
              <wp:wrapPolygon edited="0">
                <wp:start x="0" y="0"/>
                <wp:lineTo x="0" y="21307"/>
                <wp:lineTo x="21137" y="21307"/>
                <wp:lineTo x="21137" y="0"/>
                <wp:lineTo x="0" y="0"/>
              </wp:wrapPolygon>
            </wp:wrapThrough>
            <wp:docPr id="654956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956091" name=""/>
                    <pic:cNvPicPr/>
                  </pic:nvPicPr>
                  <pic:blipFill>
                    <a:blip r:embed="rId20">
                      <a:extLst>
                        <a:ext uri="{28A0092B-C50C-407E-A947-70E740481C1C}">
                          <a14:useLocalDpi xmlns:a14="http://schemas.microsoft.com/office/drawing/2010/main" val="0"/>
                        </a:ext>
                      </a:extLst>
                    </a:blip>
                    <a:stretch>
                      <a:fillRect/>
                    </a:stretch>
                  </pic:blipFill>
                  <pic:spPr>
                    <a:xfrm>
                      <a:off x="0" y="0"/>
                      <a:ext cx="1304290" cy="1873250"/>
                    </a:xfrm>
                    <a:prstGeom prst="rect">
                      <a:avLst/>
                    </a:prstGeom>
                  </pic:spPr>
                </pic:pic>
              </a:graphicData>
            </a:graphic>
            <wp14:sizeRelH relativeFrom="page">
              <wp14:pctWidth>0</wp14:pctWidth>
            </wp14:sizeRelH>
            <wp14:sizeRelV relativeFrom="page">
              <wp14:pctHeight>0</wp14:pctHeight>
            </wp14:sizeRelV>
          </wp:anchor>
        </w:drawing>
      </w:r>
      <w:r w:rsidR="00375F6D" w:rsidRPr="003A474E">
        <w:rPr>
          <w:rFonts w:ascii="Times New Roman" w:eastAsia="Times New Roman" w:hAnsi="Times New Roman" w:cs="Times New Roman"/>
          <w:b/>
          <w:i/>
          <w:noProof/>
          <w:sz w:val="24"/>
          <w:szCs w:val="24"/>
          <w:lang w:eastAsia="en-US"/>
        </w:rPr>
        <w:drawing>
          <wp:anchor distT="0" distB="0" distL="114300" distR="114300" simplePos="0" relativeHeight="251659264" behindDoc="0" locked="0" layoutInCell="1" allowOverlap="1" wp14:anchorId="1F519746" wp14:editId="54CFFA9B">
            <wp:simplePos x="0" y="0"/>
            <wp:positionH relativeFrom="margin">
              <wp:posOffset>-635</wp:posOffset>
            </wp:positionH>
            <wp:positionV relativeFrom="paragraph">
              <wp:posOffset>240665</wp:posOffset>
            </wp:positionV>
            <wp:extent cx="1320800" cy="1925320"/>
            <wp:effectExtent l="0" t="0" r="0" b="0"/>
            <wp:wrapThrough wrapText="bothSides">
              <wp:wrapPolygon edited="0">
                <wp:start x="0" y="0"/>
                <wp:lineTo x="0" y="21372"/>
                <wp:lineTo x="21185" y="21372"/>
                <wp:lineTo x="21185" y="0"/>
                <wp:lineTo x="0" y="0"/>
              </wp:wrapPolygon>
            </wp:wrapThrough>
            <wp:docPr id="2008394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394124" name=""/>
                    <pic:cNvPicPr/>
                  </pic:nvPicPr>
                  <pic:blipFill>
                    <a:blip r:embed="rId21">
                      <a:extLst>
                        <a:ext uri="{28A0092B-C50C-407E-A947-70E740481C1C}">
                          <a14:useLocalDpi xmlns:a14="http://schemas.microsoft.com/office/drawing/2010/main" val="0"/>
                        </a:ext>
                      </a:extLst>
                    </a:blip>
                    <a:stretch>
                      <a:fillRect/>
                    </a:stretch>
                  </pic:blipFill>
                  <pic:spPr>
                    <a:xfrm>
                      <a:off x="0" y="0"/>
                      <a:ext cx="1320800" cy="1925320"/>
                    </a:xfrm>
                    <a:prstGeom prst="rect">
                      <a:avLst/>
                    </a:prstGeom>
                  </pic:spPr>
                </pic:pic>
              </a:graphicData>
            </a:graphic>
            <wp14:sizeRelH relativeFrom="page">
              <wp14:pctWidth>0</wp14:pctWidth>
            </wp14:sizeRelH>
            <wp14:sizeRelV relativeFrom="page">
              <wp14:pctHeight>0</wp14:pctHeight>
            </wp14:sizeRelV>
          </wp:anchor>
        </w:drawing>
      </w:r>
      <w:r w:rsidR="00667A98" w:rsidRPr="0017689F">
        <w:rPr>
          <w:rFonts w:ascii="Times New Roman" w:eastAsia="Times New Roman" w:hAnsi="Times New Roman" w:cs="Times New Roman"/>
          <w:b/>
          <w:i/>
          <w:sz w:val="24"/>
          <w:szCs w:val="24"/>
        </w:rPr>
        <w:t xml:space="preserve">Phụ lục 1. </w:t>
      </w:r>
      <w:r w:rsidR="007F2941">
        <w:rPr>
          <w:rFonts w:ascii="Times New Roman" w:eastAsia="Times New Roman" w:hAnsi="Times New Roman" w:cs="Times New Roman"/>
          <w:b/>
          <w:i/>
          <w:sz w:val="24"/>
          <w:szCs w:val="24"/>
        </w:rPr>
        <w:t xml:space="preserve">Phiếu học tập </w:t>
      </w:r>
      <w:r w:rsidR="007833C8">
        <w:rPr>
          <w:rFonts w:ascii="Times New Roman" w:eastAsia="Times New Roman" w:hAnsi="Times New Roman" w:cs="Times New Roman"/>
          <w:b/>
          <w:i/>
          <w:sz w:val="24"/>
          <w:szCs w:val="24"/>
        </w:rPr>
        <w:t xml:space="preserve">tìm hiểu </w:t>
      </w:r>
      <w:r w:rsidR="00A2116A">
        <w:rPr>
          <w:rFonts w:ascii="Times New Roman" w:eastAsia="Times New Roman" w:hAnsi="Times New Roman" w:cs="Times New Roman"/>
          <w:b/>
          <w:i/>
          <w:sz w:val="24"/>
          <w:szCs w:val="24"/>
        </w:rPr>
        <w:t xml:space="preserve">hành trình cuộc đời gắn với cảm xúc của nhân vật trữ tình </w:t>
      </w:r>
      <w:r w:rsidR="007F2941">
        <w:rPr>
          <w:rFonts w:ascii="Times New Roman" w:eastAsia="Times New Roman" w:hAnsi="Times New Roman" w:cs="Times New Roman"/>
          <w:b/>
          <w:i/>
          <w:sz w:val="24"/>
          <w:szCs w:val="24"/>
        </w:rPr>
        <w:t xml:space="preserve"> </w:t>
      </w:r>
    </w:p>
    <w:p w14:paraId="3E1DADF5" w14:textId="17CF63ED" w:rsidR="00A2116A" w:rsidRDefault="00A2116A" w:rsidP="006C4683">
      <w:pPr>
        <w:spacing w:line="360" w:lineRule="auto"/>
        <w:jc w:val="both"/>
        <w:rPr>
          <w:rFonts w:ascii="Times New Roman" w:eastAsia="Times New Roman" w:hAnsi="Times New Roman" w:cs="Times New Roman"/>
          <w:b/>
          <w:i/>
          <w:sz w:val="24"/>
          <w:szCs w:val="24"/>
        </w:rPr>
      </w:pPr>
    </w:p>
    <w:p w14:paraId="2A807670" w14:textId="031040A7" w:rsidR="00375F6D" w:rsidRDefault="00375F6D" w:rsidP="006C4683">
      <w:pPr>
        <w:spacing w:line="360" w:lineRule="auto"/>
        <w:jc w:val="both"/>
        <w:rPr>
          <w:rFonts w:ascii="Times New Roman" w:eastAsia="Times New Roman" w:hAnsi="Times New Roman" w:cs="Times New Roman"/>
          <w:b/>
          <w:i/>
          <w:sz w:val="24"/>
          <w:szCs w:val="24"/>
        </w:rPr>
      </w:pPr>
    </w:p>
    <w:p w14:paraId="18E623FF" w14:textId="444EC156" w:rsidR="00375F6D" w:rsidRDefault="00375F6D" w:rsidP="006C4683">
      <w:pPr>
        <w:spacing w:line="360" w:lineRule="auto"/>
        <w:jc w:val="both"/>
        <w:rPr>
          <w:rFonts w:ascii="Times New Roman" w:eastAsia="Times New Roman" w:hAnsi="Times New Roman" w:cs="Times New Roman"/>
          <w:b/>
          <w:i/>
          <w:sz w:val="24"/>
          <w:szCs w:val="24"/>
        </w:rPr>
      </w:pPr>
    </w:p>
    <w:p w14:paraId="1EB1D1BE" w14:textId="77777777" w:rsidR="00375F6D" w:rsidRDefault="00375F6D" w:rsidP="006C4683">
      <w:pPr>
        <w:spacing w:line="360" w:lineRule="auto"/>
        <w:jc w:val="both"/>
        <w:rPr>
          <w:rFonts w:ascii="Times New Roman" w:eastAsia="Times New Roman" w:hAnsi="Times New Roman" w:cs="Times New Roman"/>
          <w:b/>
          <w:i/>
          <w:sz w:val="24"/>
          <w:szCs w:val="24"/>
        </w:rPr>
      </w:pPr>
    </w:p>
    <w:p w14:paraId="4CE949EB" w14:textId="7C257FC9" w:rsidR="00375F6D" w:rsidRDefault="00375F6D" w:rsidP="006C4683">
      <w:pPr>
        <w:spacing w:line="360" w:lineRule="auto"/>
        <w:jc w:val="both"/>
        <w:rPr>
          <w:rFonts w:ascii="Times New Roman" w:eastAsia="Times New Roman" w:hAnsi="Times New Roman" w:cs="Times New Roman"/>
          <w:b/>
          <w:i/>
          <w:sz w:val="24"/>
          <w:szCs w:val="24"/>
        </w:rPr>
      </w:pPr>
    </w:p>
    <w:p w14:paraId="7659C57F" w14:textId="2C838746" w:rsidR="00117342"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lastRenderedPageBreak/>
        <w:t xml:space="preserve">Phụ lục 2. </w:t>
      </w:r>
      <w:r w:rsidR="00A2116A">
        <w:rPr>
          <w:rFonts w:ascii="Times New Roman" w:eastAsia="Times New Roman" w:hAnsi="Times New Roman" w:cs="Times New Roman"/>
          <w:b/>
          <w:i/>
          <w:sz w:val="24"/>
          <w:szCs w:val="24"/>
        </w:rPr>
        <w:t>Rubric thảo luận nhóm</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A2116A" w:rsidRPr="00DA497E" w14:paraId="35FCF235" w14:textId="77777777" w:rsidTr="001F6CFB">
        <w:tc>
          <w:tcPr>
            <w:tcW w:w="984" w:type="dxa"/>
            <w:vMerge w:val="restart"/>
            <w:vAlign w:val="center"/>
          </w:tcPr>
          <w:p w14:paraId="3C206A55"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429C07EF" w14:textId="77777777" w:rsidR="00A2116A" w:rsidRPr="00DA497E" w:rsidRDefault="00A2116A" w:rsidP="001F6CF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76E9397B"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6C4F25D5"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336B49DA"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A2116A" w:rsidRPr="00DA497E" w14:paraId="64826393" w14:textId="77777777" w:rsidTr="001F6CFB">
        <w:trPr>
          <w:trHeight w:val="69"/>
        </w:trPr>
        <w:tc>
          <w:tcPr>
            <w:tcW w:w="984" w:type="dxa"/>
            <w:vMerge/>
            <w:vAlign w:val="center"/>
          </w:tcPr>
          <w:p w14:paraId="43E4B611"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c>
          <w:tcPr>
            <w:tcW w:w="1127" w:type="dxa"/>
            <w:vMerge/>
          </w:tcPr>
          <w:p w14:paraId="382989B6" w14:textId="77777777" w:rsidR="00A2116A" w:rsidRPr="00DA497E" w:rsidRDefault="00A2116A" w:rsidP="001F6CFB">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2C94D54C"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64C797B4"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5813BF16"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0896A203"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15D1F99A"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33613860"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33BC93E4"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r w:rsidR="00A2116A" w:rsidRPr="00DA497E" w14:paraId="7FADEBFA" w14:textId="77777777" w:rsidTr="001F6CFB">
        <w:tc>
          <w:tcPr>
            <w:tcW w:w="984" w:type="dxa"/>
            <w:vMerge/>
            <w:vAlign w:val="center"/>
          </w:tcPr>
          <w:p w14:paraId="7932DEC2"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c>
          <w:tcPr>
            <w:tcW w:w="1127" w:type="dxa"/>
            <w:vMerge/>
          </w:tcPr>
          <w:p w14:paraId="2F98A8F2" w14:textId="77777777" w:rsidR="00A2116A" w:rsidRPr="00DA497E" w:rsidRDefault="00A2116A" w:rsidP="001F6CFB">
            <w:pPr>
              <w:spacing w:line="276" w:lineRule="auto"/>
              <w:jc w:val="both"/>
              <w:rPr>
                <w:rFonts w:ascii="Times New Roman" w:eastAsia="Times New Roman" w:hAnsi="Times New Roman" w:cs="Times New Roman"/>
                <w:b/>
                <w:iCs/>
                <w:sz w:val="20"/>
                <w:szCs w:val="20"/>
              </w:rPr>
            </w:pPr>
          </w:p>
        </w:tc>
        <w:tc>
          <w:tcPr>
            <w:tcW w:w="1034" w:type="dxa"/>
            <w:vMerge/>
            <w:vAlign w:val="center"/>
          </w:tcPr>
          <w:p w14:paraId="0E96181F"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c>
          <w:tcPr>
            <w:tcW w:w="1350" w:type="dxa"/>
          </w:tcPr>
          <w:p w14:paraId="2F280653"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2D87664F"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3E6CBB77"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6C60AB1B"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539113B5"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r w:rsidR="00A2116A" w:rsidRPr="00DA497E" w14:paraId="7AFBA027" w14:textId="77777777" w:rsidTr="001F6CFB">
        <w:tc>
          <w:tcPr>
            <w:tcW w:w="984" w:type="dxa"/>
            <w:vAlign w:val="center"/>
          </w:tcPr>
          <w:p w14:paraId="4E42E53C"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7760FBBF"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5EA6BD21"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3DB286D0"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04EA9BA7"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7621116"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48365468"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6750E455"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p>
        </w:tc>
        <w:tc>
          <w:tcPr>
            <w:tcW w:w="1260" w:type="dxa"/>
          </w:tcPr>
          <w:p w14:paraId="255486D1"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6C4D605"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38534C58"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6EA48D3B"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39CAF24A"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39BDE36A"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44CA2DE1"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1B4ED872"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3AD260BC"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33D5E58A"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2FD39F6C"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6497C63A"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2D9C90AA"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6A668B51"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r w:rsidR="00A2116A" w:rsidRPr="00DA497E" w14:paraId="2FF8231E" w14:textId="77777777" w:rsidTr="001F6CFB">
        <w:tc>
          <w:tcPr>
            <w:tcW w:w="984" w:type="dxa"/>
            <w:vAlign w:val="center"/>
          </w:tcPr>
          <w:p w14:paraId="223BF06E"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708373F7"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7E04B9EC"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165D81DB"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1C4B706C"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1524AC1D"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3AEB95F3"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7AE454B4"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24927DE5"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22F48173"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1916E8A7"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1EE81A46"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4944AD78"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6ABFBDB7"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58DE0F9D"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5A09D6B8"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467F4522"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1B8BFF99"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64D946AE"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7E796097"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117B89D4"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4B633EFD"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397459DC"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3FA8209E"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r w:rsidR="00A2116A" w:rsidRPr="00DA497E" w14:paraId="4021F544" w14:textId="77777777" w:rsidTr="001F6CFB">
        <w:tc>
          <w:tcPr>
            <w:tcW w:w="984" w:type="dxa"/>
            <w:vAlign w:val="center"/>
          </w:tcPr>
          <w:p w14:paraId="5D6807F2"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7B05A4C7"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228F6CA4"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73479D47"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1D69947F"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76728E98"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23D561D8"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C17626D"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3827C9F6"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p>
        </w:tc>
        <w:tc>
          <w:tcPr>
            <w:tcW w:w="1350" w:type="dxa"/>
          </w:tcPr>
          <w:p w14:paraId="697BBE74"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4B464B0C"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62B9DC35"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0F41B6B9"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670B8609"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r w:rsidR="00A2116A" w:rsidRPr="00DA497E" w14:paraId="4D5D1481" w14:textId="77777777" w:rsidTr="001F6CFB">
        <w:tc>
          <w:tcPr>
            <w:tcW w:w="984" w:type="dxa"/>
            <w:vAlign w:val="center"/>
          </w:tcPr>
          <w:p w14:paraId="71CAFE0D"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13813C73"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w:t>
            </w:r>
            <w:r w:rsidRPr="00DA497E">
              <w:rPr>
                <w:rFonts w:ascii="Times New Roman" w:eastAsia="Times New Roman" w:hAnsi="Times New Roman" w:cs="Times New Roman"/>
                <w:bCs/>
                <w:iCs/>
                <w:sz w:val="20"/>
                <w:szCs w:val="20"/>
              </w:rPr>
              <w:lastRenderedPageBreak/>
              <w:t xml:space="preserve">huống </w:t>
            </w:r>
          </w:p>
        </w:tc>
        <w:tc>
          <w:tcPr>
            <w:tcW w:w="1034" w:type="dxa"/>
            <w:vAlign w:val="center"/>
          </w:tcPr>
          <w:p w14:paraId="5FF8C7D7"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10%</w:t>
            </w:r>
          </w:p>
          <w:p w14:paraId="6617688E"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2B130D8B"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14FB4DF0"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07E9ABC2"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2A6EF477"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7DA53B8A"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46EA13D2"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1D072E57"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7898B49"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p>
          <w:p w14:paraId="32B13488"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5339040C"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r w:rsidR="00A2116A" w:rsidRPr="00DA497E" w14:paraId="5C62613F" w14:textId="77777777" w:rsidTr="001F6CFB">
        <w:tc>
          <w:tcPr>
            <w:tcW w:w="984" w:type="dxa"/>
            <w:vAlign w:val="center"/>
          </w:tcPr>
          <w:p w14:paraId="06E87208"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Hiệu quả nhóm</w:t>
            </w:r>
          </w:p>
        </w:tc>
        <w:tc>
          <w:tcPr>
            <w:tcW w:w="1127" w:type="dxa"/>
          </w:tcPr>
          <w:p w14:paraId="1E6B563B"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16D7C730"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6F01474A"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1F18CD55"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1589FBA4"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69877A2C"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D66E1A6"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EEB53DA"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64FCB506"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4DB9976C"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63F2E7D1"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78B4381B"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34D95553"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10AB3230" w14:textId="77777777" w:rsidR="00A2116A" w:rsidRPr="00DA497E" w:rsidRDefault="00A2116A"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12B11788"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EE089CF"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77139606" w14:textId="77777777" w:rsidR="00A2116A" w:rsidRPr="00DA497E" w:rsidRDefault="00A2116A"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456F5D7D"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r w:rsidR="00A2116A" w:rsidRPr="00DA497E" w14:paraId="30679AF6" w14:textId="77777777" w:rsidTr="001F6CFB">
        <w:tc>
          <w:tcPr>
            <w:tcW w:w="8545" w:type="dxa"/>
            <w:gridSpan w:val="7"/>
            <w:vAlign w:val="center"/>
          </w:tcPr>
          <w:p w14:paraId="453989C0"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4B6658C0" w14:textId="77777777" w:rsidR="00A2116A" w:rsidRPr="00DA497E" w:rsidRDefault="00A2116A" w:rsidP="001F6CFB">
            <w:pPr>
              <w:spacing w:line="276" w:lineRule="auto"/>
              <w:jc w:val="center"/>
              <w:rPr>
                <w:rFonts w:ascii="Times New Roman" w:eastAsia="Times New Roman" w:hAnsi="Times New Roman" w:cs="Times New Roman"/>
                <w:b/>
                <w:iCs/>
                <w:sz w:val="20"/>
                <w:szCs w:val="20"/>
              </w:rPr>
            </w:pPr>
          </w:p>
        </w:tc>
      </w:tr>
    </w:tbl>
    <w:p w14:paraId="0CFC0B64" w14:textId="0582358E" w:rsidR="00A2116A" w:rsidRDefault="00A2116A" w:rsidP="006C4683">
      <w:pPr>
        <w:spacing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Phụ lục 3. Rubric viết kết nối với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A2116A" w:rsidRPr="0017689F" w14:paraId="454F1A39" w14:textId="77777777" w:rsidTr="001F6CFB">
        <w:tc>
          <w:tcPr>
            <w:tcW w:w="1951" w:type="dxa"/>
          </w:tcPr>
          <w:p w14:paraId="7E9A66DF"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04697D90"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5E02BD3A"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2A223197"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7CD52752"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18528135"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30339104"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A2116A" w:rsidRPr="0017689F" w14:paraId="2C991622" w14:textId="77777777" w:rsidTr="001F6CFB">
        <w:tc>
          <w:tcPr>
            <w:tcW w:w="1951" w:type="dxa"/>
          </w:tcPr>
          <w:p w14:paraId="06ADD966"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5679C59E" w14:textId="77777777" w:rsidR="00A2116A" w:rsidRPr="0017689F" w:rsidRDefault="00A2116A" w:rsidP="001F6CFB">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68" w:type="dxa"/>
          </w:tcPr>
          <w:p w14:paraId="189F14A5"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29E7B40B"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38F2C304"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5430530F"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5CEF41C9"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61BBA5F7"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76DAEEC9"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4807911A"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6556647D"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3E5A0BA4"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1F7D7290"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2AA0CBF1"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75BC96EB"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5EF6A251"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36BDDB76" w14:textId="77777777" w:rsidR="00A2116A" w:rsidRPr="0017689F" w:rsidRDefault="00A2116A" w:rsidP="001F6CFB">
            <w:pPr>
              <w:spacing w:line="360" w:lineRule="auto"/>
              <w:jc w:val="both"/>
              <w:rPr>
                <w:rFonts w:ascii="Times New Roman" w:eastAsia="Times New Roman" w:hAnsi="Times New Roman" w:cs="Times New Roman"/>
                <w:sz w:val="24"/>
                <w:szCs w:val="24"/>
              </w:rPr>
            </w:pPr>
          </w:p>
        </w:tc>
      </w:tr>
      <w:tr w:rsidR="00A2116A" w:rsidRPr="0017689F" w14:paraId="151C47A2" w14:textId="77777777" w:rsidTr="001F6CFB">
        <w:tc>
          <w:tcPr>
            <w:tcW w:w="1951" w:type="dxa"/>
          </w:tcPr>
          <w:p w14:paraId="07F2EF25" w14:textId="77777777" w:rsidR="00A2116A" w:rsidRPr="0017689F" w:rsidRDefault="00A2116A"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0DCD1B49" w14:textId="77777777" w:rsidR="00A2116A" w:rsidRPr="0017689F" w:rsidRDefault="00A2116A" w:rsidP="001F6CFB">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109C85E1"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5FC8D1B8"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36225689"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5E5EA5AD"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7006CADE"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4FA18B80"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03719A3A"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383645B0" w14:textId="77777777" w:rsidR="00A2116A" w:rsidRPr="0017689F" w:rsidRDefault="00A2116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r>
      <w:tr w:rsidR="00A2116A" w:rsidRPr="0017689F" w14:paraId="1738C30F" w14:textId="77777777" w:rsidTr="001F6CFB">
        <w:tc>
          <w:tcPr>
            <w:tcW w:w="1951" w:type="dxa"/>
          </w:tcPr>
          <w:p w14:paraId="78F4CB65"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622BCEB6" w14:textId="77777777" w:rsidR="00A2116A" w:rsidRPr="0017689F" w:rsidRDefault="00A2116A" w:rsidP="001F6CFB">
            <w:pPr>
              <w:spacing w:line="360" w:lineRule="auto"/>
              <w:jc w:val="both"/>
              <w:rPr>
                <w:rFonts w:ascii="Times New Roman" w:eastAsia="Times New Roman" w:hAnsi="Times New Roman" w:cs="Times New Roman"/>
                <w:sz w:val="24"/>
                <w:szCs w:val="24"/>
              </w:rPr>
            </w:pPr>
          </w:p>
        </w:tc>
        <w:tc>
          <w:tcPr>
            <w:tcW w:w="2835" w:type="dxa"/>
          </w:tcPr>
          <w:p w14:paraId="45A6010C" w14:textId="77777777" w:rsidR="00A2116A" w:rsidRPr="0017689F" w:rsidRDefault="00A2116A" w:rsidP="001F6CFB">
            <w:pPr>
              <w:spacing w:line="360" w:lineRule="auto"/>
              <w:jc w:val="both"/>
              <w:rPr>
                <w:rFonts w:ascii="Times New Roman" w:eastAsia="Times New Roman" w:hAnsi="Times New Roman" w:cs="Times New Roman"/>
                <w:sz w:val="24"/>
                <w:szCs w:val="24"/>
              </w:rPr>
            </w:pPr>
          </w:p>
        </w:tc>
        <w:tc>
          <w:tcPr>
            <w:tcW w:w="2567" w:type="dxa"/>
          </w:tcPr>
          <w:p w14:paraId="0C82F68A" w14:textId="77777777" w:rsidR="00A2116A" w:rsidRPr="0017689F" w:rsidRDefault="00A2116A" w:rsidP="001F6CFB">
            <w:pPr>
              <w:spacing w:line="360" w:lineRule="auto"/>
              <w:jc w:val="both"/>
              <w:rPr>
                <w:rFonts w:ascii="Times New Roman" w:eastAsia="Times New Roman" w:hAnsi="Times New Roman" w:cs="Times New Roman"/>
                <w:sz w:val="24"/>
                <w:szCs w:val="24"/>
              </w:rPr>
            </w:pPr>
          </w:p>
        </w:tc>
      </w:tr>
      <w:tr w:rsidR="00A2116A" w:rsidRPr="0017689F" w14:paraId="7545430C" w14:textId="77777777" w:rsidTr="001F6CFB">
        <w:tc>
          <w:tcPr>
            <w:tcW w:w="1951" w:type="dxa"/>
          </w:tcPr>
          <w:p w14:paraId="779FCF64" w14:textId="77777777" w:rsidR="00A2116A" w:rsidRPr="0017689F" w:rsidRDefault="00A2116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48E43154" w14:textId="77777777" w:rsidR="00A2116A" w:rsidRPr="0017689F" w:rsidRDefault="00A2116A" w:rsidP="001F6CFB">
            <w:pPr>
              <w:spacing w:line="360" w:lineRule="auto"/>
              <w:jc w:val="both"/>
              <w:rPr>
                <w:rFonts w:ascii="Times New Roman" w:eastAsia="Times New Roman" w:hAnsi="Times New Roman" w:cs="Times New Roman"/>
                <w:sz w:val="24"/>
                <w:szCs w:val="24"/>
              </w:rPr>
            </w:pPr>
          </w:p>
        </w:tc>
      </w:tr>
    </w:tbl>
    <w:p w14:paraId="4A50F161" w14:textId="77777777" w:rsidR="00A53242" w:rsidRDefault="00A53242" w:rsidP="006C4683">
      <w:pPr>
        <w:spacing w:line="360" w:lineRule="auto"/>
        <w:jc w:val="both"/>
        <w:rPr>
          <w:rFonts w:ascii="Times New Roman" w:eastAsia="Times New Roman" w:hAnsi="Times New Roman" w:cs="Times New Roman"/>
          <w:sz w:val="24"/>
          <w:szCs w:val="24"/>
        </w:rPr>
      </w:pPr>
    </w:p>
    <w:p w14:paraId="310203FF" w14:textId="77777777" w:rsidR="00676603" w:rsidRDefault="00676603" w:rsidP="00676603">
      <w:pPr>
        <w:spacing w:line="360" w:lineRule="auto"/>
        <w:jc w:val="center"/>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TIẾT 5.  THỰC HÀNH TIẾNG VIỆT</w:t>
      </w:r>
    </w:p>
    <w:p w14:paraId="1F394BDA" w14:textId="07F01883" w:rsidR="00676603" w:rsidRPr="003B7E39" w:rsidRDefault="00F17C10" w:rsidP="0067660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MỘT SỐ HIỆN TƯỢNG PHÁ VỠ NHỮNG QUY TẮC NGÔN NGỮ THÔNG THƯỜNG: ĐẶC ĐIỂM VÀ TÁC DỤNG </w:t>
      </w:r>
    </w:p>
    <w:p w14:paraId="35601412" w14:textId="77777777" w:rsidR="00676603" w:rsidRPr="003B7E39" w:rsidRDefault="00676603" w:rsidP="00676603">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 MỤC TIÊU</w:t>
      </w:r>
    </w:p>
    <w:p w14:paraId="41EEC67D" w14:textId="77777777" w:rsidR="00676603" w:rsidRPr="003B7E39" w:rsidRDefault="00676603" w:rsidP="00676603">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năng lực đặc thù</w:t>
      </w:r>
    </w:p>
    <w:p w14:paraId="00417BFC" w14:textId="77777777" w:rsidR="00676603" w:rsidRPr="00A77C2F" w:rsidRDefault="00676603" w:rsidP="00676603">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nhận biết</w:t>
      </w:r>
      <w:r w:rsidRPr="00A77C2F">
        <w:rPr>
          <w:rFonts w:ascii="Times New Roman" w:eastAsia="Times New Roman" w:hAnsi="Times New Roman" w:cs="Times New Roman"/>
          <w:bCs/>
          <w:color w:val="000000"/>
          <w:sz w:val="24"/>
          <w:szCs w:val="24"/>
        </w:rPr>
        <w:t xml:space="preserve"> được đặc điểm </w:t>
      </w:r>
      <w:r>
        <w:rPr>
          <w:rFonts w:ascii="Times New Roman" w:eastAsia="Times New Roman" w:hAnsi="Times New Roman" w:cs="Times New Roman"/>
          <w:bCs/>
          <w:color w:val="000000"/>
          <w:sz w:val="24"/>
          <w:szCs w:val="24"/>
          <w:lang w:val="vi-VN"/>
        </w:rPr>
        <w:t>và tác dụng của một số hiện tượng phá vỡ những quy tắc ngôn ngữ thông thường</w:t>
      </w:r>
      <w:r w:rsidRPr="00A77C2F">
        <w:rPr>
          <w:rFonts w:ascii="Times New Roman" w:eastAsia="Times New Roman" w:hAnsi="Times New Roman" w:cs="Times New Roman"/>
          <w:bCs/>
          <w:color w:val="000000"/>
          <w:sz w:val="24"/>
          <w:szCs w:val="24"/>
        </w:rPr>
        <w:t xml:space="preserve">  </w:t>
      </w:r>
    </w:p>
    <w:p w14:paraId="6B3E2C77" w14:textId="77777777" w:rsidR="00676603" w:rsidRPr="004D438C" w:rsidRDefault="00676603" w:rsidP="00676603">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chỉ ra</w:t>
      </w:r>
      <w:r w:rsidRPr="00A77C2F">
        <w:rPr>
          <w:rFonts w:ascii="Times New Roman" w:eastAsia="Times New Roman" w:hAnsi="Times New Roman" w:cs="Times New Roman"/>
          <w:bCs/>
          <w:color w:val="000000"/>
          <w:sz w:val="24"/>
          <w:szCs w:val="24"/>
        </w:rPr>
        <w:t xml:space="preserve"> được chức năng của </w:t>
      </w:r>
      <w:r>
        <w:rPr>
          <w:rFonts w:ascii="Times New Roman" w:eastAsia="Times New Roman" w:hAnsi="Times New Roman" w:cs="Times New Roman"/>
          <w:bCs/>
          <w:color w:val="000000"/>
          <w:sz w:val="24"/>
          <w:szCs w:val="24"/>
          <w:lang w:val="vi-VN"/>
        </w:rPr>
        <w:t>một số hiện tượng phá vỡ những quy tắc thông thường trong sáng tác văn học</w:t>
      </w:r>
    </w:p>
    <w:p w14:paraId="4B3CBABB" w14:textId="77777777" w:rsidR="00676603" w:rsidRDefault="00676603" w:rsidP="00676603">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vận dụng</w:t>
      </w:r>
      <w:r>
        <w:rPr>
          <w:rFonts w:ascii="Times New Roman" w:eastAsia="Times New Roman" w:hAnsi="Times New Roman" w:cs="Times New Roman"/>
          <w:bCs/>
          <w:color w:val="000000"/>
          <w:sz w:val="24"/>
          <w:szCs w:val="24"/>
        </w:rPr>
        <w:t xml:space="preserve"> kiến thức </w:t>
      </w:r>
      <w:r>
        <w:rPr>
          <w:rFonts w:ascii="Times New Roman" w:eastAsia="Times New Roman" w:hAnsi="Times New Roman" w:cs="Times New Roman"/>
          <w:bCs/>
          <w:color w:val="000000"/>
          <w:sz w:val="24"/>
          <w:szCs w:val="24"/>
          <w:lang w:val="vi-VN"/>
        </w:rPr>
        <w:t xml:space="preserve">để </w:t>
      </w:r>
      <w:r w:rsidRPr="001024F3">
        <w:rPr>
          <w:rFonts w:ascii="Times New Roman" w:eastAsia="Times New Roman" w:hAnsi="Times New Roman" w:cs="Times New Roman"/>
          <w:bCs/>
          <w:color w:val="000000"/>
          <w:sz w:val="24"/>
          <w:szCs w:val="24"/>
          <w:lang w:val="vi-VN"/>
        </w:rPr>
        <w:t>hiện tượng phá vỡ những quy tắc ngôn ngữ thông thường trong việc tạo lập văn bản.</w:t>
      </w:r>
    </w:p>
    <w:p w14:paraId="73D47691" w14:textId="77777777" w:rsidR="00676603" w:rsidRPr="003B7E39" w:rsidRDefault="00676603" w:rsidP="00676603">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2. Về năng lực</w:t>
      </w:r>
      <w:r>
        <w:rPr>
          <w:rFonts w:ascii="Times New Roman" w:eastAsia="Times New Roman" w:hAnsi="Times New Roman" w:cs="Times New Roman"/>
          <w:b/>
          <w:sz w:val="24"/>
          <w:szCs w:val="24"/>
        </w:rPr>
        <w:t xml:space="preserve"> chung: </w:t>
      </w:r>
      <w:r w:rsidRPr="004B7F3E">
        <w:rPr>
          <w:rFonts w:ascii="Times New Roman" w:eastAsia="Times New Roman" w:hAnsi="Times New Roman" w:cs="Times New Roman"/>
          <w:b/>
          <w:sz w:val="24"/>
          <w:szCs w:val="24"/>
        </w:rPr>
        <w:t>Học sinh phát triển</w:t>
      </w:r>
      <w:r w:rsidRPr="004B7F3E">
        <w:rPr>
          <w:rFonts w:ascii="Times New Roman" w:eastAsia="Times New Roman" w:hAnsi="Times New Roman" w:cs="Times New Roman"/>
          <w:sz w:val="24"/>
          <w:szCs w:val="24"/>
        </w:rPr>
        <w:t xml:space="preserve">: Tư duy phản biện, năng lực hợp tác, giải quyết vấn </w:t>
      </w:r>
      <w:proofErr w:type="gramStart"/>
      <w:r w:rsidRPr="004B7F3E">
        <w:rPr>
          <w:rFonts w:ascii="Times New Roman" w:eastAsia="Times New Roman" w:hAnsi="Times New Roman" w:cs="Times New Roman"/>
          <w:sz w:val="24"/>
          <w:szCs w:val="24"/>
        </w:rPr>
        <w:t>đề,….</w:t>
      </w:r>
      <w:proofErr w:type="gramEnd"/>
    </w:p>
    <w:p w14:paraId="38D58253" w14:textId="77777777" w:rsidR="00676603" w:rsidRPr="003B7E39" w:rsidRDefault="00676603" w:rsidP="00676603">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3. Về phẩm chất</w:t>
      </w:r>
      <w:r w:rsidRPr="003B7E39">
        <w:rPr>
          <w:rFonts w:ascii="Times New Roman" w:eastAsia="Times New Roman" w:hAnsi="Times New Roman" w:cs="Times New Roman"/>
          <w:sz w:val="24"/>
          <w:szCs w:val="24"/>
        </w:rPr>
        <w:t xml:space="preserve">: Trân trọng và yêu sự trong sáng của tiếng Việt. </w:t>
      </w:r>
    </w:p>
    <w:p w14:paraId="71F5887C" w14:textId="77777777" w:rsidR="00676603" w:rsidRPr="003B7E39" w:rsidRDefault="00676603" w:rsidP="00676603">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II. THIẾT BỊ DẠY HỌC, HỌC LIỆU</w:t>
      </w:r>
    </w:p>
    <w:p w14:paraId="7381F12F" w14:textId="77777777" w:rsidR="00676603" w:rsidRPr="003B7E39" w:rsidRDefault="00676603" w:rsidP="00676603">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1. Học liệu</w:t>
      </w:r>
      <w:r w:rsidRPr="003B7E39">
        <w:rPr>
          <w:rFonts w:ascii="Times New Roman" w:eastAsia="Times New Roman" w:hAnsi="Times New Roman" w:cs="Times New Roman"/>
          <w:sz w:val="24"/>
          <w:szCs w:val="24"/>
        </w:rPr>
        <w:t>: Sách giáo khoa, sách giáo viên, phiếu học tập</w:t>
      </w:r>
    </w:p>
    <w:p w14:paraId="5B0E86E4" w14:textId="77777777" w:rsidR="00676603" w:rsidRPr="003B7E39" w:rsidRDefault="00676603" w:rsidP="00676603">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2. Thiết bị</w:t>
      </w:r>
      <w:r w:rsidRPr="003B7E39">
        <w:rPr>
          <w:rFonts w:ascii="Times New Roman" w:eastAsia="Times New Roman" w:hAnsi="Times New Roman" w:cs="Times New Roman"/>
          <w:sz w:val="24"/>
          <w:szCs w:val="24"/>
        </w:rPr>
        <w:t xml:space="preserve">: Máy chiếu, bảng, dụng cụ khác nếu cần. </w:t>
      </w:r>
    </w:p>
    <w:p w14:paraId="5759CB8B" w14:textId="77777777" w:rsidR="00676603" w:rsidRPr="003B7E39" w:rsidRDefault="00676603" w:rsidP="00676603">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III. TIẾN TRÌNH DẠY HỌC</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864"/>
      </w:tblGrid>
      <w:tr w:rsidR="00676603" w:rsidRPr="003B7E39" w14:paraId="2C6C5443" w14:textId="77777777" w:rsidTr="001F6CFB">
        <w:tc>
          <w:tcPr>
            <w:tcW w:w="4531" w:type="dxa"/>
          </w:tcPr>
          <w:p w14:paraId="2AE270DC" w14:textId="77777777" w:rsidR="00676603" w:rsidRPr="003B7E39" w:rsidRDefault="00676603" w:rsidP="001F6CFB">
            <w:pPr>
              <w:spacing w:line="360" w:lineRule="auto"/>
              <w:jc w:val="center"/>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TỔ CHỨC THỰC HIỆN</w:t>
            </w:r>
          </w:p>
        </w:tc>
        <w:tc>
          <w:tcPr>
            <w:tcW w:w="4864" w:type="dxa"/>
          </w:tcPr>
          <w:p w14:paraId="4C1067D6" w14:textId="77777777" w:rsidR="00676603" w:rsidRPr="003B7E39" w:rsidRDefault="00676603" w:rsidP="001F6CFB">
            <w:pPr>
              <w:spacing w:line="360" w:lineRule="auto"/>
              <w:jc w:val="center"/>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SẢN PHẨM</w:t>
            </w:r>
          </w:p>
        </w:tc>
      </w:tr>
      <w:tr w:rsidR="00676603" w:rsidRPr="003B7E39" w14:paraId="58A64802" w14:textId="77777777" w:rsidTr="001F6CFB">
        <w:tc>
          <w:tcPr>
            <w:tcW w:w="9395" w:type="dxa"/>
            <w:gridSpan w:val="2"/>
          </w:tcPr>
          <w:p w14:paraId="52E947CF"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1. HOẠT ĐỘNG 1: KHỞI ĐỘNG – TẠO TÂM THẾ </w:t>
            </w:r>
          </w:p>
          <w:p w14:paraId="5A74B640"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a. Mục tiêu hoạt động</w:t>
            </w:r>
            <w:r w:rsidRPr="003B7E39">
              <w:rPr>
                <w:rFonts w:ascii="Times New Roman" w:eastAsia="Times New Roman" w:hAnsi="Times New Roman" w:cs="Times New Roman"/>
                <w:sz w:val="24"/>
                <w:szCs w:val="24"/>
              </w:rPr>
              <w:t>: Tạo tâm thế thoải mái và gợi dẫn cho học sinh về nội dung bài học</w:t>
            </w:r>
          </w:p>
          <w:p w14:paraId="4A809E39"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b. Nội dung thực hiện</w:t>
            </w:r>
            <w:r w:rsidRPr="003B7E39">
              <w:rPr>
                <w:rFonts w:ascii="Times New Roman" w:eastAsia="Times New Roman" w:hAnsi="Times New Roman" w:cs="Times New Roman"/>
                <w:sz w:val="24"/>
                <w:szCs w:val="24"/>
              </w:rPr>
              <w:t xml:space="preserve">: </w:t>
            </w:r>
          </w:p>
          <w:p w14:paraId="4342DCE7" w14:textId="77777777" w:rsidR="00676603" w:rsidRDefault="00676603" w:rsidP="00676603">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GV phát vấn </w:t>
            </w:r>
          </w:p>
          <w:p w14:paraId="77216ED8" w14:textId="77777777" w:rsidR="00676603" w:rsidRPr="003B7E39" w:rsidRDefault="00676603" w:rsidP="00676603">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trả lời </w:t>
            </w:r>
            <w:r w:rsidRPr="003B7E39">
              <w:rPr>
                <w:rFonts w:ascii="Times New Roman" w:eastAsia="Times New Roman" w:hAnsi="Times New Roman" w:cs="Times New Roman"/>
                <w:color w:val="000000"/>
                <w:sz w:val="24"/>
                <w:szCs w:val="24"/>
              </w:rPr>
              <w:t xml:space="preserve"> </w:t>
            </w:r>
          </w:p>
        </w:tc>
      </w:tr>
      <w:tr w:rsidR="00676603" w:rsidRPr="003B7E39" w14:paraId="162A1D1B" w14:textId="77777777" w:rsidTr="001F6CFB">
        <w:tc>
          <w:tcPr>
            <w:tcW w:w="4531" w:type="dxa"/>
          </w:tcPr>
          <w:p w14:paraId="7E255229"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78CDDC23" w14:textId="77777777" w:rsidR="00676603" w:rsidRDefault="00676603" w:rsidP="001F6CFB">
            <w:pPr>
              <w:spacing w:line="360" w:lineRule="auto"/>
              <w:jc w:val="both"/>
              <w:rPr>
                <w:rFonts w:ascii="Times New Roman" w:eastAsia="Times New Roman" w:hAnsi="Times New Roman" w:cs="Times New Roman"/>
                <w:sz w:val="24"/>
                <w:szCs w:val="24"/>
                <w:lang w:val="vi-VN"/>
              </w:rPr>
            </w:pPr>
            <w:r w:rsidRPr="003B7E39">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 xml:space="preserve">phát </w:t>
            </w:r>
            <w:r>
              <w:rPr>
                <w:rFonts w:ascii="Times New Roman" w:eastAsia="Times New Roman" w:hAnsi="Times New Roman" w:cs="Times New Roman"/>
                <w:sz w:val="24"/>
                <w:szCs w:val="24"/>
                <w:lang w:val="vi-VN"/>
              </w:rPr>
              <w:t>vấn:</w:t>
            </w:r>
          </w:p>
          <w:p w14:paraId="0C8324A0" w14:textId="77777777" w:rsidR="00676603" w:rsidRPr="00AB705E" w:rsidRDefault="00676603" w:rsidP="001F6CFB">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lastRenderedPageBreak/>
              <w:t>Đọc 4</w:t>
            </w:r>
            <w:r w:rsidRPr="00AB705E">
              <w:rPr>
                <w:rFonts w:ascii="Times New Roman" w:eastAsia="Times New Roman" w:hAnsi="Times New Roman" w:cs="Times New Roman"/>
                <w:sz w:val="24"/>
                <w:szCs w:val="24"/>
                <w:lang w:val="vi-VN"/>
              </w:rPr>
              <w:t xml:space="preserve"> câu thơ sau và chỉ ra nét độc đáo trong việc kết hợp từ:</w:t>
            </w:r>
          </w:p>
          <w:p w14:paraId="1E20D5FC" w14:textId="77777777" w:rsidR="00676603" w:rsidRPr="00AB705E"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Thánh thót tàu tiêu mấy hạt mưa</w:t>
            </w:r>
          </w:p>
          <w:p w14:paraId="6CBDDF70" w14:textId="77777777" w:rsidR="00676603" w:rsidRPr="00AB705E"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Khen ai khéo vẽ cảnh tiêu sơ</w:t>
            </w:r>
          </w:p>
          <w:p w14:paraId="4B31C30C" w14:textId="77777777" w:rsidR="00676603"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Xanh om cổ thụ tròn xoe tán</w:t>
            </w:r>
          </w:p>
          <w:p w14:paraId="4F148AD6" w14:textId="77777777" w:rsidR="00676603" w:rsidRPr="00AB705E" w:rsidRDefault="00676603" w:rsidP="001F6CFB">
            <w:pPr>
              <w:spacing w:line="360" w:lineRule="auto"/>
              <w:jc w:val="both"/>
              <w:rPr>
                <w:rFonts w:ascii="Times New Roman" w:eastAsia="Times New Roman" w:hAnsi="Times New Roman" w:cs="Times New Roman"/>
                <w:sz w:val="24"/>
                <w:szCs w:val="24"/>
              </w:rPr>
            </w:pPr>
            <w:r w:rsidRPr="00AB705E">
              <w:rPr>
                <w:rFonts w:ascii="Times New Roman" w:eastAsia="Times New Roman" w:hAnsi="Times New Roman" w:cs="Times New Roman"/>
                <w:sz w:val="24"/>
                <w:szCs w:val="24"/>
              </w:rPr>
              <w:t>Trắng</w:t>
            </w:r>
            <w:r>
              <w:rPr>
                <w:rFonts w:ascii="Times New Roman" w:eastAsia="Times New Roman" w:hAnsi="Times New Roman" w:cs="Times New Roman"/>
                <w:sz w:val="24"/>
                <w:szCs w:val="24"/>
              </w:rPr>
              <w:t xml:space="preserve"> xoá tràng giang phẳng lặng tờ.</w:t>
            </w:r>
          </w:p>
          <w:p w14:paraId="621F07A9" w14:textId="29F8AC25" w:rsidR="00676603" w:rsidRDefault="00676603" w:rsidP="001F6CFB">
            <w:pPr>
              <w:spacing w:line="360" w:lineRule="auto"/>
              <w:jc w:val="right"/>
              <w:rPr>
                <w:rFonts w:ascii="Times New Roman" w:eastAsia="Times New Roman" w:hAnsi="Times New Roman" w:cs="Times New Roman"/>
                <w:sz w:val="24"/>
                <w:szCs w:val="24"/>
              </w:rPr>
            </w:pPr>
            <w:r w:rsidRPr="00AB705E">
              <w:rPr>
                <w:rFonts w:ascii="Times New Roman" w:eastAsia="Times New Roman" w:hAnsi="Times New Roman" w:cs="Times New Roman"/>
                <w:sz w:val="24"/>
                <w:szCs w:val="24"/>
              </w:rPr>
              <w:t>(Hồ Xuân Hương)</w:t>
            </w:r>
          </w:p>
          <w:p w14:paraId="5B75C904"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50AD8A80"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suy nghĩ và tham dự  </w:t>
            </w:r>
          </w:p>
          <w:p w14:paraId="2CA7277E"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23A2E232"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chia sẻ </w:t>
            </w:r>
          </w:p>
          <w:p w14:paraId="3ACC4E56"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4. Kết luận, nhận định </w:t>
            </w:r>
          </w:p>
          <w:p w14:paraId="4AE61F98" w14:textId="77777777" w:rsidR="00676603" w:rsidRPr="00752F86" w:rsidRDefault="00676603" w:rsidP="001F6CFB">
            <w:pPr>
              <w:spacing w:line="360" w:lineRule="auto"/>
              <w:jc w:val="both"/>
              <w:rPr>
                <w:rFonts w:ascii="Times New Roman" w:eastAsia="Times New Roman" w:hAnsi="Times New Roman" w:cs="Times New Roman"/>
                <w:sz w:val="24"/>
                <w:szCs w:val="24"/>
                <w:lang w:val="vi-VN"/>
              </w:rPr>
            </w:pPr>
            <w:r w:rsidRPr="003B7E39">
              <w:rPr>
                <w:rFonts w:ascii="Times New Roman" w:eastAsia="Times New Roman" w:hAnsi="Times New Roman" w:cs="Times New Roman"/>
                <w:sz w:val="24"/>
                <w:szCs w:val="24"/>
              </w:rPr>
              <w:t xml:space="preserve">Giáo viên dẫn dắt vào bài học: </w:t>
            </w:r>
            <w:r>
              <w:rPr>
                <w:rFonts w:ascii="Times New Roman" w:eastAsia="Times New Roman" w:hAnsi="Times New Roman" w:cs="Times New Roman"/>
                <w:sz w:val="24"/>
                <w:szCs w:val="24"/>
                <w:lang w:val="vi-VN"/>
              </w:rPr>
              <w:t>Trong một số sáng tác văn học, việc xuất hiện một số hiện tượng</w:t>
            </w:r>
            <w:r>
              <w:t xml:space="preserve"> </w:t>
            </w:r>
            <w:r w:rsidRPr="00785CF4">
              <w:rPr>
                <w:rFonts w:ascii="Times New Roman" w:eastAsia="Times New Roman" w:hAnsi="Times New Roman" w:cs="Times New Roman"/>
                <w:sz w:val="24"/>
                <w:szCs w:val="24"/>
                <w:lang w:val="vi-VN"/>
              </w:rPr>
              <w:t>phá vỡ</w:t>
            </w:r>
            <w:r>
              <w:rPr>
                <w:rFonts w:ascii="Times New Roman" w:eastAsia="Times New Roman" w:hAnsi="Times New Roman" w:cs="Times New Roman"/>
                <w:sz w:val="24"/>
                <w:szCs w:val="24"/>
                <w:lang w:val="vi-VN"/>
              </w:rPr>
              <w:t xml:space="preserve"> những quy tắc ngôn ngữ thông thường đem lại những hiệu quả, tác dụng nghệ thuật nhất định. </w:t>
            </w:r>
          </w:p>
        </w:tc>
        <w:tc>
          <w:tcPr>
            <w:tcW w:w="4864" w:type="dxa"/>
          </w:tcPr>
          <w:p w14:paraId="7956E8B3" w14:textId="77777777" w:rsidR="00676603" w:rsidRPr="003B7E39"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GV linh hoạt sử dụng câu trả lời của HS </w:t>
            </w:r>
          </w:p>
        </w:tc>
      </w:tr>
      <w:tr w:rsidR="00676603" w:rsidRPr="003B7E39" w14:paraId="63151D79" w14:textId="77777777" w:rsidTr="001F6CFB">
        <w:tc>
          <w:tcPr>
            <w:tcW w:w="9395" w:type="dxa"/>
            <w:gridSpan w:val="2"/>
          </w:tcPr>
          <w:p w14:paraId="68AB54DF"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lastRenderedPageBreak/>
              <w:t>2. HOẠT ĐỘNG 2: HÌNH THÀNH KIẾN THỨC MỚI</w:t>
            </w:r>
          </w:p>
          <w:p w14:paraId="0FE3D478"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a. Mục tiêu hoạt động</w:t>
            </w:r>
            <w:r w:rsidRPr="003B7E39">
              <w:rPr>
                <w:rFonts w:ascii="Times New Roman" w:eastAsia="Times New Roman" w:hAnsi="Times New Roman" w:cs="Times New Roman"/>
                <w:sz w:val="24"/>
                <w:szCs w:val="24"/>
              </w:rPr>
              <w:t xml:space="preserve">: </w:t>
            </w:r>
          </w:p>
          <w:p w14:paraId="325AB0D3" w14:textId="77777777" w:rsidR="00676603" w:rsidRPr="00A77C2F" w:rsidRDefault="00676603" w:rsidP="00676603">
            <w:pPr>
              <w:numPr>
                <w:ilvl w:val="0"/>
                <w:numId w:val="3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A77C2F">
              <w:rPr>
                <w:rFonts w:ascii="Times New Roman" w:eastAsia="Times New Roman" w:hAnsi="Times New Roman" w:cs="Times New Roman"/>
                <w:b/>
                <w:color w:val="000000"/>
                <w:sz w:val="24"/>
                <w:szCs w:val="24"/>
              </w:rPr>
              <w:t>Học sinh nhận biết</w:t>
            </w:r>
            <w:r w:rsidRPr="00A77C2F">
              <w:rPr>
                <w:rFonts w:ascii="Times New Roman" w:eastAsia="Times New Roman" w:hAnsi="Times New Roman" w:cs="Times New Roman"/>
                <w:bCs/>
                <w:color w:val="000000"/>
                <w:sz w:val="24"/>
                <w:szCs w:val="24"/>
              </w:rPr>
              <w:t xml:space="preserve"> được </w:t>
            </w:r>
            <w:r w:rsidRPr="00785CF4">
              <w:rPr>
                <w:rFonts w:ascii="Times New Roman" w:eastAsia="Times New Roman" w:hAnsi="Times New Roman" w:cs="Times New Roman"/>
                <w:bCs/>
                <w:color w:val="000000"/>
                <w:sz w:val="24"/>
                <w:szCs w:val="24"/>
              </w:rPr>
              <w:t>được đặc điểm và tác dụng của một số hiện tượng phá vỡ những quy tắc ngôn ngữ thông thường</w:t>
            </w:r>
          </w:p>
          <w:p w14:paraId="5C3E4F17" w14:textId="77777777" w:rsidR="00676603" w:rsidRPr="00A77C2F" w:rsidRDefault="00676603" w:rsidP="00676603">
            <w:pPr>
              <w:numPr>
                <w:ilvl w:val="0"/>
                <w:numId w:val="3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A77C2F">
              <w:rPr>
                <w:rFonts w:ascii="Times New Roman" w:eastAsia="Times New Roman" w:hAnsi="Times New Roman" w:cs="Times New Roman"/>
                <w:b/>
                <w:color w:val="000000"/>
                <w:sz w:val="24"/>
                <w:szCs w:val="24"/>
              </w:rPr>
              <w:t>Học sinh chỉ ra</w:t>
            </w:r>
            <w:r w:rsidRPr="00A77C2F">
              <w:rPr>
                <w:rFonts w:ascii="Times New Roman" w:eastAsia="Times New Roman" w:hAnsi="Times New Roman" w:cs="Times New Roman"/>
                <w:bCs/>
                <w:color w:val="000000"/>
                <w:sz w:val="24"/>
                <w:szCs w:val="24"/>
              </w:rPr>
              <w:t xml:space="preserve"> </w:t>
            </w:r>
            <w:r w:rsidRPr="00785CF4">
              <w:rPr>
                <w:rFonts w:ascii="Times New Roman" w:eastAsia="Times New Roman" w:hAnsi="Times New Roman" w:cs="Times New Roman"/>
                <w:bCs/>
                <w:color w:val="000000"/>
                <w:sz w:val="24"/>
                <w:szCs w:val="24"/>
              </w:rPr>
              <w:t>được chức năng của một số hiện tượng phá vỡ những quy tắc thông thường trong sáng tác văn học</w:t>
            </w:r>
          </w:p>
          <w:p w14:paraId="5D6D0749" w14:textId="77777777" w:rsidR="00676603" w:rsidRPr="006769A5" w:rsidRDefault="00676603" w:rsidP="00676603">
            <w:pPr>
              <w:numPr>
                <w:ilvl w:val="0"/>
                <w:numId w:val="3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A77C2F">
              <w:rPr>
                <w:rFonts w:ascii="Times New Roman" w:eastAsia="Times New Roman" w:hAnsi="Times New Roman" w:cs="Times New Roman"/>
                <w:b/>
                <w:color w:val="000000"/>
                <w:sz w:val="24"/>
                <w:szCs w:val="24"/>
              </w:rPr>
              <w:t>Học sinh vận dụng</w:t>
            </w:r>
            <w:r w:rsidRPr="00A77C2F">
              <w:rPr>
                <w:rFonts w:ascii="Times New Roman" w:eastAsia="Times New Roman" w:hAnsi="Times New Roman" w:cs="Times New Roman"/>
                <w:bCs/>
                <w:color w:val="000000"/>
                <w:sz w:val="24"/>
                <w:szCs w:val="24"/>
              </w:rPr>
              <w:t xml:space="preserve"> </w:t>
            </w:r>
            <w:r w:rsidRPr="00B1714D">
              <w:rPr>
                <w:rFonts w:ascii="Times New Roman" w:eastAsia="Times New Roman" w:hAnsi="Times New Roman" w:cs="Times New Roman"/>
                <w:bCs/>
                <w:color w:val="000000"/>
                <w:sz w:val="24"/>
                <w:szCs w:val="24"/>
              </w:rPr>
              <w:t>kiến thức để hiện tượng phá vỡ những quy tắc ngôn ngữ thông thường trong việc tạo lập văn bản.</w:t>
            </w:r>
          </w:p>
          <w:p w14:paraId="3ABD64DF" w14:textId="77777777" w:rsidR="00676603" w:rsidRPr="003B7E39" w:rsidRDefault="00676603" w:rsidP="001F6CF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p>
          <w:p w14:paraId="0ED38154" w14:textId="77777777" w:rsidR="00676603" w:rsidRPr="003B7E39" w:rsidRDefault="00676603" w:rsidP="00676603">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GV phát vấn – HS trả lời </w:t>
            </w:r>
          </w:p>
        </w:tc>
      </w:tr>
      <w:tr w:rsidR="00676603" w:rsidRPr="003B7E39" w14:paraId="53972AE4" w14:textId="77777777" w:rsidTr="001F6CFB">
        <w:tc>
          <w:tcPr>
            <w:tcW w:w="4531" w:type="dxa"/>
          </w:tcPr>
          <w:p w14:paraId="3C18A05F"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color w:val="C00000"/>
                <w:sz w:val="24"/>
                <w:szCs w:val="24"/>
              </w:rPr>
              <w:lastRenderedPageBreak/>
              <w:t xml:space="preserve">Bước 1. Giao nhiệm vụ học tập </w:t>
            </w:r>
          </w:p>
          <w:p w14:paraId="17CD2831" w14:textId="77777777" w:rsidR="00676603"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Giáo viên </w:t>
            </w:r>
            <w:r>
              <w:rPr>
                <w:rFonts w:ascii="Times New Roman" w:eastAsia="Times New Roman" w:hAnsi="Times New Roman" w:cs="Times New Roman"/>
                <w:sz w:val="24"/>
                <w:szCs w:val="24"/>
              </w:rPr>
              <w:t xml:space="preserve">phát vấn, HS trả lời các câu hỏi sau </w:t>
            </w:r>
          </w:p>
          <w:p w14:paraId="348BA4D0" w14:textId="77777777" w:rsidR="00676603" w:rsidRPr="00F71FA3" w:rsidRDefault="00676603" w:rsidP="001F6CFB">
            <w:pPr>
              <w:spacing w:line="360" w:lineRule="auto"/>
              <w:jc w:val="both"/>
              <w:rPr>
                <w:rFonts w:ascii="Times New Roman" w:eastAsia="Times New Roman" w:hAnsi="Times New Roman" w:cs="Times New Roman"/>
                <w:i/>
                <w:iCs/>
                <w:sz w:val="24"/>
                <w:szCs w:val="24"/>
              </w:rPr>
            </w:pPr>
            <w:r w:rsidRPr="00A851EF">
              <w:rPr>
                <w:rFonts w:ascii="Times New Roman" w:eastAsia="Times New Roman" w:hAnsi="Times New Roman" w:cs="Times New Roman"/>
                <w:i/>
                <w:iCs/>
                <w:sz w:val="24"/>
                <w:szCs w:val="24"/>
              </w:rPr>
              <w:t xml:space="preserve">+ </w:t>
            </w:r>
            <w:r w:rsidRPr="00F71FA3">
              <w:rPr>
                <w:rFonts w:ascii="Times New Roman" w:eastAsia="Times New Roman" w:hAnsi="Times New Roman" w:cs="Times New Roman"/>
                <w:i/>
                <w:iCs/>
                <w:sz w:val="24"/>
                <w:szCs w:val="24"/>
              </w:rPr>
              <w:t>Cần làm gì để nhận biết hiện tượng phá vỡ những</w:t>
            </w:r>
            <w:r>
              <w:rPr>
                <w:rFonts w:ascii="Times New Roman" w:eastAsia="Times New Roman" w:hAnsi="Times New Roman" w:cs="Times New Roman"/>
                <w:i/>
                <w:iCs/>
                <w:sz w:val="24"/>
                <w:szCs w:val="24"/>
              </w:rPr>
              <w:t xml:space="preserve"> quy tắc ngôn ngữ thông thường?</w:t>
            </w:r>
          </w:p>
          <w:p w14:paraId="6C3E7E33" w14:textId="77777777" w:rsidR="00676603" w:rsidRPr="00A851EF" w:rsidRDefault="00676603" w:rsidP="001F6CFB">
            <w:pPr>
              <w:spacing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71FA3">
              <w:rPr>
                <w:rFonts w:ascii="Times New Roman" w:eastAsia="Times New Roman" w:hAnsi="Times New Roman" w:cs="Times New Roman"/>
                <w:i/>
                <w:iCs/>
                <w:sz w:val="24"/>
                <w:szCs w:val="24"/>
              </w:rPr>
              <w:t xml:space="preserve"> Nêu một số hiện tượng phá vỡ quy tắc ngôn ngữ thông thường trong các sáng tác văn học?</w:t>
            </w:r>
          </w:p>
          <w:p w14:paraId="347C6509" w14:textId="77777777" w:rsidR="00676603" w:rsidRDefault="00676603" w:rsidP="001F6CFB">
            <w:pPr>
              <w:spacing w:line="360" w:lineRule="auto"/>
              <w:jc w:val="both"/>
              <w:rPr>
                <w:rFonts w:ascii="Times New Roman" w:eastAsia="Times New Roman" w:hAnsi="Times New Roman" w:cs="Times New Roman"/>
                <w:i/>
                <w:iCs/>
                <w:sz w:val="24"/>
                <w:szCs w:val="24"/>
              </w:rPr>
            </w:pPr>
            <w:r w:rsidRPr="00A851EF">
              <w:rPr>
                <w:rFonts w:ascii="Times New Roman" w:eastAsia="Times New Roman" w:hAnsi="Times New Roman" w:cs="Times New Roman"/>
                <w:i/>
                <w:iCs/>
                <w:sz w:val="24"/>
                <w:szCs w:val="24"/>
              </w:rPr>
              <w:t xml:space="preserve">+ Nêu mục đích của việc </w:t>
            </w:r>
            <w:r w:rsidRPr="00105750">
              <w:rPr>
                <w:rFonts w:ascii="Times New Roman" w:eastAsia="Times New Roman" w:hAnsi="Times New Roman" w:cs="Times New Roman"/>
                <w:i/>
                <w:iCs/>
                <w:sz w:val="24"/>
                <w:szCs w:val="24"/>
              </w:rPr>
              <w:t>phá vỡ quy tắc ngôn ngữ thông thường trong sáng tác văn học</w:t>
            </w:r>
          </w:p>
          <w:p w14:paraId="233CE383" w14:textId="77777777" w:rsidR="00676603" w:rsidRPr="00A851EF" w:rsidRDefault="00676603" w:rsidP="001F6CFB">
            <w:pPr>
              <w:spacing w:line="360" w:lineRule="auto"/>
              <w:jc w:val="both"/>
              <w:rPr>
                <w:rFonts w:ascii="Times New Roman" w:eastAsia="Times New Roman" w:hAnsi="Times New Roman" w:cs="Times New Roman"/>
                <w:i/>
                <w:iCs/>
                <w:sz w:val="24"/>
                <w:szCs w:val="24"/>
              </w:rPr>
            </w:pPr>
            <w:r w:rsidRPr="00364207">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Theo em, nếu không có hiện tượng phá vỡ quy tắc ngôn ngữ thì các sáng tác văn học (đặc biệt là thơ) có trở nên chuẩn mực và có tính ổn định hay không? Lấy ví dụ chứng minh.</w:t>
            </w:r>
          </w:p>
          <w:p w14:paraId="71F0D8E0"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3FBD03BC"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thảo luận và </w:t>
            </w:r>
            <w:r>
              <w:rPr>
                <w:rFonts w:ascii="Times New Roman" w:eastAsia="Times New Roman" w:hAnsi="Times New Roman" w:cs="Times New Roman"/>
                <w:sz w:val="24"/>
                <w:szCs w:val="24"/>
              </w:rPr>
              <w:t>trả lời</w:t>
            </w:r>
            <w:r w:rsidRPr="003B7E39">
              <w:rPr>
                <w:rFonts w:ascii="Times New Roman" w:eastAsia="Times New Roman" w:hAnsi="Times New Roman" w:cs="Times New Roman"/>
                <w:sz w:val="24"/>
                <w:szCs w:val="24"/>
              </w:rPr>
              <w:t xml:space="preserve"> </w:t>
            </w:r>
          </w:p>
          <w:p w14:paraId="51450E99"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Thời gian</w:t>
            </w:r>
            <w:r>
              <w:rPr>
                <w:rFonts w:ascii="Times New Roman" w:eastAsia="Times New Roman" w:hAnsi="Times New Roman" w:cs="Times New Roman"/>
                <w:sz w:val="24"/>
                <w:szCs w:val="24"/>
              </w:rPr>
              <w:t>: 15</w:t>
            </w:r>
            <w:r w:rsidRPr="003B7E39">
              <w:rPr>
                <w:rFonts w:ascii="Times New Roman" w:eastAsia="Times New Roman" w:hAnsi="Times New Roman" w:cs="Times New Roman"/>
                <w:sz w:val="24"/>
                <w:szCs w:val="24"/>
              </w:rPr>
              <w:t xml:space="preserve"> phút</w:t>
            </w:r>
          </w:p>
          <w:p w14:paraId="614DF279"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Chia sẻ</w:t>
            </w:r>
            <w:r w:rsidRPr="003B7E39">
              <w:rPr>
                <w:rFonts w:ascii="Times New Roman" w:eastAsia="Times New Roman" w:hAnsi="Times New Roman" w:cs="Times New Roman"/>
                <w:sz w:val="24"/>
                <w:szCs w:val="24"/>
              </w:rPr>
              <w:t xml:space="preserve">: 3 phút </w:t>
            </w:r>
          </w:p>
          <w:p w14:paraId="065C0592"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Phản biện và trao đổi</w:t>
            </w:r>
            <w:r w:rsidRPr="003B7E39">
              <w:rPr>
                <w:rFonts w:ascii="Times New Roman" w:eastAsia="Times New Roman" w:hAnsi="Times New Roman" w:cs="Times New Roman"/>
                <w:sz w:val="24"/>
                <w:szCs w:val="24"/>
              </w:rPr>
              <w:t xml:space="preserve">: 2 phút </w:t>
            </w:r>
          </w:p>
          <w:p w14:paraId="134E5DF3"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4076F7B0"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chia sẻ bài làm và báo cáo phần bài làm </w:t>
            </w:r>
          </w:p>
          <w:p w14:paraId="2F08EE8F"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4. Kết luận, nhận định </w:t>
            </w:r>
          </w:p>
          <w:p w14:paraId="04B4B2B4"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lastRenderedPageBreak/>
              <w:t xml:space="preserve">Giáo viên chốt những kiến thức </w:t>
            </w:r>
          </w:p>
        </w:tc>
        <w:tc>
          <w:tcPr>
            <w:tcW w:w="4864" w:type="dxa"/>
          </w:tcPr>
          <w:p w14:paraId="23385332" w14:textId="77777777" w:rsidR="00676603" w:rsidRPr="003B7E39" w:rsidRDefault="00676603" w:rsidP="001F6CFB">
            <w:pPr>
              <w:spacing w:line="360" w:lineRule="auto"/>
              <w:jc w:val="both"/>
              <w:rPr>
                <w:rFonts w:ascii="Times New Roman" w:eastAsia="Times New Roman" w:hAnsi="Times New Roman" w:cs="Times New Roman"/>
                <w:sz w:val="24"/>
                <w:szCs w:val="24"/>
              </w:rPr>
            </w:pPr>
          </w:p>
          <w:p w14:paraId="42DC7AA8" w14:textId="77777777" w:rsidR="00676603" w:rsidRPr="003B7E39" w:rsidRDefault="00676603" w:rsidP="00676603">
            <w:pPr>
              <w:numPr>
                <w:ilvl w:val="0"/>
                <w:numId w:val="37"/>
              </w:numPr>
              <w:pBdr>
                <w:top w:val="nil"/>
                <w:left w:val="nil"/>
                <w:bottom w:val="nil"/>
                <w:right w:val="nil"/>
                <w:between w:val="nil"/>
              </w:pBdr>
              <w:spacing w:line="360" w:lineRule="auto"/>
              <w:jc w:val="both"/>
              <w:rPr>
                <w:rFonts w:ascii="Times New Roman" w:eastAsia="Times New Roman" w:hAnsi="Times New Roman" w:cs="Times New Roman"/>
                <w:b/>
                <w:color w:val="FF0000"/>
                <w:sz w:val="24"/>
                <w:szCs w:val="24"/>
              </w:rPr>
            </w:pPr>
            <w:r w:rsidRPr="003B7E39">
              <w:rPr>
                <w:rFonts w:ascii="Times New Roman" w:eastAsia="Times New Roman" w:hAnsi="Times New Roman" w:cs="Times New Roman"/>
                <w:b/>
                <w:color w:val="FF0000"/>
                <w:sz w:val="24"/>
                <w:szCs w:val="24"/>
              </w:rPr>
              <w:t xml:space="preserve">Lí thuyết </w:t>
            </w:r>
          </w:p>
          <w:p w14:paraId="1F5A628A" w14:textId="77777777" w:rsidR="00676603" w:rsidRPr="00B1714D" w:rsidRDefault="00676603" w:rsidP="001F6CFB">
            <w:pPr>
              <w:spacing w:line="360" w:lineRule="auto"/>
              <w:jc w:val="both"/>
              <w:rPr>
                <w:rFonts w:ascii="Times New Roman" w:eastAsia="Times New Roman" w:hAnsi="Times New Roman" w:cs="Times New Roman"/>
                <w:b/>
                <w:bCs/>
                <w:color w:val="000000"/>
                <w:sz w:val="24"/>
                <w:szCs w:val="24"/>
                <w:lang w:val="vi-VN"/>
              </w:rPr>
            </w:pPr>
            <w:r w:rsidRPr="003B7E39">
              <w:rPr>
                <w:rFonts w:ascii="Times New Roman" w:eastAsia="Times New Roman" w:hAnsi="Times New Roman" w:cs="Times New Roman"/>
                <w:color w:val="000000"/>
                <w:sz w:val="24"/>
                <w:szCs w:val="24"/>
              </w:rPr>
              <w:t xml:space="preserve"> </w:t>
            </w:r>
            <w:r w:rsidRPr="001921C5">
              <w:rPr>
                <w:rFonts w:ascii="Times New Roman" w:eastAsia="Times New Roman" w:hAnsi="Times New Roman" w:cs="Times New Roman"/>
                <w:b/>
                <w:bCs/>
                <w:color w:val="000000"/>
                <w:sz w:val="24"/>
                <w:szCs w:val="24"/>
              </w:rPr>
              <w:t xml:space="preserve">1. </w:t>
            </w:r>
            <w:r>
              <w:rPr>
                <w:rFonts w:ascii="Times New Roman" w:eastAsia="Times New Roman" w:hAnsi="Times New Roman" w:cs="Times New Roman"/>
                <w:b/>
                <w:bCs/>
                <w:color w:val="000000"/>
                <w:sz w:val="24"/>
                <w:szCs w:val="24"/>
                <w:lang w:val="vi-VN"/>
              </w:rPr>
              <w:t>Cách nhận diện hiện tượng phá vỡ quy tắc ngôn ngữ trong sáng tác văn học</w:t>
            </w:r>
          </w:p>
          <w:p w14:paraId="69830400" w14:textId="77777777" w:rsidR="00676603" w:rsidRPr="00152F23" w:rsidRDefault="00676603" w:rsidP="001F6CFB">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Pr="00152F23">
              <w:rPr>
                <w:rFonts w:ascii="Times New Roman" w:eastAsia="Times New Roman" w:hAnsi="Times New Roman" w:cs="Times New Roman"/>
                <w:color w:val="000000"/>
                <w:sz w:val="24"/>
                <w:szCs w:val="24"/>
              </w:rPr>
              <w:t xml:space="preserve">Phải nắm vững những quy ước ngôn ngữ </w:t>
            </w:r>
            <w:r>
              <w:rPr>
                <w:rFonts w:ascii="Times New Roman" w:eastAsia="Times New Roman" w:hAnsi="Times New Roman" w:cs="Times New Roman"/>
                <w:color w:val="000000"/>
                <w:sz w:val="24"/>
                <w:szCs w:val="24"/>
              </w:rPr>
              <w:t xml:space="preserve">có tính chuẩn mực của tiếng </w:t>
            </w:r>
            <w:r>
              <w:rPr>
                <w:rFonts w:ascii="Times New Roman" w:eastAsia="Times New Roman" w:hAnsi="Times New Roman" w:cs="Times New Roman"/>
                <w:color w:val="000000"/>
                <w:sz w:val="24"/>
                <w:szCs w:val="24"/>
                <w:lang w:val="vi-VN"/>
              </w:rPr>
              <w:t>Việt.</w:t>
            </w:r>
          </w:p>
          <w:p w14:paraId="623D52DC" w14:textId="77777777" w:rsidR="00676603" w:rsidRDefault="00676603" w:rsidP="001F6CF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152F23">
              <w:rPr>
                <w:rFonts w:ascii="Times New Roman" w:eastAsia="Times New Roman" w:hAnsi="Times New Roman" w:cs="Times New Roman"/>
                <w:color w:val="000000"/>
                <w:sz w:val="24"/>
                <w:szCs w:val="24"/>
              </w:rPr>
              <w:t>Thực hiện đối chiếu, so sánh các phương án sử dụng ngôn ngữ khác nhau</w:t>
            </w:r>
            <w:r>
              <w:rPr>
                <w:rFonts w:ascii="Times New Roman" w:eastAsia="Times New Roman" w:hAnsi="Times New Roman" w:cs="Times New Roman"/>
                <w:color w:val="000000"/>
                <w:sz w:val="24"/>
                <w:szCs w:val="24"/>
              </w:rPr>
              <w:t xml:space="preserve">. </w:t>
            </w:r>
          </w:p>
          <w:p w14:paraId="65A09A1C" w14:textId="77777777" w:rsidR="00676603" w:rsidRPr="00152F23" w:rsidRDefault="00676603" w:rsidP="001F6CFB">
            <w:pPr>
              <w:spacing w:line="360" w:lineRule="auto"/>
              <w:jc w:val="both"/>
              <w:rPr>
                <w:rFonts w:ascii="Times New Roman" w:eastAsia="Times New Roman" w:hAnsi="Times New Roman" w:cs="Times New Roman"/>
                <w:b/>
                <w:bCs/>
                <w:color w:val="000000"/>
                <w:sz w:val="24"/>
                <w:szCs w:val="24"/>
                <w:lang w:val="vi-VN"/>
              </w:rPr>
            </w:pPr>
            <w:r w:rsidRPr="001921C5">
              <w:rPr>
                <w:rFonts w:ascii="Times New Roman" w:eastAsia="Times New Roman" w:hAnsi="Times New Roman" w:cs="Times New Roman"/>
                <w:b/>
                <w:bCs/>
                <w:color w:val="000000"/>
                <w:sz w:val="24"/>
                <w:szCs w:val="24"/>
              </w:rPr>
              <w:t xml:space="preserve">2. </w:t>
            </w:r>
            <w:r>
              <w:rPr>
                <w:rFonts w:ascii="Times New Roman" w:eastAsia="Times New Roman" w:hAnsi="Times New Roman" w:cs="Times New Roman"/>
                <w:b/>
                <w:bCs/>
                <w:color w:val="000000"/>
                <w:sz w:val="24"/>
                <w:szCs w:val="24"/>
                <w:lang w:val="vi-VN"/>
              </w:rPr>
              <w:t>Một số hiện tượng phá vỡ quy tắc ngôn ngữ thông thường trong sáng tác văn học</w:t>
            </w:r>
          </w:p>
          <w:p w14:paraId="5D451C5B" w14:textId="77777777" w:rsidR="00676603" w:rsidRPr="003B7E39"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6D29FC">
              <w:rPr>
                <w:rFonts w:ascii="Times New Roman" w:eastAsia="Times New Roman" w:hAnsi="Times New Roman" w:cs="Times New Roman"/>
                <w:color w:val="000000"/>
                <w:sz w:val="24"/>
                <w:szCs w:val="24"/>
              </w:rPr>
              <w:t>Tạo ra những kết hợp từ trái logic nhằm lạ hóa đối tượng được nói đến</w:t>
            </w:r>
          </w:p>
          <w:p w14:paraId="3F5DB663" w14:textId="77777777" w:rsidR="00676603"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D29FC">
              <w:rPr>
                <w:rFonts w:ascii="Times New Roman" w:eastAsia="Times New Roman" w:hAnsi="Times New Roman" w:cs="Times New Roman"/>
                <w:sz w:val="24"/>
                <w:szCs w:val="24"/>
              </w:rPr>
              <w:t>Sử dụng hình thức đảo ngữ để nhấn mạnh một đặc điểm nào đó của đối tượng miêu tả, thể hiện</w:t>
            </w:r>
          </w:p>
          <w:p w14:paraId="092AB9F4" w14:textId="77777777" w:rsidR="00676603"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D29FC">
              <w:rPr>
                <w:rFonts w:ascii="Times New Roman" w:eastAsia="Times New Roman" w:hAnsi="Times New Roman" w:cs="Times New Roman"/>
                <w:sz w:val="24"/>
                <w:szCs w:val="24"/>
              </w:rPr>
              <w:t>Cung cấp nét nghĩa mới cho từ ngữ nhằm đưa đến phát hiện</w:t>
            </w:r>
            <w:r>
              <w:rPr>
                <w:rFonts w:ascii="Times New Roman" w:eastAsia="Times New Roman" w:hAnsi="Times New Roman" w:cs="Times New Roman"/>
                <w:sz w:val="24"/>
                <w:szCs w:val="24"/>
              </w:rPr>
              <w:t xml:space="preserve"> bất ngờ về đối tượng được đề cậ</w:t>
            </w:r>
            <w:r w:rsidRPr="006D29FC">
              <w:rPr>
                <w:rFonts w:ascii="Times New Roman" w:eastAsia="Times New Roman" w:hAnsi="Times New Roman" w:cs="Times New Roman"/>
                <w:sz w:val="24"/>
                <w:szCs w:val="24"/>
              </w:rPr>
              <w:t xml:space="preserve">p. Đồng thời bổ sung chức năng mới cho dấu câu khi trình bày văn bản trên </w:t>
            </w:r>
            <w:r>
              <w:rPr>
                <w:rFonts w:ascii="Times New Roman" w:eastAsia="Times New Roman" w:hAnsi="Times New Roman" w:cs="Times New Roman"/>
                <w:sz w:val="24"/>
                <w:szCs w:val="24"/>
                <w:lang w:val="vi-VN"/>
              </w:rPr>
              <w:t>giấy</w:t>
            </w:r>
          </w:p>
          <w:p w14:paraId="472C6BC7" w14:textId="77777777" w:rsidR="00676603" w:rsidRPr="003B7E39" w:rsidRDefault="00676603" w:rsidP="00676603">
            <w:pPr>
              <w:numPr>
                <w:ilvl w:val="0"/>
                <w:numId w:val="37"/>
              </w:numPr>
              <w:pBdr>
                <w:top w:val="nil"/>
                <w:left w:val="nil"/>
                <w:bottom w:val="nil"/>
                <w:right w:val="nil"/>
                <w:between w:val="nil"/>
              </w:pBdr>
              <w:spacing w:after="0" w:line="360" w:lineRule="auto"/>
              <w:jc w:val="both"/>
              <w:rPr>
                <w:rFonts w:ascii="Times New Roman" w:eastAsia="Times New Roman" w:hAnsi="Times New Roman" w:cs="Times New Roman"/>
                <w:b/>
                <w:color w:val="FF0000"/>
                <w:sz w:val="24"/>
                <w:szCs w:val="24"/>
              </w:rPr>
            </w:pPr>
            <w:r w:rsidRPr="003B7E39">
              <w:rPr>
                <w:rFonts w:ascii="Times New Roman" w:eastAsia="Times New Roman" w:hAnsi="Times New Roman" w:cs="Times New Roman"/>
                <w:b/>
                <w:color w:val="FF0000"/>
                <w:sz w:val="24"/>
                <w:szCs w:val="24"/>
              </w:rPr>
              <w:t xml:space="preserve">Giải bải tập: tham khảo phụ lục </w:t>
            </w:r>
          </w:p>
          <w:p w14:paraId="0E2F9C98" w14:textId="77777777" w:rsidR="00676603" w:rsidRPr="003B7E39" w:rsidRDefault="00676603" w:rsidP="001F6CFB">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p>
        </w:tc>
      </w:tr>
      <w:tr w:rsidR="00676603" w:rsidRPr="003B7E39" w14:paraId="1610228F" w14:textId="77777777" w:rsidTr="001F6CFB">
        <w:tc>
          <w:tcPr>
            <w:tcW w:w="9395" w:type="dxa"/>
            <w:gridSpan w:val="2"/>
          </w:tcPr>
          <w:p w14:paraId="69554517"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lastRenderedPageBreak/>
              <w:t xml:space="preserve">3. HOẠT ĐỘNG 3: LUYỆN TẬP </w:t>
            </w:r>
          </w:p>
          <w:p w14:paraId="07488283"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 xml:space="preserve">a. Mục tiêu hoạt động: Học sinh vận dụng năng lực </w:t>
            </w:r>
            <w:r>
              <w:rPr>
                <w:rFonts w:ascii="Times New Roman" w:eastAsia="Times New Roman" w:hAnsi="Times New Roman" w:cs="Times New Roman"/>
                <w:sz w:val="24"/>
                <w:szCs w:val="24"/>
              </w:rPr>
              <w:t xml:space="preserve">ngôn ngữ để nhận diện, phân tích </w:t>
            </w:r>
            <w:r w:rsidRPr="00A565C2">
              <w:rPr>
                <w:rFonts w:ascii="Times New Roman" w:eastAsia="Times New Roman" w:hAnsi="Times New Roman" w:cs="Times New Roman"/>
                <w:sz w:val="24"/>
                <w:szCs w:val="24"/>
              </w:rPr>
              <w:t>ý nghĩa của hiện tượng phá vỡ quy tắc ngôn ngữ thông thường</w:t>
            </w:r>
          </w:p>
          <w:p w14:paraId="03C39870" w14:textId="77777777" w:rsidR="00676603" w:rsidRPr="003B7E39" w:rsidRDefault="00676603" w:rsidP="001F6CF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p>
          <w:p w14:paraId="01BBA0B0" w14:textId="77777777" w:rsidR="00676603" w:rsidRPr="003B7E39" w:rsidRDefault="00676603" w:rsidP="001F6CF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sz w:val="24"/>
                <w:szCs w:val="24"/>
              </w:rPr>
              <w:t xml:space="preserve">HS vận dụng kiến thức đã học đã hoàn thành </w:t>
            </w:r>
            <w:r>
              <w:rPr>
                <w:rFonts w:ascii="Times New Roman" w:eastAsia="Times New Roman" w:hAnsi="Times New Roman" w:cs="Times New Roman"/>
                <w:sz w:val="24"/>
                <w:szCs w:val="24"/>
              </w:rPr>
              <w:t>bài tập củng cố</w:t>
            </w:r>
          </w:p>
        </w:tc>
      </w:tr>
      <w:tr w:rsidR="00676603" w:rsidRPr="003B7E39" w14:paraId="771BF49E" w14:textId="77777777" w:rsidTr="001F6CFB">
        <w:tc>
          <w:tcPr>
            <w:tcW w:w="4531" w:type="dxa"/>
          </w:tcPr>
          <w:p w14:paraId="040A7849"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20B532B5" w14:textId="77777777" w:rsidR="00676603"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Giáo viên giao nhiệm vụ</w:t>
            </w:r>
            <w:r>
              <w:rPr>
                <w:rFonts w:ascii="Times New Roman" w:eastAsia="Times New Roman" w:hAnsi="Times New Roman" w:cs="Times New Roman"/>
                <w:sz w:val="24"/>
                <w:szCs w:val="24"/>
              </w:rPr>
              <w:t>:</w:t>
            </w:r>
          </w:p>
          <w:p w14:paraId="62670758" w14:textId="77777777" w:rsidR="00676603"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Học sinh lựa chọn 1 trong 3 đoạn thơ và tiến hành nhận diện, phân tích ý nghĩa của hiện tượng phá vỡ quy tắc ngôn ngữ thông thường.</w:t>
            </w:r>
          </w:p>
          <w:p w14:paraId="2591A0A6" w14:textId="77777777" w:rsidR="00676603" w:rsidRPr="00645D20"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t xml:space="preserve"> </w:t>
            </w:r>
            <w:r>
              <w:rPr>
                <w:rFonts w:ascii="Times New Roman" w:eastAsia="Times New Roman" w:hAnsi="Times New Roman" w:cs="Times New Roman"/>
                <w:sz w:val="24"/>
                <w:szCs w:val="24"/>
              </w:rPr>
              <w:t>Tôi đong thêm mấy hao gầy</w:t>
            </w:r>
          </w:p>
          <w:p w14:paraId="5ECCC670" w14:textId="77777777" w:rsidR="00676603" w:rsidRPr="00645D20" w:rsidRDefault="00676603" w:rsidP="001F6CFB">
            <w:pPr>
              <w:spacing w:line="360" w:lineRule="auto"/>
              <w:jc w:val="both"/>
              <w:rPr>
                <w:rFonts w:ascii="Times New Roman" w:eastAsia="Times New Roman" w:hAnsi="Times New Roman" w:cs="Times New Roman"/>
                <w:sz w:val="24"/>
                <w:szCs w:val="24"/>
              </w:rPr>
            </w:pPr>
            <w:r w:rsidRPr="00645D20">
              <w:rPr>
                <w:rFonts w:ascii="Times New Roman" w:eastAsia="Times New Roman" w:hAnsi="Times New Roman" w:cs="Times New Roman"/>
                <w:sz w:val="24"/>
                <w:szCs w:val="24"/>
              </w:rPr>
              <w:t xml:space="preserve">    Mở </w:t>
            </w:r>
            <w:r>
              <w:rPr>
                <w:rFonts w:ascii="Times New Roman" w:eastAsia="Times New Roman" w:hAnsi="Times New Roman" w:cs="Times New Roman"/>
                <w:sz w:val="24"/>
                <w:szCs w:val="24"/>
              </w:rPr>
              <w:t>ngày tháng đế chất đầy tương tư</w:t>
            </w:r>
          </w:p>
          <w:p w14:paraId="70E59120" w14:textId="77777777" w:rsidR="00676603" w:rsidRDefault="00676603" w:rsidP="001F6CFB">
            <w:pPr>
              <w:spacing w:line="360" w:lineRule="auto"/>
              <w:jc w:val="right"/>
              <w:rPr>
                <w:rFonts w:ascii="Times New Roman" w:eastAsia="Times New Roman" w:hAnsi="Times New Roman" w:cs="Times New Roman"/>
                <w:sz w:val="24"/>
                <w:szCs w:val="24"/>
              </w:rPr>
            </w:pPr>
            <w:r w:rsidRPr="00645D20">
              <w:rPr>
                <w:rFonts w:ascii="Times New Roman" w:eastAsia="Times New Roman" w:hAnsi="Times New Roman" w:cs="Times New Roman"/>
                <w:sz w:val="24"/>
                <w:szCs w:val="24"/>
              </w:rPr>
              <w:t xml:space="preserve"> (Khúc dịu êm - Đỗ Trung Lai)</w:t>
            </w:r>
            <w:r w:rsidRPr="00812958">
              <w:rPr>
                <w:rFonts w:ascii="Times New Roman" w:eastAsia="Times New Roman" w:hAnsi="Times New Roman" w:cs="Times New Roman"/>
                <w:sz w:val="24"/>
                <w:szCs w:val="24"/>
              </w:rPr>
              <w:t>)</w:t>
            </w:r>
          </w:p>
          <w:p w14:paraId="31FD5BAE" w14:textId="77777777" w:rsidR="00676603" w:rsidRPr="00262880"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262880">
              <w:rPr>
                <w:rFonts w:ascii="Times New Roman" w:eastAsia="Times New Roman" w:hAnsi="Times New Roman" w:cs="Times New Roman"/>
                <w:sz w:val="24"/>
                <w:szCs w:val="24"/>
              </w:rPr>
              <w:t>Đàn cừu đi giữa tung tăng</w:t>
            </w:r>
          </w:p>
          <w:p w14:paraId="5FB30125" w14:textId="77777777" w:rsidR="00676603" w:rsidRPr="00262880" w:rsidRDefault="00676603" w:rsidP="001F6CFB">
            <w:pPr>
              <w:spacing w:line="360" w:lineRule="auto"/>
              <w:jc w:val="both"/>
              <w:rPr>
                <w:rFonts w:ascii="Times New Roman" w:eastAsia="Times New Roman" w:hAnsi="Times New Roman" w:cs="Times New Roman"/>
                <w:sz w:val="24"/>
                <w:szCs w:val="24"/>
              </w:rPr>
            </w:pPr>
            <w:r w:rsidRPr="00262880">
              <w:rPr>
                <w:rFonts w:ascii="Times New Roman" w:eastAsia="Times New Roman" w:hAnsi="Times New Roman" w:cs="Times New Roman"/>
                <w:sz w:val="24"/>
                <w:szCs w:val="24"/>
              </w:rPr>
              <w:t>Là</w:t>
            </w:r>
            <w:r>
              <w:rPr>
                <w:rFonts w:ascii="Times New Roman" w:eastAsia="Times New Roman" w:hAnsi="Times New Roman" w:cs="Times New Roman"/>
                <w:sz w:val="24"/>
                <w:szCs w:val="24"/>
              </w:rPr>
              <w:t>m hương cỏ rối dậy hăng núi đồi</w:t>
            </w:r>
          </w:p>
          <w:p w14:paraId="713FC799" w14:textId="77777777" w:rsidR="00676603"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62880">
              <w:rPr>
                <w:rFonts w:ascii="Times New Roman" w:eastAsia="Times New Roman" w:hAnsi="Times New Roman" w:cs="Times New Roman"/>
                <w:sz w:val="24"/>
                <w:szCs w:val="24"/>
              </w:rPr>
              <w:t xml:space="preserve">   (Trên Cao Nguyên - Lê Đình Cánh)</w:t>
            </w:r>
          </w:p>
          <w:p w14:paraId="36D92CA6" w14:textId="77777777" w:rsidR="00676603" w:rsidRPr="00262880" w:rsidRDefault="00676603"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A</w:t>
            </w:r>
            <w:r w:rsidRPr="00262880">
              <w:rPr>
                <w:rFonts w:ascii="Times New Roman" w:eastAsia="Times New Roman" w:hAnsi="Times New Roman" w:cs="Times New Roman"/>
                <w:sz w:val="24"/>
                <w:szCs w:val="24"/>
              </w:rPr>
              <w:t>i tình tứ cho cả chiều bờ ngỡ</w:t>
            </w:r>
          </w:p>
          <w:p w14:paraId="44929DB8" w14:textId="77777777" w:rsidR="00676603" w:rsidRPr="00262880" w:rsidRDefault="00676603" w:rsidP="001F6CFB">
            <w:pPr>
              <w:spacing w:line="360" w:lineRule="auto"/>
              <w:jc w:val="both"/>
              <w:rPr>
                <w:rFonts w:ascii="Times New Roman" w:eastAsia="Times New Roman" w:hAnsi="Times New Roman" w:cs="Times New Roman"/>
                <w:sz w:val="24"/>
                <w:szCs w:val="24"/>
              </w:rPr>
            </w:pPr>
            <w:r w:rsidRPr="00262880">
              <w:rPr>
                <w:rFonts w:ascii="Times New Roman" w:eastAsia="Times New Roman" w:hAnsi="Times New Roman" w:cs="Times New Roman"/>
                <w:sz w:val="24"/>
                <w:szCs w:val="24"/>
              </w:rPr>
              <w:t>Liền c</w:t>
            </w:r>
            <w:r>
              <w:rPr>
                <w:rFonts w:ascii="Times New Roman" w:eastAsia="Times New Roman" w:hAnsi="Times New Roman" w:cs="Times New Roman"/>
                <w:sz w:val="24"/>
                <w:szCs w:val="24"/>
              </w:rPr>
              <w:t>hị xa biền biệt nỗi giăng mùng.</w:t>
            </w:r>
          </w:p>
          <w:p w14:paraId="47B96546" w14:textId="77777777" w:rsidR="00676603" w:rsidRPr="003B7E39" w:rsidRDefault="00676603" w:rsidP="001F6CFB">
            <w:pPr>
              <w:spacing w:line="360" w:lineRule="auto"/>
              <w:jc w:val="right"/>
              <w:rPr>
                <w:rFonts w:ascii="Times New Roman" w:eastAsia="Times New Roman" w:hAnsi="Times New Roman" w:cs="Times New Roman"/>
                <w:sz w:val="24"/>
                <w:szCs w:val="24"/>
              </w:rPr>
            </w:pPr>
            <w:r w:rsidRPr="00262880">
              <w:rPr>
                <w:rFonts w:ascii="Times New Roman" w:eastAsia="Times New Roman" w:hAnsi="Times New Roman" w:cs="Times New Roman"/>
                <w:sz w:val="24"/>
                <w:szCs w:val="24"/>
              </w:rPr>
              <w:t xml:space="preserve"> (Một chút giăng mùng - Phan Quế)</w:t>
            </w:r>
          </w:p>
          <w:p w14:paraId="2E6F0892"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74A89038"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suy nghĩ và thực hiện bài tập</w:t>
            </w:r>
          </w:p>
          <w:p w14:paraId="01B1A39E"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16DE8DD6"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lastRenderedPageBreak/>
              <w:t xml:space="preserve">Học sinh trình bày phần bài làm của mình </w:t>
            </w:r>
          </w:p>
          <w:p w14:paraId="72F40F60"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4. Kết luận, nhận định</w:t>
            </w:r>
          </w:p>
          <w:p w14:paraId="17FED568"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GV chốt lại các chia sẻ, lựa chọn các chia sẻ tốt để cả lớp tham khảo</w:t>
            </w:r>
          </w:p>
        </w:tc>
        <w:tc>
          <w:tcPr>
            <w:tcW w:w="4864" w:type="dxa"/>
          </w:tcPr>
          <w:p w14:paraId="264DB041" w14:textId="77777777" w:rsidR="00676603"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lastRenderedPageBreak/>
              <w:t>GV linh hoạt sử dụng phần chia sẻ bài làm của HS</w:t>
            </w:r>
          </w:p>
          <w:p w14:paraId="0D6F6D4E" w14:textId="77777777" w:rsidR="00676603" w:rsidRDefault="00676603" w:rsidP="001F6CFB">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Đáp án tham khảo</w:t>
            </w:r>
          </w:p>
          <w:p w14:paraId="06C10BF3" w14:textId="77777777" w:rsidR="00676603" w:rsidRDefault="00676603" w:rsidP="001F6CFB">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w:t>
            </w:r>
            <w:r>
              <w:t xml:space="preserve"> </w:t>
            </w:r>
            <w:r w:rsidRPr="00645D20">
              <w:rPr>
                <w:rFonts w:ascii="Times New Roman" w:eastAsia="Times New Roman" w:hAnsi="Times New Roman" w:cs="Times New Roman"/>
                <w:iCs/>
                <w:sz w:val="24"/>
                <w:szCs w:val="24"/>
              </w:rPr>
              <w:t>Tính từ đặt vào vị trí của danh từ</w:t>
            </w:r>
            <w:r>
              <w:rPr>
                <w:rFonts w:ascii="Times New Roman" w:eastAsia="Times New Roman" w:hAnsi="Times New Roman" w:cs="Times New Roman"/>
                <w:iCs/>
                <w:sz w:val="24"/>
                <w:szCs w:val="24"/>
              </w:rPr>
              <w:t xml:space="preserve"> rong câu thơ thứ nhất. Tạo ra một kết hợp từ trái logic nhằm lạ hóa và gây ấn tượng mạnh mẽ với người đọc. </w:t>
            </w:r>
          </w:p>
          <w:p w14:paraId="36F42F1D" w14:textId="77777777" w:rsidR="00676603" w:rsidRDefault="00676603" w:rsidP="001F6CFB">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 Giữa</w:t>
            </w:r>
            <w:r w:rsidRPr="00B42753">
              <w:rPr>
                <w:rFonts w:ascii="Times New Roman" w:eastAsia="Times New Roman" w:hAnsi="Times New Roman" w:cs="Times New Roman"/>
                <w:iCs/>
                <w:sz w:val="24"/>
                <w:szCs w:val="24"/>
              </w:rPr>
              <w:t xml:space="preserve"> thảo nguyên mênh mông, ngắm đàn cừu, nhà thơ vui như chính mình được chạy nhảy tung tăng với chúng, trẻ lại, hồn nhiên, ngây thơ như... con cừu. Trong tâm trạng ấy, nhà thơ có "đặt nhầm" vị trí từ loại thì cũng là cái "nhầm đáng yêu" làm cho câu thơ đẹp hơn, hay hơn.</w:t>
            </w:r>
          </w:p>
          <w:p w14:paraId="50C02A19" w14:textId="77777777" w:rsidR="00676603" w:rsidRPr="003B7E39" w:rsidRDefault="00676603" w:rsidP="001F6CFB">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3. </w:t>
            </w:r>
            <w:r w:rsidRPr="00B42753">
              <w:rPr>
                <w:rFonts w:ascii="Times New Roman" w:eastAsia="Times New Roman" w:hAnsi="Times New Roman" w:cs="Times New Roman"/>
                <w:iCs/>
                <w:sz w:val="24"/>
                <w:szCs w:val="24"/>
              </w:rPr>
              <w:t>"xa biền biệt" thì chuyện "thương thầm" là quá hiển nhiên! Nhà thơ viết "nỗi giăng mùng" hình ảnh này gây ấn tượng, xao động tâm tư, gợi nhiều liên tưởng: giăng mùng, trải chiếu thường nghĩ đến chụyện lứa đôi, hạnh p</w:t>
            </w:r>
            <w:r>
              <w:rPr>
                <w:rFonts w:ascii="Times New Roman" w:eastAsia="Times New Roman" w:hAnsi="Times New Roman" w:cs="Times New Roman"/>
                <w:iCs/>
                <w:sz w:val="24"/>
                <w:szCs w:val="24"/>
              </w:rPr>
              <w:t>húc, đằng này lại xa biền biệt.</w:t>
            </w:r>
          </w:p>
        </w:tc>
      </w:tr>
      <w:tr w:rsidR="00676603" w:rsidRPr="003B7E39" w14:paraId="566DF6D3" w14:textId="77777777" w:rsidTr="001F6CFB">
        <w:tc>
          <w:tcPr>
            <w:tcW w:w="9395" w:type="dxa"/>
            <w:gridSpan w:val="2"/>
          </w:tcPr>
          <w:p w14:paraId="0684550D"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lastRenderedPageBreak/>
              <w:t xml:space="preserve">4. HOẠT ĐỘNG 4: VẬN DỤNG, LIÊN HỆ </w:t>
            </w:r>
          </w:p>
          <w:p w14:paraId="1DBF8CBF"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 xml:space="preserve">a. Mục tiêu hoạt động: </w:t>
            </w:r>
            <w:r w:rsidRPr="003B7E39">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tự tìm hiểu về một số hiện tượng </w:t>
            </w:r>
            <w:r w:rsidRPr="00635409">
              <w:rPr>
                <w:rFonts w:ascii="Times New Roman" w:eastAsia="Times New Roman" w:hAnsi="Times New Roman" w:cs="Times New Roman"/>
                <w:sz w:val="24"/>
                <w:szCs w:val="24"/>
              </w:rPr>
              <w:t>phá vỡ quy tắc ngôn ngữ thông thường trong sáng tác văn học</w:t>
            </w:r>
            <w:r>
              <w:rPr>
                <w:rFonts w:ascii="Times New Roman" w:eastAsia="Times New Roman" w:hAnsi="Times New Roman" w:cs="Times New Roman"/>
                <w:sz w:val="24"/>
                <w:szCs w:val="24"/>
              </w:rPr>
              <w:t xml:space="preserve">. </w:t>
            </w:r>
          </w:p>
          <w:p w14:paraId="588737A1" w14:textId="77777777" w:rsidR="00676603" w:rsidRPr="003B7E39" w:rsidRDefault="00676603" w:rsidP="001F6CFB">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r w:rsidRPr="003B7E39">
              <w:rPr>
                <w:rFonts w:ascii="Times New Roman" w:eastAsia="Times New Roman" w:hAnsi="Times New Roman" w:cs="Times New Roman"/>
                <w:sz w:val="24"/>
                <w:szCs w:val="24"/>
              </w:rPr>
              <w:t>HS hoàn thành bài viết và tự sửa lại bài viết theo rubric chấm</w:t>
            </w:r>
          </w:p>
        </w:tc>
      </w:tr>
      <w:tr w:rsidR="00676603" w:rsidRPr="003B7E39" w14:paraId="30C52CB5" w14:textId="77777777" w:rsidTr="001F6CFB">
        <w:tc>
          <w:tcPr>
            <w:tcW w:w="4531" w:type="dxa"/>
          </w:tcPr>
          <w:p w14:paraId="53A2E69A"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2B7575A4"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Giáo viên giao nhiệm vụ</w:t>
            </w:r>
          </w:p>
          <w:p w14:paraId="542EEA4C"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tìm hiểu thêm một số các trường </w:t>
            </w:r>
            <w:proofErr w:type="gramStart"/>
            <w:r>
              <w:rPr>
                <w:rFonts w:ascii="Times New Roman" w:eastAsia="Times New Roman" w:hAnsi="Times New Roman" w:cs="Times New Roman"/>
                <w:sz w:val="24"/>
                <w:szCs w:val="24"/>
              </w:rPr>
              <w:t xml:space="preserve">hợp </w:t>
            </w:r>
            <w:r w:rsidRPr="003B7E39">
              <w:rPr>
                <w:rFonts w:ascii="Times New Roman" w:eastAsia="Times New Roman" w:hAnsi="Times New Roman" w:cs="Times New Roman"/>
                <w:sz w:val="24"/>
                <w:szCs w:val="24"/>
              </w:rPr>
              <w:t xml:space="preserve"> </w:t>
            </w:r>
            <w:r w:rsidRPr="00635409">
              <w:rPr>
                <w:rFonts w:ascii="Times New Roman" w:eastAsia="Times New Roman" w:hAnsi="Times New Roman" w:cs="Times New Roman"/>
                <w:sz w:val="24"/>
                <w:szCs w:val="24"/>
              </w:rPr>
              <w:t>phá</w:t>
            </w:r>
            <w:proofErr w:type="gramEnd"/>
            <w:r w:rsidRPr="00635409">
              <w:rPr>
                <w:rFonts w:ascii="Times New Roman" w:eastAsia="Times New Roman" w:hAnsi="Times New Roman" w:cs="Times New Roman"/>
                <w:sz w:val="24"/>
                <w:szCs w:val="24"/>
              </w:rPr>
              <w:t xml:space="preserve"> vỡ quy tắc ngôn ngữ thông thường trong sáng tác văn học</w:t>
            </w:r>
            <w:r>
              <w:rPr>
                <w:rFonts w:ascii="Times New Roman" w:eastAsia="Times New Roman" w:hAnsi="Times New Roman" w:cs="Times New Roman"/>
                <w:sz w:val="24"/>
                <w:szCs w:val="24"/>
              </w:rPr>
              <w:t xml:space="preserve">. </w:t>
            </w:r>
          </w:p>
          <w:p w14:paraId="26DF37A8"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5C66FDE6"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Học sinh thực hiện</w:t>
            </w:r>
            <w:r>
              <w:rPr>
                <w:rFonts w:ascii="Times New Roman" w:eastAsia="Times New Roman" w:hAnsi="Times New Roman" w:cs="Times New Roman"/>
                <w:sz w:val="24"/>
                <w:szCs w:val="24"/>
              </w:rPr>
              <w:t xml:space="preserve"> nhiệm vụ</w:t>
            </w:r>
          </w:p>
          <w:p w14:paraId="76274089"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5AE3BBC2"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trình bày phần bài làm của mình </w:t>
            </w:r>
          </w:p>
          <w:p w14:paraId="6DA6E235" w14:textId="77777777" w:rsidR="00676603" w:rsidRPr="003B7E39" w:rsidRDefault="00676603" w:rsidP="001F6CFB">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4. Kết luận, nhận định</w:t>
            </w:r>
          </w:p>
          <w:p w14:paraId="3640F833"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GV chốt lại các chia sẻ, lựa chọn các chia sẻ tốt để cả lớp tham khảo</w:t>
            </w:r>
          </w:p>
        </w:tc>
        <w:tc>
          <w:tcPr>
            <w:tcW w:w="4864" w:type="dxa"/>
          </w:tcPr>
          <w:p w14:paraId="757E9A8F" w14:textId="77777777" w:rsidR="00676603" w:rsidRPr="003B7E39" w:rsidRDefault="00676603" w:rsidP="001F6CFB">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GV linh hoạt vào bài chia sẻ của HS </w:t>
            </w:r>
          </w:p>
          <w:p w14:paraId="14FC5E95" w14:textId="77777777" w:rsidR="00676603" w:rsidRPr="003B7E39" w:rsidRDefault="00676603" w:rsidP="001F6CFB">
            <w:pPr>
              <w:spacing w:line="360" w:lineRule="auto"/>
              <w:jc w:val="both"/>
              <w:rPr>
                <w:rFonts w:ascii="Times New Roman" w:eastAsia="Times New Roman" w:hAnsi="Times New Roman" w:cs="Times New Roman"/>
                <w:sz w:val="24"/>
                <w:szCs w:val="24"/>
              </w:rPr>
            </w:pPr>
          </w:p>
        </w:tc>
      </w:tr>
    </w:tbl>
    <w:p w14:paraId="46F3DEA0" w14:textId="77777777" w:rsidR="00676603" w:rsidRDefault="00676603" w:rsidP="00676603">
      <w:pPr>
        <w:spacing w:line="360" w:lineRule="auto"/>
        <w:rPr>
          <w:rFonts w:ascii="Times New Roman" w:eastAsia="Times New Roman" w:hAnsi="Times New Roman" w:cs="Times New Roman"/>
          <w:b/>
          <w:i/>
          <w:sz w:val="24"/>
          <w:szCs w:val="24"/>
        </w:rPr>
      </w:pPr>
      <w:r w:rsidRPr="003B7E39">
        <w:rPr>
          <w:rFonts w:ascii="Times New Roman" w:eastAsia="Times New Roman" w:hAnsi="Times New Roman" w:cs="Times New Roman"/>
          <w:b/>
          <w:i/>
          <w:sz w:val="24"/>
          <w:szCs w:val="24"/>
        </w:rPr>
        <w:t>Phụ lục 1. Giải bài tập</w:t>
      </w:r>
    </w:p>
    <w:p w14:paraId="14B06AAE" w14:textId="77777777" w:rsidR="00676603" w:rsidRPr="00D777FE" w:rsidRDefault="00676603" w:rsidP="00676603">
      <w:pPr>
        <w:spacing w:line="360" w:lineRule="auto"/>
        <w:rPr>
          <w:rFonts w:ascii="Times New Roman" w:eastAsia="Times New Roman" w:hAnsi="Times New Roman" w:cs="Times New Roman"/>
          <w:b/>
          <w:iCs/>
          <w:sz w:val="24"/>
          <w:szCs w:val="24"/>
        </w:rPr>
      </w:pPr>
      <w:r w:rsidRPr="00D777FE">
        <w:rPr>
          <w:rFonts w:ascii="Times New Roman" w:eastAsia="Times New Roman" w:hAnsi="Times New Roman" w:cs="Times New Roman"/>
          <w:b/>
          <w:iCs/>
          <w:sz w:val="24"/>
          <w:szCs w:val="24"/>
        </w:rPr>
        <w:t xml:space="preserve">Câu 1 </w:t>
      </w:r>
    </w:p>
    <w:p w14:paraId="4EF964C9" w14:textId="77777777" w:rsidR="00676603" w:rsidRPr="007D2DFF" w:rsidRDefault="00676603" w:rsidP="00676603">
      <w:pPr>
        <w:spacing w:line="360" w:lineRule="auto"/>
        <w:jc w:val="both"/>
        <w:rPr>
          <w:rFonts w:ascii="Times New Roman" w:eastAsia="Times New Roman" w:hAnsi="Times New Roman" w:cs="Times New Roman"/>
          <w:bCs/>
          <w:iCs/>
          <w:sz w:val="24"/>
          <w:szCs w:val="24"/>
        </w:rPr>
      </w:pPr>
      <w:r w:rsidRPr="007D2DFF">
        <w:rPr>
          <w:rFonts w:ascii="Times New Roman" w:eastAsia="Times New Roman" w:hAnsi="Times New Roman" w:cs="Times New Roman"/>
          <w:bCs/>
          <w:iCs/>
          <w:sz w:val="24"/>
          <w:szCs w:val="24"/>
        </w:rPr>
        <w:t>- “Buồn” chỉ tâm trạng của con người, “điệp điệp” là từ chỉ dòng chảy hoặc nói lem lém, nói lau láu. Ví dụ: Điệp điệp bất</w:t>
      </w:r>
      <w:r>
        <w:rPr>
          <w:rFonts w:ascii="Times New Roman" w:eastAsia="Times New Roman" w:hAnsi="Times New Roman" w:cs="Times New Roman"/>
          <w:bCs/>
          <w:iCs/>
          <w:sz w:val="24"/>
          <w:szCs w:val="24"/>
        </w:rPr>
        <w:t xml:space="preserve"> hưu (Nói luôn mồm không thôi).</w:t>
      </w:r>
    </w:p>
    <w:p w14:paraId="509C491D" w14:textId="77777777" w:rsidR="00676603" w:rsidRDefault="00676603" w:rsidP="00676603">
      <w:pPr>
        <w:spacing w:line="360" w:lineRule="auto"/>
        <w:jc w:val="both"/>
        <w:rPr>
          <w:rFonts w:ascii="Times New Roman" w:eastAsia="Times New Roman" w:hAnsi="Times New Roman" w:cs="Times New Roman"/>
          <w:b/>
          <w:iCs/>
          <w:sz w:val="24"/>
          <w:szCs w:val="24"/>
        </w:rPr>
      </w:pPr>
      <w:r w:rsidRPr="007D2DFF">
        <w:rPr>
          <w:rFonts w:ascii="Times New Roman" w:eastAsia="Times New Roman" w:hAnsi="Times New Roman" w:cs="Times New Roman"/>
          <w:bCs/>
          <w:iCs/>
          <w:sz w:val="24"/>
          <w:szCs w:val="24"/>
        </w:rPr>
        <w:lastRenderedPageBreak/>
        <w:t xml:space="preserve">- Vì thế, trong </w:t>
      </w:r>
      <w:r>
        <w:rPr>
          <w:rFonts w:ascii="Times New Roman" w:eastAsia="Times New Roman" w:hAnsi="Times New Roman" w:cs="Times New Roman"/>
          <w:bCs/>
          <w:iCs/>
          <w:sz w:val="24"/>
          <w:szCs w:val="24"/>
        </w:rPr>
        <w:t xml:space="preserve">cụm </w:t>
      </w:r>
      <w:r w:rsidRPr="007D2DFF">
        <w:rPr>
          <w:rFonts w:ascii="Times New Roman" w:eastAsia="Times New Roman" w:hAnsi="Times New Roman" w:cs="Times New Roman"/>
          <w:bCs/>
          <w:iCs/>
          <w:sz w:val="24"/>
          <w:szCs w:val="24"/>
        </w:rPr>
        <w:t>từ “buồn điệp điệp” ở dòng mở đầu bài thơ Tràng giang tác giả đã tạo ra cách kết hợp từ trái với logic. Cách kết hợp như vậy gợi tả một nỗi buồn day dứt lòng người của tác giả.</w:t>
      </w:r>
    </w:p>
    <w:p w14:paraId="16ADAC10" w14:textId="77777777" w:rsidR="00676603" w:rsidRPr="0002225A" w:rsidRDefault="00676603" w:rsidP="00676603">
      <w:pPr>
        <w:spacing w:line="36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Câu </w:t>
      </w:r>
      <w:r w:rsidRPr="0002225A">
        <w:rPr>
          <w:rFonts w:ascii="Times New Roman" w:eastAsia="Times New Roman" w:hAnsi="Times New Roman" w:cs="Times New Roman"/>
          <w:b/>
          <w:iCs/>
          <w:sz w:val="24"/>
          <w:szCs w:val="24"/>
        </w:rPr>
        <w:t xml:space="preserve">2 </w:t>
      </w:r>
    </w:p>
    <w:p w14:paraId="1FAEA314" w14:textId="77777777" w:rsidR="00676603" w:rsidRPr="007D2DFF" w:rsidRDefault="00676603" w:rsidP="00676603">
      <w:pPr>
        <w:spacing w:line="360" w:lineRule="auto"/>
        <w:jc w:val="both"/>
        <w:rPr>
          <w:rFonts w:ascii="Times New Roman" w:eastAsia="Times New Roman" w:hAnsi="Times New Roman" w:cs="Times New Roman"/>
          <w:bCs/>
          <w:iCs/>
          <w:sz w:val="24"/>
          <w:szCs w:val="24"/>
        </w:rPr>
      </w:pPr>
      <w:r w:rsidRPr="007D2DFF">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w:t>
      </w:r>
      <w:r w:rsidRPr="007D2DFF">
        <w:rPr>
          <w:rFonts w:ascii="Times New Roman" w:eastAsia="Times New Roman" w:hAnsi="Times New Roman" w:cs="Times New Roman"/>
          <w:bCs/>
          <w:iCs/>
          <w:sz w:val="24"/>
          <w:szCs w:val="24"/>
        </w:rPr>
        <w:t>Chót vót</w:t>
      </w:r>
      <w:r>
        <w:rPr>
          <w:rFonts w:ascii="Times New Roman" w:eastAsia="Times New Roman" w:hAnsi="Times New Roman" w:cs="Times New Roman"/>
          <w:bCs/>
          <w:iCs/>
          <w:sz w:val="24"/>
          <w:szCs w:val="24"/>
        </w:rPr>
        <w:t>”</w:t>
      </w:r>
      <w:r w:rsidRPr="007D2DFF">
        <w:rPr>
          <w:rFonts w:ascii="Times New Roman" w:eastAsia="Times New Roman" w:hAnsi="Times New Roman" w:cs="Times New Roman"/>
          <w:bCs/>
          <w:iCs/>
          <w:sz w:val="24"/>
          <w:szCs w:val="24"/>
        </w:rPr>
        <w:t xml:space="preserve"> là từ láy vốn chỉ được sử dụng để diễn tả độ cao, trong câu thơ của Huy Cận, nó lại đi với chiều sâu. Cảm giác sâu chót vót là có thật bởi tác giả nhìn dòng sông và thấy bầu trời dưới đáy sông sâu. Không gian được mở rộng đến hai lần: có cả chiều cao (từ mặt nước lên bầu trời) và cả chiều sâu (bầu trời dưới </w:t>
      </w:r>
      <w:r>
        <w:rPr>
          <w:rFonts w:ascii="Times New Roman" w:eastAsia="Times New Roman" w:hAnsi="Times New Roman" w:cs="Times New Roman"/>
          <w:bCs/>
          <w:iCs/>
          <w:sz w:val="24"/>
          <w:szCs w:val="24"/>
        </w:rPr>
        <w:t>đáy sông sâu).</w:t>
      </w:r>
    </w:p>
    <w:p w14:paraId="09B2F1C3" w14:textId="77777777" w:rsidR="00676603" w:rsidRDefault="00676603" w:rsidP="00676603">
      <w:pPr>
        <w:spacing w:line="360" w:lineRule="auto"/>
        <w:jc w:val="both"/>
        <w:rPr>
          <w:rFonts w:ascii="Times New Roman" w:eastAsia="Times New Roman" w:hAnsi="Times New Roman" w:cs="Times New Roman"/>
          <w:bCs/>
          <w:iCs/>
          <w:sz w:val="24"/>
          <w:szCs w:val="24"/>
        </w:rPr>
      </w:pPr>
      <w:r w:rsidRPr="007D2DFF">
        <w:rPr>
          <w:rFonts w:ascii="Times New Roman" w:eastAsia="Times New Roman" w:hAnsi="Times New Roman" w:cs="Times New Roman"/>
          <w:bCs/>
          <w:iCs/>
          <w:sz w:val="24"/>
          <w:szCs w:val="24"/>
        </w:rPr>
        <w:t>=&gt; Tác giả cung cấp nét nghĩa mới cho từ ngữ nhằm đưa đến phát hiện bất ngờ về đối tượng được đề cập.</w:t>
      </w:r>
    </w:p>
    <w:p w14:paraId="30F181DC" w14:textId="77777777" w:rsidR="00676603" w:rsidRPr="00D10374" w:rsidRDefault="00676603" w:rsidP="00676603">
      <w:pPr>
        <w:spacing w:line="36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Câu 3</w:t>
      </w:r>
    </w:p>
    <w:p w14:paraId="3C0F9B5B" w14:textId="77777777" w:rsidR="00676603" w:rsidRPr="007D2DFF" w:rsidRDefault="00676603" w:rsidP="00676603">
      <w:pPr>
        <w:spacing w:line="360" w:lineRule="auto"/>
        <w:jc w:val="both"/>
        <w:rPr>
          <w:rFonts w:ascii="Times New Roman" w:eastAsia="Times New Roman" w:hAnsi="Times New Roman" w:cs="Times New Roman"/>
          <w:bCs/>
          <w:iCs/>
          <w:sz w:val="24"/>
          <w:szCs w:val="24"/>
        </w:rPr>
      </w:pPr>
      <w:r w:rsidRPr="007D2DFF">
        <w:rPr>
          <w:rFonts w:ascii="Times New Roman" w:eastAsia="Times New Roman" w:hAnsi="Times New Roman" w:cs="Times New Roman"/>
          <w:bCs/>
          <w:iCs/>
          <w:sz w:val="24"/>
          <w:szCs w:val="24"/>
        </w:rPr>
        <w:t>- Tác</w:t>
      </w:r>
      <w:r>
        <w:rPr>
          <w:rFonts w:ascii="Times New Roman" w:eastAsia="Times New Roman" w:hAnsi="Times New Roman" w:cs="Times New Roman"/>
          <w:bCs/>
          <w:iCs/>
          <w:sz w:val="24"/>
          <w:szCs w:val="24"/>
        </w:rPr>
        <w:t xml:space="preserve"> giả sử dụng hình thức đảo ngữ:</w:t>
      </w:r>
    </w:p>
    <w:p w14:paraId="3DC7C202" w14:textId="77777777" w:rsidR="00676603" w:rsidRPr="007D2DFF" w:rsidRDefault="00676603" w:rsidP="0067660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w:t>
      </w:r>
      <w:r w:rsidRPr="007D2DFF">
        <w:rPr>
          <w:rFonts w:ascii="Times New Roman" w:eastAsia="Times New Roman" w:hAnsi="Times New Roman" w:cs="Times New Roman"/>
          <w:bCs/>
          <w:iCs/>
          <w:sz w:val="24"/>
          <w:szCs w:val="24"/>
        </w:rPr>
        <w:t>Lơ thơ cồn nh</w:t>
      </w:r>
      <w:r>
        <w:rPr>
          <w:rFonts w:ascii="Times New Roman" w:eastAsia="Times New Roman" w:hAnsi="Times New Roman" w:cs="Times New Roman"/>
          <w:bCs/>
          <w:iCs/>
          <w:sz w:val="24"/>
          <w:szCs w:val="24"/>
        </w:rPr>
        <w:t>ỏ, tiếng làng xa vãn chợ chiều.”</w:t>
      </w:r>
    </w:p>
    <w:p w14:paraId="336A994C" w14:textId="77777777" w:rsidR="00676603" w:rsidRDefault="00676603" w:rsidP="00676603">
      <w:pPr>
        <w:spacing w:line="360" w:lineRule="auto"/>
        <w:jc w:val="both"/>
        <w:rPr>
          <w:rFonts w:ascii="Times New Roman" w:eastAsia="Times New Roman" w:hAnsi="Times New Roman" w:cs="Times New Roman"/>
          <w:bCs/>
          <w:iCs/>
          <w:sz w:val="24"/>
          <w:szCs w:val="24"/>
        </w:rPr>
      </w:pPr>
      <w:r w:rsidRPr="007D2DFF">
        <w:rPr>
          <w:rFonts w:ascii="Times New Roman" w:eastAsia="Times New Roman" w:hAnsi="Times New Roman" w:cs="Times New Roman"/>
          <w:bCs/>
          <w:iCs/>
          <w:sz w:val="24"/>
          <w:szCs w:val="24"/>
        </w:rPr>
        <w:t xml:space="preserve">- Hình thức đảo ngữ giúp nhấn mạnh hình ảnh tràng giang một buổi chiều mênh mông, vắng vẻ. Cảnh vật bên cồn thưa thớt trống trải, âm thanh của tiếng chợ chiều đã vãn </w:t>
      </w:r>
      <w:r>
        <w:rPr>
          <w:rFonts w:ascii="Times New Roman" w:eastAsia="Times New Roman" w:hAnsi="Times New Roman" w:cs="Times New Roman"/>
          <w:bCs/>
          <w:iCs/>
          <w:sz w:val="24"/>
          <w:szCs w:val="24"/>
        </w:rPr>
        <w:t>bao giờ cũng chứa chất nỗi buồn.</w:t>
      </w:r>
    </w:p>
    <w:p w14:paraId="1B87D8E5" w14:textId="77777777" w:rsidR="00676603" w:rsidRPr="007D2DFF" w:rsidRDefault="00676603" w:rsidP="00676603">
      <w:pPr>
        <w:spacing w:line="360" w:lineRule="auto"/>
        <w:jc w:val="both"/>
        <w:rPr>
          <w:rFonts w:ascii="Times New Roman" w:eastAsia="Times New Roman" w:hAnsi="Times New Roman" w:cs="Times New Roman"/>
          <w:b/>
          <w:bCs/>
          <w:iCs/>
          <w:sz w:val="24"/>
          <w:szCs w:val="24"/>
        </w:rPr>
      </w:pPr>
      <w:r w:rsidRPr="007D2DFF">
        <w:rPr>
          <w:rFonts w:ascii="Times New Roman" w:eastAsia="Times New Roman" w:hAnsi="Times New Roman" w:cs="Times New Roman"/>
          <w:b/>
          <w:bCs/>
          <w:iCs/>
          <w:sz w:val="24"/>
          <w:szCs w:val="24"/>
        </w:rPr>
        <w:t>Câu 4</w:t>
      </w:r>
    </w:p>
    <w:p w14:paraId="45988C54" w14:textId="77777777" w:rsidR="00676603" w:rsidRDefault="00676603" w:rsidP="00676603">
      <w:pPr>
        <w:spacing w:line="360" w:lineRule="auto"/>
        <w:rPr>
          <w:rFonts w:ascii="Times New Roman" w:eastAsia="Times New Roman" w:hAnsi="Times New Roman" w:cs="Times New Roman"/>
          <w:bCs/>
          <w:iCs/>
          <w:sz w:val="24"/>
          <w:szCs w:val="24"/>
        </w:rPr>
      </w:pPr>
      <w:r w:rsidRPr="00410969">
        <w:rPr>
          <w:rFonts w:ascii="Times New Roman" w:eastAsia="Times New Roman" w:hAnsi="Times New Roman" w:cs="Times New Roman"/>
          <w:bCs/>
          <w:iCs/>
          <w:sz w:val="24"/>
          <w:szCs w:val="24"/>
        </w:rPr>
        <w:t>Giá trị biểu đạt của dấu hai chấm ở dòng thơ “Chim nghiêng cánh nhỏ: bóng chiều sa”: Tác giả đã bổ sung chức năng mới cho dấu câu, diễn tả hai hình ảnh đối lập nhau. Dấu hai chấm không chỉ đơn thuần để ngắt câu mà nó còn mang dụng ý nghệ thuật sâu sắc nhằm nhấn mạnh hơn không gian bao la, bát ngát đến vô tận. Con chim lẻ loi đơn độc này dường như đang mang một gánh nặng, một bóng chiều trong mình, không chỉ trong cảm xúc, mà còn trong dòng chảy nghệ thuật đang tiến trên trang giấy.</w:t>
      </w:r>
    </w:p>
    <w:p w14:paraId="084C42C4" w14:textId="77777777" w:rsidR="00676603" w:rsidRPr="00410969" w:rsidRDefault="00676603" w:rsidP="00676603">
      <w:pPr>
        <w:spacing w:line="360" w:lineRule="auto"/>
        <w:rPr>
          <w:rFonts w:ascii="Times New Roman" w:eastAsia="Times New Roman" w:hAnsi="Times New Roman" w:cs="Times New Roman"/>
          <w:b/>
          <w:bCs/>
          <w:iCs/>
          <w:sz w:val="24"/>
          <w:szCs w:val="24"/>
        </w:rPr>
      </w:pPr>
      <w:r w:rsidRPr="00410969">
        <w:rPr>
          <w:rFonts w:ascii="Times New Roman" w:eastAsia="Times New Roman" w:hAnsi="Times New Roman" w:cs="Times New Roman"/>
          <w:b/>
          <w:bCs/>
          <w:iCs/>
          <w:sz w:val="24"/>
          <w:szCs w:val="24"/>
        </w:rPr>
        <w:t>Câu 5</w:t>
      </w:r>
    </w:p>
    <w:p w14:paraId="70AA2148" w14:textId="77777777" w:rsidR="00676603" w:rsidRPr="00410969" w:rsidRDefault="00676603" w:rsidP="00676603">
      <w:pPr>
        <w:spacing w:line="360" w:lineRule="auto"/>
        <w:rPr>
          <w:rFonts w:ascii="Times New Roman" w:eastAsia="Times New Roman" w:hAnsi="Times New Roman" w:cs="Times New Roman"/>
          <w:bCs/>
          <w:iCs/>
          <w:sz w:val="24"/>
          <w:szCs w:val="24"/>
        </w:rPr>
      </w:pPr>
      <w:r w:rsidRPr="00410969">
        <w:rPr>
          <w:rFonts w:ascii="Times New Roman" w:eastAsia="Times New Roman" w:hAnsi="Times New Roman" w:cs="Times New Roman"/>
          <w:bCs/>
          <w:iCs/>
          <w:sz w:val="24"/>
          <w:szCs w:val="24"/>
        </w:rPr>
        <w:t>- Nguyên nhân của sự biến đổi: Ở bản in thơ năm 1939 có hiện tượng phá vỡ quy tắc ngôn ngữ thông thường. Còn ở bản in năm 1988, không có hi</w:t>
      </w:r>
      <w:r>
        <w:rPr>
          <w:rFonts w:ascii="Times New Roman" w:eastAsia="Times New Roman" w:hAnsi="Times New Roman" w:cs="Times New Roman"/>
          <w:bCs/>
          <w:iCs/>
          <w:sz w:val="24"/>
          <w:szCs w:val="24"/>
        </w:rPr>
        <w:t>ện tượng này.</w:t>
      </w:r>
    </w:p>
    <w:p w14:paraId="49CBBD51" w14:textId="77777777" w:rsidR="00676603" w:rsidRDefault="00676603" w:rsidP="00676603">
      <w:pPr>
        <w:spacing w:line="360" w:lineRule="auto"/>
        <w:rPr>
          <w:rFonts w:ascii="Times New Roman" w:eastAsia="Times New Roman" w:hAnsi="Times New Roman" w:cs="Times New Roman"/>
          <w:bCs/>
          <w:iCs/>
          <w:sz w:val="24"/>
          <w:szCs w:val="24"/>
        </w:rPr>
      </w:pPr>
      <w:r w:rsidRPr="00410969">
        <w:rPr>
          <w:rFonts w:ascii="Times New Roman" w:eastAsia="Times New Roman" w:hAnsi="Times New Roman" w:cs="Times New Roman"/>
          <w:bCs/>
          <w:iCs/>
          <w:sz w:val="24"/>
          <w:szCs w:val="24"/>
        </w:rPr>
        <w:lastRenderedPageBreak/>
        <w:t>- Ở bản in năm 1939, tác giả dùng dấu chấm than ở câu thơ thứ nhất “Ô! Hay buồn vương cây ngô đồng”. Tác giả bổ sung chức năng mới cho dấu câu. Thông thường dấu chấm than dùng để bộc lộ cảm xúc hoặc kết thúc câu cầu khiến. Ở trong câu thơ này, dấu chấm than chia câu thơ làm hai về, vừa để bộc lộ cảm xúc, vừa như có ý để hỏi.</w:t>
      </w:r>
    </w:p>
    <w:p w14:paraId="282AB780" w14:textId="77777777" w:rsidR="00676603" w:rsidRPr="003B7E39" w:rsidRDefault="00676603" w:rsidP="00676603">
      <w:pPr>
        <w:spacing w:line="360" w:lineRule="auto"/>
        <w:rPr>
          <w:rFonts w:ascii="Times New Roman" w:eastAsia="Times New Roman" w:hAnsi="Times New Roman" w:cs="Times New Roman"/>
          <w:b/>
          <w:i/>
          <w:sz w:val="24"/>
          <w:szCs w:val="24"/>
        </w:rPr>
      </w:pPr>
      <w:r w:rsidRPr="003B7E39">
        <w:rPr>
          <w:rFonts w:ascii="Times New Roman" w:eastAsia="Times New Roman" w:hAnsi="Times New Roman" w:cs="Times New Roman"/>
          <w:b/>
          <w:i/>
          <w:sz w:val="24"/>
          <w:szCs w:val="24"/>
        </w:rPr>
        <w:t xml:space="preserve">Phụ lục 2. </w:t>
      </w:r>
      <w:r>
        <w:rPr>
          <w:rFonts w:ascii="Times New Roman" w:eastAsia="Times New Roman" w:hAnsi="Times New Roman" w:cs="Times New Roman"/>
          <w:b/>
          <w:i/>
          <w:sz w:val="24"/>
          <w:szCs w:val="24"/>
        </w:rPr>
        <w:t>Bảng kiểm</w:t>
      </w:r>
      <w:r w:rsidRPr="003B7E39">
        <w:rPr>
          <w:rFonts w:ascii="Times New Roman" w:eastAsia="Times New Roman" w:hAnsi="Times New Roman" w:cs="Times New Roman"/>
          <w:b/>
          <w:i/>
          <w:sz w:val="24"/>
          <w:szCs w:val="24"/>
        </w:rPr>
        <w:t xml:space="preserve"> đánh giá thảo luận nhóm</w:t>
      </w:r>
    </w:p>
    <w:tbl>
      <w:tblPr>
        <w:tblStyle w:val="TableGrid"/>
        <w:tblW w:w="0" w:type="auto"/>
        <w:tblLook w:val="04A0" w:firstRow="1" w:lastRow="0" w:firstColumn="1" w:lastColumn="0" w:noHBand="0" w:noVBand="1"/>
      </w:tblPr>
      <w:tblGrid>
        <w:gridCol w:w="1252"/>
        <w:gridCol w:w="1443"/>
        <w:gridCol w:w="5048"/>
        <w:gridCol w:w="857"/>
        <w:gridCol w:w="750"/>
      </w:tblGrid>
      <w:tr w:rsidR="00676603" w14:paraId="650D2869" w14:textId="77777777" w:rsidTr="00FF56CD">
        <w:tc>
          <w:tcPr>
            <w:tcW w:w="1252" w:type="dxa"/>
          </w:tcPr>
          <w:p w14:paraId="09CE72A2" w14:textId="77777777" w:rsidR="00676603" w:rsidRPr="00A55898" w:rsidRDefault="00676603" w:rsidP="001F6CFB">
            <w:pPr>
              <w:spacing w:line="360" w:lineRule="auto"/>
              <w:jc w:val="center"/>
              <w:rPr>
                <w:rFonts w:ascii="Times New Roman" w:hAnsi="Times New Roman" w:cs="Times New Roman"/>
                <w:b/>
                <w:bCs/>
                <w:iCs/>
                <w:sz w:val="24"/>
                <w:szCs w:val="24"/>
              </w:rPr>
            </w:pPr>
            <w:r w:rsidRPr="00A55898">
              <w:rPr>
                <w:rFonts w:ascii="Times New Roman" w:hAnsi="Times New Roman" w:cs="Times New Roman"/>
                <w:b/>
                <w:bCs/>
                <w:iCs/>
                <w:sz w:val="24"/>
                <w:szCs w:val="24"/>
              </w:rPr>
              <w:t>Vấn đề</w:t>
            </w:r>
          </w:p>
        </w:tc>
        <w:tc>
          <w:tcPr>
            <w:tcW w:w="1443" w:type="dxa"/>
          </w:tcPr>
          <w:p w14:paraId="50106F1E" w14:textId="77777777" w:rsidR="00676603" w:rsidRPr="00A55898" w:rsidRDefault="00676603" w:rsidP="001F6CFB">
            <w:pPr>
              <w:spacing w:line="360" w:lineRule="auto"/>
              <w:jc w:val="center"/>
              <w:rPr>
                <w:rFonts w:ascii="Times New Roman" w:hAnsi="Times New Roman" w:cs="Times New Roman"/>
                <w:b/>
                <w:bCs/>
                <w:iCs/>
                <w:sz w:val="24"/>
                <w:szCs w:val="24"/>
              </w:rPr>
            </w:pPr>
            <w:r w:rsidRPr="00A55898">
              <w:rPr>
                <w:rFonts w:ascii="Times New Roman" w:hAnsi="Times New Roman" w:cs="Times New Roman"/>
                <w:b/>
                <w:bCs/>
                <w:iCs/>
                <w:sz w:val="24"/>
                <w:szCs w:val="24"/>
              </w:rPr>
              <w:t>Mức độ</w:t>
            </w:r>
          </w:p>
        </w:tc>
        <w:tc>
          <w:tcPr>
            <w:tcW w:w="5048" w:type="dxa"/>
          </w:tcPr>
          <w:p w14:paraId="2183A991" w14:textId="77777777" w:rsidR="00676603" w:rsidRPr="00A55898" w:rsidRDefault="00676603" w:rsidP="001F6CFB">
            <w:pPr>
              <w:spacing w:line="360" w:lineRule="auto"/>
              <w:jc w:val="center"/>
              <w:rPr>
                <w:rFonts w:ascii="Times New Roman" w:hAnsi="Times New Roman" w:cs="Times New Roman"/>
                <w:b/>
                <w:bCs/>
                <w:iCs/>
                <w:sz w:val="24"/>
                <w:szCs w:val="24"/>
              </w:rPr>
            </w:pPr>
            <w:r w:rsidRPr="00A55898">
              <w:rPr>
                <w:rFonts w:ascii="Times New Roman" w:hAnsi="Times New Roman" w:cs="Times New Roman"/>
                <w:b/>
                <w:bCs/>
                <w:iCs/>
                <w:sz w:val="24"/>
                <w:szCs w:val="24"/>
              </w:rPr>
              <w:t>Tiêu chí đánh giá</w:t>
            </w:r>
          </w:p>
        </w:tc>
        <w:tc>
          <w:tcPr>
            <w:tcW w:w="857" w:type="dxa"/>
          </w:tcPr>
          <w:p w14:paraId="530CE715" w14:textId="77777777" w:rsidR="00676603" w:rsidRPr="00A55898" w:rsidRDefault="00676603" w:rsidP="001F6CFB">
            <w:pPr>
              <w:spacing w:line="360" w:lineRule="auto"/>
              <w:jc w:val="center"/>
              <w:rPr>
                <w:rFonts w:ascii="Times New Roman" w:hAnsi="Times New Roman" w:cs="Times New Roman"/>
                <w:b/>
                <w:bCs/>
                <w:iCs/>
                <w:sz w:val="24"/>
                <w:szCs w:val="24"/>
              </w:rPr>
            </w:pPr>
            <w:r>
              <w:rPr>
                <w:rFonts w:ascii="Times New Roman" w:hAnsi="Times New Roman" w:cs="Times New Roman"/>
                <w:b/>
                <w:bCs/>
                <w:iCs/>
                <w:sz w:val="24"/>
                <w:szCs w:val="24"/>
              </w:rPr>
              <w:t xml:space="preserve">Nhóm </w:t>
            </w:r>
            <w:r w:rsidRPr="00A55898">
              <w:rPr>
                <w:rFonts w:ascii="Times New Roman" w:hAnsi="Times New Roman" w:cs="Times New Roman"/>
                <w:b/>
                <w:bCs/>
                <w:iCs/>
                <w:sz w:val="24"/>
                <w:szCs w:val="24"/>
              </w:rPr>
              <w:t>số</w:t>
            </w:r>
            <w:r>
              <w:rPr>
                <w:rFonts w:ascii="Times New Roman" w:hAnsi="Times New Roman" w:cs="Times New Roman"/>
                <w:b/>
                <w:bCs/>
                <w:iCs/>
                <w:sz w:val="24"/>
                <w:szCs w:val="24"/>
              </w:rPr>
              <w:t>…</w:t>
            </w:r>
          </w:p>
        </w:tc>
        <w:tc>
          <w:tcPr>
            <w:tcW w:w="750" w:type="dxa"/>
          </w:tcPr>
          <w:p w14:paraId="3109EE71" w14:textId="77777777" w:rsidR="00676603" w:rsidRPr="00A55898" w:rsidRDefault="00676603" w:rsidP="001F6CFB">
            <w:pPr>
              <w:spacing w:line="360" w:lineRule="auto"/>
              <w:jc w:val="center"/>
              <w:rPr>
                <w:rFonts w:ascii="Times New Roman" w:hAnsi="Times New Roman" w:cs="Times New Roman"/>
                <w:b/>
                <w:bCs/>
                <w:iCs/>
                <w:sz w:val="24"/>
                <w:szCs w:val="24"/>
              </w:rPr>
            </w:pPr>
            <w:r w:rsidRPr="00A55898">
              <w:rPr>
                <w:rFonts w:ascii="Times New Roman" w:hAnsi="Times New Roman" w:cs="Times New Roman"/>
                <w:b/>
                <w:bCs/>
                <w:iCs/>
                <w:sz w:val="24"/>
                <w:szCs w:val="24"/>
              </w:rPr>
              <w:t>Tổng điểm</w:t>
            </w:r>
          </w:p>
        </w:tc>
      </w:tr>
      <w:tr w:rsidR="00676603" w14:paraId="14D9466A" w14:textId="77777777" w:rsidTr="00FF56CD">
        <w:tc>
          <w:tcPr>
            <w:tcW w:w="1252" w:type="dxa"/>
            <w:vMerge w:val="restart"/>
          </w:tcPr>
          <w:p w14:paraId="44D4294C" w14:textId="77777777" w:rsidR="00676603" w:rsidRPr="00B22017" w:rsidRDefault="00676603" w:rsidP="001F6CFB">
            <w:pPr>
              <w:spacing w:line="360" w:lineRule="auto"/>
              <w:jc w:val="both"/>
              <w:rPr>
                <w:rFonts w:ascii="Times New Roman" w:hAnsi="Times New Roman" w:cs="Times New Roman"/>
                <w:b/>
                <w:bCs/>
                <w:iCs/>
                <w:sz w:val="24"/>
                <w:szCs w:val="24"/>
              </w:rPr>
            </w:pPr>
          </w:p>
          <w:p w14:paraId="1A412AB1" w14:textId="77777777" w:rsidR="00676603" w:rsidRPr="00B22017" w:rsidRDefault="00676603" w:rsidP="001F6CFB">
            <w:pPr>
              <w:spacing w:line="360" w:lineRule="auto"/>
              <w:jc w:val="both"/>
              <w:rPr>
                <w:rFonts w:ascii="Times New Roman" w:hAnsi="Times New Roman" w:cs="Times New Roman"/>
                <w:b/>
                <w:bCs/>
                <w:iCs/>
                <w:sz w:val="24"/>
                <w:szCs w:val="24"/>
              </w:rPr>
            </w:pPr>
          </w:p>
          <w:p w14:paraId="510F9939" w14:textId="77777777" w:rsidR="00676603" w:rsidRPr="00B22017" w:rsidRDefault="00676603" w:rsidP="001F6CFB">
            <w:pPr>
              <w:spacing w:line="360" w:lineRule="auto"/>
              <w:jc w:val="both"/>
              <w:rPr>
                <w:rFonts w:ascii="Times New Roman" w:hAnsi="Times New Roman" w:cs="Times New Roman"/>
                <w:b/>
                <w:bCs/>
                <w:iCs/>
                <w:sz w:val="24"/>
                <w:szCs w:val="24"/>
              </w:rPr>
            </w:pPr>
            <w:r>
              <w:rPr>
                <w:rFonts w:ascii="Times New Roman" w:hAnsi="Times New Roman" w:cs="Times New Roman"/>
                <w:b/>
                <w:bCs/>
                <w:iCs/>
                <w:sz w:val="24"/>
                <w:szCs w:val="24"/>
              </w:rPr>
              <w:t>Quá trình</w:t>
            </w:r>
            <w:r w:rsidRPr="00B22017">
              <w:rPr>
                <w:rFonts w:ascii="Times New Roman" w:hAnsi="Times New Roman" w:cs="Times New Roman"/>
                <w:b/>
                <w:bCs/>
                <w:iCs/>
                <w:sz w:val="24"/>
                <w:szCs w:val="24"/>
              </w:rPr>
              <w:t xml:space="preserve"> thảo luận </w:t>
            </w:r>
          </w:p>
        </w:tc>
        <w:tc>
          <w:tcPr>
            <w:tcW w:w="1443" w:type="dxa"/>
          </w:tcPr>
          <w:p w14:paraId="5E760023"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Tích cực, hiệu quả</w:t>
            </w:r>
          </w:p>
        </w:tc>
        <w:tc>
          <w:tcPr>
            <w:tcW w:w="5048" w:type="dxa"/>
          </w:tcPr>
          <w:p w14:paraId="6FF03626"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Nhóm đã tích cực hoàn thành công việc được giao, có những đóng góp có giá trị.</w:t>
            </w:r>
          </w:p>
        </w:tc>
        <w:tc>
          <w:tcPr>
            <w:tcW w:w="857" w:type="dxa"/>
          </w:tcPr>
          <w:p w14:paraId="6D5A3E2C"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val="restart"/>
          </w:tcPr>
          <w:p w14:paraId="3A100D41"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191DDF15" w14:textId="77777777" w:rsidTr="00FF56CD">
        <w:tc>
          <w:tcPr>
            <w:tcW w:w="1252" w:type="dxa"/>
            <w:vMerge/>
          </w:tcPr>
          <w:p w14:paraId="6E6F1524" w14:textId="77777777" w:rsidR="00676603" w:rsidRPr="00B22017" w:rsidRDefault="00676603" w:rsidP="001F6CFB">
            <w:pPr>
              <w:spacing w:line="360" w:lineRule="auto"/>
              <w:jc w:val="both"/>
              <w:rPr>
                <w:rFonts w:ascii="Times New Roman" w:hAnsi="Times New Roman" w:cs="Times New Roman"/>
                <w:b/>
                <w:bCs/>
                <w:iCs/>
                <w:sz w:val="24"/>
                <w:szCs w:val="24"/>
              </w:rPr>
            </w:pPr>
          </w:p>
        </w:tc>
        <w:tc>
          <w:tcPr>
            <w:tcW w:w="1443" w:type="dxa"/>
          </w:tcPr>
          <w:p w14:paraId="368AEE9B"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Tích cực, chưa hiệu quả</w:t>
            </w:r>
          </w:p>
        </w:tc>
        <w:tc>
          <w:tcPr>
            <w:tcW w:w="5048" w:type="dxa"/>
          </w:tcPr>
          <w:p w14:paraId="0AF072C6"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Nhóm hoàn thành công việc được giao, có đóng góp ý kiến những vẫn chưa đúng hoặc ít có giá trị</w:t>
            </w:r>
          </w:p>
        </w:tc>
        <w:tc>
          <w:tcPr>
            <w:tcW w:w="857" w:type="dxa"/>
          </w:tcPr>
          <w:p w14:paraId="456FCDD4"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6D3804D2"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141F8ECC" w14:textId="77777777" w:rsidTr="00FF56CD">
        <w:tc>
          <w:tcPr>
            <w:tcW w:w="1252" w:type="dxa"/>
            <w:vMerge/>
          </w:tcPr>
          <w:p w14:paraId="2A03E699" w14:textId="77777777" w:rsidR="00676603" w:rsidRPr="00B22017" w:rsidRDefault="00676603" w:rsidP="001F6CFB">
            <w:pPr>
              <w:spacing w:line="360" w:lineRule="auto"/>
              <w:jc w:val="both"/>
              <w:rPr>
                <w:rFonts w:ascii="Times New Roman" w:hAnsi="Times New Roman" w:cs="Times New Roman"/>
                <w:b/>
                <w:bCs/>
                <w:iCs/>
                <w:sz w:val="24"/>
                <w:szCs w:val="24"/>
              </w:rPr>
            </w:pPr>
          </w:p>
        </w:tc>
        <w:tc>
          <w:tcPr>
            <w:tcW w:w="1443" w:type="dxa"/>
          </w:tcPr>
          <w:p w14:paraId="72B2375F"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Chưa hiệu quả</w:t>
            </w:r>
          </w:p>
        </w:tc>
        <w:tc>
          <w:tcPr>
            <w:tcW w:w="5048" w:type="dxa"/>
          </w:tcPr>
          <w:p w14:paraId="3A0335C4"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Nhóm có thành viên không tham gia hoặc rất ít có đóng góp vào hoạt động thảo luận của nhóm</w:t>
            </w:r>
          </w:p>
        </w:tc>
        <w:tc>
          <w:tcPr>
            <w:tcW w:w="857" w:type="dxa"/>
          </w:tcPr>
          <w:p w14:paraId="28327C97"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33E28546"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09FA98FF" w14:textId="77777777" w:rsidTr="00FF56CD">
        <w:tc>
          <w:tcPr>
            <w:tcW w:w="1252" w:type="dxa"/>
            <w:vMerge w:val="restart"/>
          </w:tcPr>
          <w:p w14:paraId="19B5DCB6" w14:textId="77777777" w:rsidR="00676603" w:rsidRDefault="00676603" w:rsidP="001F6CFB">
            <w:pPr>
              <w:spacing w:line="360" w:lineRule="auto"/>
              <w:jc w:val="both"/>
              <w:rPr>
                <w:rFonts w:ascii="Times New Roman" w:hAnsi="Times New Roman" w:cs="Times New Roman"/>
                <w:b/>
                <w:bCs/>
                <w:iCs/>
                <w:sz w:val="24"/>
                <w:szCs w:val="24"/>
              </w:rPr>
            </w:pPr>
          </w:p>
          <w:p w14:paraId="70E0F939" w14:textId="77777777" w:rsidR="00676603" w:rsidRDefault="00676603" w:rsidP="001F6CFB">
            <w:pPr>
              <w:spacing w:line="360" w:lineRule="auto"/>
              <w:jc w:val="both"/>
              <w:rPr>
                <w:rFonts w:ascii="Times New Roman" w:hAnsi="Times New Roman" w:cs="Times New Roman"/>
                <w:b/>
                <w:bCs/>
                <w:iCs/>
                <w:sz w:val="24"/>
                <w:szCs w:val="24"/>
              </w:rPr>
            </w:pPr>
          </w:p>
          <w:p w14:paraId="01C5E803" w14:textId="77777777" w:rsidR="00676603" w:rsidRPr="00B22017" w:rsidRDefault="00676603" w:rsidP="001F6CFB">
            <w:pPr>
              <w:spacing w:line="360" w:lineRule="auto"/>
              <w:jc w:val="both"/>
              <w:rPr>
                <w:rFonts w:ascii="Times New Roman" w:hAnsi="Times New Roman" w:cs="Times New Roman"/>
                <w:b/>
                <w:bCs/>
                <w:iCs/>
                <w:sz w:val="24"/>
                <w:szCs w:val="24"/>
              </w:rPr>
            </w:pPr>
            <w:r w:rsidRPr="00B22017">
              <w:rPr>
                <w:rFonts w:ascii="Times New Roman" w:hAnsi="Times New Roman" w:cs="Times New Roman"/>
                <w:b/>
                <w:bCs/>
                <w:iCs/>
                <w:sz w:val="24"/>
                <w:szCs w:val="24"/>
              </w:rPr>
              <w:t>Mức độ tập trung chú ý</w:t>
            </w:r>
          </w:p>
        </w:tc>
        <w:tc>
          <w:tcPr>
            <w:tcW w:w="1443" w:type="dxa"/>
          </w:tcPr>
          <w:p w14:paraId="20626893"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Cao</w:t>
            </w:r>
          </w:p>
        </w:tc>
        <w:tc>
          <w:tcPr>
            <w:tcW w:w="5048" w:type="dxa"/>
          </w:tcPr>
          <w:p w14:paraId="7A528CB1"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Ghi chép đầy đủ, tập trung, tích cực lắng nghe và phản hồi các ý kiến của các nhóm khác </w:t>
            </w:r>
          </w:p>
        </w:tc>
        <w:tc>
          <w:tcPr>
            <w:tcW w:w="857" w:type="dxa"/>
          </w:tcPr>
          <w:p w14:paraId="4BEC6979"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47971482"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586A0AC0" w14:textId="77777777" w:rsidTr="00FF56CD">
        <w:tc>
          <w:tcPr>
            <w:tcW w:w="1252" w:type="dxa"/>
            <w:vMerge/>
          </w:tcPr>
          <w:p w14:paraId="6DCC12F9" w14:textId="77777777" w:rsidR="00676603" w:rsidRPr="00B22017" w:rsidRDefault="00676603" w:rsidP="001F6CFB">
            <w:pPr>
              <w:spacing w:line="360" w:lineRule="auto"/>
              <w:jc w:val="both"/>
              <w:rPr>
                <w:rFonts w:ascii="Times New Roman" w:hAnsi="Times New Roman" w:cs="Times New Roman"/>
                <w:b/>
                <w:bCs/>
                <w:iCs/>
                <w:sz w:val="24"/>
                <w:szCs w:val="24"/>
              </w:rPr>
            </w:pPr>
          </w:p>
        </w:tc>
        <w:tc>
          <w:tcPr>
            <w:tcW w:w="1443" w:type="dxa"/>
          </w:tcPr>
          <w:p w14:paraId="4900DE55"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Bình thường</w:t>
            </w:r>
          </w:p>
        </w:tc>
        <w:tc>
          <w:tcPr>
            <w:tcW w:w="5048" w:type="dxa"/>
          </w:tcPr>
          <w:p w14:paraId="415E30BB"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Ghi chép đầy đủ, chú ý nhận nhiệm vụ</w:t>
            </w:r>
          </w:p>
        </w:tc>
        <w:tc>
          <w:tcPr>
            <w:tcW w:w="857" w:type="dxa"/>
          </w:tcPr>
          <w:p w14:paraId="55804535"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34EBE2D6"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48500EDC" w14:textId="77777777" w:rsidTr="00FF56CD">
        <w:tc>
          <w:tcPr>
            <w:tcW w:w="1252" w:type="dxa"/>
            <w:vMerge/>
          </w:tcPr>
          <w:p w14:paraId="772B4DE0" w14:textId="77777777" w:rsidR="00676603" w:rsidRPr="00B22017" w:rsidRDefault="00676603" w:rsidP="001F6CFB">
            <w:pPr>
              <w:spacing w:line="360" w:lineRule="auto"/>
              <w:jc w:val="both"/>
              <w:rPr>
                <w:rFonts w:ascii="Times New Roman" w:hAnsi="Times New Roman" w:cs="Times New Roman"/>
                <w:b/>
                <w:bCs/>
                <w:iCs/>
                <w:sz w:val="24"/>
                <w:szCs w:val="24"/>
              </w:rPr>
            </w:pPr>
          </w:p>
        </w:tc>
        <w:tc>
          <w:tcPr>
            <w:tcW w:w="1443" w:type="dxa"/>
          </w:tcPr>
          <w:p w14:paraId="53577A51"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Thấp</w:t>
            </w:r>
          </w:p>
        </w:tc>
        <w:tc>
          <w:tcPr>
            <w:tcW w:w="5048" w:type="dxa"/>
          </w:tcPr>
          <w:p w14:paraId="5DFC5DA6"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Không ghi chép, thiếu tập trung, lơ đãng, làm việc riêng</w:t>
            </w:r>
          </w:p>
        </w:tc>
        <w:tc>
          <w:tcPr>
            <w:tcW w:w="857" w:type="dxa"/>
          </w:tcPr>
          <w:p w14:paraId="35A19C8C"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13FF6846"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680A792E" w14:textId="77777777" w:rsidTr="00FF56CD">
        <w:tc>
          <w:tcPr>
            <w:tcW w:w="1252" w:type="dxa"/>
            <w:vMerge w:val="restart"/>
          </w:tcPr>
          <w:p w14:paraId="4256E810" w14:textId="77777777" w:rsidR="00676603" w:rsidRDefault="00676603" w:rsidP="001F6CFB">
            <w:pPr>
              <w:spacing w:line="360" w:lineRule="auto"/>
              <w:jc w:val="both"/>
              <w:rPr>
                <w:rFonts w:ascii="Times New Roman" w:hAnsi="Times New Roman" w:cs="Times New Roman"/>
                <w:b/>
                <w:bCs/>
                <w:iCs/>
                <w:sz w:val="24"/>
                <w:szCs w:val="24"/>
              </w:rPr>
            </w:pPr>
          </w:p>
          <w:p w14:paraId="1B1174FF" w14:textId="77777777" w:rsidR="00676603" w:rsidRPr="00B22017" w:rsidRDefault="00676603" w:rsidP="001F6CFB">
            <w:pPr>
              <w:spacing w:line="360" w:lineRule="auto"/>
              <w:jc w:val="both"/>
              <w:rPr>
                <w:rFonts w:ascii="Times New Roman" w:hAnsi="Times New Roman" w:cs="Times New Roman"/>
                <w:b/>
                <w:bCs/>
                <w:iCs/>
                <w:sz w:val="24"/>
                <w:szCs w:val="24"/>
              </w:rPr>
            </w:pPr>
            <w:r>
              <w:rPr>
                <w:rFonts w:ascii="Times New Roman" w:hAnsi="Times New Roman" w:cs="Times New Roman"/>
                <w:b/>
                <w:bCs/>
                <w:iCs/>
                <w:sz w:val="24"/>
                <w:szCs w:val="24"/>
              </w:rPr>
              <w:t>Trình bày kết quả thảo luận</w:t>
            </w:r>
          </w:p>
        </w:tc>
        <w:tc>
          <w:tcPr>
            <w:tcW w:w="1443" w:type="dxa"/>
          </w:tcPr>
          <w:p w14:paraId="07C2238C"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Tốt</w:t>
            </w:r>
          </w:p>
        </w:tc>
        <w:tc>
          <w:tcPr>
            <w:tcW w:w="5048" w:type="dxa"/>
          </w:tcPr>
          <w:p w14:paraId="3DDA5B38"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Trình bày đầy đủ các nội dung được giao một cách chính xác, hợp lí</w:t>
            </w:r>
          </w:p>
          <w:p w14:paraId="7CEA575F"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Trình bày rõ ràng, mạch lạc</w:t>
            </w:r>
          </w:p>
          <w:p w14:paraId="4526C428"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Có sáng tạo </w:t>
            </w:r>
          </w:p>
        </w:tc>
        <w:tc>
          <w:tcPr>
            <w:tcW w:w="857" w:type="dxa"/>
          </w:tcPr>
          <w:p w14:paraId="7B401B0E"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655AD0D5"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6B1A8575" w14:textId="77777777" w:rsidTr="00FF56CD">
        <w:tc>
          <w:tcPr>
            <w:tcW w:w="1252" w:type="dxa"/>
            <w:vMerge/>
          </w:tcPr>
          <w:p w14:paraId="74D7D8F0" w14:textId="77777777" w:rsidR="00676603" w:rsidRDefault="00676603" w:rsidP="001F6CFB">
            <w:pPr>
              <w:spacing w:line="360" w:lineRule="auto"/>
              <w:jc w:val="both"/>
              <w:rPr>
                <w:rFonts w:ascii="Times New Roman" w:hAnsi="Times New Roman" w:cs="Times New Roman"/>
                <w:b/>
                <w:bCs/>
                <w:iCs/>
                <w:sz w:val="24"/>
                <w:szCs w:val="24"/>
              </w:rPr>
            </w:pPr>
          </w:p>
        </w:tc>
        <w:tc>
          <w:tcPr>
            <w:tcW w:w="1443" w:type="dxa"/>
          </w:tcPr>
          <w:p w14:paraId="17AA595D"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Khá tốt</w:t>
            </w:r>
          </w:p>
        </w:tc>
        <w:tc>
          <w:tcPr>
            <w:tcW w:w="5048" w:type="dxa"/>
          </w:tcPr>
          <w:p w14:paraId="7D330718"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Trình bày đầy đủ các nội dung được giao nhưng còn một số sai sót nhỏ</w:t>
            </w:r>
          </w:p>
          <w:p w14:paraId="29A41A68"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Trình bày rõ ràng, mạch lạc</w:t>
            </w:r>
          </w:p>
        </w:tc>
        <w:tc>
          <w:tcPr>
            <w:tcW w:w="857" w:type="dxa"/>
          </w:tcPr>
          <w:p w14:paraId="1795D6D5"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6A5F750E" w14:textId="77777777" w:rsidR="00676603" w:rsidRDefault="00676603" w:rsidP="001F6CFB">
            <w:pPr>
              <w:spacing w:line="360" w:lineRule="auto"/>
              <w:jc w:val="both"/>
              <w:rPr>
                <w:rFonts w:ascii="Times New Roman" w:hAnsi="Times New Roman" w:cs="Times New Roman"/>
                <w:b/>
                <w:bCs/>
                <w:i/>
                <w:iCs/>
                <w:sz w:val="24"/>
                <w:szCs w:val="24"/>
              </w:rPr>
            </w:pPr>
          </w:p>
        </w:tc>
      </w:tr>
      <w:tr w:rsidR="00676603" w14:paraId="5B599A17" w14:textId="77777777" w:rsidTr="00FF56CD">
        <w:tc>
          <w:tcPr>
            <w:tcW w:w="1252" w:type="dxa"/>
            <w:vMerge/>
          </w:tcPr>
          <w:p w14:paraId="737EBE81" w14:textId="77777777" w:rsidR="00676603" w:rsidRDefault="00676603" w:rsidP="001F6CFB">
            <w:pPr>
              <w:spacing w:line="360" w:lineRule="auto"/>
              <w:jc w:val="both"/>
              <w:rPr>
                <w:rFonts w:ascii="Times New Roman" w:hAnsi="Times New Roman" w:cs="Times New Roman"/>
                <w:b/>
                <w:bCs/>
                <w:iCs/>
                <w:sz w:val="24"/>
                <w:szCs w:val="24"/>
              </w:rPr>
            </w:pPr>
          </w:p>
        </w:tc>
        <w:tc>
          <w:tcPr>
            <w:tcW w:w="1443" w:type="dxa"/>
          </w:tcPr>
          <w:p w14:paraId="605F555F"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Chưa tốt</w:t>
            </w:r>
          </w:p>
        </w:tc>
        <w:tc>
          <w:tcPr>
            <w:tcW w:w="5048" w:type="dxa"/>
          </w:tcPr>
          <w:p w14:paraId="445AF6C0"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Trình bày chưa đầy đủ các nội dung được giao, còn nhiều sai sót</w:t>
            </w:r>
          </w:p>
          <w:p w14:paraId="70B90A66" w14:textId="77777777" w:rsidR="00676603" w:rsidRDefault="00676603" w:rsidP="001F6CFB">
            <w:pPr>
              <w:spacing w:line="36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Cách trình bày thiếu tự tin, chưa cụ thể, rõ ràng</w:t>
            </w:r>
          </w:p>
        </w:tc>
        <w:tc>
          <w:tcPr>
            <w:tcW w:w="857" w:type="dxa"/>
          </w:tcPr>
          <w:p w14:paraId="05D0E56B" w14:textId="77777777" w:rsidR="00676603" w:rsidRDefault="00676603" w:rsidP="001F6CFB">
            <w:pPr>
              <w:spacing w:line="360" w:lineRule="auto"/>
              <w:jc w:val="both"/>
              <w:rPr>
                <w:rFonts w:ascii="Times New Roman" w:hAnsi="Times New Roman" w:cs="Times New Roman"/>
                <w:b/>
                <w:bCs/>
                <w:i/>
                <w:iCs/>
                <w:sz w:val="24"/>
                <w:szCs w:val="24"/>
              </w:rPr>
            </w:pPr>
          </w:p>
        </w:tc>
        <w:tc>
          <w:tcPr>
            <w:tcW w:w="750" w:type="dxa"/>
            <w:vMerge/>
          </w:tcPr>
          <w:p w14:paraId="39FDDED0" w14:textId="77777777" w:rsidR="00676603" w:rsidRDefault="00676603" w:rsidP="001F6CFB">
            <w:pPr>
              <w:spacing w:line="360" w:lineRule="auto"/>
              <w:jc w:val="both"/>
              <w:rPr>
                <w:rFonts w:ascii="Times New Roman" w:hAnsi="Times New Roman" w:cs="Times New Roman"/>
                <w:b/>
                <w:bCs/>
                <w:i/>
                <w:iCs/>
                <w:sz w:val="24"/>
                <w:szCs w:val="24"/>
              </w:rPr>
            </w:pPr>
          </w:p>
        </w:tc>
      </w:tr>
    </w:tbl>
    <w:p w14:paraId="139AB442" w14:textId="37676296" w:rsidR="00676603" w:rsidRPr="00F17C10" w:rsidRDefault="00676603" w:rsidP="006C4683">
      <w:pPr>
        <w:spacing w:line="360" w:lineRule="auto"/>
        <w:jc w:val="both"/>
        <w:rPr>
          <w:rFonts w:ascii="Times New Roman" w:hAnsi="Times New Roman" w:cs="Times New Roman"/>
          <w:b/>
          <w:bCs/>
          <w:i/>
          <w:iCs/>
          <w:sz w:val="24"/>
          <w:szCs w:val="24"/>
        </w:rPr>
      </w:pPr>
      <w:r w:rsidRPr="00EF6365">
        <w:rPr>
          <w:rFonts w:ascii="Times New Roman" w:hAnsi="Times New Roman" w:cs="Times New Roman"/>
          <w:b/>
          <w:bCs/>
          <w:i/>
          <w:iCs/>
          <w:sz w:val="24"/>
          <w:szCs w:val="24"/>
        </w:rPr>
        <w:t xml:space="preserve"> </w:t>
      </w:r>
    </w:p>
    <w:p w14:paraId="0AC0B812" w14:textId="20DC05A8"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TIẾT </w:t>
      </w:r>
      <w:r w:rsidR="000578C2">
        <w:rPr>
          <w:rFonts w:ascii="Times New Roman" w:eastAsia="Times New Roman" w:hAnsi="Times New Roman" w:cs="Times New Roman"/>
          <w:b/>
          <w:color w:val="C00000"/>
          <w:sz w:val="24"/>
          <w:szCs w:val="24"/>
        </w:rPr>
        <w:t>6</w:t>
      </w:r>
      <w:r w:rsidRPr="0017689F">
        <w:rPr>
          <w:rFonts w:ascii="Times New Roman" w:eastAsia="Times New Roman" w:hAnsi="Times New Roman" w:cs="Times New Roman"/>
          <w:b/>
          <w:color w:val="C00000"/>
          <w:sz w:val="24"/>
          <w:szCs w:val="24"/>
        </w:rPr>
        <w:t xml:space="preserve">.  </w:t>
      </w:r>
      <w:r w:rsidR="002F630C">
        <w:rPr>
          <w:rFonts w:ascii="Times New Roman" w:eastAsia="Times New Roman" w:hAnsi="Times New Roman" w:cs="Times New Roman"/>
          <w:b/>
          <w:color w:val="C00000"/>
          <w:sz w:val="24"/>
          <w:szCs w:val="24"/>
        </w:rPr>
        <w:t xml:space="preserve">THỰC HÀNH KĨ NĂNG </w:t>
      </w:r>
      <w:r w:rsidR="00F17C10">
        <w:rPr>
          <w:rFonts w:ascii="Times New Roman" w:eastAsia="Times New Roman" w:hAnsi="Times New Roman" w:cs="Times New Roman"/>
          <w:b/>
          <w:color w:val="C00000"/>
          <w:sz w:val="24"/>
          <w:szCs w:val="24"/>
        </w:rPr>
        <w:t xml:space="preserve">VIẾT </w:t>
      </w:r>
    </w:p>
    <w:p w14:paraId="3C78B407" w14:textId="322D596E" w:rsidR="00117342" w:rsidRDefault="00800DC6"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VIẾT VĂN BẢN NGHỊ LUẬN VỀ MỘT TÁC PHẨM THƠ</w:t>
      </w:r>
    </w:p>
    <w:p w14:paraId="17178844" w14:textId="6E1246EF" w:rsidR="00800DC6" w:rsidRPr="0017689F" w:rsidRDefault="00800DC6"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(Tìm hiểu cấu tứ</w:t>
      </w:r>
      <w:r w:rsidR="00694536">
        <w:rPr>
          <w:rFonts w:ascii="Times New Roman" w:eastAsia="Times New Roman" w:hAnsi="Times New Roman" w:cs="Times New Roman"/>
          <w:b/>
          <w:color w:val="C00000"/>
          <w:sz w:val="24"/>
          <w:szCs w:val="24"/>
        </w:rPr>
        <w:t xml:space="preserve"> và hình ảnh trong tác phẩm)</w:t>
      </w:r>
    </w:p>
    <w:p w14:paraId="7D9F4369"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61EA0F4D" w14:textId="0354C8D3"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407DC0">
        <w:rPr>
          <w:rFonts w:ascii="Times New Roman" w:eastAsia="Times New Roman" w:hAnsi="Times New Roman" w:cs="Times New Roman"/>
          <w:b/>
          <w:sz w:val="24"/>
          <w:szCs w:val="24"/>
        </w:rPr>
        <w:t xml:space="preserve">năng lực đặc thù </w:t>
      </w:r>
    </w:p>
    <w:p w14:paraId="224D5B81" w14:textId="77777777" w:rsidR="002C51D6" w:rsidRPr="002C51D6" w:rsidRDefault="002C51D6" w:rsidP="002C51D6">
      <w:pPr>
        <w:spacing w:line="360" w:lineRule="auto"/>
        <w:jc w:val="both"/>
        <w:rPr>
          <w:rFonts w:ascii="Times New Roman" w:eastAsia="Times New Roman" w:hAnsi="Times New Roman" w:cs="Times New Roman"/>
          <w:bCs/>
          <w:color w:val="000000"/>
          <w:sz w:val="24"/>
          <w:szCs w:val="24"/>
        </w:rPr>
      </w:pPr>
      <w:r w:rsidRPr="002C51D6">
        <w:rPr>
          <w:rFonts w:ascii="Times New Roman" w:eastAsia="Times New Roman" w:hAnsi="Times New Roman" w:cs="Times New Roman"/>
          <w:b/>
          <w:color w:val="000000"/>
          <w:sz w:val="24"/>
          <w:szCs w:val="24"/>
        </w:rPr>
        <w:t>- Học sinh ghi nhớ</w:t>
      </w:r>
      <w:r w:rsidRPr="002C51D6">
        <w:rPr>
          <w:rFonts w:ascii="Times New Roman" w:eastAsia="Times New Roman" w:hAnsi="Times New Roman" w:cs="Times New Roman"/>
          <w:bCs/>
          <w:color w:val="000000"/>
          <w:sz w:val="24"/>
          <w:szCs w:val="24"/>
        </w:rPr>
        <w:t xml:space="preserve"> được những yêu cầu cơ bản của việc viết văn bản nghị luận về một tác phẩm thơ với nội dung trọng tâm là phân tích cầu tử và hình ảnh của tác phẩm. </w:t>
      </w:r>
    </w:p>
    <w:p w14:paraId="11F70CDB" w14:textId="77777777" w:rsidR="002C51D6" w:rsidRPr="002C51D6" w:rsidRDefault="002C51D6" w:rsidP="002C51D6">
      <w:pPr>
        <w:spacing w:line="360" w:lineRule="auto"/>
        <w:jc w:val="both"/>
        <w:rPr>
          <w:rFonts w:ascii="Times New Roman" w:eastAsia="Times New Roman" w:hAnsi="Times New Roman" w:cs="Times New Roman"/>
          <w:bCs/>
          <w:color w:val="000000"/>
          <w:sz w:val="24"/>
          <w:szCs w:val="24"/>
        </w:rPr>
      </w:pPr>
      <w:r w:rsidRPr="002C51D6">
        <w:rPr>
          <w:rFonts w:ascii="Times New Roman" w:eastAsia="Times New Roman" w:hAnsi="Times New Roman" w:cs="Times New Roman"/>
          <w:b/>
          <w:color w:val="000000"/>
          <w:sz w:val="24"/>
          <w:szCs w:val="24"/>
        </w:rPr>
        <w:t>- Học sinh thực hành</w:t>
      </w:r>
      <w:r w:rsidRPr="002C51D6">
        <w:rPr>
          <w:rFonts w:ascii="Times New Roman" w:eastAsia="Times New Roman" w:hAnsi="Times New Roman" w:cs="Times New Roman"/>
          <w:bCs/>
          <w:color w:val="000000"/>
          <w:sz w:val="24"/>
          <w:szCs w:val="24"/>
        </w:rPr>
        <w:t xml:space="preserve"> viết văn bản nghị luận về một tác phẩm thơ (với việc chú ý hai phương diện cơ bản là cấu tử và hình ảnh) theo các bước được hướng dẫn.</w:t>
      </w:r>
    </w:p>
    <w:p w14:paraId="7965A347" w14:textId="6C58490B" w:rsidR="00117342" w:rsidRPr="006600F5" w:rsidRDefault="00667A98" w:rsidP="002C51D6">
      <w:pP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b/>
          <w:sz w:val="24"/>
          <w:szCs w:val="24"/>
        </w:rPr>
        <w:t>2. Về năng lực</w:t>
      </w:r>
      <w:r w:rsidR="00407DC0">
        <w:rPr>
          <w:rFonts w:ascii="Times New Roman" w:eastAsia="Times New Roman" w:hAnsi="Times New Roman" w:cs="Times New Roman"/>
          <w:b/>
          <w:sz w:val="24"/>
          <w:szCs w:val="24"/>
        </w:rPr>
        <w:t xml:space="preserve"> chung</w:t>
      </w:r>
      <w:r w:rsidRPr="0017689F">
        <w:rPr>
          <w:rFonts w:ascii="Times New Roman" w:eastAsia="Times New Roman" w:hAnsi="Times New Roman" w:cs="Times New Roman"/>
          <w:b/>
          <w:sz w:val="24"/>
          <w:szCs w:val="24"/>
        </w:rPr>
        <w:t xml:space="preserve">: </w:t>
      </w:r>
      <w:r w:rsidR="00407DC0" w:rsidRPr="0017689F">
        <w:rPr>
          <w:rFonts w:ascii="Times New Roman" w:eastAsia="Times New Roman" w:hAnsi="Times New Roman" w:cs="Times New Roman"/>
          <w:b/>
          <w:sz w:val="24"/>
          <w:szCs w:val="24"/>
        </w:rPr>
        <w:t>Học sinh phát triển</w:t>
      </w:r>
      <w:r w:rsidR="00407DC0" w:rsidRPr="0017689F">
        <w:rPr>
          <w:rFonts w:ascii="Times New Roman" w:eastAsia="Times New Roman" w:hAnsi="Times New Roman" w:cs="Times New Roman"/>
          <w:sz w:val="24"/>
          <w:szCs w:val="24"/>
        </w:rPr>
        <w:t>: Tư duy phản biện, năng lực hợp tác, giải quyết vấn đề</w:t>
      </w:r>
      <w:proofErr w:type="gramStart"/>
      <w:r w:rsidR="00407DC0" w:rsidRPr="0017689F">
        <w:rPr>
          <w:rFonts w:ascii="Times New Roman" w:eastAsia="Times New Roman" w:hAnsi="Times New Roman" w:cs="Times New Roman"/>
          <w:sz w:val="24"/>
          <w:szCs w:val="24"/>
        </w:rPr>
        <w:t>,...</w:t>
      </w:r>
      <w:proofErr w:type="gramEnd"/>
    </w:p>
    <w:p w14:paraId="4B35CBB6" w14:textId="23C32EE3"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6D0A4C">
        <w:rPr>
          <w:rFonts w:ascii="Times New Roman" w:eastAsia="Times New Roman" w:hAnsi="Times New Roman" w:cs="Times New Roman"/>
          <w:sz w:val="24"/>
          <w:szCs w:val="24"/>
        </w:rPr>
        <w:t xml:space="preserve">Trân trọng nét đặc sắc riêng của các bài thơ, rút ra bài học cuộc sống từ văn bản được lựa chọn </w:t>
      </w:r>
      <w:r w:rsidR="00B6008C" w:rsidRPr="0017689F">
        <w:rPr>
          <w:rFonts w:ascii="Times New Roman" w:eastAsia="Times New Roman" w:hAnsi="Times New Roman" w:cs="Times New Roman"/>
          <w:sz w:val="24"/>
          <w:szCs w:val="24"/>
        </w:rPr>
        <w:t xml:space="preserve"> </w:t>
      </w:r>
    </w:p>
    <w:p w14:paraId="69D4D4C4"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24F3404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22F53B1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34E962CF"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93"/>
      </w:tblGrid>
      <w:tr w:rsidR="004205EA" w:rsidRPr="0017689F" w14:paraId="3C9B0A18" w14:textId="77777777" w:rsidTr="001F6CFB">
        <w:tc>
          <w:tcPr>
            <w:tcW w:w="4928" w:type="dxa"/>
          </w:tcPr>
          <w:p w14:paraId="0AD4C395" w14:textId="77777777" w:rsidR="004205EA" w:rsidRPr="0017689F" w:rsidRDefault="004205EA"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693" w:type="dxa"/>
          </w:tcPr>
          <w:p w14:paraId="1F5FE32D" w14:textId="77777777" w:rsidR="004205EA" w:rsidRPr="0017689F" w:rsidRDefault="004205EA"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4205EA" w:rsidRPr="0017689F" w14:paraId="1F867ECE" w14:textId="77777777" w:rsidTr="001F6CFB">
        <w:tc>
          <w:tcPr>
            <w:tcW w:w="9621" w:type="dxa"/>
            <w:gridSpan w:val="2"/>
          </w:tcPr>
          <w:p w14:paraId="22DEFEE8"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5FE5C8FF"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0D5CB9C1"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394ECFCB" w14:textId="7FCA0A44" w:rsidR="004205EA" w:rsidRPr="0017689F" w:rsidRDefault="0001402B" w:rsidP="001F6CFB">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Nhắc lại kiến thức về </w:t>
            </w:r>
            <w:r w:rsidR="00C776F2">
              <w:rPr>
                <w:rFonts w:ascii="Times New Roman" w:hAnsi="Times New Roman" w:cs="Times New Roman"/>
                <w:color w:val="000000"/>
                <w:sz w:val="24"/>
                <w:szCs w:val="24"/>
              </w:rPr>
              <w:t xml:space="preserve">cấu tứ và hình ảnh thơ. </w:t>
            </w:r>
          </w:p>
        </w:tc>
      </w:tr>
      <w:tr w:rsidR="004205EA" w:rsidRPr="0017689F" w14:paraId="620BA54F" w14:textId="77777777" w:rsidTr="001F6CFB">
        <w:tc>
          <w:tcPr>
            <w:tcW w:w="4928" w:type="dxa"/>
          </w:tcPr>
          <w:p w14:paraId="05BB796F"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42E4D94" w14:textId="2969D705"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C776F2">
              <w:rPr>
                <w:rFonts w:ascii="Times New Roman" w:eastAsia="Times New Roman" w:hAnsi="Times New Roman" w:cs="Times New Roman"/>
                <w:sz w:val="24"/>
                <w:szCs w:val="24"/>
              </w:rPr>
              <w:t xml:space="preserve">yêu cầu HS 1ph nhớ lại những lí thuyết đã </w:t>
            </w:r>
            <w:r w:rsidR="00C776F2">
              <w:rPr>
                <w:rFonts w:ascii="Times New Roman" w:eastAsia="Times New Roman" w:hAnsi="Times New Roman" w:cs="Times New Roman"/>
                <w:sz w:val="24"/>
                <w:szCs w:val="24"/>
              </w:rPr>
              <w:lastRenderedPageBreak/>
              <w:t>học về cấu tứ và hình ảnh thơ</w:t>
            </w:r>
            <w:r w:rsidRPr="0017689F">
              <w:rPr>
                <w:rFonts w:ascii="Times New Roman" w:eastAsia="Times New Roman" w:hAnsi="Times New Roman" w:cs="Times New Roman"/>
                <w:sz w:val="24"/>
                <w:szCs w:val="24"/>
              </w:rPr>
              <w:t xml:space="preserve"> </w:t>
            </w:r>
          </w:p>
          <w:p w14:paraId="7F62C75B"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B86EECA"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trả lời câu hỏi</w:t>
            </w:r>
          </w:p>
          <w:p w14:paraId="52837141"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79CBB75"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72D0401B"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A384C63"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4693" w:type="dxa"/>
          </w:tcPr>
          <w:p w14:paraId="7255D650" w14:textId="11A4C8CA" w:rsidR="004205EA" w:rsidRPr="0017689F" w:rsidRDefault="00C776F2"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Nội dung phần tri thức ngữ văn </w:t>
            </w:r>
          </w:p>
        </w:tc>
      </w:tr>
      <w:tr w:rsidR="004205EA" w:rsidRPr="0017689F" w14:paraId="18A9C72A" w14:textId="77777777" w:rsidTr="001F6CFB">
        <w:tc>
          <w:tcPr>
            <w:tcW w:w="9621" w:type="dxa"/>
            <w:gridSpan w:val="2"/>
          </w:tcPr>
          <w:p w14:paraId="73D1B76A"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2. HOẠT ĐỘNG 2: HÌNH THÀNH KIẾN THỨC MỚI</w:t>
            </w:r>
          </w:p>
          <w:p w14:paraId="4F76570A"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344FCCFC" w14:textId="77777777" w:rsidR="00C776F2" w:rsidRPr="002C51D6" w:rsidRDefault="00C776F2" w:rsidP="00C776F2">
            <w:pPr>
              <w:spacing w:line="360" w:lineRule="auto"/>
              <w:jc w:val="both"/>
              <w:rPr>
                <w:rFonts w:ascii="Times New Roman" w:eastAsia="Times New Roman" w:hAnsi="Times New Roman" w:cs="Times New Roman"/>
                <w:bCs/>
                <w:color w:val="000000"/>
                <w:sz w:val="24"/>
                <w:szCs w:val="24"/>
              </w:rPr>
            </w:pPr>
            <w:r w:rsidRPr="002C51D6">
              <w:rPr>
                <w:rFonts w:ascii="Times New Roman" w:eastAsia="Times New Roman" w:hAnsi="Times New Roman" w:cs="Times New Roman"/>
                <w:b/>
                <w:color w:val="000000"/>
                <w:sz w:val="24"/>
                <w:szCs w:val="24"/>
              </w:rPr>
              <w:t>- Học sinh ghi nhớ</w:t>
            </w:r>
            <w:r w:rsidRPr="002C51D6">
              <w:rPr>
                <w:rFonts w:ascii="Times New Roman" w:eastAsia="Times New Roman" w:hAnsi="Times New Roman" w:cs="Times New Roman"/>
                <w:bCs/>
                <w:color w:val="000000"/>
                <w:sz w:val="24"/>
                <w:szCs w:val="24"/>
              </w:rPr>
              <w:t xml:space="preserve"> được những yêu cầu cơ bản của việc viết văn bản nghị luận về một tác phẩm thơ với nội dung trọng tâm là phân tích cầu tử và hình ảnh của tác phẩm. </w:t>
            </w:r>
          </w:p>
          <w:p w14:paraId="74779C89" w14:textId="77777777" w:rsidR="00C776F2" w:rsidRPr="002C51D6" w:rsidRDefault="00C776F2" w:rsidP="00C776F2">
            <w:pPr>
              <w:spacing w:line="360" w:lineRule="auto"/>
              <w:jc w:val="both"/>
              <w:rPr>
                <w:rFonts w:ascii="Times New Roman" w:eastAsia="Times New Roman" w:hAnsi="Times New Roman" w:cs="Times New Roman"/>
                <w:bCs/>
                <w:color w:val="000000"/>
                <w:sz w:val="24"/>
                <w:szCs w:val="24"/>
              </w:rPr>
            </w:pPr>
            <w:r w:rsidRPr="002C51D6">
              <w:rPr>
                <w:rFonts w:ascii="Times New Roman" w:eastAsia="Times New Roman" w:hAnsi="Times New Roman" w:cs="Times New Roman"/>
                <w:b/>
                <w:color w:val="000000"/>
                <w:sz w:val="24"/>
                <w:szCs w:val="24"/>
              </w:rPr>
              <w:t>- Học sinh thực hành</w:t>
            </w:r>
            <w:r w:rsidRPr="002C51D6">
              <w:rPr>
                <w:rFonts w:ascii="Times New Roman" w:eastAsia="Times New Roman" w:hAnsi="Times New Roman" w:cs="Times New Roman"/>
                <w:bCs/>
                <w:color w:val="000000"/>
                <w:sz w:val="24"/>
                <w:szCs w:val="24"/>
              </w:rPr>
              <w:t xml:space="preserve"> viết văn bản nghị luận về một tác phẩm thơ (với việc chú ý hai phương diện cơ bản là cấu tử và hình ảnh) theo các bước được hướng dẫn.</w:t>
            </w:r>
          </w:p>
          <w:p w14:paraId="3F486E3F" w14:textId="77777777" w:rsidR="004205EA" w:rsidRPr="0017689F" w:rsidRDefault="004205E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8BA31E4" w14:textId="23D11E63" w:rsidR="00C776F2" w:rsidRDefault="004205EA" w:rsidP="00C776F2">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đọc </w:t>
            </w:r>
            <w:r w:rsidR="00C776F2">
              <w:rPr>
                <w:rFonts w:ascii="Times New Roman" w:eastAsia="Times New Roman" w:hAnsi="Times New Roman" w:cs="Times New Roman"/>
                <w:color w:val="000000"/>
                <w:sz w:val="24"/>
                <w:szCs w:val="24"/>
              </w:rPr>
              <w:t>yêu cầu bài viết</w:t>
            </w:r>
          </w:p>
          <w:p w14:paraId="6F4C6DE7" w14:textId="67DC803A" w:rsidR="00C776F2" w:rsidRDefault="00C776F2" w:rsidP="00C776F2">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Học sinh phân tích bài viết tham khảo </w:t>
            </w:r>
          </w:p>
          <w:p w14:paraId="242ACA90" w14:textId="21889455" w:rsidR="004205EA" w:rsidRPr="00C776F2" w:rsidRDefault="00C776F2" w:rsidP="00C776F2">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Học sinh xây dựng dàn ý và chuẩn bị viết </w:t>
            </w:r>
          </w:p>
        </w:tc>
      </w:tr>
      <w:tr w:rsidR="004205EA" w:rsidRPr="0017689F" w14:paraId="1F79D89A" w14:textId="77777777" w:rsidTr="001F6CFB">
        <w:tc>
          <w:tcPr>
            <w:tcW w:w="4928" w:type="dxa"/>
          </w:tcPr>
          <w:p w14:paraId="517F352B" w14:textId="0AB14EE4" w:rsidR="00C776F2" w:rsidRDefault="00C776F2" w:rsidP="001F6CFB">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Yêu cầu bài viết </w:t>
            </w:r>
          </w:p>
          <w:p w14:paraId="444A495C" w14:textId="76EBDCB6"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313C8BD" w14:textId="77777777" w:rsidR="00C776F2" w:rsidRDefault="004205EA" w:rsidP="00C776F2">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phần nội dung </w:t>
            </w:r>
            <w:r w:rsidR="00C776F2">
              <w:rPr>
                <w:rFonts w:ascii="Times New Roman" w:eastAsia="Times New Roman" w:hAnsi="Times New Roman" w:cs="Times New Roman"/>
                <w:color w:val="000000"/>
                <w:sz w:val="24"/>
                <w:szCs w:val="24"/>
              </w:rPr>
              <w:t>yêu cầu</w:t>
            </w:r>
            <w:r w:rsidRPr="0017689F">
              <w:rPr>
                <w:rFonts w:ascii="Times New Roman" w:eastAsia="Times New Roman" w:hAnsi="Times New Roman" w:cs="Times New Roman"/>
                <w:color w:val="000000"/>
                <w:sz w:val="24"/>
                <w:szCs w:val="24"/>
              </w:rPr>
              <w:t xml:space="preserve">  </w:t>
            </w:r>
          </w:p>
          <w:p w14:paraId="4412C53B" w14:textId="6DB33D9B" w:rsidR="00C776F2" w:rsidRDefault="004205EA" w:rsidP="00C776F2">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C776F2">
              <w:rPr>
                <w:rFonts w:ascii="Times New Roman" w:eastAsia="Times New Roman" w:hAnsi="Times New Roman" w:cs="Times New Roman"/>
                <w:color w:val="000000"/>
                <w:sz w:val="24"/>
                <w:szCs w:val="24"/>
              </w:rPr>
              <w:t xml:space="preserve">HS đọc và ghi chép lại các thông tin </w:t>
            </w:r>
          </w:p>
          <w:p w14:paraId="4D98ADB8" w14:textId="3411C714" w:rsidR="00C776F2" w:rsidRPr="00C776F2" w:rsidRDefault="00C776F2" w:rsidP="00C776F2">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5ph </w:t>
            </w:r>
          </w:p>
          <w:p w14:paraId="5900F056" w14:textId="0F7592CB" w:rsidR="004205EA" w:rsidRPr="0017689F" w:rsidRDefault="004205EA" w:rsidP="00C776F2">
            <w:pPr>
              <w:pBdr>
                <w:top w:val="nil"/>
                <w:left w:val="nil"/>
                <w:bottom w:val="nil"/>
                <w:right w:val="nil"/>
                <w:between w:val="nil"/>
              </w:pBdr>
              <w:spacing w:after="0"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410F986" w14:textId="51C5A551"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C776F2">
              <w:rPr>
                <w:rFonts w:ascii="Times New Roman" w:eastAsia="Times New Roman" w:hAnsi="Times New Roman" w:cs="Times New Roman"/>
                <w:sz w:val="24"/>
                <w:szCs w:val="24"/>
              </w:rPr>
              <w:t>chia sẻ và nêu các yêu cầu cơ bản</w:t>
            </w:r>
            <w:r w:rsidRPr="0017689F">
              <w:rPr>
                <w:rFonts w:ascii="Times New Roman" w:eastAsia="Times New Roman" w:hAnsi="Times New Roman" w:cs="Times New Roman"/>
                <w:sz w:val="24"/>
                <w:szCs w:val="24"/>
              </w:rPr>
              <w:t xml:space="preserve"> </w:t>
            </w:r>
          </w:p>
          <w:p w14:paraId="6A413AD5"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3. Báo cáo, thảo luận </w:t>
            </w:r>
          </w:p>
          <w:p w14:paraId="637ADD36" w14:textId="7F620CCB" w:rsidR="004205EA" w:rsidRPr="0017689F" w:rsidRDefault="00C776F2" w:rsidP="001F6CF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Câu trả lời của học sinh </w:t>
            </w:r>
          </w:p>
          <w:p w14:paraId="7B8546AB"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2F4F719"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p>
        </w:tc>
        <w:tc>
          <w:tcPr>
            <w:tcW w:w="4693" w:type="dxa"/>
          </w:tcPr>
          <w:p w14:paraId="67FCA9F7" w14:textId="77777777" w:rsidR="00A9024D" w:rsidRPr="00C776F2" w:rsidRDefault="00C776F2" w:rsidP="00A9024D">
            <w:pPr>
              <w:spacing w:line="360" w:lineRule="auto"/>
              <w:jc w:val="both"/>
              <w:rPr>
                <w:rFonts w:ascii="Times New Roman" w:eastAsia="Times New Roman" w:hAnsi="Times New Roman" w:cs="Times New Roman"/>
                <w:b/>
                <w:bCs/>
                <w:sz w:val="24"/>
                <w:szCs w:val="24"/>
              </w:rPr>
            </w:pPr>
            <w:r w:rsidRPr="00C776F2">
              <w:rPr>
                <w:rFonts w:ascii="Times New Roman" w:eastAsia="Times New Roman" w:hAnsi="Times New Roman" w:cs="Times New Roman"/>
                <w:b/>
                <w:bCs/>
                <w:sz w:val="24"/>
                <w:szCs w:val="24"/>
              </w:rPr>
              <w:lastRenderedPageBreak/>
              <w:t xml:space="preserve">I. Yêu cầu bài viết </w:t>
            </w:r>
          </w:p>
          <w:p w14:paraId="7B741F80" w14:textId="72D5FFAB" w:rsidR="00E65C9D" w:rsidRPr="00E65C9D" w:rsidRDefault="00E65C9D" w:rsidP="00E65C9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5C9D">
              <w:rPr>
                <w:rFonts w:ascii="Times New Roman" w:eastAsia="Times New Roman" w:hAnsi="Times New Roman" w:cs="Times New Roman"/>
                <w:sz w:val="24"/>
                <w:szCs w:val="24"/>
              </w:rPr>
              <w:t xml:space="preserve">Giới thiệu ngắn gọn về bài thơ (tác giả, vị trí của bài thơ; lí do lựa chọn bài </w:t>
            </w:r>
            <w:proofErr w:type="gramStart"/>
            <w:r w:rsidRPr="00E65C9D">
              <w:rPr>
                <w:rFonts w:ascii="Times New Roman" w:eastAsia="Times New Roman" w:hAnsi="Times New Roman" w:cs="Times New Roman"/>
                <w:sz w:val="24"/>
                <w:szCs w:val="24"/>
              </w:rPr>
              <w:t>thơ;</w:t>
            </w:r>
            <w:proofErr w:type="gramEnd"/>
            <w:r w:rsidRPr="00E65C9D">
              <w:rPr>
                <w:rFonts w:ascii="Times New Roman" w:eastAsia="Times New Roman" w:hAnsi="Times New Roman" w:cs="Times New Roman"/>
                <w:sz w:val="24"/>
                <w:szCs w:val="24"/>
              </w:rPr>
              <w:t>...).</w:t>
            </w:r>
          </w:p>
          <w:p w14:paraId="30E9633E" w14:textId="3B1796F6" w:rsidR="00E65C9D" w:rsidRPr="00E65C9D" w:rsidRDefault="00E65C9D" w:rsidP="00E65C9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5C9D">
              <w:rPr>
                <w:rFonts w:ascii="Times New Roman" w:eastAsia="Times New Roman" w:hAnsi="Times New Roman" w:cs="Times New Roman"/>
                <w:sz w:val="24"/>
                <w:szCs w:val="24"/>
              </w:rPr>
              <w:t>Xác định rõ trọng tâm vấn đề được bàn luận trong bài viết (cấu tử độc đáo của bài thơ và sự chi phối của nó đến hệ thống hình ảnh).</w:t>
            </w:r>
          </w:p>
          <w:p w14:paraId="0491112D" w14:textId="1D3F554A" w:rsidR="00E65C9D" w:rsidRPr="00E65C9D" w:rsidRDefault="00E65C9D" w:rsidP="00E65C9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5C9D">
              <w:rPr>
                <w:rFonts w:ascii="Times New Roman" w:eastAsia="Times New Roman" w:hAnsi="Times New Roman" w:cs="Times New Roman"/>
                <w:sz w:val="24"/>
                <w:szCs w:val="24"/>
              </w:rPr>
              <w:t xml:space="preserve">Xem xét vấn đề một cách toàn diện theo từng khía cạnh cụ thể với những lí lẽ, bằng </w:t>
            </w:r>
            <w:r w:rsidRPr="00E65C9D">
              <w:rPr>
                <w:rFonts w:ascii="Times New Roman" w:eastAsia="Times New Roman" w:hAnsi="Times New Roman" w:cs="Times New Roman"/>
                <w:sz w:val="24"/>
                <w:szCs w:val="24"/>
              </w:rPr>
              <w:lastRenderedPageBreak/>
              <w:t>chứng xác đáng.</w:t>
            </w:r>
          </w:p>
          <w:p w14:paraId="46FE290E" w14:textId="61437A0E" w:rsidR="00C776F2" w:rsidRPr="0017689F" w:rsidRDefault="00E65C9D" w:rsidP="00E65C9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5C9D">
              <w:rPr>
                <w:rFonts w:ascii="Times New Roman" w:eastAsia="Times New Roman" w:hAnsi="Times New Roman" w:cs="Times New Roman"/>
                <w:sz w:val="24"/>
                <w:szCs w:val="24"/>
              </w:rPr>
              <w:t>Đánh giá được nét đặc sắc về cấu tứ và hình ảnh của bài thơ cũng như giá trị của chúng trong việc thể hiện những khám phá mới về con người và cuộc sống.</w:t>
            </w:r>
          </w:p>
        </w:tc>
      </w:tr>
      <w:tr w:rsidR="00C776F2" w:rsidRPr="0017689F" w14:paraId="2041CBD8" w14:textId="77777777" w:rsidTr="001F6CFB">
        <w:tc>
          <w:tcPr>
            <w:tcW w:w="4928" w:type="dxa"/>
          </w:tcPr>
          <w:p w14:paraId="4BCF089F" w14:textId="58CFA026" w:rsidR="00C776F2" w:rsidRDefault="00C776F2" w:rsidP="00C776F2">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E65C9D">
              <w:rPr>
                <w:rFonts w:ascii="Times New Roman" w:eastAsia="Times New Roman" w:hAnsi="Times New Roman" w:cs="Times New Roman"/>
                <w:b/>
                <w:color w:val="C00000"/>
                <w:sz w:val="24"/>
                <w:szCs w:val="24"/>
              </w:rPr>
              <w:t>2 Phân tích bài viết tham khảo</w:t>
            </w:r>
            <w:r>
              <w:rPr>
                <w:rFonts w:ascii="Times New Roman" w:eastAsia="Times New Roman" w:hAnsi="Times New Roman" w:cs="Times New Roman"/>
                <w:b/>
                <w:color w:val="C00000"/>
                <w:sz w:val="24"/>
                <w:szCs w:val="24"/>
              </w:rPr>
              <w:t xml:space="preserve"> </w:t>
            </w:r>
          </w:p>
          <w:p w14:paraId="608A8B1C" w14:textId="77777777" w:rsidR="00C776F2" w:rsidRPr="0017689F" w:rsidRDefault="00C776F2" w:rsidP="00C776F2">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ED69DA1" w14:textId="65D8BD2B" w:rsidR="00E65C9D" w:rsidRPr="00E65C9D" w:rsidRDefault="00C776F2" w:rsidP="00E65C9D">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w:t>
            </w:r>
            <w:r w:rsidR="00E65C9D">
              <w:rPr>
                <w:rFonts w:ascii="Times New Roman" w:eastAsia="Times New Roman" w:hAnsi="Times New Roman" w:cs="Times New Roman"/>
                <w:color w:val="000000"/>
                <w:sz w:val="24"/>
                <w:szCs w:val="24"/>
              </w:rPr>
              <w:t xml:space="preserve">bài viết tham khảo và trả lời câu hỏi cuối bài </w:t>
            </w:r>
          </w:p>
          <w:p w14:paraId="447ACC18" w14:textId="77777777" w:rsidR="00C776F2" w:rsidRDefault="00C776F2" w:rsidP="00C776F2">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C776F2">
              <w:rPr>
                <w:rFonts w:ascii="Times New Roman" w:eastAsia="Times New Roman" w:hAnsi="Times New Roman" w:cs="Times New Roman"/>
                <w:color w:val="000000"/>
                <w:sz w:val="24"/>
                <w:szCs w:val="24"/>
              </w:rPr>
              <w:t xml:space="preserve">HS đọc và ghi chép lại các thông tin </w:t>
            </w:r>
          </w:p>
          <w:p w14:paraId="35F49B39" w14:textId="5F7AA0A3" w:rsidR="00C776F2" w:rsidRPr="00C776F2" w:rsidRDefault="00C776F2" w:rsidP="00C776F2">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w:t>
            </w:r>
            <w:r w:rsidR="00E65C9D">
              <w:rPr>
                <w:rFonts w:ascii="Times New Roman" w:eastAsia="Times New Roman" w:hAnsi="Times New Roman" w:cs="Times New Roman"/>
                <w:color w:val="000000"/>
                <w:sz w:val="24"/>
                <w:szCs w:val="24"/>
              </w:rPr>
              <w:t>15ph</w:t>
            </w:r>
          </w:p>
          <w:p w14:paraId="03F39FC5" w14:textId="77777777" w:rsidR="00C776F2" w:rsidRPr="0017689F" w:rsidRDefault="00C776F2" w:rsidP="00C776F2">
            <w:pPr>
              <w:pBdr>
                <w:top w:val="nil"/>
                <w:left w:val="nil"/>
                <w:bottom w:val="nil"/>
                <w:right w:val="nil"/>
                <w:between w:val="nil"/>
              </w:pBdr>
              <w:spacing w:after="0"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444F5AD" w14:textId="7E7165B4" w:rsidR="00C776F2" w:rsidRPr="0017689F" w:rsidRDefault="00C776F2" w:rsidP="00C776F2">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chia sẻ </w:t>
            </w:r>
          </w:p>
          <w:p w14:paraId="5491AEA9" w14:textId="77777777" w:rsidR="00C776F2" w:rsidRPr="0017689F" w:rsidRDefault="00C776F2" w:rsidP="00C776F2">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3E667CD" w14:textId="77777777" w:rsidR="00C776F2" w:rsidRPr="0017689F" w:rsidRDefault="00C776F2" w:rsidP="00C776F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Câu trả lời của học sinh </w:t>
            </w:r>
          </w:p>
          <w:p w14:paraId="69291E94" w14:textId="77777777" w:rsidR="00C776F2" w:rsidRPr="0017689F" w:rsidRDefault="00C776F2" w:rsidP="00C776F2">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02C3A974" w14:textId="6986FE63" w:rsidR="00C776F2" w:rsidRDefault="00C776F2" w:rsidP="00C776F2">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w:t>
            </w:r>
          </w:p>
        </w:tc>
        <w:tc>
          <w:tcPr>
            <w:tcW w:w="4693" w:type="dxa"/>
          </w:tcPr>
          <w:p w14:paraId="7C21A491" w14:textId="77777777" w:rsidR="00C776F2" w:rsidRDefault="00E65C9D" w:rsidP="00A9024D">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 Bài viết tham khảo</w:t>
            </w:r>
          </w:p>
          <w:p w14:paraId="76F27F52" w14:textId="41EA44D4" w:rsidR="00574D98" w:rsidRPr="00574D98" w:rsidRDefault="00574D98" w:rsidP="00574D98">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Câu 1. </w:t>
            </w:r>
            <w:r w:rsidRPr="00574D98">
              <w:rPr>
                <w:rFonts w:ascii="Times New Roman" w:eastAsia="Times New Roman" w:hAnsi="Times New Roman" w:cs="Times New Roman"/>
                <w:b/>
                <w:bCs/>
                <w:sz w:val="24"/>
                <w:szCs w:val="24"/>
              </w:rPr>
              <w:t>Bài thơ đã được giới thiệu như thế nào?</w:t>
            </w:r>
          </w:p>
          <w:p w14:paraId="31203231" w14:textId="77777777" w:rsidR="00E65C9D" w:rsidRDefault="00574D98" w:rsidP="00574D98">
            <w:pPr>
              <w:spacing w:line="360" w:lineRule="auto"/>
              <w:jc w:val="both"/>
              <w:rPr>
                <w:rFonts w:ascii="Times New Roman" w:eastAsia="Times New Roman" w:hAnsi="Times New Roman" w:cs="Times New Roman"/>
                <w:sz w:val="24"/>
                <w:szCs w:val="24"/>
              </w:rPr>
            </w:pPr>
            <w:r w:rsidRPr="00574D98">
              <w:rPr>
                <w:rFonts w:ascii="Times New Roman" w:eastAsia="Times New Roman" w:hAnsi="Times New Roman" w:cs="Times New Roman"/>
                <w:sz w:val="24"/>
                <w:szCs w:val="24"/>
              </w:rPr>
              <w:t>Bài thơ được giới thiệu bằng cách giải thích nhan đề.</w:t>
            </w:r>
          </w:p>
          <w:p w14:paraId="0854A269" w14:textId="6CA08BFB" w:rsidR="00574D98" w:rsidRPr="00DE06B2" w:rsidRDefault="00DE06B2" w:rsidP="00574D98">
            <w:pPr>
              <w:spacing w:line="360" w:lineRule="auto"/>
              <w:jc w:val="both"/>
              <w:rPr>
                <w:rFonts w:ascii="Times New Roman" w:eastAsia="Times New Roman" w:hAnsi="Times New Roman" w:cs="Times New Roman"/>
                <w:b/>
                <w:bCs/>
                <w:sz w:val="24"/>
                <w:szCs w:val="24"/>
              </w:rPr>
            </w:pPr>
            <w:r w:rsidRPr="00DE06B2">
              <w:rPr>
                <w:rFonts w:ascii="Times New Roman" w:eastAsia="Times New Roman" w:hAnsi="Times New Roman" w:cs="Times New Roman"/>
                <w:b/>
                <w:bCs/>
                <w:sz w:val="24"/>
                <w:szCs w:val="24"/>
              </w:rPr>
              <w:t>2. Xác định trình tự, logic triển khai hệ thống ý trong bài viết.</w:t>
            </w:r>
          </w:p>
          <w:p w14:paraId="7D8003EE" w14:textId="565D2A98" w:rsidR="00DE06B2" w:rsidRPr="00DE06B2"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Giới thiệu bài thơ.</w:t>
            </w:r>
          </w:p>
          <w:p w14:paraId="7F5EB631" w14:textId="2D656B41" w:rsidR="00DE06B2" w:rsidRPr="00DE06B2"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Nêu khái quát cấu tứ của bài thơ.</w:t>
            </w:r>
          </w:p>
          <w:p w14:paraId="2D5300A9" w14:textId="67861BDE" w:rsidR="00DE06B2" w:rsidRPr="00DE06B2"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Phân tích, đánh giá từng phần của bài thơ.</w:t>
            </w:r>
          </w:p>
          <w:p w14:paraId="001DA4DA" w14:textId="06A45199" w:rsidR="00DE06B2" w:rsidRPr="00DE06B2"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Làm rõ tính khái quát của hình ảnh, chi tiết.</w:t>
            </w:r>
          </w:p>
          <w:p w14:paraId="0BD2C374" w14:textId="261E8837" w:rsidR="00DE06B2" w:rsidRPr="00DE06B2"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Đánh giá chung.</w:t>
            </w:r>
          </w:p>
          <w:p w14:paraId="7A7980D8" w14:textId="17506E89" w:rsidR="00DE06B2"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K</w:t>
            </w:r>
            <w:r>
              <w:rPr>
                <w:rFonts w:ascii="Times New Roman" w:eastAsia="Times New Roman" w:hAnsi="Times New Roman" w:cs="Times New Roman"/>
                <w:sz w:val="24"/>
                <w:szCs w:val="24"/>
              </w:rPr>
              <w:t>ế</w:t>
            </w:r>
            <w:r w:rsidRPr="00DE06B2">
              <w:rPr>
                <w:rFonts w:ascii="Times New Roman" w:eastAsia="Times New Roman" w:hAnsi="Times New Roman" w:cs="Times New Roman"/>
                <w:sz w:val="24"/>
                <w:szCs w:val="24"/>
              </w:rPr>
              <w:t>t luận.</w:t>
            </w:r>
          </w:p>
          <w:p w14:paraId="5FF367AA" w14:textId="49736350" w:rsidR="00DE06B2" w:rsidRPr="00DE06B2" w:rsidRDefault="00DE06B2" w:rsidP="00DE06B2">
            <w:pPr>
              <w:spacing w:line="360" w:lineRule="auto"/>
              <w:jc w:val="both"/>
              <w:rPr>
                <w:rFonts w:ascii="Times New Roman" w:eastAsia="Times New Roman" w:hAnsi="Times New Roman" w:cs="Times New Roman"/>
                <w:b/>
                <w:bCs/>
                <w:sz w:val="24"/>
                <w:szCs w:val="24"/>
              </w:rPr>
            </w:pPr>
            <w:r w:rsidRPr="00DE06B2">
              <w:rPr>
                <w:rFonts w:ascii="Times New Roman" w:eastAsia="Times New Roman" w:hAnsi="Times New Roman" w:cs="Times New Roman"/>
                <w:b/>
                <w:bCs/>
                <w:sz w:val="24"/>
                <w:szCs w:val="24"/>
              </w:rPr>
              <w:t>3. Cấu tứ và tính chất khái quát của hình ảnh trong bài thơ đã được người viết đề cập ở đoạn nào, câu nào?</w:t>
            </w:r>
          </w:p>
          <w:p w14:paraId="0D7CC33F" w14:textId="350F6AFB" w:rsidR="00DE06B2" w:rsidRPr="00DE06B2"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Cấu tứ và tính chất khái quát của hình ảnh trong bài thơ được đề cập đến ở đoạn văn thứ hai.</w:t>
            </w:r>
          </w:p>
          <w:p w14:paraId="27486B1C" w14:textId="065AF140" w:rsidR="00DE06B2" w:rsidRPr="00574D98" w:rsidRDefault="00DE06B2" w:rsidP="00DE06B2">
            <w:pPr>
              <w:spacing w:line="360" w:lineRule="auto"/>
              <w:jc w:val="both"/>
              <w:rPr>
                <w:rFonts w:ascii="Times New Roman" w:eastAsia="Times New Roman" w:hAnsi="Times New Roman" w:cs="Times New Roman"/>
                <w:sz w:val="24"/>
                <w:szCs w:val="24"/>
              </w:rPr>
            </w:pPr>
            <w:r w:rsidRPr="00DE06B2">
              <w:rPr>
                <w:rFonts w:ascii="Times New Roman" w:eastAsia="Times New Roman" w:hAnsi="Times New Roman" w:cs="Times New Roman"/>
                <w:sz w:val="24"/>
                <w:szCs w:val="24"/>
              </w:rPr>
              <w:t xml:space="preserve">- Câu văn khái quát: Đêm yên tĩnh trên đường lữ khách, tình quê hương ngổn ngang muôn </w:t>
            </w:r>
            <w:r w:rsidRPr="00DE06B2">
              <w:rPr>
                <w:rFonts w:ascii="Times New Roman" w:eastAsia="Times New Roman" w:hAnsi="Times New Roman" w:cs="Times New Roman"/>
                <w:sz w:val="24"/>
                <w:szCs w:val="24"/>
              </w:rPr>
              <w:lastRenderedPageBreak/>
              <w:t>lối; nhà thơ chớp lấy một cảm giác sai lạc (thố giác), tức cảnh sinh tình, viết nên một bài thơ tuyệt diệu.</w:t>
            </w:r>
          </w:p>
        </w:tc>
      </w:tr>
      <w:tr w:rsidR="00C776F2" w:rsidRPr="0017689F" w14:paraId="6A656815" w14:textId="77777777" w:rsidTr="001F6CFB">
        <w:tc>
          <w:tcPr>
            <w:tcW w:w="4928" w:type="dxa"/>
          </w:tcPr>
          <w:p w14:paraId="4F56D002" w14:textId="6D4FCD27" w:rsidR="00C776F2" w:rsidRDefault="00C776F2" w:rsidP="00C776F2">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432135">
              <w:rPr>
                <w:rFonts w:ascii="Times New Roman" w:eastAsia="Times New Roman" w:hAnsi="Times New Roman" w:cs="Times New Roman"/>
                <w:b/>
                <w:color w:val="C00000"/>
                <w:sz w:val="24"/>
                <w:szCs w:val="24"/>
              </w:rPr>
              <w:t xml:space="preserve">3 Chuẩn bị viết và lập dàn ý </w:t>
            </w:r>
            <w:r>
              <w:rPr>
                <w:rFonts w:ascii="Times New Roman" w:eastAsia="Times New Roman" w:hAnsi="Times New Roman" w:cs="Times New Roman"/>
                <w:b/>
                <w:color w:val="C00000"/>
                <w:sz w:val="24"/>
                <w:szCs w:val="24"/>
              </w:rPr>
              <w:t xml:space="preserve"> </w:t>
            </w:r>
          </w:p>
          <w:p w14:paraId="5076C986" w14:textId="77777777" w:rsidR="00C776F2" w:rsidRPr="0017689F" w:rsidRDefault="00C776F2" w:rsidP="00C776F2">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7594847" w14:textId="77777777" w:rsidR="00432135" w:rsidRDefault="00C776F2" w:rsidP="00C776F2">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w:t>
            </w:r>
            <w:r w:rsidR="00432135">
              <w:rPr>
                <w:rFonts w:ascii="Times New Roman" w:eastAsia="Times New Roman" w:hAnsi="Times New Roman" w:cs="Times New Roman"/>
                <w:color w:val="000000"/>
                <w:sz w:val="24"/>
                <w:szCs w:val="24"/>
              </w:rPr>
              <w:t xml:space="preserve">phát phiếu học tập bao gồm các bước chuẩn bị và lập dàn ý </w:t>
            </w:r>
          </w:p>
          <w:p w14:paraId="544E4A2C" w14:textId="7CDB625B" w:rsidR="00C776F2" w:rsidRPr="00432135" w:rsidRDefault="00C776F2" w:rsidP="00432135">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32135">
              <w:rPr>
                <w:rFonts w:ascii="Times New Roman" w:eastAsia="Times New Roman" w:hAnsi="Times New Roman" w:cs="Times New Roman"/>
                <w:b/>
                <w:color w:val="C00000"/>
                <w:sz w:val="24"/>
                <w:szCs w:val="24"/>
              </w:rPr>
              <w:t>Bước 2. Thực hiện nhiệm vụ</w:t>
            </w:r>
          </w:p>
          <w:p w14:paraId="44BF7C18" w14:textId="77777777" w:rsidR="00432135" w:rsidRDefault="00C776F2" w:rsidP="00C776F2">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432135">
              <w:rPr>
                <w:rFonts w:ascii="Times New Roman" w:eastAsia="Times New Roman" w:hAnsi="Times New Roman" w:cs="Times New Roman"/>
                <w:sz w:val="24"/>
                <w:szCs w:val="24"/>
              </w:rPr>
              <w:t xml:space="preserve">hoàn thành phiếu theo hướng dẫn từng bước </w:t>
            </w:r>
          </w:p>
          <w:p w14:paraId="5A80685A" w14:textId="0C97EE01" w:rsidR="00C776F2" w:rsidRPr="0017689F" w:rsidRDefault="00432135" w:rsidP="00C776F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w:t>
            </w:r>
            <w:r w:rsidR="003C1F63">
              <w:rPr>
                <w:rFonts w:ascii="Times New Roman" w:eastAsia="Times New Roman" w:hAnsi="Times New Roman" w:cs="Times New Roman"/>
                <w:sz w:val="24"/>
                <w:szCs w:val="24"/>
              </w:rPr>
              <w:t xml:space="preserve">30ph </w:t>
            </w:r>
            <w:r w:rsidR="00C776F2" w:rsidRPr="0017689F">
              <w:rPr>
                <w:rFonts w:ascii="Times New Roman" w:eastAsia="Times New Roman" w:hAnsi="Times New Roman" w:cs="Times New Roman"/>
                <w:sz w:val="24"/>
                <w:szCs w:val="24"/>
              </w:rPr>
              <w:t xml:space="preserve"> </w:t>
            </w:r>
          </w:p>
          <w:p w14:paraId="0B3033E4" w14:textId="77777777" w:rsidR="00C776F2" w:rsidRPr="0017689F" w:rsidRDefault="00C776F2" w:rsidP="00C776F2">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3437A95" w14:textId="130831AC" w:rsidR="00C776F2" w:rsidRPr="0017689F" w:rsidRDefault="003C1F63" w:rsidP="00C776F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Phần chia sẻ của học sinh </w:t>
            </w:r>
          </w:p>
          <w:p w14:paraId="5EC28E47" w14:textId="77777777" w:rsidR="00C776F2" w:rsidRPr="0017689F" w:rsidRDefault="00C776F2" w:rsidP="00C776F2">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1268FD4" w14:textId="68D92610" w:rsidR="00C776F2" w:rsidRDefault="00C776F2" w:rsidP="00C776F2">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w:t>
            </w:r>
          </w:p>
        </w:tc>
        <w:tc>
          <w:tcPr>
            <w:tcW w:w="4693" w:type="dxa"/>
          </w:tcPr>
          <w:p w14:paraId="7F689692" w14:textId="376618D3" w:rsidR="00C776F2" w:rsidRPr="00C776F2" w:rsidRDefault="003C1F63" w:rsidP="00A9024D">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HS hoàn thành phiếu ở phụ lục </w:t>
            </w:r>
          </w:p>
        </w:tc>
      </w:tr>
      <w:tr w:rsidR="004205EA" w:rsidRPr="0017689F" w14:paraId="77694192" w14:textId="77777777" w:rsidTr="001F6CFB">
        <w:tc>
          <w:tcPr>
            <w:tcW w:w="9621" w:type="dxa"/>
            <w:gridSpan w:val="2"/>
          </w:tcPr>
          <w:p w14:paraId="20774F9C"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3. HOẠT ĐỘNG 3: LUYỆN TẬP </w:t>
            </w:r>
          </w:p>
          <w:p w14:paraId="1C35C7F9" w14:textId="2A1F31D5"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Vận dụng năng lực ngôn ngữ </w:t>
            </w:r>
            <w:r w:rsidR="003C1F63">
              <w:rPr>
                <w:rFonts w:ascii="Times New Roman" w:eastAsia="Times New Roman" w:hAnsi="Times New Roman" w:cs="Times New Roman"/>
                <w:sz w:val="24"/>
                <w:szCs w:val="24"/>
              </w:rPr>
              <w:t xml:space="preserve">để thực hành bài viết </w:t>
            </w:r>
          </w:p>
          <w:p w14:paraId="56456D0E" w14:textId="77777777" w:rsidR="004205EA" w:rsidRPr="0017689F" w:rsidRDefault="004205E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0758482" w14:textId="5235A050" w:rsidR="004205EA" w:rsidRPr="0017689F" w:rsidRDefault="004205E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đã hoàn thành bài </w:t>
            </w:r>
            <w:r w:rsidR="003C1F63">
              <w:rPr>
                <w:rFonts w:ascii="Times New Roman" w:eastAsia="Times New Roman" w:hAnsi="Times New Roman" w:cs="Times New Roman"/>
                <w:sz w:val="24"/>
                <w:szCs w:val="24"/>
              </w:rPr>
              <w:t xml:space="preserve">viết theo rubric chấm </w:t>
            </w:r>
            <w:r w:rsidRPr="0017689F">
              <w:rPr>
                <w:rFonts w:ascii="Times New Roman" w:eastAsia="Times New Roman" w:hAnsi="Times New Roman" w:cs="Times New Roman"/>
                <w:sz w:val="24"/>
                <w:szCs w:val="24"/>
              </w:rPr>
              <w:t xml:space="preserve"> </w:t>
            </w:r>
          </w:p>
        </w:tc>
      </w:tr>
      <w:tr w:rsidR="004205EA" w:rsidRPr="0017689F" w14:paraId="056CB151" w14:textId="77777777" w:rsidTr="001F6CFB">
        <w:tc>
          <w:tcPr>
            <w:tcW w:w="4928" w:type="dxa"/>
          </w:tcPr>
          <w:p w14:paraId="1C056FC8"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79E1B4F"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278A5C66"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2077F76"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 nghe </w:t>
            </w:r>
          </w:p>
          <w:p w14:paraId="74B19380"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B749A33"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Học sinh trình bày phần bài làm của mình </w:t>
            </w:r>
          </w:p>
          <w:p w14:paraId="234C7B4F"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82344F0"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0C1890B8" w14:textId="77777777" w:rsidR="004205EA" w:rsidRPr="0017689F" w:rsidRDefault="004205E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Dàn ý tham khảo (Gợi ý ở phần phụ lục)</w:t>
            </w:r>
          </w:p>
          <w:p w14:paraId="25749B0B" w14:textId="77777777" w:rsidR="004205EA" w:rsidRPr="0017689F" w:rsidRDefault="004205E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 </w:t>
            </w:r>
          </w:p>
        </w:tc>
      </w:tr>
      <w:tr w:rsidR="004205EA" w:rsidRPr="0017689F" w14:paraId="7795CE05" w14:textId="77777777" w:rsidTr="001F6CFB">
        <w:tc>
          <w:tcPr>
            <w:tcW w:w="9621" w:type="dxa"/>
            <w:gridSpan w:val="2"/>
          </w:tcPr>
          <w:p w14:paraId="35DB2C5F"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3441F7FA" w14:textId="754D48F8"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bàn luận về một vấn đề được </w:t>
            </w:r>
            <w:r w:rsidR="003C1F63">
              <w:rPr>
                <w:rFonts w:ascii="Times New Roman" w:eastAsia="Times New Roman" w:hAnsi="Times New Roman" w:cs="Times New Roman"/>
                <w:sz w:val="24"/>
                <w:szCs w:val="24"/>
              </w:rPr>
              <w:t xml:space="preserve">đưa ra trong bài viết </w:t>
            </w:r>
            <w:r w:rsidRPr="0017689F">
              <w:rPr>
                <w:rFonts w:ascii="Times New Roman" w:eastAsia="Times New Roman" w:hAnsi="Times New Roman" w:cs="Times New Roman"/>
                <w:sz w:val="24"/>
                <w:szCs w:val="24"/>
              </w:rPr>
              <w:t xml:space="preserve">  </w:t>
            </w:r>
          </w:p>
          <w:p w14:paraId="61D305E3" w14:textId="579136B0" w:rsidR="004205EA" w:rsidRPr="0017689F" w:rsidRDefault="004205EA"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Pr="0017689F">
              <w:rPr>
                <w:rFonts w:ascii="Times New Roman" w:eastAsia="Times New Roman" w:hAnsi="Times New Roman" w:cs="Times New Roman"/>
                <w:sz w:val="24"/>
                <w:szCs w:val="24"/>
              </w:rPr>
              <w:t xml:space="preserve">HS hoàn thành bài </w:t>
            </w:r>
            <w:r w:rsidR="003C1F63">
              <w:rPr>
                <w:rFonts w:ascii="Times New Roman" w:eastAsia="Times New Roman" w:hAnsi="Times New Roman" w:cs="Times New Roman"/>
                <w:sz w:val="24"/>
                <w:szCs w:val="24"/>
              </w:rPr>
              <w:t xml:space="preserve">và giáo viên chấm chữa </w:t>
            </w:r>
            <w:r w:rsidRPr="0017689F">
              <w:rPr>
                <w:rFonts w:ascii="Times New Roman" w:eastAsia="Times New Roman" w:hAnsi="Times New Roman" w:cs="Times New Roman"/>
                <w:sz w:val="24"/>
                <w:szCs w:val="24"/>
              </w:rPr>
              <w:t xml:space="preserve"> </w:t>
            </w:r>
          </w:p>
        </w:tc>
      </w:tr>
      <w:tr w:rsidR="004205EA" w:rsidRPr="0017689F" w14:paraId="43CA1045" w14:textId="77777777" w:rsidTr="001F6CFB">
        <w:tc>
          <w:tcPr>
            <w:tcW w:w="4928" w:type="dxa"/>
          </w:tcPr>
          <w:p w14:paraId="490D9FFC"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ABF5E4A"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7969BCAA"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6877AFDB" w14:textId="3578BCB9"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thảo luận</w:t>
            </w:r>
          </w:p>
          <w:p w14:paraId="52A24630"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66B9347"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57FDDD96" w14:textId="77777777" w:rsidR="004205EA" w:rsidRPr="0017689F" w:rsidRDefault="004205EA"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12AB8AE" w14:textId="77777777" w:rsidR="004205EA" w:rsidRPr="0017689F" w:rsidRDefault="004205EA"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4B807EEF" w14:textId="77777777" w:rsidR="00A93E99" w:rsidRDefault="004205EA" w:rsidP="00A93E99">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linh hoạt sử dụng phần chia sẻ bài làm của HS </w:t>
            </w:r>
          </w:p>
          <w:p w14:paraId="4489F2A0" w14:textId="192F6D4A" w:rsidR="00A93E99" w:rsidRPr="00A93E99" w:rsidRDefault="00A93E99" w:rsidP="00A93E99">
            <w:pPr>
              <w:spacing w:line="360" w:lineRule="auto"/>
              <w:jc w:val="both"/>
              <w:rPr>
                <w:rFonts w:ascii="Times New Roman" w:eastAsia="Times New Roman" w:hAnsi="Times New Roman" w:cs="Times New Roman"/>
                <w:sz w:val="24"/>
                <w:szCs w:val="24"/>
              </w:rPr>
            </w:pPr>
            <w:r w:rsidRPr="00A93E99">
              <w:rPr>
                <w:rFonts w:ascii="Times New Roman" w:eastAsia="Times New Roman" w:hAnsi="Times New Roman" w:cs="Times New Roman"/>
                <w:sz w:val="24"/>
                <w:szCs w:val="24"/>
              </w:rPr>
              <w:t>- Đối chiếu với yêu cầu của kiểu bài và dàn ý đã lập để thực hiện những sửa chữa, bổ sung cần thiết.</w:t>
            </w:r>
          </w:p>
          <w:p w14:paraId="26E8A6DE" w14:textId="76F29867" w:rsidR="00A93E99" w:rsidRPr="00A93E99" w:rsidRDefault="00A93E99" w:rsidP="00A93E99">
            <w:pPr>
              <w:spacing w:line="360" w:lineRule="auto"/>
              <w:jc w:val="both"/>
              <w:rPr>
                <w:rFonts w:ascii="Times New Roman" w:eastAsia="Times New Roman" w:hAnsi="Times New Roman" w:cs="Times New Roman"/>
                <w:sz w:val="24"/>
                <w:szCs w:val="24"/>
              </w:rPr>
            </w:pPr>
            <w:r w:rsidRPr="00A93E99">
              <w:rPr>
                <w:rFonts w:ascii="Times New Roman" w:eastAsia="Times New Roman" w:hAnsi="Times New Roman" w:cs="Times New Roman"/>
                <w:sz w:val="24"/>
                <w:szCs w:val="24"/>
              </w:rPr>
              <w:t>- Đặc biệt, cần xem lại những đoạn viết về cấu tứ của bài thơ, đảm bảo đã diễn đạt đúng cách hiểu của mình đối với vấn đề này.</w:t>
            </w:r>
          </w:p>
          <w:p w14:paraId="7950EE53" w14:textId="19D7A11E" w:rsidR="00A93E99" w:rsidRPr="00A93E99" w:rsidRDefault="00A93E99" w:rsidP="00A93E99">
            <w:pPr>
              <w:spacing w:line="360" w:lineRule="auto"/>
              <w:jc w:val="both"/>
              <w:rPr>
                <w:rFonts w:ascii="Times New Roman" w:eastAsia="Times New Roman" w:hAnsi="Times New Roman" w:cs="Times New Roman"/>
                <w:sz w:val="24"/>
                <w:szCs w:val="24"/>
              </w:rPr>
            </w:pPr>
            <w:r w:rsidRPr="00A93E99">
              <w:rPr>
                <w:rFonts w:ascii="Times New Roman" w:eastAsia="Times New Roman" w:hAnsi="Times New Roman" w:cs="Times New Roman"/>
                <w:sz w:val="24"/>
                <w:szCs w:val="24"/>
              </w:rPr>
              <w:t>- Soát lại các đoạn văn bản được trích dẫn nhằm xác nhận đã ghi đúng theo bản gốc.</w:t>
            </w:r>
          </w:p>
          <w:p w14:paraId="3C41CFB4" w14:textId="49F865E7" w:rsidR="004205EA" w:rsidRPr="0017689F" w:rsidRDefault="00A93E99" w:rsidP="001F6CFB">
            <w:pPr>
              <w:spacing w:line="360" w:lineRule="auto"/>
              <w:jc w:val="both"/>
              <w:rPr>
                <w:rFonts w:ascii="Times New Roman" w:eastAsia="Times New Roman" w:hAnsi="Times New Roman" w:cs="Times New Roman"/>
                <w:sz w:val="24"/>
                <w:szCs w:val="24"/>
              </w:rPr>
            </w:pPr>
            <w:r w:rsidRPr="00A93E99">
              <w:rPr>
                <w:rFonts w:ascii="Times New Roman" w:eastAsia="Times New Roman" w:hAnsi="Times New Roman" w:cs="Times New Roman"/>
                <w:sz w:val="24"/>
                <w:szCs w:val="24"/>
              </w:rPr>
              <w:t>- Khắc phục các lỗi về chính tả, từ ngữ, ngữ pháp (nếu có). Chú ý viết tách khối các câu, khổ, đoạn thơ được trích dẫn để tạo hiệu quả tích cực về mặt thị giác.</w:t>
            </w:r>
          </w:p>
        </w:tc>
      </w:tr>
    </w:tbl>
    <w:p w14:paraId="4BF3D444" w14:textId="2ECA3B57" w:rsidR="00117342" w:rsidRPr="0017689F"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1. Phiếu </w:t>
      </w:r>
      <w:r w:rsidR="003C1F63">
        <w:rPr>
          <w:rFonts w:ascii="Times New Roman" w:eastAsia="Times New Roman" w:hAnsi="Times New Roman" w:cs="Times New Roman"/>
          <w:b/>
          <w:i/>
          <w:sz w:val="24"/>
          <w:szCs w:val="24"/>
        </w:rPr>
        <w:t xml:space="preserve">thực hành viết </w:t>
      </w:r>
      <w:r w:rsidRPr="0017689F">
        <w:rPr>
          <w:rFonts w:ascii="Times New Roman" w:eastAsia="Times New Roman" w:hAnsi="Times New Roman" w:cs="Times New Roman"/>
          <w:b/>
          <w:i/>
          <w:sz w:val="24"/>
          <w:szCs w:val="24"/>
        </w:rPr>
        <w:t xml:space="preserve"> </w:t>
      </w:r>
    </w:p>
    <w:p w14:paraId="16A130D2" w14:textId="0972852E" w:rsidR="0017689F" w:rsidRPr="0017689F" w:rsidRDefault="00AE74B8" w:rsidP="0017689F">
      <w:pPr>
        <w:spacing w:line="360" w:lineRule="auto"/>
        <w:jc w:val="both"/>
        <w:rPr>
          <w:rFonts w:ascii="Times New Roman" w:hAnsi="Times New Roman" w:cs="Times New Roman"/>
          <w:b/>
          <w:bCs/>
          <w:i/>
          <w:sz w:val="24"/>
          <w:szCs w:val="24"/>
        </w:rPr>
      </w:pPr>
      <w:r w:rsidRPr="00AE74B8">
        <w:rPr>
          <w:rFonts w:ascii="Times New Roman" w:hAnsi="Times New Roman" w:cs="Times New Roman"/>
          <w:b/>
          <w:bCs/>
          <w:i/>
          <w:noProof/>
          <w:sz w:val="24"/>
          <w:szCs w:val="24"/>
          <w:lang w:eastAsia="en-US"/>
        </w:rPr>
        <w:lastRenderedPageBreak/>
        <w:drawing>
          <wp:inline distT="0" distB="0" distL="0" distR="0" wp14:anchorId="096BF721" wp14:editId="4B1C79AB">
            <wp:extent cx="5972175" cy="2149475"/>
            <wp:effectExtent l="0" t="0" r="9525" b="3175"/>
            <wp:docPr id="1780982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982391" name=""/>
                    <pic:cNvPicPr/>
                  </pic:nvPicPr>
                  <pic:blipFill>
                    <a:blip r:embed="rId22"/>
                    <a:stretch>
                      <a:fillRect/>
                    </a:stretch>
                  </pic:blipFill>
                  <pic:spPr>
                    <a:xfrm>
                      <a:off x="0" y="0"/>
                      <a:ext cx="5972175" cy="2149475"/>
                    </a:xfrm>
                    <a:prstGeom prst="rect">
                      <a:avLst/>
                    </a:prstGeom>
                  </pic:spPr>
                </pic:pic>
              </a:graphicData>
            </a:graphic>
          </wp:inline>
        </w:drawing>
      </w:r>
    </w:p>
    <w:p w14:paraId="11406643" w14:textId="31681154" w:rsidR="0017689F" w:rsidRDefault="0017689F" w:rsidP="0017689F">
      <w:pPr>
        <w:spacing w:line="360" w:lineRule="auto"/>
        <w:jc w:val="both"/>
        <w:rPr>
          <w:rFonts w:ascii="Times New Roman" w:hAnsi="Times New Roman" w:cs="Times New Roman"/>
          <w:b/>
          <w:bCs/>
          <w:i/>
          <w:sz w:val="24"/>
          <w:szCs w:val="24"/>
        </w:rPr>
      </w:pPr>
      <w:r w:rsidRPr="0017689F">
        <w:rPr>
          <w:rFonts w:ascii="Times New Roman" w:hAnsi="Times New Roman" w:cs="Times New Roman"/>
          <w:b/>
          <w:bCs/>
          <w:i/>
          <w:sz w:val="24"/>
          <w:szCs w:val="24"/>
        </w:rPr>
        <w:t xml:space="preserve">Phụ lục 2. </w:t>
      </w:r>
      <w:r w:rsidR="003C1F63">
        <w:rPr>
          <w:rFonts w:ascii="Times New Roman" w:hAnsi="Times New Roman" w:cs="Times New Roman"/>
          <w:b/>
          <w:bCs/>
          <w:i/>
          <w:sz w:val="24"/>
          <w:szCs w:val="24"/>
        </w:rPr>
        <w:t xml:space="preserve">Bài viết tham khảo </w:t>
      </w:r>
      <w:r w:rsidRPr="0017689F">
        <w:rPr>
          <w:rFonts w:ascii="Times New Roman" w:hAnsi="Times New Roman" w:cs="Times New Roman"/>
          <w:b/>
          <w:bCs/>
          <w:i/>
          <w:sz w:val="24"/>
          <w:szCs w:val="24"/>
        </w:rPr>
        <w:t xml:space="preserve"> </w:t>
      </w:r>
    </w:p>
    <w:p w14:paraId="0D83244D" w14:textId="73E671C1" w:rsidR="00E90DB8" w:rsidRPr="00E90DB8" w:rsidRDefault="00E90DB8" w:rsidP="00E90DB8">
      <w:pPr>
        <w:spacing w:line="360" w:lineRule="auto"/>
        <w:ind w:firstLine="720"/>
        <w:jc w:val="both"/>
        <w:rPr>
          <w:rFonts w:ascii="Times New Roman" w:hAnsi="Times New Roman" w:cs="Times New Roman"/>
          <w:iCs/>
          <w:sz w:val="24"/>
          <w:szCs w:val="24"/>
        </w:rPr>
      </w:pPr>
      <w:r w:rsidRPr="00E90DB8">
        <w:rPr>
          <w:rFonts w:ascii="Times New Roman" w:hAnsi="Times New Roman" w:cs="Times New Roman"/>
          <w:iCs/>
          <w:sz w:val="24"/>
          <w:szCs w:val="24"/>
        </w:rPr>
        <w:t>Nhắc tới Huy Cận, người ta nhớ ngay đến một “hồn thơ ảo não” (Hoài Thanh). Trước cách mạng tháng Tám 1945, ông đã góp mặt vào thơ ca đương thời một nỗi sầu nhân thế, một cái tôi cô đơn, buồn bã trước dòng đời. Với sự pha trộn giữa chất cổ điển và hiện đại, ông đã gửi gắm nỗi niềm ấy trong nhiều bài thơ, trong đó phải kể đến Tràng giang. Bài thơ in trong tập “Lửa thiêng” (1940) rất tiêu biểu cho phong cách thơ Huy Cận.</w:t>
      </w:r>
    </w:p>
    <w:p w14:paraId="5782438F" w14:textId="4C75E284" w:rsidR="00E90DB8" w:rsidRPr="00E90DB8" w:rsidRDefault="00E90DB8" w:rsidP="00E90DB8">
      <w:pPr>
        <w:spacing w:line="360" w:lineRule="auto"/>
        <w:ind w:firstLine="720"/>
        <w:jc w:val="both"/>
        <w:rPr>
          <w:rFonts w:ascii="Times New Roman" w:hAnsi="Times New Roman" w:cs="Times New Roman"/>
          <w:iCs/>
          <w:sz w:val="24"/>
          <w:szCs w:val="24"/>
        </w:rPr>
      </w:pPr>
      <w:r w:rsidRPr="00E90DB8">
        <w:rPr>
          <w:rFonts w:ascii="Times New Roman" w:hAnsi="Times New Roman" w:cs="Times New Roman"/>
          <w:iCs/>
          <w:sz w:val="24"/>
          <w:szCs w:val="24"/>
        </w:rPr>
        <w:t>Vào một buổi chiều thu năm 1939, khi nhà thơ đứng trước bãi Chèm – phía Nam dòng sông, trước cảnh sóng nước mênh mông, đã không kìm nén nổi cảm xúc buồn bã, cô đơn và nhớ nhà da diết nên sáng tác bài thơ Tràng giang. “Tràng giang” là một từ Hán Việt đầy trang trọng, cổ kính, chỉ một con sông dài. Nhưng nhà thơ không dùng “trường giang” (có cùng nghĩa) để thay thế, bởi cách điệp vần “ang” giúp nhan đề vừa gợi âm hưởng ngân vang, vừa gợi nên cảm giác một dòng sông không những dài mà còn rộng. Thêm lời đề từ Bâng khuâng trời rộng nhớ sông dài càng làm rõ hơn sắc thái cảm xúc chủ đạo của bài thơ. Đó là nỗi buồn của con người trước một không gian mênh mông, rộng lớn có thể bao trùm cả vũ trụ.</w:t>
      </w:r>
      <w:r>
        <w:rPr>
          <w:rFonts w:ascii="Times New Roman" w:hAnsi="Times New Roman" w:cs="Times New Roman"/>
          <w:iCs/>
          <w:sz w:val="24"/>
          <w:szCs w:val="24"/>
        </w:rPr>
        <w:tab/>
      </w:r>
    </w:p>
    <w:p w14:paraId="6AC3FE9B" w14:textId="3833F458" w:rsidR="00E90DB8" w:rsidRPr="00E90DB8" w:rsidRDefault="00E90DB8" w:rsidP="00E90DB8">
      <w:pPr>
        <w:spacing w:line="360" w:lineRule="auto"/>
        <w:ind w:firstLine="720"/>
        <w:jc w:val="both"/>
        <w:rPr>
          <w:rFonts w:ascii="Times New Roman" w:hAnsi="Times New Roman" w:cs="Times New Roman"/>
          <w:iCs/>
          <w:sz w:val="24"/>
          <w:szCs w:val="24"/>
        </w:rPr>
      </w:pPr>
      <w:r w:rsidRPr="00E90DB8">
        <w:rPr>
          <w:rFonts w:ascii="Times New Roman" w:hAnsi="Times New Roman" w:cs="Times New Roman"/>
          <w:iCs/>
          <w:sz w:val="24"/>
          <w:szCs w:val="24"/>
        </w:rPr>
        <w:t>Từ nhan đề và câu thơ đề từ của bài thơ, khổ thơ thứ nhất đã mở ra một không gian sông nước sông nước rộng lớn. Câu thơ mở đầu khổ thơ thứ nhất đã mở ra một hình ảnh sông nước mênh mang.</w:t>
      </w:r>
    </w:p>
    <w:p w14:paraId="5C26631C" w14:textId="4D973485"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Sóng gợn tràng giang buồn điệp điệp</w:t>
      </w:r>
    </w:p>
    <w:p w14:paraId="0A7A2B24" w14:textId="54C084DE"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 xml:space="preserve">Dường như, dòng sông “tràng giang” đã dài nay lại như trải dài ra hơn với từng đợt sóng “điệp điệp” cứ nối đuôi nhau vỗ vào bờ không ngừng nghỉ, không dứt. Những đợt sóng ấy như trải dài đến vô tận càng tô đậm thêm không gian rộng lớn, bao la của sông nước. Và để rồi, trên cái nền </w:t>
      </w:r>
      <w:r w:rsidRPr="00E90DB8">
        <w:rPr>
          <w:rFonts w:ascii="Times New Roman" w:hAnsi="Times New Roman" w:cs="Times New Roman"/>
          <w:iCs/>
          <w:sz w:val="24"/>
          <w:szCs w:val="24"/>
        </w:rPr>
        <w:lastRenderedPageBreak/>
        <w:t>sông nước mênh mông ấy, hình ảnh con thuyền hiện lên thật nhỏ nhoi, cứ thế “xuôi mái nước song song”. Hình ảnh đối lập giữa không gian sông nước mênh mông với hình ảnh con thuyền nhỏ bé càng gợi lên trong chúng ta sự cô đơn, le loi. Đặc biệt, khổ thơ thứ nhất còn để lại ám ảnh sâu sắc trong lòng người đọc bởi hai câu thơ cuối của khổ thơ.</w:t>
      </w:r>
    </w:p>
    <w:p w14:paraId="1E9F6EE7" w14:textId="465B03DE"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Thuyền về nước lại sầu trăm ngả</w:t>
      </w:r>
    </w:p>
    <w:p w14:paraId="5362379A" w14:textId="020AAB17"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Củi một cành khô lạc mấy dòng</w:t>
      </w:r>
    </w:p>
    <w:p w14:paraId="533D54BD" w14:textId="089AB831"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Từ xưa cho đến nay, thuyền và nước là hai hình ảnh luôn đi liền với nhau, ấy vậy mà ở đây dường như thuyền và nước như có một nỗi buồn chia lìa đang đón đợi. Có lẽ bởi thế mà cảnh vật ấy càng khiến cho lòng “sầu trăm ngả”. Đặc biệt, giữa cảnh sông nước mênh mông ấy, hình ảnh “củi một cành khô lạc mấy dòng” gợi lên trong lòng người đọc ám ảnh khôn nguôi về cõi nhân sinh, lạc lõng, bơ vơ, không biết rồi sẽ trôi dạt về đâu bởi trăm dòng mênh mông vô định. Như vậy, trong khổ thơ thứ nhất, nếu ví dòng tràng giang là dòng đời vô tận thì hình ảnh con thuyền, cành củi khô chính là hình ảnh tượng trưng cho kiếp người nhỏ nhoi, vô định. Đồng thời, khổ thơ cũng gợi lên nỗi buồn không nguôi, không dứt của tác giả.</w:t>
      </w:r>
    </w:p>
    <w:p w14:paraId="647FE7E5" w14:textId="685215A3"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Nếu trong khổ thơ mở đầu của bài thơ, tác giả vẽ nên không gian sông nước mênh mông thì trong khổ thơ thứ hai, tác giả lại mở ra không gian nơi cồn nhỏ. Hai câu thơ mở đầu khổ thơ thứ hai đã vẽ nên một không gian hoang vắng, hiu quạnh.</w:t>
      </w:r>
    </w:p>
    <w:p w14:paraId="2B367AD2" w14:textId="3BCA4FEB"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Lơ thơ cồn nhỏ gió đìu hiu,</w:t>
      </w:r>
    </w:p>
    <w:p w14:paraId="378EB5EC" w14:textId="665B9661"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Đâu tiếng làng xa vãn chợ chiều</w:t>
      </w:r>
    </w:p>
    <w:p w14:paraId="2A35E8CD" w14:textId="1E2E4615"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Với việc sử dụng nghệ thuật đảo ngữ cùng từ láy “lơ thơ”, “đìu hiu” đặc biệt gợi cảm tác giả đã vẽ nên một bức tranh nơi cồn nhỏ vừa thưa thớt, hoang vắng, lạnh lẽo vừa gợi nên một nỗi buồn mênh mang. Thêm vào đó, sự hoang vắng, tĩnh mịch của không gian như càng được tô đậm thêm qua câu thơ “đâu tiếng làng xa vãn chợ chiều”. Có thể nói, đây là một câu thơ có nhiều cách hiểu, “đâu” là đâu có, là phủ nhận âm thanh của tiếng chợ chiều hay là đâu đó, gợi lên âm thanh yếu ớt của tiếng chợ.</w:t>
      </w:r>
    </w:p>
    <w:p w14:paraId="7520BB30" w14:textId="61AB6199"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 xml:space="preserve">Nhưng có lẽ dẫu hiểu theo cách nào đi chăng nữa thì câu thơ vẫn gợi lên trong lòng người đọc nỗi buồn, sự hoang vắng, tàn tạ, thiếu vắng đi sự sống của con người. Nếu hai câu thơ đầu khổ hai gợi lên không gian cồn nhỏ vắng vẻ, hiu quạnh thì dường như trong câu ba và câu bốn, không </w:t>
      </w:r>
      <w:r w:rsidRPr="00E90DB8">
        <w:rPr>
          <w:rFonts w:ascii="Times New Roman" w:hAnsi="Times New Roman" w:cs="Times New Roman"/>
          <w:iCs/>
          <w:sz w:val="24"/>
          <w:szCs w:val="24"/>
        </w:rPr>
        <w:lastRenderedPageBreak/>
        <w:t>gian ấy như được mở rộng cả về bốn phía làm cho cảnh vật vốn đã vắng vẻ lại càng thêm cô liêu và tĩnh mịch hơn.</w:t>
      </w:r>
    </w:p>
    <w:p w14:paraId="13E82355" w14:textId="50823BBC"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Nắng xuống, trời lên sâu chót vót</w:t>
      </w:r>
    </w:p>
    <w:p w14:paraId="5A99B9A7" w14:textId="3EA1818C"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Sông dài, trời rộng, bến cô liêu</w:t>
      </w:r>
    </w:p>
    <w:p w14:paraId="3E10D1E8" w14:textId="18457835"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Trong hai câu thơ, tác giả dùng “sâu chót vót” thay vì “cao chót vót” bởi lẽ chữ “sâu” không chỉ tả cảnh mà còn tả tình, nó không chỉ gợi lên một khoảng không gian rộng lớn, thẳm thẳm mà còn gợi lên cả nỗi buồn, sự cô đơn đến tột cùng của lòng người trước cái mênh mông, hoang vắng của cảnh vật. Như vậy, trong hai khổ thơ đầu của bài thơ, nỗi buồn của nhà thơ như bao phủ lên mọi cảnh vật, lên không gian rộng lớn và mênh mông. Và để rồi, trong khổ thơ thứ ba của bài thơ, tác giả lên trở về với không gian sông nước với khung cảnh mênh mang, đìu hiu, thiếu vắng đi sự sống của con người.</w:t>
      </w:r>
    </w:p>
    <w:p w14:paraId="232780DB" w14:textId="119F9F92"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Bèo dạt về đâu hàng nối hàng</w:t>
      </w:r>
    </w:p>
    <w:p w14:paraId="02993C43" w14:textId="63DDB2C7"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Mênh mông không một chuyến đò ngang</w:t>
      </w:r>
    </w:p>
    <w:p w14:paraId="40331E75" w14:textId="506D24A9"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Không cầu gợi chút niềm thân mật</w:t>
      </w:r>
    </w:p>
    <w:p w14:paraId="7D7CBAB5" w14:textId="02AA0D6C"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Lặng lẽ bờ xanh tiếp bài vàng</w:t>
      </w:r>
    </w:p>
    <w:p w14:paraId="50960AA1" w14:textId="123EBCD6" w:rsidR="00E90DB8" w:rsidRPr="00E90DB8" w:rsidRDefault="00E90DB8" w:rsidP="00E90DB8">
      <w:pPr>
        <w:spacing w:line="360" w:lineRule="auto"/>
        <w:jc w:val="both"/>
        <w:rPr>
          <w:rFonts w:ascii="Times New Roman" w:hAnsi="Times New Roman" w:cs="Times New Roman"/>
          <w:iCs/>
          <w:sz w:val="24"/>
          <w:szCs w:val="24"/>
        </w:rPr>
      </w:pPr>
      <w:r w:rsidRPr="00E90DB8">
        <w:rPr>
          <w:rFonts w:ascii="Times New Roman" w:hAnsi="Times New Roman" w:cs="Times New Roman"/>
          <w:iCs/>
          <w:sz w:val="24"/>
          <w:szCs w:val="24"/>
        </w:rPr>
        <w:t>Hình ảnh “bèo dạt về đâu hàng nối hàng” một lần nữa gợi lên trong người đọc hình ảnh về kiếp người, cõi nhân sinh trôi nổi, không biết rồi sẽ đi đâu, về đâu. Thêm vào đó, khổ thơ với việc sử dụng nghệ thuật phủ định lặp lại nhiều lần đã nhấn mạnh sự hiu quạnh, thiếu sự sống của cảnh vật. Lẽ thường, chúng ta vẫn thường thấy rằng, thuyền và cầu là những phương tiện, những hình ảnh thể hiện sự giao lưu, kết nối giữa con người với con người, giữa miền đất này với miền đất khác nhưng ở đây “không một chuyến đò”, “không một cây cầu”.</w:t>
      </w:r>
    </w:p>
    <w:p w14:paraId="4FA6B72B" w14:textId="272299B5" w:rsidR="003C1F63" w:rsidRPr="00E90DB8" w:rsidRDefault="00E90DB8" w:rsidP="00E90DB8">
      <w:pPr>
        <w:spacing w:line="360" w:lineRule="auto"/>
        <w:ind w:firstLine="720"/>
        <w:jc w:val="both"/>
        <w:rPr>
          <w:rFonts w:ascii="Times New Roman" w:hAnsi="Times New Roman" w:cs="Times New Roman"/>
          <w:iCs/>
          <w:sz w:val="24"/>
          <w:szCs w:val="24"/>
        </w:rPr>
      </w:pPr>
      <w:r w:rsidRPr="00E90DB8">
        <w:rPr>
          <w:rFonts w:ascii="Times New Roman" w:hAnsi="Times New Roman" w:cs="Times New Roman"/>
          <w:iCs/>
          <w:sz w:val="24"/>
          <w:szCs w:val="24"/>
        </w:rPr>
        <w:t>Dường như, ở nơi đây chẳng có bất cứ thứ gì gắn kết đôi bờ với nhau, nó thiếu đi dấu vết của sự sống, của bóng hình con người và hơn hết là tình người, mối giao hòa, thân mật giữa con người với nhau. Có lẽ bởi thế mà hai bờ của dòng sông cứ thể chạy dài, chạy dài mãi mà chẳng bao giờ gặp nhau, chỉ còn lại ở nơi đây những bờ xanh, những bãi vàng nối tiếp nhau – một bức tranh đẹp nhưng tĩnh lặng và thật buồn.</w:t>
      </w:r>
    </w:p>
    <w:p w14:paraId="1C3123A8" w14:textId="2AFA9E84" w:rsidR="00117342" w:rsidRPr="00052CE2" w:rsidRDefault="0017689F" w:rsidP="00AA1334">
      <w:pPr>
        <w:spacing w:line="360" w:lineRule="auto"/>
        <w:jc w:val="both"/>
        <w:rPr>
          <w:rFonts w:ascii="Times New Roman" w:eastAsia="Times New Roman" w:hAnsi="Times New Roman" w:cs="Times New Roman"/>
          <w:b/>
          <w:bCs/>
          <w:i/>
          <w:iCs/>
          <w:sz w:val="24"/>
          <w:szCs w:val="24"/>
        </w:rPr>
      </w:pPr>
      <w:r w:rsidRPr="00052CE2">
        <w:rPr>
          <w:rFonts w:ascii="Times New Roman" w:eastAsia="Times New Roman" w:hAnsi="Times New Roman" w:cs="Times New Roman"/>
          <w:b/>
          <w:bCs/>
          <w:i/>
          <w:iCs/>
          <w:sz w:val="24"/>
          <w:szCs w:val="24"/>
        </w:rPr>
        <w:t xml:space="preserve">Phụ lục 3. </w:t>
      </w:r>
      <w:r w:rsidR="003C1F63">
        <w:rPr>
          <w:rFonts w:ascii="Times New Roman" w:eastAsia="Times New Roman" w:hAnsi="Times New Roman" w:cs="Times New Roman"/>
          <w:b/>
          <w:bCs/>
          <w:i/>
          <w:iCs/>
          <w:sz w:val="24"/>
          <w:szCs w:val="24"/>
        </w:rPr>
        <w:t xml:space="preserve">Rubric chấm bài viết </w:t>
      </w:r>
      <w:r w:rsidR="00052CE2" w:rsidRPr="00052CE2">
        <w:rPr>
          <w:rFonts w:ascii="Times New Roman" w:eastAsia="Times New Roman" w:hAnsi="Times New Roman" w:cs="Times New Roman"/>
          <w:b/>
          <w:bCs/>
          <w:i/>
          <w:iCs/>
          <w:sz w:val="24"/>
          <w:szCs w:val="24"/>
        </w:rPr>
        <w:t xml:space="preserve">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5"/>
        <w:gridCol w:w="5130"/>
        <w:gridCol w:w="1620"/>
        <w:gridCol w:w="1440"/>
      </w:tblGrid>
      <w:tr w:rsidR="00864886" w:rsidRPr="0034767F" w14:paraId="68E3C95E" w14:textId="77777777" w:rsidTr="001F6CFB">
        <w:trPr>
          <w:trHeight w:val="329"/>
        </w:trPr>
        <w:tc>
          <w:tcPr>
            <w:tcW w:w="6475" w:type="dxa"/>
            <w:gridSpan w:val="2"/>
            <w:shd w:val="clear" w:color="auto" w:fill="auto"/>
            <w:tcMar>
              <w:top w:w="120" w:type="dxa"/>
              <w:left w:w="120" w:type="dxa"/>
              <w:bottom w:w="120" w:type="dxa"/>
              <w:right w:w="120" w:type="dxa"/>
            </w:tcMar>
            <w:hideMark/>
          </w:tcPr>
          <w:p w14:paraId="59165479" w14:textId="77777777" w:rsidR="00864886" w:rsidRPr="0034767F" w:rsidRDefault="00864886" w:rsidP="001F6CFB">
            <w:pPr>
              <w:spacing w:line="360" w:lineRule="auto"/>
              <w:jc w:val="center"/>
              <w:rPr>
                <w:rFonts w:ascii="Times New Roman" w:eastAsia="Times New Roman" w:hAnsi="Times New Roman" w:cs="Times New Roman"/>
                <w:b/>
                <w:bCs/>
              </w:rPr>
            </w:pPr>
            <w:r w:rsidRPr="0034767F">
              <w:rPr>
                <w:rFonts w:ascii="Times New Roman" w:eastAsia="Times New Roman" w:hAnsi="Times New Roman" w:cs="Times New Roman"/>
                <w:b/>
                <w:bCs/>
              </w:rPr>
              <w:lastRenderedPageBreak/>
              <w:t>Nội dung kiểm tra</w:t>
            </w:r>
          </w:p>
        </w:tc>
        <w:tc>
          <w:tcPr>
            <w:tcW w:w="1620" w:type="dxa"/>
            <w:shd w:val="clear" w:color="auto" w:fill="auto"/>
            <w:tcMar>
              <w:top w:w="120" w:type="dxa"/>
              <w:left w:w="120" w:type="dxa"/>
              <w:bottom w:w="120" w:type="dxa"/>
              <w:right w:w="120" w:type="dxa"/>
            </w:tcMar>
            <w:hideMark/>
          </w:tcPr>
          <w:p w14:paraId="48B37AC7" w14:textId="77777777" w:rsidR="00864886" w:rsidRPr="0034767F" w:rsidRDefault="00864886" w:rsidP="001F6CFB">
            <w:pPr>
              <w:spacing w:line="360" w:lineRule="auto"/>
              <w:jc w:val="center"/>
              <w:rPr>
                <w:rFonts w:ascii="Times New Roman" w:eastAsia="Times New Roman" w:hAnsi="Times New Roman" w:cs="Times New Roman"/>
                <w:b/>
                <w:bCs/>
              </w:rPr>
            </w:pPr>
            <w:r w:rsidRPr="0034767F">
              <w:rPr>
                <w:rFonts w:ascii="Times New Roman" w:eastAsia="Times New Roman" w:hAnsi="Times New Roman" w:cs="Times New Roman"/>
                <w:b/>
                <w:bCs/>
              </w:rPr>
              <w:t>Đạt</w:t>
            </w:r>
          </w:p>
        </w:tc>
        <w:tc>
          <w:tcPr>
            <w:tcW w:w="1440" w:type="dxa"/>
            <w:shd w:val="clear" w:color="auto" w:fill="auto"/>
            <w:tcMar>
              <w:top w:w="120" w:type="dxa"/>
              <w:left w:w="120" w:type="dxa"/>
              <w:bottom w:w="120" w:type="dxa"/>
              <w:right w:w="120" w:type="dxa"/>
            </w:tcMar>
            <w:hideMark/>
          </w:tcPr>
          <w:p w14:paraId="2879EF73" w14:textId="77777777" w:rsidR="00864886" w:rsidRPr="0034767F" w:rsidRDefault="00864886" w:rsidP="001F6CFB">
            <w:pPr>
              <w:spacing w:line="360" w:lineRule="auto"/>
              <w:jc w:val="center"/>
              <w:rPr>
                <w:rFonts w:ascii="Times New Roman" w:eastAsia="Times New Roman" w:hAnsi="Times New Roman" w:cs="Times New Roman"/>
                <w:b/>
                <w:bCs/>
              </w:rPr>
            </w:pPr>
            <w:r w:rsidRPr="0034767F">
              <w:rPr>
                <w:rFonts w:ascii="Times New Roman" w:eastAsia="Times New Roman" w:hAnsi="Times New Roman" w:cs="Times New Roman"/>
                <w:b/>
                <w:bCs/>
              </w:rPr>
              <w:t>Chưa đạt</w:t>
            </w:r>
          </w:p>
        </w:tc>
      </w:tr>
      <w:tr w:rsidR="00864886" w:rsidRPr="0034767F" w14:paraId="22023B2A" w14:textId="77777777" w:rsidTr="001F6CFB">
        <w:trPr>
          <w:trHeight w:val="1058"/>
        </w:trPr>
        <w:tc>
          <w:tcPr>
            <w:tcW w:w="1345" w:type="dxa"/>
            <w:vMerge w:val="restart"/>
            <w:shd w:val="clear" w:color="auto" w:fill="auto"/>
            <w:tcMar>
              <w:top w:w="120" w:type="dxa"/>
              <w:left w:w="120" w:type="dxa"/>
              <w:bottom w:w="120" w:type="dxa"/>
              <w:right w:w="120" w:type="dxa"/>
            </w:tcMar>
            <w:vAlign w:val="center"/>
            <w:hideMark/>
          </w:tcPr>
          <w:p w14:paraId="05B11D01" w14:textId="77777777" w:rsidR="00864886" w:rsidRPr="0034767F" w:rsidRDefault="00864886" w:rsidP="001F6CFB">
            <w:pPr>
              <w:spacing w:line="360" w:lineRule="auto"/>
              <w:jc w:val="center"/>
              <w:rPr>
                <w:rFonts w:ascii="Times New Roman" w:eastAsia="Times New Roman" w:hAnsi="Times New Roman" w:cs="Times New Roman"/>
                <w:b/>
              </w:rPr>
            </w:pPr>
            <w:r w:rsidRPr="0034767F">
              <w:rPr>
                <w:rFonts w:ascii="Times New Roman" w:eastAsia="Times New Roman" w:hAnsi="Times New Roman" w:cs="Times New Roman"/>
                <w:b/>
              </w:rPr>
              <w:t>Mở bài</w:t>
            </w:r>
          </w:p>
        </w:tc>
        <w:tc>
          <w:tcPr>
            <w:tcW w:w="5130" w:type="dxa"/>
            <w:shd w:val="clear" w:color="auto" w:fill="auto"/>
            <w:tcMar>
              <w:top w:w="120" w:type="dxa"/>
              <w:left w:w="120" w:type="dxa"/>
              <w:bottom w:w="120" w:type="dxa"/>
              <w:right w:w="120" w:type="dxa"/>
            </w:tcMar>
            <w:hideMark/>
          </w:tcPr>
          <w:p w14:paraId="76B25A85"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eastAsia="Times New Roman" w:hAnsi="Times New Roman" w:cs="Times New Roman"/>
                <w:bCs/>
              </w:rPr>
              <w:t>Giới thiệu ngắn gọn về tác phẩm nghệ thuật bạn sẽ phân tích. Nêu khía cạnh trong nghệ thuật của tác phẩm mà bạn sẽ tập trung làm rõ.</w:t>
            </w:r>
          </w:p>
        </w:tc>
        <w:tc>
          <w:tcPr>
            <w:tcW w:w="1620" w:type="dxa"/>
            <w:shd w:val="clear" w:color="auto" w:fill="auto"/>
            <w:tcMar>
              <w:top w:w="120" w:type="dxa"/>
              <w:left w:w="120" w:type="dxa"/>
              <w:bottom w:w="120" w:type="dxa"/>
              <w:right w:w="120" w:type="dxa"/>
            </w:tcMar>
            <w:hideMark/>
          </w:tcPr>
          <w:p w14:paraId="33479222"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5BBDF8E4"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682C723C" w14:textId="77777777" w:rsidTr="001F6CFB">
        <w:trPr>
          <w:trHeight w:val="284"/>
        </w:trPr>
        <w:tc>
          <w:tcPr>
            <w:tcW w:w="1345" w:type="dxa"/>
            <w:vMerge/>
            <w:shd w:val="clear" w:color="auto" w:fill="auto"/>
            <w:vAlign w:val="center"/>
            <w:hideMark/>
          </w:tcPr>
          <w:p w14:paraId="4AA48928" w14:textId="77777777" w:rsidR="00864886" w:rsidRPr="0034767F" w:rsidRDefault="00864886" w:rsidP="001F6CFB">
            <w:pPr>
              <w:spacing w:line="360" w:lineRule="auto"/>
              <w:jc w:val="center"/>
              <w:rPr>
                <w:rFonts w:ascii="Times New Roman" w:eastAsia="Times New Roman" w:hAnsi="Times New Roman" w:cs="Times New Roman"/>
                <w:b/>
              </w:rPr>
            </w:pPr>
          </w:p>
        </w:tc>
        <w:tc>
          <w:tcPr>
            <w:tcW w:w="5130" w:type="dxa"/>
            <w:shd w:val="clear" w:color="auto" w:fill="auto"/>
            <w:tcMar>
              <w:top w:w="120" w:type="dxa"/>
              <w:left w:w="120" w:type="dxa"/>
              <w:bottom w:w="120" w:type="dxa"/>
              <w:right w:w="120" w:type="dxa"/>
            </w:tcMar>
            <w:hideMark/>
          </w:tcPr>
          <w:p w14:paraId="252EA7A3"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eastAsia="Times New Roman" w:hAnsi="Times New Roman" w:cs="Times New Roman"/>
                <w:bCs/>
              </w:rPr>
              <w:t xml:space="preserve">Nêu được khái quát giá trị trong cấu tứ và hình ảnh của bài thơ  </w:t>
            </w:r>
          </w:p>
        </w:tc>
        <w:tc>
          <w:tcPr>
            <w:tcW w:w="1620" w:type="dxa"/>
            <w:shd w:val="clear" w:color="auto" w:fill="auto"/>
            <w:tcMar>
              <w:top w:w="120" w:type="dxa"/>
              <w:left w:w="120" w:type="dxa"/>
              <w:bottom w:w="120" w:type="dxa"/>
              <w:right w:w="120" w:type="dxa"/>
            </w:tcMar>
            <w:hideMark/>
          </w:tcPr>
          <w:p w14:paraId="09E1E578"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3A2CEA7C"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65E1DF79" w14:textId="77777777" w:rsidTr="001F6CFB">
        <w:trPr>
          <w:trHeight w:val="716"/>
        </w:trPr>
        <w:tc>
          <w:tcPr>
            <w:tcW w:w="1345" w:type="dxa"/>
            <w:vMerge w:val="restart"/>
            <w:shd w:val="clear" w:color="auto" w:fill="auto"/>
            <w:tcMar>
              <w:top w:w="120" w:type="dxa"/>
              <w:left w:w="120" w:type="dxa"/>
              <w:bottom w:w="120" w:type="dxa"/>
              <w:right w:w="120" w:type="dxa"/>
            </w:tcMar>
            <w:vAlign w:val="center"/>
            <w:hideMark/>
          </w:tcPr>
          <w:p w14:paraId="0C2743D0" w14:textId="77777777" w:rsidR="00864886" w:rsidRPr="0034767F" w:rsidRDefault="00864886" w:rsidP="001F6CFB">
            <w:pPr>
              <w:spacing w:line="360" w:lineRule="auto"/>
              <w:jc w:val="center"/>
              <w:rPr>
                <w:rFonts w:ascii="Times New Roman" w:eastAsia="Times New Roman" w:hAnsi="Times New Roman" w:cs="Times New Roman"/>
                <w:b/>
              </w:rPr>
            </w:pPr>
            <w:r w:rsidRPr="0034767F">
              <w:rPr>
                <w:rFonts w:ascii="Times New Roman" w:eastAsia="Times New Roman" w:hAnsi="Times New Roman" w:cs="Times New Roman"/>
                <w:b/>
              </w:rPr>
              <w:t>Thân bài</w:t>
            </w:r>
          </w:p>
        </w:tc>
        <w:tc>
          <w:tcPr>
            <w:tcW w:w="5130" w:type="dxa"/>
            <w:shd w:val="clear" w:color="auto" w:fill="auto"/>
            <w:tcMar>
              <w:top w:w="120" w:type="dxa"/>
              <w:left w:w="120" w:type="dxa"/>
              <w:bottom w:w="120" w:type="dxa"/>
              <w:right w:w="120" w:type="dxa"/>
            </w:tcMar>
            <w:hideMark/>
          </w:tcPr>
          <w:p w14:paraId="59613823"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hAnsi="Times New Roman" w:cs="Times New Roman"/>
                <w:color w:val="000000"/>
                <w:shd w:val="clear" w:color="auto" w:fill="FFFFFF"/>
              </w:rPr>
              <w:t>Cảm giác chung mà cấu tứ cùng những hình ảnh và cách diễn tả khác lạ trong bài thơ đã gợi cho người đọc.</w:t>
            </w:r>
          </w:p>
        </w:tc>
        <w:tc>
          <w:tcPr>
            <w:tcW w:w="1620" w:type="dxa"/>
            <w:shd w:val="clear" w:color="auto" w:fill="auto"/>
            <w:tcMar>
              <w:top w:w="120" w:type="dxa"/>
              <w:left w:w="120" w:type="dxa"/>
              <w:bottom w:w="120" w:type="dxa"/>
              <w:right w:w="120" w:type="dxa"/>
            </w:tcMar>
            <w:hideMark/>
          </w:tcPr>
          <w:p w14:paraId="01B36BB0"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5B36F1AA"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464B9956" w14:textId="77777777" w:rsidTr="001F6CFB">
        <w:trPr>
          <w:trHeight w:val="1427"/>
        </w:trPr>
        <w:tc>
          <w:tcPr>
            <w:tcW w:w="1345" w:type="dxa"/>
            <w:vMerge/>
            <w:shd w:val="clear" w:color="auto" w:fill="auto"/>
            <w:vAlign w:val="center"/>
            <w:hideMark/>
          </w:tcPr>
          <w:p w14:paraId="25471833" w14:textId="77777777" w:rsidR="00864886" w:rsidRPr="0034767F" w:rsidRDefault="00864886" w:rsidP="001F6CFB">
            <w:pPr>
              <w:spacing w:line="360" w:lineRule="auto"/>
              <w:jc w:val="center"/>
              <w:rPr>
                <w:rFonts w:ascii="Times New Roman" w:eastAsia="Times New Roman" w:hAnsi="Times New Roman" w:cs="Times New Roman"/>
                <w:b/>
              </w:rPr>
            </w:pPr>
          </w:p>
        </w:tc>
        <w:tc>
          <w:tcPr>
            <w:tcW w:w="5130" w:type="dxa"/>
            <w:shd w:val="clear" w:color="auto" w:fill="auto"/>
            <w:tcMar>
              <w:top w:w="120" w:type="dxa"/>
              <w:left w:w="120" w:type="dxa"/>
              <w:bottom w:w="120" w:type="dxa"/>
              <w:right w:w="120" w:type="dxa"/>
            </w:tcMar>
            <w:hideMark/>
          </w:tcPr>
          <w:p w14:paraId="33781DF1"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hAnsi="Times New Roman" w:cs="Times New Roman"/>
                <w:color w:val="000000"/>
                <w:shd w:val="clear" w:color="auto" w:fill="FFFFFF"/>
              </w:rPr>
              <w:t>Sự khác biệt của bài thơ này so với các bài thơ khác trên phương diện xây dựng hệ thống hình ảnh và tạo sự kết nối giữa các bộ phận cấu tạo trong bài thơ (thực hiện những so sánh cần thiết để chỉ ra được sự khác biệt).</w:t>
            </w:r>
          </w:p>
        </w:tc>
        <w:tc>
          <w:tcPr>
            <w:tcW w:w="1620" w:type="dxa"/>
            <w:shd w:val="clear" w:color="auto" w:fill="auto"/>
            <w:tcMar>
              <w:top w:w="120" w:type="dxa"/>
              <w:left w:w="120" w:type="dxa"/>
              <w:bottom w:w="120" w:type="dxa"/>
              <w:right w:w="120" w:type="dxa"/>
            </w:tcMar>
            <w:hideMark/>
          </w:tcPr>
          <w:p w14:paraId="22216FFC"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77D1CA52"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0A2A3210" w14:textId="77777777" w:rsidTr="001F6CFB">
        <w:trPr>
          <w:trHeight w:val="581"/>
        </w:trPr>
        <w:tc>
          <w:tcPr>
            <w:tcW w:w="1345" w:type="dxa"/>
            <w:vMerge/>
            <w:shd w:val="clear" w:color="auto" w:fill="auto"/>
            <w:vAlign w:val="center"/>
            <w:hideMark/>
          </w:tcPr>
          <w:p w14:paraId="5D46414C" w14:textId="77777777" w:rsidR="00864886" w:rsidRPr="0034767F" w:rsidRDefault="00864886" w:rsidP="001F6CFB">
            <w:pPr>
              <w:spacing w:line="360" w:lineRule="auto"/>
              <w:jc w:val="center"/>
              <w:rPr>
                <w:rFonts w:ascii="Times New Roman" w:eastAsia="Times New Roman" w:hAnsi="Times New Roman" w:cs="Times New Roman"/>
                <w:b/>
              </w:rPr>
            </w:pPr>
          </w:p>
        </w:tc>
        <w:tc>
          <w:tcPr>
            <w:tcW w:w="5130" w:type="dxa"/>
            <w:shd w:val="clear" w:color="auto" w:fill="auto"/>
            <w:tcMar>
              <w:top w:w="120" w:type="dxa"/>
              <w:left w:w="120" w:type="dxa"/>
              <w:bottom w:w="120" w:type="dxa"/>
              <w:right w:w="120" w:type="dxa"/>
            </w:tcMar>
            <w:hideMark/>
          </w:tcPr>
          <w:p w14:paraId="6B43DE44"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hAnsi="Times New Roman" w:cs="Times New Roman"/>
                <w:color w:val="000000"/>
                <w:shd w:val="clear" w:color="auto" w:fill="FFFFFF"/>
              </w:rPr>
              <w:t>Những khả năng hiểu (cắt nghĩa) khác nhau đối với một số yếu tố, hình ảnh trong bài thơ (cần nêu cụ thể).</w:t>
            </w:r>
          </w:p>
        </w:tc>
        <w:tc>
          <w:tcPr>
            <w:tcW w:w="1620" w:type="dxa"/>
            <w:shd w:val="clear" w:color="auto" w:fill="auto"/>
            <w:tcMar>
              <w:top w:w="120" w:type="dxa"/>
              <w:left w:w="120" w:type="dxa"/>
              <w:bottom w:w="120" w:type="dxa"/>
              <w:right w:w="120" w:type="dxa"/>
            </w:tcMar>
            <w:hideMark/>
          </w:tcPr>
          <w:p w14:paraId="25B2D8DB"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593610AA"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5899B697" w14:textId="77777777" w:rsidTr="001F6CFB">
        <w:trPr>
          <w:trHeight w:val="590"/>
        </w:trPr>
        <w:tc>
          <w:tcPr>
            <w:tcW w:w="1345" w:type="dxa"/>
            <w:vMerge/>
            <w:shd w:val="clear" w:color="auto" w:fill="auto"/>
            <w:vAlign w:val="center"/>
            <w:hideMark/>
          </w:tcPr>
          <w:p w14:paraId="0FCF3D4C" w14:textId="77777777" w:rsidR="00864886" w:rsidRPr="0034767F" w:rsidRDefault="00864886" w:rsidP="001F6CFB">
            <w:pPr>
              <w:spacing w:line="360" w:lineRule="auto"/>
              <w:jc w:val="center"/>
              <w:rPr>
                <w:rFonts w:ascii="Times New Roman" w:eastAsia="Times New Roman" w:hAnsi="Times New Roman" w:cs="Times New Roman"/>
                <w:b/>
              </w:rPr>
            </w:pPr>
          </w:p>
        </w:tc>
        <w:tc>
          <w:tcPr>
            <w:tcW w:w="5130" w:type="dxa"/>
            <w:shd w:val="clear" w:color="auto" w:fill="auto"/>
            <w:tcMar>
              <w:top w:w="120" w:type="dxa"/>
              <w:left w:w="120" w:type="dxa"/>
              <w:bottom w:w="120" w:type="dxa"/>
              <w:right w:w="120" w:type="dxa"/>
            </w:tcMar>
            <w:hideMark/>
          </w:tcPr>
          <w:p w14:paraId="1C6F49E7"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hAnsi="Times New Roman" w:cs="Times New Roman"/>
                <w:color w:val="000000"/>
                <w:shd w:val="clear" w:color="auto" w:fill="FFFFFF"/>
              </w:rPr>
              <w:t>Điều được làm sáng tỏ qua việc đọc thăm dò và thử nghiệm các cách đọc khác nhau đối với bài thơ.</w:t>
            </w:r>
          </w:p>
        </w:tc>
        <w:tc>
          <w:tcPr>
            <w:tcW w:w="1620" w:type="dxa"/>
            <w:shd w:val="clear" w:color="auto" w:fill="auto"/>
            <w:tcMar>
              <w:top w:w="120" w:type="dxa"/>
              <w:left w:w="120" w:type="dxa"/>
              <w:bottom w:w="120" w:type="dxa"/>
              <w:right w:w="120" w:type="dxa"/>
            </w:tcMar>
            <w:hideMark/>
          </w:tcPr>
          <w:p w14:paraId="7472ECB8"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77F04BD2"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1DE51126" w14:textId="77777777" w:rsidTr="001F6CFB">
        <w:trPr>
          <w:trHeight w:val="581"/>
        </w:trPr>
        <w:tc>
          <w:tcPr>
            <w:tcW w:w="1345" w:type="dxa"/>
            <w:vMerge/>
            <w:shd w:val="clear" w:color="auto" w:fill="auto"/>
            <w:vAlign w:val="center"/>
          </w:tcPr>
          <w:p w14:paraId="1BFEB013" w14:textId="77777777" w:rsidR="00864886" w:rsidRPr="0034767F" w:rsidRDefault="00864886" w:rsidP="001F6CFB">
            <w:pPr>
              <w:spacing w:line="360" w:lineRule="auto"/>
              <w:jc w:val="center"/>
              <w:rPr>
                <w:rFonts w:ascii="Times New Roman" w:eastAsia="Times New Roman" w:hAnsi="Times New Roman" w:cs="Times New Roman"/>
                <w:b/>
              </w:rPr>
            </w:pPr>
          </w:p>
        </w:tc>
        <w:tc>
          <w:tcPr>
            <w:tcW w:w="5130" w:type="dxa"/>
            <w:shd w:val="clear" w:color="auto" w:fill="auto"/>
            <w:tcMar>
              <w:top w:w="120" w:type="dxa"/>
              <w:left w:w="120" w:type="dxa"/>
              <w:bottom w:w="120" w:type="dxa"/>
              <w:right w:w="120" w:type="dxa"/>
            </w:tcMar>
          </w:tcPr>
          <w:p w14:paraId="14B58DFD" w14:textId="77777777" w:rsidR="00864886" w:rsidRPr="0034767F" w:rsidRDefault="00864886" w:rsidP="001F6CFB">
            <w:pPr>
              <w:spacing w:line="360" w:lineRule="auto"/>
              <w:jc w:val="both"/>
              <w:rPr>
                <w:rFonts w:ascii="Times New Roman" w:hAnsi="Times New Roman" w:cs="Times New Roman"/>
                <w:color w:val="000000"/>
                <w:shd w:val="clear" w:color="auto" w:fill="FFFFFF"/>
              </w:rPr>
            </w:pPr>
            <w:r w:rsidRPr="0034767F">
              <w:rPr>
                <w:rFonts w:ascii="Times New Roman" w:hAnsi="Times New Roman" w:cs="Times New Roman"/>
                <w:color w:val="000000"/>
                <w:shd w:val="clear" w:color="auto" w:fill="FFFFFF"/>
              </w:rPr>
              <w:t>Sự gợi mở về cách nhìn mới đối với thế giới và con người được đề xuất từ mạch ngầm văn bản bài thơ.</w:t>
            </w:r>
          </w:p>
        </w:tc>
        <w:tc>
          <w:tcPr>
            <w:tcW w:w="1620" w:type="dxa"/>
            <w:shd w:val="clear" w:color="auto" w:fill="auto"/>
            <w:tcMar>
              <w:top w:w="120" w:type="dxa"/>
              <w:left w:w="120" w:type="dxa"/>
              <w:bottom w:w="120" w:type="dxa"/>
              <w:right w:w="120" w:type="dxa"/>
            </w:tcMar>
          </w:tcPr>
          <w:p w14:paraId="1414E886"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tcPr>
          <w:p w14:paraId="01290658"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4ECE5DC0" w14:textId="77777777" w:rsidTr="001F6CFB">
        <w:tc>
          <w:tcPr>
            <w:tcW w:w="1345" w:type="dxa"/>
            <w:vMerge w:val="restart"/>
            <w:shd w:val="clear" w:color="auto" w:fill="auto"/>
            <w:tcMar>
              <w:top w:w="120" w:type="dxa"/>
              <w:left w:w="120" w:type="dxa"/>
              <w:bottom w:w="120" w:type="dxa"/>
              <w:right w:w="120" w:type="dxa"/>
            </w:tcMar>
            <w:vAlign w:val="center"/>
            <w:hideMark/>
          </w:tcPr>
          <w:p w14:paraId="77CF949A" w14:textId="77777777" w:rsidR="00864886" w:rsidRPr="0034767F" w:rsidRDefault="00864886" w:rsidP="001F6CFB">
            <w:pPr>
              <w:spacing w:line="360" w:lineRule="auto"/>
              <w:jc w:val="center"/>
              <w:rPr>
                <w:rFonts w:ascii="Times New Roman" w:eastAsia="Times New Roman" w:hAnsi="Times New Roman" w:cs="Times New Roman"/>
                <w:b/>
              </w:rPr>
            </w:pPr>
            <w:r w:rsidRPr="0034767F">
              <w:rPr>
                <w:rFonts w:ascii="Times New Roman" w:eastAsia="Times New Roman" w:hAnsi="Times New Roman" w:cs="Times New Roman"/>
                <w:b/>
              </w:rPr>
              <w:t>Kết bài</w:t>
            </w:r>
          </w:p>
        </w:tc>
        <w:tc>
          <w:tcPr>
            <w:tcW w:w="5130" w:type="dxa"/>
            <w:shd w:val="clear" w:color="auto" w:fill="auto"/>
            <w:tcMar>
              <w:top w:w="120" w:type="dxa"/>
              <w:left w:w="120" w:type="dxa"/>
              <w:bottom w:w="120" w:type="dxa"/>
              <w:right w:w="120" w:type="dxa"/>
            </w:tcMar>
            <w:hideMark/>
          </w:tcPr>
          <w:p w14:paraId="7184CD51"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hAnsi="Times New Roman" w:cs="Times New Roman"/>
                <w:color w:val="000000"/>
                <w:shd w:val="clear" w:color="auto" w:fill="FFFFFF"/>
              </w:rPr>
              <w:t xml:space="preserve">Khẳng định lại sự độc đáo của bài thơ </w:t>
            </w:r>
          </w:p>
        </w:tc>
        <w:tc>
          <w:tcPr>
            <w:tcW w:w="1620" w:type="dxa"/>
            <w:shd w:val="clear" w:color="auto" w:fill="auto"/>
            <w:tcMar>
              <w:top w:w="120" w:type="dxa"/>
              <w:left w:w="120" w:type="dxa"/>
              <w:bottom w:w="120" w:type="dxa"/>
              <w:right w:w="120" w:type="dxa"/>
            </w:tcMar>
            <w:hideMark/>
          </w:tcPr>
          <w:p w14:paraId="0EC59E48"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4E55DB64"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13695214" w14:textId="77777777" w:rsidTr="001F6CFB">
        <w:tc>
          <w:tcPr>
            <w:tcW w:w="1345" w:type="dxa"/>
            <w:vMerge/>
            <w:shd w:val="clear" w:color="auto" w:fill="auto"/>
            <w:vAlign w:val="center"/>
            <w:hideMark/>
          </w:tcPr>
          <w:p w14:paraId="5DEF6118" w14:textId="77777777" w:rsidR="00864886" w:rsidRPr="0034767F" w:rsidRDefault="00864886" w:rsidP="001F6CFB">
            <w:pPr>
              <w:spacing w:line="360" w:lineRule="auto"/>
              <w:jc w:val="center"/>
              <w:rPr>
                <w:rFonts w:ascii="Times New Roman" w:eastAsia="Times New Roman" w:hAnsi="Times New Roman" w:cs="Times New Roman"/>
                <w:b/>
              </w:rPr>
            </w:pPr>
          </w:p>
        </w:tc>
        <w:tc>
          <w:tcPr>
            <w:tcW w:w="5130" w:type="dxa"/>
            <w:shd w:val="clear" w:color="auto" w:fill="auto"/>
            <w:tcMar>
              <w:top w:w="120" w:type="dxa"/>
              <w:left w:w="120" w:type="dxa"/>
              <w:bottom w:w="120" w:type="dxa"/>
              <w:right w:w="120" w:type="dxa"/>
            </w:tcMar>
            <w:hideMark/>
          </w:tcPr>
          <w:p w14:paraId="436CC776"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hAnsi="Times New Roman" w:cs="Times New Roman"/>
                <w:color w:val="000000"/>
                <w:shd w:val="clear" w:color="auto" w:fill="FFFFFF"/>
              </w:rPr>
              <w:t>Nêu ý nghĩa của nó đối với việc đem lại cách nhìn, cách đọc mới cho đọc giả.</w:t>
            </w:r>
          </w:p>
        </w:tc>
        <w:tc>
          <w:tcPr>
            <w:tcW w:w="1620" w:type="dxa"/>
            <w:shd w:val="clear" w:color="auto" w:fill="auto"/>
            <w:tcMar>
              <w:top w:w="120" w:type="dxa"/>
              <w:left w:w="120" w:type="dxa"/>
              <w:bottom w:w="120" w:type="dxa"/>
              <w:right w:w="120" w:type="dxa"/>
            </w:tcMar>
            <w:hideMark/>
          </w:tcPr>
          <w:p w14:paraId="3F2CC95E"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3435EA46"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3EFF2EDE" w14:textId="77777777" w:rsidTr="001F6CFB">
        <w:tc>
          <w:tcPr>
            <w:tcW w:w="1345" w:type="dxa"/>
            <w:vMerge w:val="restart"/>
            <w:shd w:val="clear" w:color="auto" w:fill="auto"/>
            <w:tcMar>
              <w:top w:w="120" w:type="dxa"/>
              <w:left w:w="120" w:type="dxa"/>
              <w:bottom w:w="120" w:type="dxa"/>
              <w:right w:w="120" w:type="dxa"/>
            </w:tcMar>
            <w:vAlign w:val="center"/>
            <w:hideMark/>
          </w:tcPr>
          <w:p w14:paraId="4A7E8A27" w14:textId="77777777" w:rsidR="00864886" w:rsidRPr="0034767F" w:rsidRDefault="00864886" w:rsidP="001F6CFB">
            <w:pPr>
              <w:spacing w:line="360" w:lineRule="auto"/>
              <w:jc w:val="center"/>
              <w:rPr>
                <w:rFonts w:ascii="Times New Roman" w:eastAsia="Times New Roman" w:hAnsi="Times New Roman" w:cs="Times New Roman"/>
                <w:b/>
              </w:rPr>
            </w:pPr>
            <w:r w:rsidRPr="0034767F">
              <w:rPr>
                <w:rFonts w:ascii="Times New Roman" w:eastAsia="Times New Roman" w:hAnsi="Times New Roman" w:cs="Times New Roman"/>
                <w:b/>
              </w:rPr>
              <w:lastRenderedPageBreak/>
              <w:t>Kĩ năng trình bày, diễn đạt</w:t>
            </w:r>
          </w:p>
        </w:tc>
        <w:tc>
          <w:tcPr>
            <w:tcW w:w="5130" w:type="dxa"/>
            <w:shd w:val="clear" w:color="auto" w:fill="auto"/>
            <w:tcMar>
              <w:top w:w="120" w:type="dxa"/>
              <w:left w:w="120" w:type="dxa"/>
              <w:bottom w:w="120" w:type="dxa"/>
              <w:right w:w="120" w:type="dxa"/>
            </w:tcMar>
            <w:hideMark/>
          </w:tcPr>
          <w:p w14:paraId="7386DF8B"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eastAsia="Times New Roman" w:hAnsi="Times New Roman" w:cs="Times New Roman"/>
                <w:bCs/>
              </w:rPr>
              <w:t>Kết hợp các thao tác lập luận, lập luận chặt chẽ, hệ thống luận điểm mạch lạc.</w:t>
            </w:r>
          </w:p>
        </w:tc>
        <w:tc>
          <w:tcPr>
            <w:tcW w:w="1620" w:type="dxa"/>
            <w:shd w:val="clear" w:color="auto" w:fill="auto"/>
            <w:tcMar>
              <w:top w:w="120" w:type="dxa"/>
              <w:left w:w="120" w:type="dxa"/>
              <w:bottom w:w="120" w:type="dxa"/>
              <w:right w:w="120" w:type="dxa"/>
            </w:tcMar>
            <w:hideMark/>
          </w:tcPr>
          <w:p w14:paraId="183ACE7C"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23102F9C"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734EE66A" w14:textId="77777777" w:rsidTr="001F6CFB">
        <w:tc>
          <w:tcPr>
            <w:tcW w:w="1345" w:type="dxa"/>
            <w:vMerge/>
            <w:shd w:val="clear" w:color="auto" w:fill="auto"/>
            <w:vAlign w:val="center"/>
            <w:hideMark/>
          </w:tcPr>
          <w:p w14:paraId="5EB5C128" w14:textId="77777777" w:rsidR="00864886" w:rsidRPr="0034767F" w:rsidRDefault="00864886" w:rsidP="001F6CFB">
            <w:pPr>
              <w:spacing w:line="360" w:lineRule="auto"/>
              <w:rPr>
                <w:rFonts w:ascii="Times New Roman" w:eastAsia="Times New Roman" w:hAnsi="Times New Roman" w:cs="Times New Roman"/>
                <w:bCs/>
              </w:rPr>
            </w:pPr>
          </w:p>
        </w:tc>
        <w:tc>
          <w:tcPr>
            <w:tcW w:w="5130" w:type="dxa"/>
            <w:shd w:val="clear" w:color="auto" w:fill="auto"/>
            <w:tcMar>
              <w:top w:w="120" w:type="dxa"/>
              <w:left w:w="120" w:type="dxa"/>
              <w:bottom w:w="120" w:type="dxa"/>
              <w:right w:w="120" w:type="dxa"/>
            </w:tcMar>
            <w:hideMark/>
          </w:tcPr>
          <w:p w14:paraId="7DBFF272"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eastAsia="Times New Roman" w:hAnsi="Times New Roman" w:cs="Times New Roman"/>
                <w:bCs/>
              </w:rPr>
              <w:t>Có lí lẽ xác đáng, bằng chứng tin cậy lấy từ tác phẩm.</w:t>
            </w:r>
          </w:p>
        </w:tc>
        <w:tc>
          <w:tcPr>
            <w:tcW w:w="1620" w:type="dxa"/>
            <w:shd w:val="clear" w:color="auto" w:fill="auto"/>
            <w:tcMar>
              <w:top w:w="120" w:type="dxa"/>
              <w:left w:w="120" w:type="dxa"/>
              <w:bottom w:w="120" w:type="dxa"/>
              <w:right w:w="120" w:type="dxa"/>
            </w:tcMar>
            <w:hideMark/>
          </w:tcPr>
          <w:p w14:paraId="47C4F43A"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hideMark/>
          </w:tcPr>
          <w:p w14:paraId="69DA35CD" w14:textId="77777777" w:rsidR="00864886" w:rsidRPr="0034767F" w:rsidRDefault="00864886" w:rsidP="001F6CFB">
            <w:pPr>
              <w:spacing w:line="360" w:lineRule="auto"/>
              <w:rPr>
                <w:rFonts w:ascii="Times New Roman" w:eastAsia="Times New Roman" w:hAnsi="Times New Roman" w:cs="Times New Roman"/>
                <w:bCs/>
              </w:rPr>
            </w:pPr>
          </w:p>
        </w:tc>
      </w:tr>
      <w:tr w:rsidR="00864886" w:rsidRPr="0034767F" w14:paraId="120D4B6A" w14:textId="77777777" w:rsidTr="001F6CFB">
        <w:trPr>
          <w:trHeight w:val="410"/>
        </w:trPr>
        <w:tc>
          <w:tcPr>
            <w:tcW w:w="1345" w:type="dxa"/>
            <w:vMerge/>
            <w:shd w:val="clear" w:color="auto" w:fill="auto"/>
            <w:vAlign w:val="center"/>
          </w:tcPr>
          <w:p w14:paraId="34EA74C2" w14:textId="77777777" w:rsidR="00864886" w:rsidRPr="0034767F" w:rsidRDefault="00864886" w:rsidP="001F6CFB">
            <w:pPr>
              <w:spacing w:line="360" w:lineRule="auto"/>
              <w:rPr>
                <w:rFonts w:ascii="Times New Roman" w:eastAsia="Times New Roman" w:hAnsi="Times New Roman" w:cs="Times New Roman"/>
                <w:bCs/>
              </w:rPr>
            </w:pPr>
          </w:p>
        </w:tc>
        <w:tc>
          <w:tcPr>
            <w:tcW w:w="5130" w:type="dxa"/>
            <w:shd w:val="clear" w:color="auto" w:fill="auto"/>
            <w:tcMar>
              <w:top w:w="120" w:type="dxa"/>
              <w:left w:w="120" w:type="dxa"/>
              <w:bottom w:w="120" w:type="dxa"/>
              <w:right w:w="120" w:type="dxa"/>
            </w:tcMar>
          </w:tcPr>
          <w:p w14:paraId="218E00E2" w14:textId="77777777" w:rsidR="00864886" w:rsidRPr="0034767F" w:rsidRDefault="00864886" w:rsidP="001F6CFB">
            <w:pPr>
              <w:spacing w:line="360" w:lineRule="auto"/>
              <w:jc w:val="both"/>
              <w:rPr>
                <w:rFonts w:ascii="Times New Roman" w:eastAsia="Times New Roman" w:hAnsi="Times New Roman" w:cs="Times New Roman"/>
                <w:bCs/>
              </w:rPr>
            </w:pPr>
            <w:r w:rsidRPr="0034767F">
              <w:rPr>
                <w:rFonts w:ascii="Times New Roman" w:eastAsia="Times New Roman" w:hAnsi="Times New Roman" w:cs="Times New Roman"/>
                <w:bCs/>
              </w:rPr>
              <w:t>Diễn đạt rõ ràng, gãy gọn, đáp ứng yêu cầu của kiểu bài.</w:t>
            </w:r>
          </w:p>
        </w:tc>
        <w:tc>
          <w:tcPr>
            <w:tcW w:w="1620" w:type="dxa"/>
            <w:shd w:val="clear" w:color="auto" w:fill="auto"/>
            <w:tcMar>
              <w:top w:w="120" w:type="dxa"/>
              <w:left w:w="120" w:type="dxa"/>
              <w:bottom w:w="120" w:type="dxa"/>
              <w:right w:w="120" w:type="dxa"/>
            </w:tcMar>
          </w:tcPr>
          <w:p w14:paraId="5FC49FBD" w14:textId="77777777" w:rsidR="00864886" w:rsidRPr="0034767F" w:rsidRDefault="00864886" w:rsidP="001F6CFB">
            <w:pPr>
              <w:spacing w:line="360" w:lineRule="auto"/>
              <w:rPr>
                <w:rFonts w:ascii="Times New Roman" w:eastAsia="Times New Roman" w:hAnsi="Times New Roman" w:cs="Times New Roman"/>
                <w:bCs/>
              </w:rPr>
            </w:pPr>
          </w:p>
        </w:tc>
        <w:tc>
          <w:tcPr>
            <w:tcW w:w="1440" w:type="dxa"/>
            <w:shd w:val="clear" w:color="auto" w:fill="auto"/>
            <w:tcMar>
              <w:top w:w="120" w:type="dxa"/>
              <w:left w:w="120" w:type="dxa"/>
              <w:bottom w:w="120" w:type="dxa"/>
              <w:right w:w="120" w:type="dxa"/>
            </w:tcMar>
          </w:tcPr>
          <w:p w14:paraId="1530F3FF" w14:textId="77777777" w:rsidR="00864886" w:rsidRPr="0034767F" w:rsidRDefault="00864886" w:rsidP="001F6CFB">
            <w:pPr>
              <w:spacing w:line="360" w:lineRule="auto"/>
              <w:rPr>
                <w:rFonts w:ascii="Times New Roman" w:eastAsia="Times New Roman" w:hAnsi="Times New Roman" w:cs="Times New Roman"/>
                <w:bCs/>
              </w:rPr>
            </w:pPr>
          </w:p>
        </w:tc>
      </w:tr>
    </w:tbl>
    <w:p w14:paraId="2E544E2F" w14:textId="77777777" w:rsidR="002638C2" w:rsidRDefault="002638C2" w:rsidP="006C4683">
      <w:pPr>
        <w:spacing w:line="360" w:lineRule="auto"/>
        <w:jc w:val="both"/>
        <w:rPr>
          <w:rFonts w:ascii="Times New Roman" w:eastAsia="Times New Roman" w:hAnsi="Times New Roman" w:cs="Times New Roman"/>
          <w:sz w:val="24"/>
          <w:szCs w:val="24"/>
        </w:rPr>
      </w:pPr>
    </w:p>
    <w:p w14:paraId="2668FDBB" w14:textId="77777777" w:rsidR="00230664" w:rsidRDefault="00230664" w:rsidP="006C4683">
      <w:pPr>
        <w:spacing w:line="360" w:lineRule="auto"/>
        <w:jc w:val="both"/>
        <w:rPr>
          <w:rFonts w:ascii="Times New Roman" w:eastAsia="Times New Roman" w:hAnsi="Times New Roman" w:cs="Times New Roman"/>
          <w:sz w:val="24"/>
          <w:szCs w:val="24"/>
        </w:rPr>
      </w:pPr>
    </w:p>
    <w:p w14:paraId="373E30C4" w14:textId="4CAF958F" w:rsidR="003D131E" w:rsidRPr="0017689F" w:rsidRDefault="003D131E" w:rsidP="003D131E">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TIẾT 7. THỰC HÀNH KĨ NĂNG </w:t>
      </w:r>
      <w:r w:rsidRPr="0017689F">
        <w:rPr>
          <w:rFonts w:ascii="Times New Roman" w:eastAsia="Times New Roman" w:hAnsi="Times New Roman" w:cs="Times New Roman"/>
          <w:b/>
          <w:color w:val="C00000"/>
          <w:sz w:val="24"/>
          <w:szCs w:val="24"/>
        </w:rPr>
        <w:t xml:space="preserve">NÓI VÀ NGHE </w:t>
      </w:r>
    </w:p>
    <w:p w14:paraId="67E19F73" w14:textId="5F63A358" w:rsidR="003D131E" w:rsidRPr="0017689F" w:rsidRDefault="007D1C62" w:rsidP="003D131E">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GIỚI THIỆU VỀ MỘT TÁC PHẨM NGHỆ THUẬT</w:t>
      </w:r>
    </w:p>
    <w:p w14:paraId="55AEED38" w14:textId="77777777" w:rsidR="003D131E" w:rsidRPr="0017689F" w:rsidRDefault="003D131E" w:rsidP="003D131E">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32CF7382" w14:textId="77777777" w:rsidR="003D131E" w:rsidRPr="0017689F" w:rsidRDefault="003D131E" w:rsidP="003D131E">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 xml:space="preserve">năng lực đặc thù </w:t>
      </w:r>
    </w:p>
    <w:p w14:paraId="170423C4" w14:textId="3D3F3D64" w:rsidR="00A301D8" w:rsidRPr="00A301D8" w:rsidRDefault="00A301D8" w:rsidP="00A301D8">
      <w:pPr>
        <w:spacing w:line="360" w:lineRule="auto"/>
        <w:jc w:val="both"/>
        <w:rPr>
          <w:rFonts w:ascii="Times New Roman" w:eastAsia="Times New Roman" w:hAnsi="Times New Roman" w:cs="Times New Roman"/>
          <w:bCs/>
          <w:color w:val="000000"/>
          <w:sz w:val="24"/>
          <w:szCs w:val="24"/>
        </w:rPr>
      </w:pPr>
      <w:r w:rsidRPr="00A301D8">
        <w:rPr>
          <w:rFonts w:ascii="Times New Roman" w:eastAsia="Times New Roman" w:hAnsi="Times New Roman" w:cs="Times New Roman"/>
          <w:b/>
          <w:color w:val="000000"/>
          <w:sz w:val="24"/>
          <w:szCs w:val="24"/>
        </w:rPr>
        <w:t>- Học sinh biết cách lựa</w:t>
      </w:r>
      <w:r w:rsidRPr="00A301D8">
        <w:rPr>
          <w:rFonts w:ascii="Times New Roman" w:eastAsia="Times New Roman" w:hAnsi="Times New Roman" w:cs="Times New Roman"/>
          <w:bCs/>
          <w:color w:val="000000"/>
          <w:sz w:val="24"/>
          <w:szCs w:val="24"/>
        </w:rPr>
        <w:t xml:space="preserve"> chọn tác phẩm nghệ thuật xứng đáng được giới thiệu rộng rãi.</w:t>
      </w:r>
    </w:p>
    <w:p w14:paraId="662A527F" w14:textId="3825CF69" w:rsidR="00A301D8" w:rsidRDefault="00A301D8" w:rsidP="00A301D8">
      <w:pPr>
        <w:spacing w:line="360" w:lineRule="auto"/>
        <w:jc w:val="both"/>
        <w:rPr>
          <w:rFonts w:ascii="Times New Roman" w:eastAsia="Times New Roman" w:hAnsi="Times New Roman" w:cs="Times New Roman"/>
          <w:bCs/>
          <w:color w:val="000000"/>
          <w:sz w:val="24"/>
          <w:szCs w:val="24"/>
        </w:rPr>
      </w:pPr>
      <w:r w:rsidRPr="00A301D8">
        <w:rPr>
          <w:rFonts w:ascii="Times New Roman" w:eastAsia="Times New Roman" w:hAnsi="Times New Roman" w:cs="Times New Roman"/>
          <w:b/>
          <w:color w:val="000000"/>
          <w:sz w:val="24"/>
          <w:szCs w:val="24"/>
        </w:rPr>
        <w:t xml:space="preserve">- Học sinh </w:t>
      </w:r>
      <w:r>
        <w:rPr>
          <w:rFonts w:ascii="Times New Roman" w:eastAsia="Times New Roman" w:hAnsi="Times New Roman" w:cs="Times New Roman"/>
          <w:b/>
          <w:color w:val="000000"/>
          <w:sz w:val="24"/>
          <w:szCs w:val="24"/>
        </w:rPr>
        <w:t xml:space="preserve">ghi nhớ </w:t>
      </w:r>
      <w:r w:rsidRPr="00A301D8">
        <w:rPr>
          <w:rFonts w:ascii="Times New Roman" w:eastAsia="Times New Roman" w:hAnsi="Times New Roman" w:cs="Times New Roman"/>
          <w:b/>
          <w:color w:val="000000"/>
          <w:sz w:val="24"/>
          <w:szCs w:val="24"/>
        </w:rPr>
        <w:t>được những yêu cầu cơ bản</w:t>
      </w:r>
      <w:r w:rsidRPr="00A301D8">
        <w:rPr>
          <w:rFonts w:ascii="Times New Roman" w:eastAsia="Times New Roman" w:hAnsi="Times New Roman" w:cs="Times New Roman"/>
          <w:bCs/>
          <w:color w:val="000000"/>
          <w:sz w:val="24"/>
          <w:szCs w:val="24"/>
        </w:rPr>
        <w:t xml:space="preserve"> của việc giới thiệu một tác phẩm nghệ thuật (tự chọn) cho những người quan tâm.</w:t>
      </w:r>
    </w:p>
    <w:p w14:paraId="2312BEC6" w14:textId="6B9514B7" w:rsidR="00A301D8" w:rsidRPr="00A301D8" w:rsidRDefault="00A301D8" w:rsidP="00A301D8">
      <w:pP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Học sinh thực hành nghe nói</w:t>
      </w:r>
    </w:p>
    <w:p w14:paraId="4346FA27" w14:textId="440A9CB3" w:rsidR="003D131E" w:rsidRPr="0017689F" w:rsidRDefault="003D131E" w:rsidP="00A301D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Pr>
          <w:rFonts w:ascii="Times New Roman" w:eastAsia="Times New Roman" w:hAnsi="Times New Roman" w:cs="Times New Roman"/>
          <w:b/>
          <w:sz w:val="24"/>
          <w:szCs w:val="24"/>
        </w:rPr>
        <w:t xml:space="preserve"> chung</w:t>
      </w:r>
      <w:r w:rsidRPr="0017689F">
        <w:rPr>
          <w:rFonts w:ascii="Times New Roman" w:eastAsia="Times New Roman" w:hAnsi="Times New Roman" w:cs="Times New Roman"/>
          <w:b/>
          <w:sz w:val="24"/>
          <w:szCs w:val="24"/>
        </w:rPr>
        <w:t>: Học sinh phát triển</w:t>
      </w:r>
      <w:r w:rsidRPr="0017689F">
        <w:rPr>
          <w:rFonts w:ascii="Times New Roman" w:eastAsia="Times New Roman" w:hAnsi="Times New Roman" w:cs="Times New Roman"/>
          <w:sz w:val="24"/>
          <w:szCs w:val="24"/>
        </w:rPr>
        <w:t>: Tư duy phản biện, năng lực hợp tác, giải quyết vấn đề</w:t>
      </w:r>
      <w:proofErr w:type="gramStart"/>
      <w:r w:rsidRPr="0017689F">
        <w:rPr>
          <w:rFonts w:ascii="Times New Roman" w:eastAsia="Times New Roman" w:hAnsi="Times New Roman" w:cs="Times New Roman"/>
          <w:sz w:val="24"/>
          <w:szCs w:val="24"/>
        </w:rPr>
        <w:t>,...</w:t>
      </w:r>
      <w:proofErr w:type="gramEnd"/>
    </w:p>
    <w:p w14:paraId="14F77639" w14:textId="77777777" w:rsidR="003D131E" w:rsidRPr="0017689F" w:rsidRDefault="003D131E" w:rsidP="003D131E">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Tôn trọng người đối thoại để cùng tìm tiếng nói chung về vấn đề </w:t>
      </w:r>
    </w:p>
    <w:p w14:paraId="747F2A31" w14:textId="77777777" w:rsidR="003D131E" w:rsidRPr="0017689F" w:rsidRDefault="003D131E" w:rsidP="003D131E">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4D829090" w14:textId="77777777" w:rsidR="003D131E" w:rsidRPr="0017689F" w:rsidRDefault="003D131E" w:rsidP="003D131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24F0BA68" w14:textId="77777777" w:rsidR="003D131E" w:rsidRPr="0017689F" w:rsidRDefault="003D131E" w:rsidP="003D131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422BF64E" w14:textId="77777777" w:rsidR="003D131E" w:rsidRPr="0017689F" w:rsidRDefault="003D131E" w:rsidP="003D131E">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93"/>
      </w:tblGrid>
      <w:tr w:rsidR="003D131E" w:rsidRPr="0017689F" w14:paraId="5A572D16" w14:textId="77777777" w:rsidTr="001F6CFB">
        <w:tc>
          <w:tcPr>
            <w:tcW w:w="4928" w:type="dxa"/>
          </w:tcPr>
          <w:p w14:paraId="2B94F5F7" w14:textId="77777777" w:rsidR="003D131E" w:rsidRPr="0017689F" w:rsidRDefault="003D131E"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693" w:type="dxa"/>
          </w:tcPr>
          <w:p w14:paraId="0CACC03A" w14:textId="77777777" w:rsidR="003D131E" w:rsidRPr="0017689F" w:rsidRDefault="003D131E" w:rsidP="001F6CFB">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3D131E" w:rsidRPr="0017689F" w14:paraId="1F9165F3" w14:textId="77777777" w:rsidTr="001F6CFB">
        <w:tc>
          <w:tcPr>
            <w:tcW w:w="9621" w:type="dxa"/>
            <w:gridSpan w:val="2"/>
          </w:tcPr>
          <w:p w14:paraId="5D6991C9"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1. HOẠT ĐỘNG 1: KHỞI ĐỘNG – TẠO TÂM THẾ </w:t>
            </w:r>
          </w:p>
          <w:p w14:paraId="360AC255"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5CE0973"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5C4D610F" w14:textId="77777777" w:rsidR="003D131E" w:rsidRPr="0017689F" w:rsidRDefault="003D131E" w:rsidP="001F6CFB">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hAnsi="Times New Roman" w:cs="Times New Roman"/>
                <w:color w:val="000000"/>
                <w:sz w:val="24"/>
                <w:szCs w:val="24"/>
              </w:rPr>
              <w:t xml:space="preserve">GV phát vấn: </w:t>
            </w:r>
            <w:r w:rsidRPr="0017689F">
              <w:rPr>
                <w:rFonts w:ascii="Times New Roman" w:hAnsi="Times New Roman" w:cs="Times New Roman"/>
                <w:b/>
                <w:bCs/>
                <w:i/>
                <w:iCs/>
                <w:color w:val="000000"/>
                <w:sz w:val="24"/>
                <w:szCs w:val="24"/>
              </w:rPr>
              <w:t>Theo em, cần chuẩn bị gì để có một bài nói – chia sẻ tốt?</w:t>
            </w:r>
          </w:p>
        </w:tc>
      </w:tr>
      <w:tr w:rsidR="003D131E" w:rsidRPr="0017689F" w14:paraId="77C35408" w14:textId="77777777" w:rsidTr="001F6CFB">
        <w:tc>
          <w:tcPr>
            <w:tcW w:w="4928" w:type="dxa"/>
          </w:tcPr>
          <w:p w14:paraId="2800EB87"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6586220"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đặt câu hỏi </w:t>
            </w:r>
          </w:p>
          <w:p w14:paraId="47B9356C"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7435B3C"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trả lời câu hỏi</w:t>
            </w:r>
          </w:p>
          <w:p w14:paraId="5E0FCEF5"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F8375C2"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11494468"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2D214B6"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4693" w:type="dxa"/>
          </w:tcPr>
          <w:p w14:paraId="1071562C" w14:textId="77777777" w:rsidR="003D131E" w:rsidRPr="0017689F" w:rsidRDefault="003D131E" w:rsidP="001F6CFB">
            <w:pPr>
              <w:tabs>
                <w:tab w:val="right" w:pos="4931"/>
              </w:tabs>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Gợi ý đáp án</w:t>
            </w:r>
          </w:p>
          <w:p w14:paraId="67039778"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Tìm hiểu kĩ tác phẩm </w:t>
            </w:r>
          </w:p>
          <w:p w14:paraId="0FD6CD5C"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Vận dụng năng lực ngôn ngữ</w:t>
            </w:r>
          </w:p>
          <w:p w14:paraId="3E90F214"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Tự tin </w:t>
            </w:r>
          </w:p>
          <w:p w14:paraId="59A3B0D2"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Rèn luyện giọng nói</w:t>
            </w:r>
          </w:p>
        </w:tc>
      </w:tr>
      <w:tr w:rsidR="003D131E" w:rsidRPr="0017689F" w14:paraId="19A5D2BA" w14:textId="77777777" w:rsidTr="001F6CFB">
        <w:tc>
          <w:tcPr>
            <w:tcW w:w="9621" w:type="dxa"/>
            <w:gridSpan w:val="2"/>
          </w:tcPr>
          <w:p w14:paraId="1B7BBEC1"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7551B1B9"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6551328D" w14:textId="77777777" w:rsidR="00A301D8" w:rsidRPr="00A301D8" w:rsidRDefault="00A301D8" w:rsidP="00A301D8">
            <w:pPr>
              <w:spacing w:line="360" w:lineRule="auto"/>
              <w:jc w:val="both"/>
              <w:rPr>
                <w:rFonts w:ascii="Times New Roman" w:eastAsia="Times New Roman" w:hAnsi="Times New Roman" w:cs="Times New Roman"/>
                <w:bCs/>
                <w:color w:val="000000"/>
                <w:sz w:val="24"/>
                <w:szCs w:val="24"/>
              </w:rPr>
            </w:pPr>
            <w:r w:rsidRPr="00A301D8">
              <w:rPr>
                <w:rFonts w:ascii="Times New Roman" w:eastAsia="Times New Roman" w:hAnsi="Times New Roman" w:cs="Times New Roman"/>
                <w:b/>
                <w:color w:val="000000"/>
                <w:sz w:val="24"/>
                <w:szCs w:val="24"/>
              </w:rPr>
              <w:t>- Học sinh biết cách lựa</w:t>
            </w:r>
            <w:r w:rsidRPr="00A301D8">
              <w:rPr>
                <w:rFonts w:ascii="Times New Roman" w:eastAsia="Times New Roman" w:hAnsi="Times New Roman" w:cs="Times New Roman"/>
                <w:bCs/>
                <w:color w:val="000000"/>
                <w:sz w:val="24"/>
                <w:szCs w:val="24"/>
              </w:rPr>
              <w:t xml:space="preserve"> chọn tác phẩm nghệ thuật xứng đáng được giới thiệu rộng rãi.</w:t>
            </w:r>
          </w:p>
          <w:p w14:paraId="770D268F" w14:textId="77777777" w:rsidR="00A301D8" w:rsidRDefault="00A301D8" w:rsidP="00A301D8">
            <w:pPr>
              <w:spacing w:line="360" w:lineRule="auto"/>
              <w:jc w:val="both"/>
              <w:rPr>
                <w:rFonts w:ascii="Times New Roman" w:eastAsia="Times New Roman" w:hAnsi="Times New Roman" w:cs="Times New Roman"/>
                <w:bCs/>
                <w:color w:val="000000"/>
                <w:sz w:val="24"/>
                <w:szCs w:val="24"/>
              </w:rPr>
            </w:pPr>
            <w:r w:rsidRPr="00A301D8">
              <w:rPr>
                <w:rFonts w:ascii="Times New Roman" w:eastAsia="Times New Roman" w:hAnsi="Times New Roman" w:cs="Times New Roman"/>
                <w:b/>
                <w:color w:val="000000"/>
                <w:sz w:val="24"/>
                <w:szCs w:val="24"/>
              </w:rPr>
              <w:t xml:space="preserve">- Học sinh </w:t>
            </w:r>
            <w:r>
              <w:rPr>
                <w:rFonts w:ascii="Times New Roman" w:eastAsia="Times New Roman" w:hAnsi="Times New Roman" w:cs="Times New Roman"/>
                <w:b/>
                <w:color w:val="000000"/>
                <w:sz w:val="24"/>
                <w:szCs w:val="24"/>
              </w:rPr>
              <w:t xml:space="preserve">ghi nhớ </w:t>
            </w:r>
            <w:r w:rsidRPr="00A301D8">
              <w:rPr>
                <w:rFonts w:ascii="Times New Roman" w:eastAsia="Times New Roman" w:hAnsi="Times New Roman" w:cs="Times New Roman"/>
                <w:b/>
                <w:color w:val="000000"/>
                <w:sz w:val="24"/>
                <w:szCs w:val="24"/>
              </w:rPr>
              <w:t>được những yêu cầu cơ bản</w:t>
            </w:r>
            <w:r w:rsidRPr="00A301D8">
              <w:rPr>
                <w:rFonts w:ascii="Times New Roman" w:eastAsia="Times New Roman" w:hAnsi="Times New Roman" w:cs="Times New Roman"/>
                <w:bCs/>
                <w:color w:val="000000"/>
                <w:sz w:val="24"/>
                <w:szCs w:val="24"/>
              </w:rPr>
              <w:t xml:space="preserve"> của việc giới thiệu một tác phẩm nghệ thuật (tự chọn) cho những người quan tâm.</w:t>
            </w:r>
          </w:p>
          <w:p w14:paraId="4E8D25E6" w14:textId="77777777" w:rsidR="00A301D8" w:rsidRPr="00A301D8" w:rsidRDefault="00A301D8" w:rsidP="00A301D8">
            <w:pPr>
              <w:spacing w:line="360" w:lineRule="auto"/>
              <w:jc w:val="both"/>
              <w:rPr>
                <w:rFonts w:ascii="Times New Roman" w:eastAsia="Times New Roman" w:hAnsi="Times New Roman" w:cs="Times New Roman"/>
                <w:bCs/>
                <w:color w:val="000000"/>
                <w:sz w:val="24"/>
                <w:szCs w:val="24"/>
              </w:rPr>
            </w:pPr>
            <w:r w:rsidRPr="00A301D8">
              <w:rPr>
                <w:rFonts w:ascii="Times New Roman" w:eastAsia="Times New Roman" w:hAnsi="Times New Roman" w:cs="Times New Roman"/>
                <w:b/>
                <w:color w:val="000000"/>
                <w:sz w:val="24"/>
                <w:szCs w:val="24"/>
              </w:rPr>
              <w:t>- Học sinh thực hành</w:t>
            </w:r>
            <w:r>
              <w:rPr>
                <w:rFonts w:ascii="Times New Roman" w:eastAsia="Times New Roman" w:hAnsi="Times New Roman" w:cs="Times New Roman"/>
                <w:bCs/>
                <w:color w:val="000000"/>
                <w:sz w:val="24"/>
                <w:szCs w:val="24"/>
              </w:rPr>
              <w:t xml:space="preserve"> nghe nói</w:t>
            </w:r>
          </w:p>
          <w:p w14:paraId="23E58825" w14:textId="77777777" w:rsidR="003D131E" w:rsidRPr="0017689F" w:rsidRDefault="003D131E"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37A4B92A" w14:textId="77777777" w:rsidR="003D131E" w:rsidRPr="0017689F" w:rsidRDefault="003D131E" w:rsidP="001F6CFB">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Học sinh đọc thật kĩ các thao tác chuẩn bị nói và nghe</w:t>
            </w:r>
          </w:p>
          <w:p w14:paraId="4560478D" w14:textId="77777777" w:rsidR="003D131E" w:rsidRPr="0017689F" w:rsidRDefault="003D131E" w:rsidP="001F6CFB">
            <w:pPr>
              <w:numPr>
                <w:ilvl w:val="0"/>
                <w:numId w:val="1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chuẩn bị bài nói dưới dạng dàn ý và chia sẻ bài nói </w:t>
            </w:r>
          </w:p>
        </w:tc>
      </w:tr>
      <w:tr w:rsidR="003D131E" w:rsidRPr="0017689F" w14:paraId="2A8F754C" w14:textId="77777777" w:rsidTr="001F6CFB">
        <w:tc>
          <w:tcPr>
            <w:tcW w:w="4928" w:type="dxa"/>
          </w:tcPr>
          <w:p w14:paraId="0991EFA2"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EA2C6F5" w14:textId="77777777" w:rsidR="003D131E" w:rsidRPr="0017689F" w:rsidRDefault="003D131E" w:rsidP="001F6CFB">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phần nội dung chuẩn bị  </w:t>
            </w:r>
          </w:p>
          <w:p w14:paraId="05B78C2F" w14:textId="77777777" w:rsidR="003D131E" w:rsidRPr="0017689F" w:rsidRDefault="003D131E" w:rsidP="001F6CFB">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lastRenderedPageBreak/>
              <w:t>HS đọc và ghi chép lại các thông tin và suy nghĩ của bản thân</w:t>
            </w:r>
          </w:p>
          <w:p w14:paraId="6D899F1E" w14:textId="77777777" w:rsidR="003D131E" w:rsidRPr="0017689F" w:rsidRDefault="003D131E" w:rsidP="001F6CFB">
            <w:pPr>
              <w:numPr>
                <w:ilvl w:val="0"/>
                <w:numId w:val="1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HS thực hành lập dàn ý và nói </w:t>
            </w:r>
          </w:p>
          <w:p w14:paraId="53AA3D01"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4F339FC"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theo chủ đề </w:t>
            </w:r>
          </w:p>
          <w:p w14:paraId="42046498"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D93F236"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và báo cáo phần bài làm </w:t>
            </w:r>
          </w:p>
          <w:p w14:paraId="6FBFD708"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DA950CF"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p>
        </w:tc>
        <w:tc>
          <w:tcPr>
            <w:tcW w:w="4693" w:type="dxa"/>
          </w:tcPr>
          <w:p w14:paraId="6CF1B908" w14:textId="16A966E3" w:rsidR="003D131E" w:rsidRPr="00E41934" w:rsidRDefault="00E41934" w:rsidP="00E41934">
            <w:pPr>
              <w:spacing w:line="360" w:lineRule="auto"/>
              <w:jc w:val="both"/>
              <w:rPr>
                <w:rFonts w:ascii="Times New Roman" w:eastAsia="Times New Roman" w:hAnsi="Times New Roman" w:cs="Times New Roman"/>
                <w:b/>
                <w:bCs/>
                <w:sz w:val="24"/>
                <w:szCs w:val="24"/>
              </w:rPr>
            </w:pPr>
            <w:r w:rsidRPr="00E41934">
              <w:rPr>
                <w:rFonts w:ascii="Times New Roman" w:eastAsia="Times New Roman" w:hAnsi="Times New Roman" w:cs="Times New Roman"/>
                <w:b/>
                <w:bCs/>
                <w:sz w:val="24"/>
                <w:szCs w:val="24"/>
              </w:rPr>
              <w:lastRenderedPageBreak/>
              <w:t>1. Yêu cầu</w:t>
            </w:r>
          </w:p>
          <w:p w14:paraId="0BEFB7C8" w14:textId="2C8FF7DC" w:rsidR="00E41934" w:rsidRPr="00E41934" w:rsidRDefault="00E41934" w:rsidP="00E41934">
            <w:pPr>
              <w:spacing w:line="360" w:lineRule="auto"/>
              <w:jc w:val="both"/>
              <w:rPr>
                <w:rFonts w:ascii="Times New Roman" w:eastAsia="Times New Roman" w:hAnsi="Times New Roman" w:cs="Times New Roman"/>
                <w:sz w:val="24"/>
                <w:szCs w:val="24"/>
              </w:rPr>
            </w:pPr>
            <w:r w:rsidRPr="00E41934">
              <w:rPr>
                <w:rFonts w:ascii="Times New Roman" w:eastAsia="Times New Roman" w:hAnsi="Times New Roman" w:cs="Times New Roman"/>
                <w:sz w:val="24"/>
                <w:szCs w:val="24"/>
              </w:rPr>
              <w:t xml:space="preserve">- Cung cấp được thông tin chung về tác phẩm nghệ thuật một cách sáng rõ, chính xác (tên </w:t>
            </w:r>
            <w:r w:rsidRPr="00E41934">
              <w:rPr>
                <w:rFonts w:ascii="Times New Roman" w:eastAsia="Times New Roman" w:hAnsi="Times New Roman" w:cs="Times New Roman"/>
                <w:sz w:val="24"/>
                <w:szCs w:val="24"/>
              </w:rPr>
              <w:lastRenderedPageBreak/>
              <w:t>tác phẩm, tác giả, thể loại, thời điểm sáng tác, đánh giá của công chúng với các nhà chuyên môn</w:t>
            </w:r>
            <w:proofErr w:type="gramStart"/>
            <w:r w:rsidRPr="00E41934">
              <w:rPr>
                <w:rFonts w:ascii="Times New Roman" w:eastAsia="Times New Roman" w:hAnsi="Times New Roman" w:cs="Times New Roman"/>
                <w:sz w:val="24"/>
                <w:szCs w:val="24"/>
              </w:rPr>
              <w:t>,…</w:t>
            </w:r>
            <w:proofErr w:type="gramEnd"/>
            <w:r w:rsidRPr="00E41934">
              <w:rPr>
                <w:rFonts w:ascii="Times New Roman" w:eastAsia="Times New Roman" w:hAnsi="Times New Roman" w:cs="Times New Roman"/>
                <w:sz w:val="24"/>
                <w:szCs w:val="24"/>
              </w:rPr>
              <w:t>).</w:t>
            </w:r>
          </w:p>
          <w:p w14:paraId="3282E87B" w14:textId="5ACDA61D" w:rsidR="00E41934" w:rsidRPr="00E41934" w:rsidRDefault="00E41934" w:rsidP="00E41934">
            <w:pPr>
              <w:spacing w:line="360" w:lineRule="auto"/>
              <w:jc w:val="both"/>
              <w:rPr>
                <w:rFonts w:ascii="Times New Roman" w:eastAsia="Times New Roman" w:hAnsi="Times New Roman" w:cs="Times New Roman"/>
                <w:sz w:val="24"/>
                <w:szCs w:val="24"/>
              </w:rPr>
            </w:pPr>
            <w:r w:rsidRPr="00E41934">
              <w:rPr>
                <w:rFonts w:ascii="Times New Roman" w:eastAsia="Times New Roman" w:hAnsi="Times New Roman" w:cs="Times New Roman"/>
                <w:sz w:val="24"/>
                <w:szCs w:val="24"/>
              </w:rPr>
              <w:t>- Nêu được lý do chọn giới thiệu tác phẩm.</w:t>
            </w:r>
          </w:p>
          <w:p w14:paraId="76BA7552" w14:textId="77777777" w:rsidR="00E41934" w:rsidRDefault="00E41934" w:rsidP="00E41934">
            <w:pPr>
              <w:spacing w:line="360" w:lineRule="auto"/>
              <w:jc w:val="both"/>
              <w:rPr>
                <w:rFonts w:ascii="Times New Roman" w:eastAsia="Times New Roman" w:hAnsi="Times New Roman" w:cs="Times New Roman"/>
                <w:sz w:val="24"/>
                <w:szCs w:val="24"/>
              </w:rPr>
            </w:pPr>
            <w:r w:rsidRPr="00E41934">
              <w:rPr>
                <w:rFonts w:ascii="Times New Roman" w:eastAsia="Times New Roman" w:hAnsi="Times New Roman" w:cs="Times New Roman"/>
                <w:sz w:val="24"/>
                <w:szCs w:val="24"/>
              </w:rPr>
              <w:t>- Trình bày được cảm nhận, quan điểm cá nhân của người nói về giá trị tác phẩm với các lí lẽ và bằng chứng thuyết phục; chủ động đặt câu hỏi để người nghe cùng tương tác và đối thoại.</w:t>
            </w:r>
          </w:p>
          <w:p w14:paraId="0629FD65" w14:textId="77777777" w:rsidR="00E41934" w:rsidRDefault="00D067E2" w:rsidP="00E41934">
            <w:pPr>
              <w:spacing w:line="360" w:lineRule="auto"/>
              <w:jc w:val="both"/>
              <w:rPr>
                <w:rFonts w:ascii="Times New Roman" w:eastAsia="Times New Roman" w:hAnsi="Times New Roman" w:cs="Times New Roman"/>
                <w:sz w:val="24"/>
                <w:szCs w:val="24"/>
              </w:rPr>
            </w:pPr>
            <w:r w:rsidRPr="00D067E2">
              <w:rPr>
                <w:rFonts w:ascii="Times New Roman" w:eastAsia="Times New Roman" w:hAnsi="Times New Roman" w:cs="Times New Roman"/>
                <w:sz w:val="24"/>
                <w:szCs w:val="24"/>
              </w:rPr>
              <w:t>- Thể hiện sự tôn trọng những cách cảm nhận, đánh giá đa dạng đối với một tác phẩm nghệ thuật.</w:t>
            </w:r>
          </w:p>
          <w:p w14:paraId="462EA1E5" w14:textId="77777777" w:rsidR="00D067E2" w:rsidRPr="00D067E2" w:rsidRDefault="00D067E2" w:rsidP="00E41934">
            <w:pPr>
              <w:spacing w:line="360" w:lineRule="auto"/>
              <w:jc w:val="both"/>
              <w:rPr>
                <w:rFonts w:ascii="Times New Roman" w:eastAsia="Times New Roman" w:hAnsi="Times New Roman" w:cs="Times New Roman"/>
                <w:b/>
                <w:bCs/>
                <w:sz w:val="24"/>
                <w:szCs w:val="24"/>
              </w:rPr>
            </w:pPr>
            <w:r w:rsidRPr="00D067E2">
              <w:rPr>
                <w:rFonts w:ascii="Times New Roman" w:eastAsia="Times New Roman" w:hAnsi="Times New Roman" w:cs="Times New Roman"/>
                <w:b/>
                <w:bCs/>
                <w:sz w:val="24"/>
                <w:szCs w:val="24"/>
              </w:rPr>
              <w:t>2. Chuẩn bị nói</w:t>
            </w:r>
          </w:p>
          <w:p w14:paraId="7799172C" w14:textId="77777777" w:rsidR="00D067E2" w:rsidRPr="00D067E2" w:rsidRDefault="00D067E2" w:rsidP="00E41934">
            <w:pPr>
              <w:spacing w:line="360" w:lineRule="auto"/>
              <w:jc w:val="both"/>
              <w:rPr>
                <w:rFonts w:ascii="Times New Roman" w:eastAsia="Times New Roman" w:hAnsi="Times New Roman" w:cs="Times New Roman"/>
                <w:b/>
                <w:bCs/>
                <w:sz w:val="24"/>
                <w:szCs w:val="24"/>
              </w:rPr>
            </w:pPr>
            <w:r w:rsidRPr="00D067E2">
              <w:rPr>
                <w:rFonts w:ascii="Times New Roman" w:eastAsia="Times New Roman" w:hAnsi="Times New Roman" w:cs="Times New Roman"/>
                <w:b/>
                <w:bCs/>
                <w:sz w:val="24"/>
                <w:szCs w:val="24"/>
              </w:rPr>
              <w:t xml:space="preserve">a. Lựa chọn đề tài </w:t>
            </w:r>
          </w:p>
          <w:p w14:paraId="4C157651" w14:textId="6C787D05" w:rsidR="00D067E2" w:rsidRPr="00D067E2" w:rsidRDefault="00D067E2" w:rsidP="00D067E2">
            <w:pPr>
              <w:spacing w:line="360" w:lineRule="auto"/>
              <w:jc w:val="both"/>
              <w:rPr>
                <w:rFonts w:ascii="Times New Roman" w:eastAsia="Times New Roman" w:hAnsi="Times New Roman" w:cs="Times New Roman"/>
                <w:sz w:val="24"/>
                <w:szCs w:val="24"/>
              </w:rPr>
            </w:pPr>
            <w:r w:rsidRPr="00D067E2">
              <w:rPr>
                <w:rFonts w:ascii="Times New Roman" w:eastAsia="Times New Roman" w:hAnsi="Times New Roman" w:cs="Times New Roman"/>
                <w:sz w:val="24"/>
                <w:szCs w:val="24"/>
              </w:rPr>
              <w:t>- Đề tài của bài nói có thể được khai thác từ kết quả của hoạt động viết trước đó, nghĩa là có thể giới thiệu về chính bài thơ mà bạn đã chọn để viết bài phân tích, đánh giá. Cũng có thể giới thiệu về một tác phẩm thuộc loại hình nghệ thuật khác như bài hát (hay bản nhạc), bộ phim, bức tranh, bức tượng…</w:t>
            </w:r>
          </w:p>
          <w:p w14:paraId="5ADFBD07" w14:textId="77777777" w:rsidR="00D067E2" w:rsidRDefault="00D067E2" w:rsidP="00D067E2">
            <w:pPr>
              <w:spacing w:line="360" w:lineRule="auto"/>
              <w:jc w:val="both"/>
              <w:rPr>
                <w:rFonts w:ascii="Times New Roman" w:eastAsia="Times New Roman" w:hAnsi="Times New Roman" w:cs="Times New Roman"/>
                <w:sz w:val="24"/>
                <w:szCs w:val="24"/>
              </w:rPr>
            </w:pPr>
            <w:r w:rsidRPr="00D067E2">
              <w:rPr>
                <w:rFonts w:ascii="Times New Roman" w:eastAsia="Times New Roman" w:hAnsi="Times New Roman" w:cs="Times New Roman"/>
                <w:sz w:val="24"/>
                <w:szCs w:val="24"/>
              </w:rPr>
              <w:t>- Để việc giới thiệu đạt hiệu quả tương tác tốt với người nghe, nên chọn tác phẩm nào từng được nhiều bạn trong lớp quan tâm; đặc biệt, về tác phẩm đó, người giới thiệu có thể tạo cho người nghe cơ hội được thấy, xem, nghe trực tiếp, dù chỉ qua các phiên bản, ảnh chụp hay qua các video clip sưu tầm được.</w:t>
            </w:r>
          </w:p>
          <w:p w14:paraId="0EBEFC84" w14:textId="77777777" w:rsidR="00D067E2" w:rsidRPr="00FA0410" w:rsidRDefault="00FA0410" w:rsidP="00D067E2">
            <w:pPr>
              <w:spacing w:line="360" w:lineRule="auto"/>
              <w:jc w:val="both"/>
              <w:rPr>
                <w:rFonts w:ascii="Times New Roman" w:eastAsia="Times New Roman" w:hAnsi="Times New Roman" w:cs="Times New Roman"/>
                <w:b/>
                <w:bCs/>
                <w:sz w:val="24"/>
                <w:szCs w:val="24"/>
              </w:rPr>
            </w:pPr>
            <w:r w:rsidRPr="00FA0410">
              <w:rPr>
                <w:rFonts w:ascii="Times New Roman" w:eastAsia="Times New Roman" w:hAnsi="Times New Roman" w:cs="Times New Roman"/>
                <w:b/>
                <w:bCs/>
                <w:sz w:val="24"/>
                <w:szCs w:val="24"/>
              </w:rPr>
              <w:lastRenderedPageBreak/>
              <w:t xml:space="preserve">b. Tìm ý và sắp xếp ý </w:t>
            </w:r>
          </w:p>
          <w:p w14:paraId="21E5367F" w14:textId="77777777" w:rsidR="00FA0410" w:rsidRDefault="00FA0410" w:rsidP="00D067E2">
            <w:pPr>
              <w:spacing w:line="360" w:lineRule="auto"/>
              <w:jc w:val="both"/>
              <w:rPr>
                <w:rFonts w:ascii="Times New Roman" w:eastAsia="Times New Roman" w:hAnsi="Times New Roman" w:cs="Times New Roman"/>
                <w:sz w:val="24"/>
                <w:szCs w:val="24"/>
              </w:rPr>
            </w:pPr>
            <w:r w:rsidRPr="00FA0410">
              <w:rPr>
                <w:rFonts w:ascii="Times New Roman" w:eastAsia="Times New Roman" w:hAnsi="Times New Roman" w:cs="Times New Roman"/>
                <w:sz w:val="24"/>
                <w:szCs w:val="24"/>
              </w:rPr>
              <w:t>- Nếu chọn giới thiệu về bài thơ được bàn tới trong bài viết trước đó, cần rút gọn bài viết thành một dàn ý cho bài nói, đánh dấu những ý quan trọng sẽ trình bày, những bằng chứng minh họa sẽ nêu lên và phân tích (có thể điều chỉnh trình tự các ý đã được trình bày trong bài viết, sao cho mạch triển khai của bài nói được thông suốt).</w:t>
            </w:r>
          </w:p>
          <w:p w14:paraId="4EBCA857" w14:textId="4FBED064" w:rsidR="00FA0410" w:rsidRPr="00FA0410" w:rsidRDefault="00FA0410" w:rsidP="00FA0410">
            <w:pPr>
              <w:spacing w:line="360" w:lineRule="auto"/>
              <w:jc w:val="both"/>
              <w:rPr>
                <w:rFonts w:ascii="Times New Roman" w:eastAsia="Times New Roman" w:hAnsi="Times New Roman" w:cs="Times New Roman"/>
                <w:sz w:val="24"/>
                <w:szCs w:val="24"/>
              </w:rPr>
            </w:pPr>
            <w:r w:rsidRPr="00FA0410">
              <w:rPr>
                <w:rFonts w:ascii="Times New Roman" w:eastAsia="Times New Roman" w:hAnsi="Times New Roman" w:cs="Times New Roman"/>
                <w:sz w:val="24"/>
                <w:szCs w:val="24"/>
              </w:rPr>
              <w:t>- Nếu chọn giới thiệu về một tác phẩm thuộc loại hình nghệ thuật khác, cần hình thành hệ thống ý dựa trên việc trả lời các câu hỏi như: Tên của tác phẩm là gì? Tác giả là ai? Có thể thấy, xem, nghe tác phẩm ở đây? Tác phẩm có đặc điểm gì về nội dung và hình thức? Câu chuyện, vấn đề, thông điệp được nêu hoặc toát ra từ tác phẩm là gì, từng được đón nhận như thế nào và có ý nghĩa ra sao? Tác phẩm đã đóng góp được điều gì cho đời sống nghệ thuật và đời sống tinh thần của cộng đồng?</w:t>
            </w:r>
          </w:p>
          <w:p w14:paraId="426F3021" w14:textId="77777777" w:rsidR="00FA0410" w:rsidRDefault="00FA0410" w:rsidP="00FA0410">
            <w:pPr>
              <w:spacing w:line="360" w:lineRule="auto"/>
              <w:jc w:val="both"/>
              <w:rPr>
                <w:rFonts w:ascii="Times New Roman" w:eastAsia="Times New Roman" w:hAnsi="Times New Roman" w:cs="Times New Roman"/>
                <w:sz w:val="24"/>
                <w:szCs w:val="24"/>
              </w:rPr>
            </w:pPr>
            <w:r w:rsidRPr="00FA0410">
              <w:rPr>
                <w:rFonts w:ascii="Times New Roman" w:eastAsia="Times New Roman" w:hAnsi="Times New Roman" w:cs="Times New Roman"/>
                <w:sz w:val="24"/>
                <w:szCs w:val="24"/>
              </w:rPr>
              <w:t>- Toàn bộ những ý có được nhờ trả lời các câu hỏi trên nên được tổ chức theo bố cục: Nhận diện → Tìm hiểu → Đánh giá → Đề xuất thái độ, cách thức tiếp nhận phù hợp.</w:t>
            </w:r>
          </w:p>
          <w:p w14:paraId="7932B546" w14:textId="77777777" w:rsidR="00FA0410" w:rsidRPr="00FA0410" w:rsidRDefault="00FA0410" w:rsidP="00FA0410">
            <w:pPr>
              <w:spacing w:line="360" w:lineRule="auto"/>
              <w:jc w:val="both"/>
              <w:rPr>
                <w:rFonts w:ascii="Times New Roman" w:eastAsia="Times New Roman" w:hAnsi="Times New Roman" w:cs="Times New Roman"/>
                <w:b/>
                <w:bCs/>
                <w:sz w:val="24"/>
                <w:szCs w:val="24"/>
              </w:rPr>
            </w:pPr>
            <w:r w:rsidRPr="00FA0410">
              <w:rPr>
                <w:rFonts w:ascii="Times New Roman" w:eastAsia="Times New Roman" w:hAnsi="Times New Roman" w:cs="Times New Roman"/>
                <w:b/>
                <w:bCs/>
                <w:sz w:val="24"/>
                <w:szCs w:val="24"/>
              </w:rPr>
              <w:t>3. Thực hành nói</w:t>
            </w:r>
          </w:p>
          <w:p w14:paraId="3BDC8905" w14:textId="3C6DCA74" w:rsidR="00FA0410" w:rsidRPr="00FA0410" w:rsidRDefault="00FA0410" w:rsidP="00FA0410">
            <w:pPr>
              <w:spacing w:line="360" w:lineRule="auto"/>
              <w:jc w:val="both"/>
              <w:rPr>
                <w:rFonts w:ascii="Times New Roman" w:eastAsia="Times New Roman" w:hAnsi="Times New Roman" w:cs="Times New Roman"/>
                <w:sz w:val="24"/>
                <w:szCs w:val="24"/>
              </w:rPr>
            </w:pPr>
            <w:r w:rsidRPr="00FA0410">
              <w:rPr>
                <w:rFonts w:ascii="Times New Roman" w:eastAsia="Times New Roman" w:hAnsi="Times New Roman" w:cs="Times New Roman"/>
                <w:sz w:val="24"/>
                <w:szCs w:val="24"/>
              </w:rPr>
              <w:t>Bài nói phải đảm bảo kết cấu gồm ba phần với các yêu cầu chính về nội dung như sau:</w:t>
            </w:r>
          </w:p>
          <w:p w14:paraId="79DA3E91" w14:textId="23A1455C" w:rsidR="00FA0410" w:rsidRPr="00FA0410" w:rsidRDefault="00FA0410" w:rsidP="00FA0410">
            <w:pPr>
              <w:spacing w:line="360" w:lineRule="auto"/>
              <w:jc w:val="both"/>
              <w:rPr>
                <w:rFonts w:ascii="Times New Roman" w:eastAsia="Times New Roman" w:hAnsi="Times New Roman" w:cs="Times New Roman"/>
                <w:sz w:val="24"/>
                <w:szCs w:val="24"/>
              </w:rPr>
            </w:pPr>
            <w:r w:rsidRPr="00FA0410">
              <w:rPr>
                <w:rFonts w:ascii="Times New Roman" w:eastAsia="Times New Roman" w:hAnsi="Times New Roman" w:cs="Times New Roman"/>
                <w:b/>
                <w:bCs/>
                <w:sz w:val="24"/>
                <w:szCs w:val="24"/>
              </w:rPr>
              <w:t>- Mở đầu:</w:t>
            </w:r>
            <w:r w:rsidRPr="00FA0410">
              <w:rPr>
                <w:rFonts w:ascii="Times New Roman" w:eastAsia="Times New Roman" w:hAnsi="Times New Roman" w:cs="Times New Roman"/>
                <w:sz w:val="24"/>
                <w:szCs w:val="24"/>
              </w:rPr>
              <w:t xml:space="preserve"> Nêu tên tác phẩm được giới thiệu và lý do chọn giới thiệu tác phẩm đó.</w:t>
            </w:r>
          </w:p>
          <w:p w14:paraId="4862CBED" w14:textId="2002EAFE" w:rsidR="00FA0410" w:rsidRPr="00FA0410" w:rsidRDefault="00FA0410" w:rsidP="00FA0410">
            <w:pPr>
              <w:spacing w:line="360" w:lineRule="auto"/>
              <w:jc w:val="both"/>
              <w:rPr>
                <w:rFonts w:ascii="Times New Roman" w:eastAsia="Times New Roman" w:hAnsi="Times New Roman" w:cs="Times New Roman"/>
                <w:sz w:val="24"/>
                <w:szCs w:val="24"/>
              </w:rPr>
            </w:pPr>
            <w:r w:rsidRPr="00FA0410">
              <w:rPr>
                <w:rFonts w:ascii="Times New Roman" w:eastAsia="Times New Roman" w:hAnsi="Times New Roman" w:cs="Times New Roman"/>
                <w:b/>
                <w:bCs/>
                <w:sz w:val="24"/>
                <w:szCs w:val="24"/>
              </w:rPr>
              <w:lastRenderedPageBreak/>
              <w:t>- Triển khai:</w:t>
            </w:r>
            <w:r w:rsidRPr="00FA0410">
              <w:rPr>
                <w:rFonts w:ascii="Times New Roman" w:eastAsia="Times New Roman" w:hAnsi="Times New Roman" w:cs="Times New Roman"/>
                <w:sz w:val="24"/>
                <w:szCs w:val="24"/>
              </w:rPr>
              <w:t xml:space="preserve"> Miêu tả đặc điểm của tác phẩm (thể loại, tính chất, quy mô, dung lượng</w:t>
            </w:r>
            <w:proofErr w:type="gramStart"/>
            <w:r w:rsidRPr="00FA0410">
              <w:rPr>
                <w:rFonts w:ascii="Times New Roman" w:eastAsia="Times New Roman" w:hAnsi="Times New Roman" w:cs="Times New Roman"/>
                <w:sz w:val="24"/>
                <w:szCs w:val="24"/>
              </w:rPr>
              <w:t>,…</w:t>
            </w:r>
            <w:proofErr w:type="gramEnd"/>
            <w:r w:rsidRPr="00FA0410">
              <w:rPr>
                <w:rFonts w:ascii="Times New Roman" w:eastAsia="Times New Roman" w:hAnsi="Times New Roman" w:cs="Times New Roman"/>
                <w:sz w:val="24"/>
                <w:szCs w:val="24"/>
              </w:rPr>
              <w:t>) và nêu nhận xét, đánh giá về tác phẩm theo các góc độ tiếp cận khác nhau.</w:t>
            </w:r>
          </w:p>
          <w:p w14:paraId="4286058B" w14:textId="11361B24" w:rsidR="00FA0410" w:rsidRPr="0017689F" w:rsidRDefault="00FA0410" w:rsidP="00FA0410">
            <w:pPr>
              <w:spacing w:line="360" w:lineRule="auto"/>
              <w:jc w:val="both"/>
              <w:rPr>
                <w:rFonts w:ascii="Times New Roman" w:eastAsia="Times New Roman" w:hAnsi="Times New Roman" w:cs="Times New Roman"/>
                <w:sz w:val="24"/>
                <w:szCs w:val="24"/>
              </w:rPr>
            </w:pPr>
            <w:r w:rsidRPr="00FA0410">
              <w:rPr>
                <w:rFonts w:ascii="Times New Roman" w:eastAsia="Times New Roman" w:hAnsi="Times New Roman" w:cs="Times New Roman"/>
                <w:b/>
                <w:bCs/>
                <w:sz w:val="24"/>
                <w:szCs w:val="24"/>
              </w:rPr>
              <w:t>- Kết luận:</w:t>
            </w:r>
            <w:r w:rsidRPr="00FA0410">
              <w:rPr>
                <w:rFonts w:ascii="Times New Roman" w:eastAsia="Times New Roman" w:hAnsi="Times New Roman" w:cs="Times New Roman"/>
                <w:sz w:val="24"/>
                <w:szCs w:val="24"/>
              </w:rPr>
              <w:t xml:space="preserve"> Khẳng định giá trị chung và ý nghĩa của tác phẩm.</w:t>
            </w:r>
          </w:p>
        </w:tc>
      </w:tr>
      <w:tr w:rsidR="003D131E" w:rsidRPr="0017689F" w14:paraId="22A4FA29" w14:textId="77777777" w:rsidTr="001F6CFB">
        <w:tc>
          <w:tcPr>
            <w:tcW w:w="9621" w:type="dxa"/>
            <w:gridSpan w:val="2"/>
          </w:tcPr>
          <w:p w14:paraId="5C93A93E"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27D0980D"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Vận dụng năng lực ngôn ngữ và năng lực cảm thụ thực hành bài nói và nghe </w:t>
            </w:r>
          </w:p>
          <w:p w14:paraId="0865ED1D" w14:textId="77777777" w:rsidR="003D131E" w:rsidRPr="0017689F" w:rsidRDefault="003D131E"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9462277" w14:textId="77777777" w:rsidR="003D131E" w:rsidRPr="0017689F" w:rsidRDefault="003D131E"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đã hoàn thành bài nói và nghe theo rubic chấm </w:t>
            </w:r>
          </w:p>
        </w:tc>
      </w:tr>
      <w:tr w:rsidR="003D131E" w:rsidRPr="0017689F" w14:paraId="3AB862D1" w14:textId="77777777" w:rsidTr="001F6CFB">
        <w:tc>
          <w:tcPr>
            <w:tcW w:w="4928" w:type="dxa"/>
          </w:tcPr>
          <w:p w14:paraId="2E1DC2F3"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6CCA5C4"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3400209A"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3EF89F8"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 nghe </w:t>
            </w:r>
          </w:p>
          <w:p w14:paraId="178C904A"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6882C45"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31170E30"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5C8806FA"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69807FDB" w14:textId="77777777" w:rsidR="003D131E" w:rsidRPr="0017689F" w:rsidRDefault="003D131E"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Dàn ý tham khảo (Gợi ý ở phần phụ lục)</w:t>
            </w:r>
          </w:p>
          <w:p w14:paraId="01B5E900" w14:textId="77777777" w:rsidR="003D131E" w:rsidRPr="0017689F" w:rsidRDefault="003D131E"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 </w:t>
            </w:r>
          </w:p>
        </w:tc>
      </w:tr>
      <w:tr w:rsidR="003D131E" w:rsidRPr="0017689F" w14:paraId="49D2B5A7" w14:textId="77777777" w:rsidTr="001F6CFB">
        <w:tc>
          <w:tcPr>
            <w:tcW w:w="9621" w:type="dxa"/>
            <w:gridSpan w:val="2"/>
          </w:tcPr>
          <w:p w14:paraId="4EB3C026"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4. HOẠT ĐỘNG 4: VẬN DỤNG, LIÊN HỆ </w:t>
            </w:r>
          </w:p>
          <w:p w14:paraId="60DF4293"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bàn luận về một vấn đề được đưa ra trong bài nói  </w:t>
            </w:r>
          </w:p>
          <w:p w14:paraId="7009FA42" w14:textId="77777777" w:rsidR="003D131E" w:rsidRPr="0017689F" w:rsidRDefault="003D131E" w:rsidP="001F6CFB">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Pr="0017689F">
              <w:rPr>
                <w:rFonts w:ascii="Times New Roman" w:eastAsia="Times New Roman" w:hAnsi="Times New Roman" w:cs="Times New Roman"/>
                <w:sz w:val="24"/>
                <w:szCs w:val="24"/>
              </w:rPr>
              <w:t xml:space="preserve">HS hoàn thành bài phân tích, đánh giá, chọn một vấn đề mang tính toàn cầu, xã hội để bàn luận cùng bạn bè trong lớp </w:t>
            </w:r>
          </w:p>
        </w:tc>
      </w:tr>
      <w:tr w:rsidR="003D131E" w:rsidRPr="0017689F" w14:paraId="0FD012B7" w14:textId="77777777" w:rsidTr="001F6CFB">
        <w:tc>
          <w:tcPr>
            <w:tcW w:w="4928" w:type="dxa"/>
          </w:tcPr>
          <w:p w14:paraId="338FB54A"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2B2AA7C2"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1E728915"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thảo luận và thực hiện </w:t>
            </w:r>
          </w:p>
          <w:p w14:paraId="2B01A8AC"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9B0913E"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thảo luận, tranh biện</w:t>
            </w:r>
          </w:p>
          <w:p w14:paraId="05C0F1A9"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60396DE"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62BF9E82" w14:textId="77777777" w:rsidR="003D131E" w:rsidRPr="0017689F" w:rsidRDefault="003D131E" w:rsidP="001F6C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6C30D596"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287EDF11"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linh hoạt sử dụng phần chia sẻ bài làm của HS </w:t>
            </w:r>
          </w:p>
          <w:p w14:paraId="26406785" w14:textId="77777777" w:rsidR="003D131E" w:rsidRPr="0017689F" w:rsidRDefault="003D131E" w:rsidP="001F6C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p>
        </w:tc>
      </w:tr>
    </w:tbl>
    <w:p w14:paraId="3C6AAF34" w14:textId="77777777" w:rsidR="003D131E" w:rsidRPr="0017689F" w:rsidRDefault="003D131E" w:rsidP="003D131E">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1. Phiếu thực hành nghe – nói </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150"/>
      </w:tblGrid>
      <w:tr w:rsidR="003D131E" w:rsidRPr="0017689F" w14:paraId="4319D395" w14:textId="77777777" w:rsidTr="001F6CFB">
        <w:tc>
          <w:tcPr>
            <w:tcW w:w="9715" w:type="dxa"/>
            <w:gridSpan w:val="2"/>
            <w:vAlign w:val="center"/>
          </w:tcPr>
          <w:p w14:paraId="63D0249F" w14:textId="77777777" w:rsidR="003D131E" w:rsidRPr="0017689F" w:rsidRDefault="003D131E"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Chuẩn bị nói</w:t>
            </w:r>
          </w:p>
        </w:tc>
      </w:tr>
      <w:tr w:rsidR="003D131E" w:rsidRPr="0017689F" w14:paraId="6C4A3BFB" w14:textId="77777777" w:rsidTr="001F6CFB">
        <w:tc>
          <w:tcPr>
            <w:tcW w:w="9715" w:type="dxa"/>
            <w:gridSpan w:val="2"/>
            <w:vAlign w:val="center"/>
          </w:tcPr>
          <w:p w14:paraId="50D6E394" w14:textId="77777777" w:rsidR="003D131E" w:rsidRDefault="003D131E" w:rsidP="001F6CFB">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Lựa chọn đề tài: </w:t>
            </w:r>
          </w:p>
          <w:p w14:paraId="26678446" w14:textId="77777777" w:rsidR="003D131E" w:rsidRPr="0017689F" w:rsidRDefault="003D131E" w:rsidP="001F6CFB">
            <w:pPr>
              <w:spacing w:line="360" w:lineRule="auto"/>
              <w:rPr>
                <w:rFonts w:ascii="Times New Roman" w:eastAsia="Times New Roman" w:hAnsi="Times New Roman" w:cs="Times New Roman"/>
                <w:b/>
                <w:sz w:val="24"/>
                <w:szCs w:val="24"/>
              </w:rPr>
            </w:pPr>
          </w:p>
        </w:tc>
      </w:tr>
      <w:tr w:rsidR="003D131E" w:rsidRPr="0017689F" w14:paraId="23837267" w14:textId="77777777" w:rsidTr="00FA0410">
        <w:tc>
          <w:tcPr>
            <w:tcW w:w="6565" w:type="dxa"/>
            <w:vAlign w:val="center"/>
          </w:tcPr>
          <w:p w14:paraId="76EC021E" w14:textId="77777777" w:rsidR="003D131E" w:rsidRPr="0017689F" w:rsidRDefault="003D131E"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Tìm ý và sắp xếp ý</w:t>
            </w:r>
          </w:p>
        </w:tc>
        <w:tc>
          <w:tcPr>
            <w:tcW w:w="3150" w:type="dxa"/>
            <w:vAlign w:val="center"/>
          </w:tcPr>
          <w:p w14:paraId="571A3581" w14:textId="77777777" w:rsidR="003D131E" w:rsidRPr="0017689F" w:rsidRDefault="003D131E" w:rsidP="001F6CFB">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Xác định từ ngữ then chốt</w:t>
            </w:r>
          </w:p>
        </w:tc>
      </w:tr>
      <w:tr w:rsidR="003D131E" w:rsidRPr="0017689F" w14:paraId="1E1983CA" w14:textId="77777777" w:rsidTr="00FA0410">
        <w:tc>
          <w:tcPr>
            <w:tcW w:w="6565" w:type="dxa"/>
          </w:tcPr>
          <w:p w14:paraId="04C89969" w14:textId="77777777" w:rsidR="003D131E" w:rsidRDefault="003D131E" w:rsidP="001F6CFB">
            <w:pPr>
              <w:spacing w:line="360" w:lineRule="auto"/>
              <w:jc w:val="both"/>
              <w:rPr>
                <w:rFonts w:ascii="Times New Roman" w:eastAsia="Times New Roman" w:hAnsi="Times New Roman" w:cs="Times New Roman"/>
                <w:sz w:val="24"/>
                <w:szCs w:val="24"/>
              </w:rPr>
            </w:pPr>
          </w:p>
          <w:p w14:paraId="1EB20945" w14:textId="77777777" w:rsidR="003D131E" w:rsidRDefault="003D131E" w:rsidP="001F6CFB">
            <w:pPr>
              <w:spacing w:line="360" w:lineRule="auto"/>
              <w:jc w:val="both"/>
              <w:rPr>
                <w:rFonts w:ascii="Times New Roman" w:eastAsia="Times New Roman" w:hAnsi="Times New Roman" w:cs="Times New Roman"/>
                <w:sz w:val="24"/>
                <w:szCs w:val="24"/>
              </w:rPr>
            </w:pPr>
          </w:p>
          <w:p w14:paraId="2F1A516B" w14:textId="77777777" w:rsidR="003D131E" w:rsidRDefault="003D131E" w:rsidP="001F6CFB">
            <w:pPr>
              <w:spacing w:line="360" w:lineRule="auto"/>
              <w:jc w:val="both"/>
              <w:rPr>
                <w:rFonts w:ascii="Times New Roman" w:eastAsia="Times New Roman" w:hAnsi="Times New Roman" w:cs="Times New Roman"/>
                <w:sz w:val="24"/>
                <w:szCs w:val="24"/>
              </w:rPr>
            </w:pPr>
          </w:p>
          <w:p w14:paraId="1FB235F0" w14:textId="77777777" w:rsidR="003D131E" w:rsidRDefault="003D131E" w:rsidP="001F6CFB">
            <w:pPr>
              <w:spacing w:line="360" w:lineRule="auto"/>
              <w:jc w:val="both"/>
              <w:rPr>
                <w:rFonts w:ascii="Times New Roman" w:eastAsia="Times New Roman" w:hAnsi="Times New Roman" w:cs="Times New Roman"/>
                <w:sz w:val="24"/>
                <w:szCs w:val="24"/>
              </w:rPr>
            </w:pPr>
          </w:p>
          <w:p w14:paraId="12CBF748" w14:textId="77777777" w:rsidR="003D131E" w:rsidRDefault="003D131E" w:rsidP="001F6CFB">
            <w:pPr>
              <w:spacing w:line="360" w:lineRule="auto"/>
              <w:jc w:val="both"/>
              <w:rPr>
                <w:rFonts w:ascii="Times New Roman" w:eastAsia="Times New Roman" w:hAnsi="Times New Roman" w:cs="Times New Roman"/>
                <w:sz w:val="24"/>
                <w:szCs w:val="24"/>
              </w:rPr>
            </w:pPr>
          </w:p>
          <w:p w14:paraId="35DA3663" w14:textId="77777777" w:rsidR="003D131E" w:rsidRDefault="003D131E" w:rsidP="001F6CFB">
            <w:pPr>
              <w:spacing w:line="360" w:lineRule="auto"/>
              <w:jc w:val="both"/>
              <w:rPr>
                <w:rFonts w:ascii="Times New Roman" w:eastAsia="Times New Roman" w:hAnsi="Times New Roman" w:cs="Times New Roman"/>
                <w:sz w:val="24"/>
                <w:szCs w:val="24"/>
              </w:rPr>
            </w:pPr>
          </w:p>
          <w:p w14:paraId="0F653468" w14:textId="77777777" w:rsidR="003D131E" w:rsidRDefault="003D131E" w:rsidP="001F6CFB">
            <w:pPr>
              <w:spacing w:line="360" w:lineRule="auto"/>
              <w:jc w:val="both"/>
              <w:rPr>
                <w:rFonts w:ascii="Times New Roman" w:eastAsia="Times New Roman" w:hAnsi="Times New Roman" w:cs="Times New Roman"/>
                <w:sz w:val="24"/>
                <w:szCs w:val="24"/>
              </w:rPr>
            </w:pPr>
          </w:p>
          <w:p w14:paraId="3898355A" w14:textId="77777777" w:rsidR="003D131E" w:rsidRDefault="003D131E" w:rsidP="001F6CFB">
            <w:pPr>
              <w:spacing w:line="360" w:lineRule="auto"/>
              <w:jc w:val="both"/>
              <w:rPr>
                <w:rFonts w:ascii="Times New Roman" w:eastAsia="Times New Roman" w:hAnsi="Times New Roman" w:cs="Times New Roman"/>
                <w:sz w:val="24"/>
                <w:szCs w:val="24"/>
              </w:rPr>
            </w:pPr>
          </w:p>
          <w:p w14:paraId="424380AE" w14:textId="77777777" w:rsidR="003D131E" w:rsidRPr="0017689F" w:rsidRDefault="003D131E" w:rsidP="001F6CFB">
            <w:pPr>
              <w:spacing w:line="360" w:lineRule="auto"/>
              <w:jc w:val="both"/>
              <w:rPr>
                <w:rFonts w:ascii="Times New Roman" w:eastAsia="Times New Roman" w:hAnsi="Times New Roman" w:cs="Times New Roman"/>
                <w:sz w:val="24"/>
                <w:szCs w:val="24"/>
              </w:rPr>
            </w:pPr>
          </w:p>
        </w:tc>
        <w:tc>
          <w:tcPr>
            <w:tcW w:w="3150" w:type="dxa"/>
          </w:tcPr>
          <w:p w14:paraId="32AC7BE3" w14:textId="77777777" w:rsidR="003D131E" w:rsidRPr="0017689F" w:rsidRDefault="003D131E" w:rsidP="001F6CFB">
            <w:pPr>
              <w:spacing w:line="360" w:lineRule="auto"/>
              <w:jc w:val="both"/>
              <w:rPr>
                <w:rFonts w:ascii="Times New Roman" w:eastAsia="Times New Roman" w:hAnsi="Times New Roman" w:cs="Times New Roman"/>
                <w:sz w:val="24"/>
                <w:szCs w:val="24"/>
              </w:rPr>
            </w:pPr>
          </w:p>
        </w:tc>
      </w:tr>
    </w:tbl>
    <w:p w14:paraId="53E1AB6E" w14:textId="77777777" w:rsidR="003D131E" w:rsidRPr="0017689F" w:rsidRDefault="003D131E" w:rsidP="003D131E">
      <w:pPr>
        <w:spacing w:line="360" w:lineRule="auto"/>
        <w:jc w:val="both"/>
        <w:rPr>
          <w:rFonts w:ascii="Times New Roman" w:hAnsi="Times New Roman" w:cs="Times New Roman"/>
          <w:b/>
          <w:bCs/>
          <w:i/>
          <w:sz w:val="24"/>
          <w:szCs w:val="24"/>
        </w:rPr>
      </w:pPr>
    </w:p>
    <w:p w14:paraId="137A8D01" w14:textId="77777777" w:rsidR="003D131E" w:rsidRPr="0017689F" w:rsidRDefault="003D131E" w:rsidP="003D131E">
      <w:pPr>
        <w:spacing w:line="360" w:lineRule="auto"/>
        <w:jc w:val="both"/>
        <w:rPr>
          <w:rFonts w:ascii="Times New Roman" w:hAnsi="Times New Roman" w:cs="Times New Roman"/>
          <w:b/>
          <w:bCs/>
          <w:i/>
          <w:sz w:val="24"/>
          <w:szCs w:val="24"/>
        </w:rPr>
      </w:pPr>
      <w:r w:rsidRPr="0017689F">
        <w:rPr>
          <w:rFonts w:ascii="Times New Roman" w:hAnsi="Times New Roman" w:cs="Times New Roman"/>
          <w:b/>
          <w:bCs/>
          <w:i/>
          <w:sz w:val="24"/>
          <w:szCs w:val="24"/>
        </w:rPr>
        <w:t xml:space="preserve">Phụ lục 2. Bài nói tham khảo </w:t>
      </w:r>
    </w:p>
    <w:p w14:paraId="6F26FE32"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Kính chào thầy cô và các bạn. Tôi tên là............học sinh.........trường.........</w:t>
      </w:r>
    </w:p>
    <w:p w14:paraId="45F2C2B8"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Nhắc tới Huy Cận, người ta nhớ ngay đến một “hồn thơ ảo não” (Hoài Thanh). Trước cách mạng tháng Tám 1945, ông đã góp mặt vào thơ ca đương thời một nỗi sầu nhân thế, một cái tôi cô đơn, buồn bã trước dòng đời. Với sự pha trộn giữa chất cổ điển và hiện đại, ông đã gửi gắm nỗi niềm ấy trong nhiều bài thơ, trong đó phải kể đến Tràng giang. Bài thơ in trong tập “Lửa thiêng” (1940) rất tiêu biểu cho phong cách thơ Huy Cận.</w:t>
      </w:r>
    </w:p>
    <w:p w14:paraId="0D24DEBE"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Vào một buổi chiều thu năm 1939, khi nhà thơ đứng trước bãi Chèm – phía Nam dòng sông, trước cảnh sóng nước mênh mông, đã không kìm nén nổi cảm xúc buồn bã, cô đơn và nhớ nhà da diết nên sáng tác bài thơ Tràng giang. “Tràng giang” là một từ Hán Việt đầy trang trọng, cổ kính, chỉ một con sông dài. Nhưng nhà thơ không dùng “trường giang” (có cùng nghĩa) để thay thế, bởi cách điệp vần “ang” giúp nhan đề vừa gợi âm hưởng ngân vang, vừa gợi nên cảm giác một dòng sông không những dài mà còn rộng. Thêm lời đề từ Bâng khuâng trời rộng nhớ sông dài càng làm rõ hơn sắc thái cảm xúc chủ đạo của bài thơ. Đó là nỗi buồn của con người trước một không gian mênh mông, rộng lớn có thể bao trùm cả vũ trụ.</w:t>
      </w:r>
    </w:p>
    <w:p w14:paraId="5A81E6F4"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Từ nhan đề và câu thơ đề từ của bài thơ, khổ thơ thứ nhất đã mở ra một không gian sông nước sông nước rộng lớn. Câu thơ mở đầu khổ thơ thứ nhất đã mở ra một hình ảnh sông nước mênh mang.</w:t>
      </w:r>
    </w:p>
    <w:p w14:paraId="448606DE"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Sóng gợn tràng giang buồn điệp điệp</w:t>
      </w:r>
    </w:p>
    <w:p w14:paraId="64C23F86"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Dường như, dòng sông “tràng giang” đã dài nay lại như trải dài ra hơn với từng đợt sóng “điệp điệp” cứ nối đuôi nhau vỗ vào bờ không ngừng nghỉ, không dứt. Những đợt sóng ấy như trải dài đến vô tận càng tô đậm thêm không gian rộng lớn, bao la của sông nước. Và để rồi, trên cái nền sông nước mênh mông ấy, hình ảnh con thuyền hiện lên thật nhỏ nhoi, cứ thế “xuôi mái nước song song”. Hình ảnh đối lập giữa không gian sông nước mênh mông với hình ảnh con thuyền nhỏ bé càng gợi lên trong chúng ta sự cô đơn, le loi. Đặc biệt, khổ thơ thứ nhất còn để lại ám ảnh sâu sắc trong lòng người đọc bởi hai câu thơ cuối của khổ thơ.</w:t>
      </w:r>
    </w:p>
    <w:p w14:paraId="0B0BDF75"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lastRenderedPageBreak/>
        <w:t>Thuyền về nước lại sầu trăm ngả</w:t>
      </w:r>
    </w:p>
    <w:p w14:paraId="618854EF"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Củi một cành khô lạc mấy dòng</w:t>
      </w:r>
    </w:p>
    <w:p w14:paraId="462F2EF7"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Từ xưa cho đến nay, thuyền và nước là hai hình ảnh luôn đi liền với nhau, ấy vậy mà ở đây dường như thuyền và nước như có một nỗi buồn chia lìa đang đón đợi. Có lẽ bởi thế mà cảnh vật ấy càng khiến cho lòng “sầu trăm ngả”. Đặc biệt, giữa cảnh sông nước mênh mông ấy, hình ảnh “củi một cành khô lạc mấy dòng” gợi lên trong lòng người đọc ám ảnh khôn nguôi về cõi nhân sinh, lạc lõng, bơ vơ, không biết rồi sẽ trôi dạt về đâu bởi trăm dòng mênh mông vô định. Như vậy, trong khổ thơ thứ nhất, nếu ví dòng tràng giang là dòng đời vô tận thì hình ảnh con thuyền, cành củi khô chính là hình ảnh tượng trưng cho kiếp người nhỏ nhoi, vô định. Đồng thời, khổ thơ cũng gợi lên nỗi buồn không nguôi, không dứt của tác giả.</w:t>
      </w:r>
    </w:p>
    <w:p w14:paraId="1B2980EA"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Nếu trong khổ thơ mở đầu của bài thơ, tác giả vẽ nên không gian sông nước mênh mông thì trong khổ thơ thứ hai, tác giả lại mở ra không gian nơi cồn nhỏ. Hai câu thơ mở đầu khổ thơ thứ hai đã vẽ nên một không gian hoang vắng, hiu quạnh.</w:t>
      </w:r>
    </w:p>
    <w:p w14:paraId="224359EA"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Lơ thơ cồn nhỏ gió đìu hiu,</w:t>
      </w:r>
    </w:p>
    <w:p w14:paraId="0CDD35BC"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Đâu tiếng làng xa vãn chợ chiều</w:t>
      </w:r>
    </w:p>
    <w:p w14:paraId="1D632AF7"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Với việc sử dụng nghệ thuật đảo ngữ cùng từ láy “lơ thơ”, “đìu hiu” đặc biệt gợi cảm tác giả đã vẽ nên một bức tranh nơi cồn nhỏ vừa thưa thớt, hoang vắng, lạnh lẽo vừa gợi nên một nỗi buồn mênh mang. Thêm vào đó, sự hoang vắng, tĩnh mịch của không gian như càng được tô đậm thêm qua câu thơ “đâu tiếng làng xa vãn chợ chiều”. Có thể nói, đây là một câu thơ có nhiều cách hiểu, “đâu” là đâu có, là phủ nhận âm thanh của tiếng chợ chiều hay là đâu đó, gợi lên âm thanh yếu ớt của tiếng chợ.</w:t>
      </w:r>
    </w:p>
    <w:p w14:paraId="00740C04"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Nhưng có lẽ dẫu hiểu theo cách nào đi chăng nữa thì câu thơ vẫn gợi lên trong lòng người đọc nỗi buồn, sự hoang vắng, tàn tạ, thiếu vắng đi sự sống của con người. Nếu hai câu thơ đầu khổ hai gợi lên không gian cồn nhỏ vắng vẻ, hiu quạnh thì dường như trong câu ba và câu bốn, không gian ấy như được mở rộng cả về bốn phía làm cho cảnh vật vốn đã vắng vẻ lại càng thêm cô liêu và tĩnh mịch hơn.</w:t>
      </w:r>
    </w:p>
    <w:p w14:paraId="7EFDB776"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Nắng xuống, trời lên sâu chót vót</w:t>
      </w:r>
    </w:p>
    <w:p w14:paraId="66742B0B"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Sông dài, trời rộng, bến cô liêu</w:t>
      </w:r>
    </w:p>
    <w:p w14:paraId="11A43012"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lastRenderedPageBreak/>
        <w:t>Trong hai câu thơ, tác giả dùng “sâu chót vót” thay vì “cao chót vót” bởi lẽ chữ “sâu” không chỉ tả cảnh mà còn tả tình, nó không chỉ gợi lên một khoảng không gian rộng lớn, thẳm thẳm mà còn gợi lên cả nỗi buồn, sự cô đơn đến tột cùng của lòng người trước cái mênh mông, hoang vắng của cảnh vật. Như vậy, trong hai khổ thơ đầu của bài thơ, nỗi buồn của nhà thơ như bao phủ lên mọi cảnh vật, lên không gian rộng lớn và mênh mông. Và để rồi, trong khổ thơ thứ ba của bài thơ, tác giả lên trở về với không gian sông nước với khung cảnh mênh mang, đìu hiu, thiếu vắng đi sự sống của con người.</w:t>
      </w:r>
    </w:p>
    <w:p w14:paraId="62D4EBAB"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Bèo dạt về đâu hàng nối hàng</w:t>
      </w:r>
    </w:p>
    <w:p w14:paraId="1D61E3C1"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Mênh mông không một chuyến đò ngang</w:t>
      </w:r>
    </w:p>
    <w:p w14:paraId="4F6B146A"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Không cầu gợi chút niềm thân mật</w:t>
      </w:r>
    </w:p>
    <w:p w14:paraId="59FB1447"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iCs/>
          <w:sz w:val="24"/>
          <w:szCs w:val="24"/>
        </w:rPr>
        <w:t>Lặng lẽ bờ xanh tiếp bài vàng</w:t>
      </w:r>
    </w:p>
    <w:p w14:paraId="1045C59B"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Hình ảnh “bèo dạt về đâu hàng nối hàng” một lần nữa gợi lên trong người đọc hình ảnh về kiếp người, cõi nhân sinh trôi nổi, không biết rồi sẽ đi đâu, về đâu. Thêm vào đó, khổ thơ với việc sử dụng nghệ thuật phủ định lặp lại nhiều lần đã nhấn mạnh sự hiu quạnh, thiếu sự sống của cảnh vật. Lẽ thường, chúng ta vẫn thường thấy rằng, thuyền và cầu là những phương tiện, những hình ảnh thể hiện sự giao lưu, kết nối giữa con người với con người, giữa miền đất này với miền đất khác nhưng ở đây “không một chuyến đò”, “không một cây cầu”.</w:t>
      </w:r>
    </w:p>
    <w:p w14:paraId="5FBA8EAB"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Dường như, ở nơi đây chẳng có bất cứ thứ gì gắn kết đôi bờ với nhau, nó thiếu đi dấu vết của sự sống, của bóng hình con người và hơn hết là tình người, mối giao hòa, thân mật giữa con người với nhau. Có lẽ bởi thế mà hai bờ của dòng sông cứ thể chạy dài, chạy dài mãi mà chẳng bao giờ gặp nhau, chỉ còn lại ở nơi đây những bờ xanh, những bãi vàng nối tiếp nhau – một bức tranh đẹp nhưng tĩnh lặng và thật buồn.</w:t>
      </w:r>
    </w:p>
    <w:p w14:paraId="13001B47" w14:textId="77777777" w:rsidR="004A38B1" w:rsidRPr="004A38B1" w:rsidRDefault="004A38B1" w:rsidP="004A38B1">
      <w:pPr>
        <w:spacing w:line="360" w:lineRule="auto"/>
        <w:jc w:val="both"/>
        <w:rPr>
          <w:rFonts w:ascii="Times New Roman" w:hAnsi="Times New Roman" w:cs="Times New Roman"/>
          <w:i/>
          <w:sz w:val="24"/>
          <w:szCs w:val="24"/>
        </w:rPr>
      </w:pPr>
      <w:r w:rsidRPr="004A38B1">
        <w:rPr>
          <w:rFonts w:ascii="Times New Roman" w:hAnsi="Times New Roman" w:cs="Times New Roman"/>
          <w:i/>
          <w:sz w:val="24"/>
          <w:szCs w:val="24"/>
        </w:rPr>
        <w:t>Trên đây là bài trình bày của tôi về bài nghị luận về một tác phẩm thơ, cảm ơn thầy/cô và các bạn đã lắng nghe. Rất mong nhận được sự góp ý từ phía thầy/cô và các bạn.</w:t>
      </w:r>
    </w:p>
    <w:p w14:paraId="522F04B8" w14:textId="77777777" w:rsidR="003D131E" w:rsidRPr="00052CE2" w:rsidRDefault="003D131E" w:rsidP="003D131E">
      <w:pPr>
        <w:spacing w:line="360" w:lineRule="auto"/>
        <w:jc w:val="both"/>
        <w:rPr>
          <w:rFonts w:ascii="Times New Roman" w:eastAsia="Times New Roman" w:hAnsi="Times New Roman" w:cs="Times New Roman"/>
          <w:b/>
          <w:bCs/>
          <w:i/>
          <w:iCs/>
          <w:sz w:val="24"/>
          <w:szCs w:val="24"/>
        </w:rPr>
      </w:pPr>
      <w:r w:rsidRPr="00052CE2">
        <w:rPr>
          <w:rFonts w:ascii="Times New Roman" w:eastAsia="Times New Roman" w:hAnsi="Times New Roman" w:cs="Times New Roman"/>
          <w:b/>
          <w:bCs/>
          <w:i/>
          <w:iCs/>
          <w:sz w:val="24"/>
          <w:szCs w:val="24"/>
        </w:rPr>
        <w:t xml:space="preserve">Phụ lục 3. Bảng kiểm thảo luận </w:t>
      </w:r>
    </w:p>
    <w:tbl>
      <w:tblPr>
        <w:tblStyle w:val="TableGrid"/>
        <w:tblW w:w="0" w:type="auto"/>
        <w:tblLook w:val="04A0" w:firstRow="1" w:lastRow="0" w:firstColumn="1" w:lastColumn="0" w:noHBand="0" w:noVBand="1"/>
      </w:tblPr>
      <w:tblGrid>
        <w:gridCol w:w="4585"/>
        <w:gridCol w:w="4810"/>
      </w:tblGrid>
      <w:tr w:rsidR="003D131E" w14:paraId="0AD7C8C7" w14:textId="77777777" w:rsidTr="000E03F4">
        <w:tc>
          <w:tcPr>
            <w:tcW w:w="4585" w:type="dxa"/>
          </w:tcPr>
          <w:p w14:paraId="70D4DFB5" w14:textId="77777777" w:rsidR="003D131E" w:rsidRPr="00052CE2" w:rsidRDefault="003D131E" w:rsidP="001F6CFB">
            <w:pPr>
              <w:spacing w:line="360" w:lineRule="auto"/>
              <w:jc w:val="center"/>
              <w:rPr>
                <w:rFonts w:ascii="Times New Roman" w:eastAsia="Times New Roman" w:hAnsi="Times New Roman" w:cs="Times New Roman"/>
                <w:b/>
                <w:bCs/>
                <w:sz w:val="24"/>
                <w:szCs w:val="24"/>
              </w:rPr>
            </w:pPr>
            <w:r w:rsidRPr="00052CE2">
              <w:rPr>
                <w:rFonts w:ascii="Times New Roman" w:eastAsia="Times New Roman" w:hAnsi="Times New Roman" w:cs="Times New Roman"/>
                <w:b/>
                <w:bCs/>
                <w:sz w:val="24"/>
                <w:szCs w:val="24"/>
              </w:rPr>
              <w:t>Người nói</w:t>
            </w:r>
          </w:p>
        </w:tc>
        <w:tc>
          <w:tcPr>
            <w:tcW w:w="4810" w:type="dxa"/>
          </w:tcPr>
          <w:p w14:paraId="31970CEE" w14:textId="77777777" w:rsidR="003D131E" w:rsidRPr="00052CE2" w:rsidRDefault="003D131E" w:rsidP="001F6CFB">
            <w:pPr>
              <w:spacing w:line="360" w:lineRule="auto"/>
              <w:jc w:val="center"/>
              <w:rPr>
                <w:rFonts w:ascii="Times New Roman" w:eastAsia="Times New Roman" w:hAnsi="Times New Roman" w:cs="Times New Roman"/>
                <w:b/>
                <w:bCs/>
                <w:sz w:val="24"/>
                <w:szCs w:val="24"/>
              </w:rPr>
            </w:pPr>
            <w:r w:rsidRPr="00052CE2">
              <w:rPr>
                <w:rFonts w:ascii="Times New Roman" w:eastAsia="Times New Roman" w:hAnsi="Times New Roman" w:cs="Times New Roman"/>
                <w:b/>
                <w:bCs/>
                <w:sz w:val="24"/>
                <w:szCs w:val="24"/>
              </w:rPr>
              <w:t>Người nghe</w:t>
            </w:r>
          </w:p>
        </w:tc>
      </w:tr>
      <w:tr w:rsidR="003D131E" w14:paraId="46233CDE" w14:textId="77777777" w:rsidTr="000E03F4">
        <w:tc>
          <w:tcPr>
            <w:tcW w:w="4585" w:type="dxa"/>
          </w:tcPr>
          <w:p w14:paraId="122E680A" w14:textId="1EFC9629" w:rsidR="004A38B1" w:rsidRPr="004A38B1" w:rsidRDefault="004A38B1" w:rsidP="004A38B1">
            <w:pPr>
              <w:pStyle w:val="ListParagraph"/>
              <w:numPr>
                <w:ilvl w:val="0"/>
                <w:numId w:val="20"/>
              </w:numPr>
              <w:spacing w:line="360" w:lineRule="auto"/>
              <w:jc w:val="both"/>
              <w:rPr>
                <w:rFonts w:ascii="Times New Roman" w:eastAsia="Times New Roman" w:hAnsi="Times New Roman" w:cs="Times New Roman"/>
                <w:sz w:val="24"/>
                <w:szCs w:val="24"/>
              </w:rPr>
            </w:pPr>
            <w:r w:rsidRPr="004A38B1">
              <w:rPr>
                <w:rFonts w:ascii="Times New Roman" w:eastAsia="Times New Roman" w:hAnsi="Times New Roman" w:cs="Times New Roman"/>
                <w:sz w:val="24"/>
                <w:szCs w:val="24"/>
              </w:rPr>
              <w:t>Làm rõ những điều người nghe muốn tìm hiểu thêm.</w:t>
            </w:r>
          </w:p>
          <w:p w14:paraId="2AD5606D" w14:textId="5DA24D85" w:rsidR="004A38B1" w:rsidRPr="004A38B1" w:rsidRDefault="004A38B1" w:rsidP="004A38B1">
            <w:pPr>
              <w:pStyle w:val="ListParagraph"/>
              <w:numPr>
                <w:ilvl w:val="0"/>
                <w:numId w:val="20"/>
              </w:numPr>
              <w:spacing w:line="360" w:lineRule="auto"/>
              <w:jc w:val="both"/>
              <w:rPr>
                <w:rFonts w:ascii="Times New Roman" w:eastAsia="Times New Roman" w:hAnsi="Times New Roman" w:cs="Times New Roman"/>
                <w:sz w:val="24"/>
                <w:szCs w:val="24"/>
              </w:rPr>
            </w:pPr>
            <w:r w:rsidRPr="004A38B1">
              <w:rPr>
                <w:rFonts w:ascii="Times New Roman" w:eastAsia="Times New Roman" w:hAnsi="Times New Roman" w:cs="Times New Roman"/>
                <w:sz w:val="24"/>
                <w:szCs w:val="24"/>
              </w:rPr>
              <w:lastRenderedPageBreak/>
              <w:t>Trao đổi lại những điểm chưa thống nhất về ý kiến.</w:t>
            </w:r>
          </w:p>
          <w:p w14:paraId="237D6570" w14:textId="21E99F8E" w:rsidR="003D131E" w:rsidRPr="00A211B6" w:rsidRDefault="004A38B1" w:rsidP="004A38B1">
            <w:pPr>
              <w:pStyle w:val="ListParagraph"/>
              <w:numPr>
                <w:ilvl w:val="0"/>
                <w:numId w:val="20"/>
              </w:numPr>
              <w:spacing w:line="360" w:lineRule="auto"/>
              <w:jc w:val="both"/>
              <w:rPr>
                <w:rFonts w:ascii="Times New Roman" w:eastAsia="Times New Roman" w:hAnsi="Times New Roman" w:cs="Times New Roman"/>
                <w:sz w:val="24"/>
                <w:szCs w:val="24"/>
              </w:rPr>
            </w:pPr>
            <w:r w:rsidRPr="004A38B1">
              <w:rPr>
                <w:rFonts w:ascii="Times New Roman" w:eastAsia="Times New Roman" w:hAnsi="Times New Roman" w:cs="Times New Roman"/>
                <w:sz w:val="24"/>
                <w:szCs w:val="24"/>
              </w:rPr>
              <w:t>Thể hiện thái độ tiếp thu tích cực, cầu thị.</w:t>
            </w:r>
          </w:p>
        </w:tc>
        <w:tc>
          <w:tcPr>
            <w:tcW w:w="4810" w:type="dxa"/>
          </w:tcPr>
          <w:p w14:paraId="46F0DB0C" w14:textId="392531D8" w:rsidR="000E03F4" w:rsidRPr="000E03F4" w:rsidRDefault="000E03F4" w:rsidP="000E03F4">
            <w:pPr>
              <w:pStyle w:val="ListParagraph"/>
              <w:numPr>
                <w:ilvl w:val="0"/>
                <w:numId w:val="20"/>
              </w:numPr>
              <w:spacing w:line="360" w:lineRule="auto"/>
              <w:jc w:val="both"/>
              <w:rPr>
                <w:rFonts w:ascii="Times New Roman" w:eastAsia="Times New Roman" w:hAnsi="Times New Roman" w:cs="Times New Roman"/>
                <w:sz w:val="24"/>
                <w:szCs w:val="24"/>
              </w:rPr>
            </w:pPr>
            <w:r w:rsidRPr="000E03F4">
              <w:rPr>
                <w:rFonts w:ascii="Times New Roman" w:eastAsia="Times New Roman" w:hAnsi="Times New Roman" w:cs="Times New Roman"/>
                <w:sz w:val="24"/>
                <w:szCs w:val="24"/>
              </w:rPr>
              <w:lastRenderedPageBreak/>
              <w:t>Nêu những vấn đề muốn làm rõ hơn về tác phẩm.</w:t>
            </w:r>
          </w:p>
          <w:p w14:paraId="0423AABB" w14:textId="609F56DB" w:rsidR="000E03F4" w:rsidRPr="000E03F4" w:rsidRDefault="000E03F4" w:rsidP="000E03F4">
            <w:pPr>
              <w:pStyle w:val="ListParagraph"/>
              <w:numPr>
                <w:ilvl w:val="0"/>
                <w:numId w:val="20"/>
              </w:numPr>
              <w:spacing w:line="360" w:lineRule="auto"/>
              <w:jc w:val="both"/>
              <w:rPr>
                <w:rFonts w:ascii="Times New Roman" w:eastAsia="Times New Roman" w:hAnsi="Times New Roman" w:cs="Times New Roman"/>
                <w:sz w:val="24"/>
                <w:szCs w:val="24"/>
              </w:rPr>
            </w:pPr>
            <w:r w:rsidRPr="000E03F4">
              <w:rPr>
                <w:rFonts w:ascii="Times New Roman" w:eastAsia="Times New Roman" w:hAnsi="Times New Roman" w:cs="Times New Roman"/>
                <w:sz w:val="24"/>
                <w:szCs w:val="24"/>
              </w:rPr>
              <w:lastRenderedPageBreak/>
              <w:t>Nêu quan điểm đánh giá khác về tác phẩm (trên tinh thần tranh luân).</w:t>
            </w:r>
          </w:p>
          <w:p w14:paraId="7013CEFA" w14:textId="1D2A410B" w:rsidR="000E03F4" w:rsidRPr="000E03F4" w:rsidRDefault="000E03F4" w:rsidP="000E03F4">
            <w:pPr>
              <w:pStyle w:val="ListParagraph"/>
              <w:numPr>
                <w:ilvl w:val="0"/>
                <w:numId w:val="20"/>
              </w:numPr>
              <w:spacing w:line="360" w:lineRule="auto"/>
              <w:jc w:val="both"/>
              <w:rPr>
                <w:rFonts w:ascii="Times New Roman" w:eastAsia="Times New Roman" w:hAnsi="Times New Roman" w:cs="Times New Roman"/>
                <w:sz w:val="24"/>
                <w:szCs w:val="24"/>
              </w:rPr>
            </w:pPr>
            <w:r w:rsidRPr="000E03F4">
              <w:rPr>
                <w:rFonts w:ascii="Times New Roman" w:eastAsia="Times New Roman" w:hAnsi="Times New Roman" w:cs="Times New Roman"/>
                <w:sz w:val="24"/>
                <w:szCs w:val="24"/>
              </w:rPr>
              <w:t>Bổ sung thông tin về tác phẩm.</w:t>
            </w:r>
          </w:p>
          <w:p w14:paraId="0DB3CF45" w14:textId="2750B628" w:rsidR="003D131E" w:rsidRPr="00190AEA" w:rsidRDefault="000E03F4" w:rsidP="000E03F4">
            <w:pPr>
              <w:pStyle w:val="ListParagraph"/>
              <w:numPr>
                <w:ilvl w:val="0"/>
                <w:numId w:val="20"/>
              </w:numPr>
              <w:spacing w:line="360" w:lineRule="auto"/>
              <w:jc w:val="both"/>
              <w:rPr>
                <w:rFonts w:ascii="Times New Roman" w:eastAsia="Times New Roman" w:hAnsi="Times New Roman" w:cs="Times New Roman"/>
                <w:sz w:val="24"/>
                <w:szCs w:val="24"/>
              </w:rPr>
            </w:pPr>
            <w:r w:rsidRPr="000E03F4">
              <w:rPr>
                <w:rFonts w:ascii="Times New Roman" w:eastAsia="Times New Roman" w:hAnsi="Times New Roman" w:cs="Times New Roman"/>
                <w:sz w:val="24"/>
                <w:szCs w:val="24"/>
              </w:rPr>
              <w:t>Góp ý với người nói về cách thể hiện bài nói.</w:t>
            </w:r>
          </w:p>
        </w:tc>
      </w:tr>
    </w:tbl>
    <w:p w14:paraId="50E2F055" w14:textId="77777777" w:rsidR="003D131E" w:rsidRDefault="003D131E" w:rsidP="003D131E">
      <w:pPr>
        <w:spacing w:line="360" w:lineRule="auto"/>
        <w:jc w:val="both"/>
        <w:rPr>
          <w:rFonts w:ascii="Times New Roman" w:eastAsia="Times New Roman" w:hAnsi="Times New Roman" w:cs="Times New Roman"/>
          <w:b/>
          <w:bCs/>
          <w:i/>
          <w:iCs/>
          <w:sz w:val="24"/>
          <w:szCs w:val="24"/>
        </w:rPr>
      </w:pPr>
      <w:r w:rsidRPr="002638C2">
        <w:rPr>
          <w:rFonts w:ascii="Times New Roman" w:eastAsia="Times New Roman" w:hAnsi="Times New Roman" w:cs="Times New Roman"/>
          <w:b/>
          <w:bCs/>
          <w:i/>
          <w:iCs/>
          <w:sz w:val="24"/>
          <w:szCs w:val="24"/>
        </w:rPr>
        <w:lastRenderedPageBreak/>
        <w:t xml:space="preserve">Phụ lục 4. Rubric đánh giá bài nói </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0"/>
        <w:gridCol w:w="5480"/>
        <w:gridCol w:w="1465"/>
        <w:gridCol w:w="1455"/>
      </w:tblGrid>
      <w:tr w:rsidR="003D131E" w:rsidRPr="00230664" w14:paraId="410FA888" w14:textId="77777777" w:rsidTr="001F6CFB">
        <w:trPr>
          <w:trHeight w:val="464"/>
        </w:trPr>
        <w:tc>
          <w:tcPr>
            <w:tcW w:w="0" w:type="auto"/>
            <w:vMerge w:val="restart"/>
            <w:shd w:val="clear" w:color="auto" w:fill="auto"/>
            <w:tcMar>
              <w:top w:w="120" w:type="dxa"/>
              <w:left w:w="120" w:type="dxa"/>
              <w:bottom w:w="120" w:type="dxa"/>
              <w:right w:w="120" w:type="dxa"/>
            </w:tcMar>
            <w:hideMark/>
          </w:tcPr>
          <w:p w14:paraId="2D2AC4FF"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bCs/>
                <w:color w:val="000000"/>
                <w:sz w:val="24"/>
                <w:szCs w:val="24"/>
                <w:lang w:eastAsia="en-US"/>
              </w:rPr>
              <w:t>S</w:t>
            </w:r>
            <w:r w:rsidRPr="00230664">
              <w:rPr>
                <w:rFonts w:ascii="Times New Roman" w:eastAsia="Times New Roman" w:hAnsi="Times New Roman" w:cs="Times New Roman"/>
                <w:b/>
                <w:bCs/>
                <w:color w:val="000000"/>
                <w:sz w:val="24"/>
                <w:szCs w:val="24"/>
                <w:lang w:eastAsia="en-US"/>
              </w:rPr>
              <w:t>TT</w:t>
            </w:r>
          </w:p>
        </w:tc>
        <w:tc>
          <w:tcPr>
            <w:tcW w:w="5480" w:type="dxa"/>
            <w:vMerge w:val="restart"/>
            <w:shd w:val="clear" w:color="auto" w:fill="auto"/>
            <w:tcMar>
              <w:top w:w="120" w:type="dxa"/>
              <w:left w:w="120" w:type="dxa"/>
              <w:bottom w:w="120" w:type="dxa"/>
              <w:right w:w="120" w:type="dxa"/>
            </w:tcMar>
            <w:hideMark/>
          </w:tcPr>
          <w:p w14:paraId="5CD4357D"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Nội dung đánh giá</w:t>
            </w:r>
          </w:p>
        </w:tc>
        <w:tc>
          <w:tcPr>
            <w:tcW w:w="2920" w:type="dxa"/>
            <w:gridSpan w:val="2"/>
            <w:shd w:val="clear" w:color="auto" w:fill="auto"/>
            <w:tcMar>
              <w:top w:w="120" w:type="dxa"/>
              <w:left w:w="120" w:type="dxa"/>
              <w:bottom w:w="120" w:type="dxa"/>
              <w:right w:w="120" w:type="dxa"/>
            </w:tcMar>
            <w:hideMark/>
          </w:tcPr>
          <w:p w14:paraId="5414E7DB"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Kết quả</w:t>
            </w:r>
          </w:p>
        </w:tc>
      </w:tr>
      <w:tr w:rsidR="003D131E" w:rsidRPr="00230664" w14:paraId="1B3C58CC" w14:textId="77777777" w:rsidTr="001F6CFB">
        <w:trPr>
          <w:trHeight w:val="329"/>
        </w:trPr>
        <w:tc>
          <w:tcPr>
            <w:tcW w:w="0" w:type="auto"/>
            <w:vMerge/>
            <w:shd w:val="clear" w:color="auto" w:fill="auto"/>
            <w:vAlign w:val="center"/>
            <w:hideMark/>
          </w:tcPr>
          <w:p w14:paraId="10C1396F" w14:textId="77777777" w:rsidR="003D131E" w:rsidRPr="00230664" w:rsidRDefault="003D131E" w:rsidP="001F6CFB">
            <w:pPr>
              <w:spacing w:after="0" w:line="240" w:lineRule="auto"/>
              <w:rPr>
                <w:rFonts w:ascii="Times New Roman" w:eastAsia="Times New Roman" w:hAnsi="Times New Roman" w:cs="Times New Roman"/>
                <w:color w:val="000000"/>
                <w:sz w:val="24"/>
                <w:szCs w:val="24"/>
                <w:lang w:eastAsia="en-US"/>
              </w:rPr>
            </w:pPr>
          </w:p>
        </w:tc>
        <w:tc>
          <w:tcPr>
            <w:tcW w:w="5480" w:type="dxa"/>
            <w:vMerge/>
            <w:shd w:val="clear" w:color="auto" w:fill="auto"/>
            <w:vAlign w:val="center"/>
            <w:hideMark/>
          </w:tcPr>
          <w:p w14:paraId="5FC50A80" w14:textId="77777777" w:rsidR="003D131E" w:rsidRPr="00230664" w:rsidRDefault="003D131E" w:rsidP="001F6CFB">
            <w:pPr>
              <w:spacing w:after="0" w:line="240" w:lineRule="auto"/>
              <w:rPr>
                <w:rFonts w:ascii="Times New Roman" w:eastAsia="Times New Roman" w:hAnsi="Times New Roman" w:cs="Times New Roman"/>
                <w:color w:val="000000"/>
                <w:sz w:val="24"/>
                <w:szCs w:val="24"/>
                <w:lang w:eastAsia="en-US"/>
              </w:rPr>
            </w:pPr>
          </w:p>
        </w:tc>
        <w:tc>
          <w:tcPr>
            <w:tcW w:w="1465" w:type="dxa"/>
            <w:shd w:val="clear" w:color="auto" w:fill="auto"/>
            <w:tcMar>
              <w:top w:w="120" w:type="dxa"/>
              <w:left w:w="120" w:type="dxa"/>
              <w:bottom w:w="120" w:type="dxa"/>
              <w:right w:w="120" w:type="dxa"/>
            </w:tcMar>
            <w:hideMark/>
          </w:tcPr>
          <w:p w14:paraId="2530ACAA"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Đạt</w:t>
            </w:r>
          </w:p>
        </w:tc>
        <w:tc>
          <w:tcPr>
            <w:tcW w:w="1455" w:type="dxa"/>
            <w:shd w:val="clear" w:color="auto" w:fill="auto"/>
            <w:tcMar>
              <w:top w:w="120" w:type="dxa"/>
              <w:left w:w="120" w:type="dxa"/>
              <w:bottom w:w="120" w:type="dxa"/>
              <w:right w:w="120" w:type="dxa"/>
            </w:tcMar>
            <w:hideMark/>
          </w:tcPr>
          <w:p w14:paraId="575CB944"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Chưa đạt</w:t>
            </w:r>
          </w:p>
        </w:tc>
      </w:tr>
      <w:tr w:rsidR="003D131E" w:rsidRPr="00230664" w14:paraId="7974A3CF" w14:textId="77777777" w:rsidTr="00D3396E">
        <w:trPr>
          <w:trHeight w:val="905"/>
        </w:trPr>
        <w:tc>
          <w:tcPr>
            <w:tcW w:w="0" w:type="auto"/>
            <w:shd w:val="clear" w:color="auto" w:fill="auto"/>
            <w:tcMar>
              <w:top w:w="120" w:type="dxa"/>
              <w:left w:w="120" w:type="dxa"/>
              <w:bottom w:w="120" w:type="dxa"/>
              <w:right w:w="120" w:type="dxa"/>
            </w:tcMar>
            <w:hideMark/>
          </w:tcPr>
          <w:p w14:paraId="75273D95"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1</w:t>
            </w:r>
          </w:p>
        </w:tc>
        <w:tc>
          <w:tcPr>
            <w:tcW w:w="5480" w:type="dxa"/>
            <w:shd w:val="clear" w:color="auto" w:fill="auto"/>
            <w:tcMar>
              <w:top w:w="120" w:type="dxa"/>
              <w:left w:w="120" w:type="dxa"/>
              <w:bottom w:w="120" w:type="dxa"/>
              <w:right w:w="120" w:type="dxa"/>
            </w:tcMar>
            <w:hideMark/>
          </w:tcPr>
          <w:p w14:paraId="7D727529" w14:textId="1F28F839" w:rsidR="003D131E" w:rsidRPr="00230664" w:rsidRDefault="000E03F4" w:rsidP="001F6CFB">
            <w:pPr>
              <w:spacing w:after="240" w:line="360" w:lineRule="atLeast"/>
              <w:ind w:left="48" w:right="48"/>
              <w:jc w:val="both"/>
              <w:rPr>
                <w:rFonts w:ascii="Times New Roman" w:eastAsia="Times New Roman" w:hAnsi="Times New Roman" w:cs="Times New Roman"/>
                <w:color w:val="000000"/>
                <w:sz w:val="24"/>
                <w:szCs w:val="24"/>
                <w:lang w:eastAsia="en-US"/>
              </w:rPr>
            </w:pPr>
            <w:r w:rsidRPr="000E03F4">
              <w:rPr>
                <w:rFonts w:ascii="Times New Roman" w:eastAsia="Times New Roman" w:hAnsi="Times New Roman" w:cs="Times New Roman"/>
                <w:color w:val="000000"/>
                <w:sz w:val="24"/>
                <w:szCs w:val="24"/>
                <w:lang w:eastAsia="en-US"/>
              </w:rPr>
              <w:t>Lựa chọn được tác phẩm nghệ thuật phù hợp để giới thiệu.</w:t>
            </w:r>
          </w:p>
        </w:tc>
        <w:tc>
          <w:tcPr>
            <w:tcW w:w="1465" w:type="dxa"/>
            <w:shd w:val="clear" w:color="auto" w:fill="auto"/>
            <w:tcMar>
              <w:top w:w="120" w:type="dxa"/>
              <w:left w:w="120" w:type="dxa"/>
              <w:bottom w:w="120" w:type="dxa"/>
              <w:right w:w="120" w:type="dxa"/>
            </w:tcMar>
            <w:hideMark/>
          </w:tcPr>
          <w:p w14:paraId="2B05A5CC"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12B65F59"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3D131E" w:rsidRPr="00230664" w14:paraId="7F4AE131" w14:textId="77777777" w:rsidTr="001F6CFB">
        <w:tc>
          <w:tcPr>
            <w:tcW w:w="0" w:type="auto"/>
            <w:shd w:val="clear" w:color="auto" w:fill="auto"/>
            <w:tcMar>
              <w:top w:w="120" w:type="dxa"/>
              <w:left w:w="120" w:type="dxa"/>
              <w:bottom w:w="120" w:type="dxa"/>
              <w:right w:w="120" w:type="dxa"/>
            </w:tcMar>
            <w:hideMark/>
          </w:tcPr>
          <w:p w14:paraId="0ABD2B2C"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2</w:t>
            </w:r>
          </w:p>
        </w:tc>
        <w:tc>
          <w:tcPr>
            <w:tcW w:w="5480" w:type="dxa"/>
            <w:shd w:val="clear" w:color="auto" w:fill="auto"/>
            <w:tcMar>
              <w:top w:w="120" w:type="dxa"/>
              <w:left w:w="120" w:type="dxa"/>
              <w:bottom w:w="120" w:type="dxa"/>
              <w:right w:w="120" w:type="dxa"/>
            </w:tcMar>
            <w:hideMark/>
          </w:tcPr>
          <w:p w14:paraId="162DEAEA" w14:textId="3EF79CF8" w:rsidR="003D131E" w:rsidRPr="00230664"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r w:rsidRPr="00D3396E">
              <w:rPr>
                <w:rFonts w:ascii="Times New Roman" w:eastAsia="Times New Roman" w:hAnsi="Times New Roman" w:cs="Times New Roman"/>
                <w:color w:val="000000"/>
                <w:sz w:val="24"/>
                <w:szCs w:val="24"/>
                <w:lang w:eastAsia="en-US"/>
              </w:rPr>
              <w:t>Cung cấp được thông tin toàn diện về tác phẩm.</w:t>
            </w:r>
          </w:p>
        </w:tc>
        <w:tc>
          <w:tcPr>
            <w:tcW w:w="1465" w:type="dxa"/>
            <w:shd w:val="clear" w:color="auto" w:fill="auto"/>
            <w:tcMar>
              <w:top w:w="120" w:type="dxa"/>
              <w:left w:w="120" w:type="dxa"/>
              <w:bottom w:w="120" w:type="dxa"/>
              <w:right w:w="120" w:type="dxa"/>
            </w:tcMar>
            <w:hideMark/>
          </w:tcPr>
          <w:p w14:paraId="7A99C1C3"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77AB3CDD"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3D131E" w:rsidRPr="00230664" w14:paraId="3E8BFFCB" w14:textId="77777777" w:rsidTr="001F6CFB">
        <w:tc>
          <w:tcPr>
            <w:tcW w:w="0" w:type="auto"/>
            <w:shd w:val="clear" w:color="auto" w:fill="auto"/>
            <w:tcMar>
              <w:top w:w="120" w:type="dxa"/>
              <w:left w:w="120" w:type="dxa"/>
              <w:bottom w:w="120" w:type="dxa"/>
              <w:right w:w="120" w:type="dxa"/>
            </w:tcMar>
            <w:hideMark/>
          </w:tcPr>
          <w:p w14:paraId="76AE1F31"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3</w:t>
            </w:r>
          </w:p>
        </w:tc>
        <w:tc>
          <w:tcPr>
            <w:tcW w:w="5480" w:type="dxa"/>
            <w:shd w:val="clear" w:color="auto" w:fill="auto"/>
            <w:tcMar>
              <w:top w:w="120" w:type="dxa"/>
              <w:left w:w="120" w:type="dxa"/>
              <w:bottom w:w="120" w:type="dxa"/>
              <w:right w:w="120" w:type="dxa"/>
            </w:tcMar>
            <w:hideMark/>
          </w:tcPr>
          <w:p w14:paraId="10EF8786" w14:textId="09A2186D" w:rsidR="003D131E" w:rsidRPr="00230664"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r w:rsidRPr="00D3396E">
              <w:rPr>
                <w:rFonts w:ascii="Times New Roman" w:eastAsia="Times New Roman" w:hAnsi="Times New Roman" w:cs="Times New Roman"/>
                <w:color w:val="000000"/>
                <w:sz w:val="24"/>
                <w:szCs w:val="24"/>
                <w:lang w:eastAsia="en-US"/>
              </w:rPr>
              <w:t>Trình bày được ý nghĩa của việc giới thiệu tác phẩm.</w:t>
            </w:r>
          </w:p>
        </w:tc>
        <w:tc>
          <w:tcPr>
            <w:tcW w:w="1465" w:type="dxa"/>
            <w:shd w:val="clear" w:color="auto" w:fill="auto"/>
            <w:tcMar>
              <w:top w:w="120" w:type="dxa"/>
              <w:left w:w="120" w:type="dxa"/>
              <w:bottom w:w="120" w:type="dxa"/>
              <w:right w:w="120" w:type="dxa"/>
            </w:tcMar>
            <w:hideMark/>
          </w:tcPr>
          <w:p w14:paraId="502EE8BC"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32A351F5"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3D131E" w:rsidRPr="00230664" w14:paraId="4E93618A" w14:textId="77777777" w:rsidTr="001F6CFB">
        <w:tc>
          <w:tcPr>
            <w:tcW w:w="0" w:type="auto"/>
            <w:shd w:val="clear" w:color="auto" w:fill="auto"/>
            <w:tcMar>
              <w:top w:w="120" w:type="dxa"/>
              <w:left w:w="120" w:type="dxa"/>
              <w:bottom w:w="120" w:type="dxa"/>
              <w:right w:w="120" w:type="dxa"/>
            </w:tcMar>
            <w:hideMark/>
          </w:tcPr>
          <w:p w14:paraId="1BE0D5C8" w14:textId="77777777" w:rsidR="003D131E" w:rsidRPr="00230664" w:rsidRDefault="003D131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4</w:t>
            </w:r>
          </w:p>
        </w:tc>
        <w:tc>
          <w:tcPr>
            <w:tcW w:w="5480" w:type="dxa"/>
            <w:shd w:val="clear" w:color="auto" w:fill="auto"/>
            <w:tcMar>
              <w:top w:w="120" w:type="dxa"/>
              <w:left w:w="120" w:type="dxa"/>
              <w:bottom w:w="120" w:type="dxa"/>
              <w:right w:w="120" w:type="dxa"/>
            </w:tcMar>
            <w:hideMark/>
          </w:tcPr>
          <w:p w14:paraId="1B7614A1" w14:textId="43B5B492" w:rsidR="003D131E" w:rsidRPr="00230664"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r w:rsidRPr="00D3396E">
              <w:rPr>
                <w:rFonts w:ascii="Times New Roman" w:eastAsia="Times New Roman" w:hAnsi="Times New Roman" w:cs="Times New Roman"/>
                <w:color w:val="000000"/>
                <w:sz w:val="24"/>
                <w:szCs w:val="24"/>
                <w:lang w:eastAsia="en-US"/>
              </w:rPr>
              <w:t>Thể hiện được những đánh giá xác đáng, có căn cứ về tác phẩm.</w:t>
            </w:r>
          </w:p>
        </w:tc>
        <w:tc>
          <w:tcPr>
            <w:tcW w:w="1465" w:type="dxa"/>
            <w:shd w:val="clear" w:color="auto" w:fill="auto"/>
            <w:tcMar>
              <w:top w:w="120" w:type="dxa"/>
              <w:left w:w="120" w:type="dxa"/>
              <w:bottom w:w="120" w:type="dxa"/>
              <w:right w:w="120" w:type="dxa"/>
            </w:tcMar>
            <w:hideMark/>
          </w:tcPr>
          <w:p w14:paraId="1C021618"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171653A3" w14:textId="77777777" w:rsidR="003D131E" w:rsidRPr="00230664" w:rsidRDefault="003D131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D3396E" w:rsidRPr="00230664" w14:paraId="4DE53EC6" w14:textId="77777777" w:rsidTr="001F6CFB">
        <w:tc>
          <w:tcPr>
            <w:tcW w:w="0" w:type="auto"/>
            <w:shd w:val="clear" w:color="auto" w:fill="auto"/>
            <w:tcMar>
              <w:top w:w="120" w:type="dxa"/>
              <w:left w:w="120" w:type="dxa"/>
              <w:bottom w:w="120" w:type="dxa"/>
              <w:right w:w="120" w:type="dxa"/>
            </w:tcMar>
          </w:tcPr>
          <w:p w14:paraId="5BF103E7" w14:textId="2D142F6A" w:rsidR="00D3396E" w:rsidRPr="00230664" w:rsidRDefault="00D3396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5</w:t>
            </w:r>
          </w:p>
        </w:tc>
        <w:tc>
          <w:tcPr>
            <w:tcW w:w="5480" w:type="dxa"/>
            <w:shd w:val="clear" w:color="auto" w:fill="auto"/>
            <w:tcMar>
              <w:top w:w="120" w:type="dxa"/>
              <w:left w:w="120" w:type="dxa"/>
              <w:bottom w:w="120" w:type="dxa"/>
              <w:right w:w="120" w:type="dxa"/>
            </w:tcMar>
          </w:tcPr>
          <w:p w14:paraId="482FA3F6" w14:textId="6A3FA745" w:rsidR="00D3396E" w:rsidRPr="00D3396E"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r w:rsidRPr="00D3396E">
              <w:rPr>
                <w:rFonts w:ascii="Times New Roman" w:eastAsia="Times New Roman" w:hAnsi="Times New Roman" w:cs="Times New Roman"/>
                <w:color w:val="000000"/>
                <w:sz w:val="24"/>
                <w:szCs w:val="24"/>
                <w:lang w:eastAsia="en-US"/>
              </w:rPr>
              <w:t>Lựa chọn được cách giới thiệu hấp dẫn, phù hợp với tính chất, đặc điểm của tác phẩm.</w:t>
            </w:r>
          </w:p>
        </w:tc>
        <w:tc>
          <w:tcPr>
            <w:tcW w:w="1465" w:type="dxa"/>
            <w:shd w:val="clear" w:color="auto" w:fill="auto"/>
            <w:tcMar>
              <w:top w:w="120" w:type="dxa"/>
              <w:left w:w="120" w:type="dxa"/>
              <w:bottom w:w="120" w:type="dxa"/>
              <w:right w:w="120" w:type="dxa"/>
            </w:tcMar>
          </w:tcPr>
          <w:p w14:paraId="66B1F58C" w14:textId="77777777" w:rsidR="00D3396E" w:rsidRPr="00230664"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tcPr>
          <w:p w14:paraId="5425EC40" w14:textId="77777777" w:rsidR="00D3396E" w:rsidRPr="00230664"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D3396E" w:rsidRPr="00230664" w14:paraId="6A69EE34" w14:textId="77777777" w:rsidTr="001F6CFB">
        <w:tc>
          <w:tcPr>
            <w:tcW w:w="0" w:type="auto"/>
            <w:shd w:val="clear" w:color="auto" w:fill="auto"/>
            <w:tcMar>
              <w:top w:w="120" w:type="dxa"/>
              <w:left w:w="120" w:type="dxa"/>
              <w:bottom w:w="120" w:type="dxa"/>
              <w:right w:w="120" w:type="dxa"/>
            </w:tcMar>
          </w:tcPr>
          <w:p w14:paraId="70D48EFA" w14:textId="2C2FEAC0" w:rsidR="00D3396E" w:rsidRPr="00230664" w:rsidRDefault="00D3396E" w:rsidP="001F6CFB">
            <w:pPr>
              <w:spacing w:after="240" w:line="360" w:lineRule="atLeast"/>
              <w:ind w:left="48" w:right="48"/>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6</w:t>
            </w:r>
          </w:p>
        </w:tc>
        <w:tc>
          <w:tcPr>
            <w:tcW w:w="5480" w:type="dxa"/>
            <w:shd w:val="clear" w:color="auto" w:fill="auto"/>
            <w:tcMar>
              <w:top w:w="120" w:type="dxa"/>
              <w:left w:w="120" w:type="dxa"/>
              <w:bottom w:w="120" w:type="dxa"/>
              <w:right w:w="120" w:type="dxa"/>
            </w:tcMar>
          </w:tcPr>
          <w:p w14:paraId="257DFE0A" w14:textId="5EC45595" w:rsidR="00D3396E" w:rsidRPr="00D3396E"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r w:rsidRPr="00D3396E">
              <w:rPr>
                <w:rFonts w:ascii="Times New Roman" w:eastAsia="Times New Roman" w:hAnsi="Times New Roman" w:cs="Times New Roman"/>
                <w:color w:val="000000"/>
                <w:sz w:val="24"/>
                <w:szCs w:val="24"/>
                <w:lang w:eastAsia="en-US"/>
              </w:rPr>
              <w:t>Thực hiện được sự tương tác tích cực với người nghe.</w:t>
            </w:r>
          </w:p>
        </w:tc>
        <w:tc>
          <w:tcPr>
            <w:tcW w:w="1465" w:type="dxa"/>
            <w:shd w:val="clear" w:color="auto" w:fill="auto"/>
            <w:tcMar>
              <w:top w:w="120" w:type="dxa"/>
              <w:left w:w="120" w:type="dxa"/>
              <w:bottom w:w="120" w:type="dxa"/>
              <w:right w:w="120" w:type="dxa"/>
            </w:tcMar>
          </w:tcPr>
          <w:p w14:paraId="6D878ACA" w14:textId="77777777" w:rsidR="00D3396E" w:rsidRPr="00230664"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tcPr>
          <w:p w14:paraId="03E45A54" w14:textId="77777777" w:rsidR="00D3396E" w:rsidRPr="00230664" w:rsidRDefault="00D3396E" w:rsidP="001F6CFB">
            <w:pPr>
              <w:spacing w:after="240" w:line="360" w:lineRule="atLeast"/>
              <w:ind w:left="48" w:right="48"/>
              <w:jc w:val="both"/>
              <w:rPr>
                <w:rFonts w:ascii="Times New Roman" w:eastAsia="Times New Roman" w:hAnsi="Times New Roman" w:cs="Times New Roman"/>
                <w:color w:val="000000"/>
                <w:sz w:val="24"/>
                <w:szCs w:val="24"/>
                <w:lang w:eastAsia="en-US"/>
              </w:rPr>
            </w:pPr>
          </w:p>
        </w:tc>
      </w:tr>
    </w:tbl>
    <w:p w14:paraId="57D21042" w14:textId="77777777" w:rsidR="00230664" w:rsidRPr="0017689F" w:rsidRDefault="00230664" w:rsidP="006C4683">
      <w:pPr>
        <w:spacing w:line="360" w:lineRule="auto"/>
        <w:jc w:val="both"/>
        <w:rPr>
          <w:rFonts w:ascii="Times New Roman" w:eastAsia="Times New Roman" w:hAnsi="Times New Roman" w:cs="Times New Roman"/>
          <w:sz w:val="24"/>
          <w:szCs w:val="24"/>
        </w:rPr>
      </w:pPr>
    </w:p>
    <w:p w14:paraId="5AC96A27" w14:textId="6E1F0636"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sidR="003D131E">
        <w:rPr>
          <w:rFonts w:ascii="Times New Roman" w:eastAsia="Times New Roman" w:hAnsi="Times New Roman" w:cs="Times New Roman"/>
          <w:b/>
          <w:color w:val="C00000"/>
          <w:sz w:val="24"/>
          <w:szCs w:val="24"/>
        </w:rPr>
        <w:t>8</w:t>
      </w:r>
      <w:r w:rsidRPr="0017689F">
        <w:rPr>
          <w:rFonts w:ascii="Times New Roman" w:eastAsia="Times New Roman" w:hAnsi="Times New Roman" w:cs="Times New Roman"/>
          <w:b/>
          <w:color w:val="C00000"/>
          <w:sz w:val="24"/>
          <w:szCs w:val="24"/>
        </w:rPr>
        <w:t xml:space="preserve">.  CỦNG CỔ MỞ RỘNG </w:t>
      </w:r>
    </w:p>
    <w:p w14:paraId="7BFA423D"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4ACC29D3" w14:textId="65AB10E8"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0557C6">
        <w:rPr>
          <w:rFonts w:ascii="Times New Roman" w:eastAsia="Times New Roman" w:hAnsi="Times New Roman" w:cs="Times New Roman"/>
          <w:b/>
          <w:sz w:val="24"/>
          <w:szCs w:val="24"/>
        </w:rPr>
        <w:t xml:space="preserve">năng lực đặc thù </w:t>
      </w:r>
    </w:p>
    <w:p w14:paraId="4BFF4EDC" w14:textId="47FB0457" w:rsidR="00FD23D2" w:rsidRPr="000557C6" w:rsidRDefault="00667A98" w:rsidP="00CD61AC">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lastRenderedPageBreak/>
        <w:t xml:space="preserve">Học sinh </w:t>
      </w:r>
      <w:r w:rsidR="00FD23D2" w:rsidRPr="000557C6">
        <w:rPr>
          <w:rFonts w:ascii="Times New Roman" w:eastAsia="Times New Roman" w:hAnsi="Times New Roman" w:cs="Times New Roman"/>
          <w:b/>
          <w:color w:val="000000"/>
          <w:sz w:val="24"/>
          <w:szCs w:val="24"/>
        </w:rPr>
        <w:t>chia sẻ</w:t>
      </w:r>
      <w:r w:rsidR="00FD23D2" w:rsidRPr="000557C6">
        <w:rPr>
          <w:rFonts w:ascii="Times New Roman" w:eastAsia="Times New Roman" w:hAnsi="Times New Roman" w:cs="Times New Roman"/>
          <w:bCs/>
          <w:color w:val="000000"/>
          <w:sz w:val="24"/>
          <w:szCs w:val="24"/>
        </w:rPr>
        <w:t xml:space="preserve"> về điều </w:t>
      </w:r>
      <w:r w:rsidR="008D1E92">
        <w:rPr>
          <w:rFonts w:ascii="Times New Roman" w:eastAsia="Times New Roman" w:hAnsi="Times New Roman" w:cs="Times New Roman"/>
          <w:bCs/>
          <w:color w:val="000000"/>
          <w:sz w:val="24"/>
          <w:szCs w:val="24"/>
        </w:rPr>
        <w:t>mới mẻ về thơ ca</w:t>
      </w:r>
      <w:r w:rsidR="00FD23D2" w:rsidRPr="000557C6">
        <w:rPr>
          <w:rFonts w:ascii="Times New Roman" w:eastAsia="Times New Roman" w:hAnsi="Times New Roman" w:cs="Times New Roman"/>
          <w:bCs/>
          <w:color w:val="000000"/>
          <w:sz w:val="24"/>
          <w:szCs w:val="24"/>
        </w:rPr>
        <w:t xml:space="preserve"> </w:t>
      </w:r>
    </w:p>
    <w:p w14:paraId="0D8A3DF5" w14:textId="4A901847" w:rsidR="000557C6" w:rsidRPr="000557C6" w:rsidRDefault="000557C6" w:rsidP="00CD61AC">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trình bày</w:t>
      </w:r>
      <w:r w:rsidRPr="000557C6">
        <w:rPr>
          <w:rFonts w:ascii="Times New Roman" w:eastAsia="Times New Roman" w:hAnsi="Times New Roman" w:cs="Times New Roman"/>
          <w:bCs/>
          <w:color w:val="000000"/>
          <w:sz w:val="24"/>
          <w:szCs w:val="24"/>
        </w:rPr>
        <w:t xml:space="preserve"> </w:t>
      </w:r>
      <w:r w:rsidR="008D1E92">
        <w:rPr>
          <w:rFonts w:ascii="Times New Roman" w:eastAsia="Times New Roman" w:hAnsi="Times New Roman" w:cs="Times New Roman"/>
          <w:bCs/>
          <w:color w:val="000000"/>
          <w:sz w:val="24"/>
          <w:szCs w:val="24"/>
        </w:rPr>
        <w:t>ý nghĩa của việc tìm hiểu cấu tứ bài thơ</w:t>
      </w:r>
      <w:r w:rsidR="005D6CB2" w:rsidRPr="005D6CB2">
        <w:rPr>
          <w:rFonts w:ascii="Times New Roman" w:eastAsia="Times New Roman" w:hAnsi="Times New Roman" w:cs="Times New Roman"/>
          <w:b/>
          <w:color w:val="000000"/>
          <w:sz w:val="24"/>
          <w:szCs w:val="24"/>
        </w:rPr>
        <w:t>, nhận diện</w:t>
      </w:r>
      <w:r w:rsidR="005D6CB2">
        <w:rPr>
          <w:rFonts w:ascii="Times New Roman" w:eastAsia="Times New Roman" w:hAnsi="Times New Roman" w:cs="Times New Roman"/>
          <w:bCs/>
          <w:color w:val="000000"/>
          <w:sz w:val="24"/>
          <w:szCs w:val="24"/>
        </w:rPr>
        <w:t xml:space="preserve"> các yếu tố tượng trưng trong thơ </w:t>
      </w:r>
      <w:r w:rsidRPr="000557C6">
        <w:rPr>
          <w:rFonts w:ascii="Times New Roman" w:eastAsia="Times New Roman" w:hAnsi="Times New Roman" w:cs="Times New Roman"/>
          <w:bCs/>
          <w:color w:val="000000"/>
          <w:sz w:val="24"/>
          <w:szCs w:val="24"/>
        </w:rPr>
        <w:t xml:space="preserve"> </w:t>
      </w:r>
    </w:p>
    <w:p w14:paraId="156D73AC" w14:textId="289F8A23" w:rsidR="00117342" w:rsidRPr="000557C6" w:rsidRDefault="000557C6" w:rsidP="00CD61AC">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luyện tập</w:t>
      </w:r>
      <w:r w:rsidRPr="000557C6">
        <w:rPr>
          <w:rFonts w:ascii="Times New Roman" w:eastAsia="Times New Roman" w:hAnsi="Times New Roman" w:cs="Times New Roman"/>
          <w:bCs/>
          <w:color w:val="000000"/>
          <w:sz w:val="24"/>
          <w:szCs w:val="24"/>
        </w:rPr>
        <w:t xml:space="preserve"> thêm các tác phẩm </w:t>
      </w:r>
      <w:r w:rsidR="005D6CB2">
        <w:rPr>
          <w:rFonts w:ascii="Times New Roman" w:eastAsia="Times New Roman" w:hAnsi="Times New Roman" w:cs="Times New Roman"/>
          <w:bCs/>
          <w:color w:val="000000"/>
          <w:sz w:val="24"/>
          <w:szCs w:val="24"/>
        </w:rPr>
        <w:t xml:space="preserve">thơ ca </w:t>
      </w:r>
      <w:r w:rsidR="005D6CB2" w:rsidRPr="005D6CB2">
        <w:rPr>
          <w:rFonts w:ascii="Times New Roman" w:eastAsia="Times New Roman" w:hAnsi="Times New Roman" w:cs="Times New Roman"/>
          <w:b/>
          <w:color w:val="000000"/>
          <w:sz w:val="24"/>
          <w:szCs w:val="24"/>
        </w:rPr>
        <w:t>và thực hành giới thiệu</w:t>
      </w:r>
      <w:r w:rsidR="005D6CB2">
        <w:rPr>
          <w:rFonts w:ascii="Times New Roman" w:eastAsia="Times New Roman" w:hAnsi="Times New Roman" w:cs="Times New Roman"/>
          <w:bCs/>
          <w:color w:val="000000"/>
          <w:sz w:val="24"/>
          <w:szCs w:val="24"/>
        </w:rPr>
        <w:t xml:space="preserve"> tác phẩm nghệ thuật khác</w:t>
      </w:r>
      <w:r w:rsidRPr="000557C6">
        <w:rPr>
          <w:rFonts w:ascii="Times New Roman" w:eastAsia="Times New Roman" w:hAnsi="Times New Roman" w:cs="Times New Roman"/>
          <w:bCs/>
          <w:color w:val="000000"/>
          <w:sz w:val="24"/>
          <w:szCs w:val="24"/>
        </w:rPr>
        <w:t xml:space="preserve"> </w:t>
      </w:r>
      <w:r w:rsidR="00F1555D" w:rsidRPr="000557C6">
        <w:rPr>
          <w:rFonts w:ascii="Times New Roman" w:eastAsia="Times New Roman" w:hAnsi="Times New Roman" w:cs="Times New Roman"/>
          <w:bCs/>
          <w:color w:val="000000"/>
          <w:sz w:val="24"/>
          <w:szCs w:val="24"/>
        </w:rPr>
        <w:t xml:space="preserve"> </w:t>
      </w:r>
      <w:r w:rsidR="00667A98" w:rsidRPr="000557C6">
        <w:rPr>
          <w:rFonts w:ascii="Times New Roman" w:eastAsia="Times New Roman" w:hAnsi="Times New Roman" w:cs="Times New Roman"/>
          <w:bCs/>
          <w:color w:val="000000"/>
          <w:sz w:val="24"/>
          <w:szCs w:val="24"/>
        </w:rPr>
        <w:t> </w:t>
      </w:r>
    </w:p>
    <w:p w14:paraId="56B54AD9" w14:textId="3591F697" w:rsidR="00840D5D" w:rsidRPr="00840D5D" w:rsidRDefault="00667A98" w:rsidP="0044061B">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0557C6">
        <w:rPr>
          <w:rFonts w:ascii="Times New Roman" w:eastAsia="Times New Roman" w:hAnsi="Times New Roman" w:cs="Times New Roman"/>
          <w:b/>
          <w:sz w:val="24"/>
          <w:szCs w:val="24"/>
        </w:rPr>
        <w:t xml:space="preserve"> chung</w:t>
      </w:r>
      <w:r w:rsidR="0044061B">
        <w:rPr>
          <w:rFonts w:ascii="Times New Roman" w:eastAsia="Times New Roman" w:hAnsi="Times New Roman" w:cs="Times New Roman"/>
          <w:b/>
          <w:sz w:val="24"/>
          <w:szCs w:val="24"/>
        </w:rPr>
        <w:t xml:space="preserve">: </w:t>
      </w:r>
      <w:r w:rsidR="0044061B" w:rsidRPr="0017689F">
        <w:rPr>
          <w:rFonts w:ascii="Times New Roman" w:eastAsia="Times New Roman" w:hAnsi="Times New Roman" w:cs="Times New Roman"/>
          <w:b/>
          <w:sz w:val="24"/>
          <w:szCs w:val="24"/>
        </w:rPr>
        <w:t>Học sinh phát triển</w:t>
      </w:r>
      <w:r w:rsidR="0044061B" w:rsidRPr="0017689F">
        <w:rPr>
          <w:rFonts w:ascii="Times New Roman" w:eastAsia="Times New Roman" w:hAnsi="Times New Roman" w:cs="Times New Roman"/>
          <w:sz w:val="24"/>
          <w:szCs w:val="24"/>
        </w:rPr>
        <w:t>: Tư duy phản biện, năng lực hợp tác, giải quyết vấn đề,</w:t>
      </w:r>
      <w:r w:rsidR="0044061B">
        <w:rPr>
          <w:rFonts w:ascii="Times New Roman" w:eastAsia="Times New Roman" w:hAnsi="Times New Roman" w:cs="Times New Roman"/>
          <w:sz w:val="24"/>
          <w:szCs w:val="24"/>
        </w:rPr>
        <w:t xml:space="preserve"> </w:t>
      </w:r>
      <w:r w:rsidR="0044061B" w:rsidRPr="0017689F">
        <w:rPr>
          <w:rFonts w:ascii="Times New Roman" w:eastAsia="Times New Roman" w:hAnsi="Times New Roman" w:cs="Times New Roman"/>
          <w:sz w:val="24"/>
          <w:szCs w:val="24"/>
        </w:rPr>
        <w:t>...</w:t>
      </w:r>
    </w:p>
    <w:p w14:paraId="33DEAAAA" w14:textId="77777777" w:rsidR="00AB62E0" w:rsidRDefault="00667A98" w:rsidP="006C4683">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AB62E0">
        <w:rPr>
          <w:rFonts w:ascii="Times New Roman" w:eastAsia="Times New Roman" w:hAnsi="Times New Roman" w:cs="Times New Roman"/>
          <w:bCs/>
          <w:sz w:val="24"/>
          <w:szCs w:val="24"/>
        </w:rPr>
        <w:t>Học sinh b</w:t>
      </w:r>
      <w:r w:rsidR="00AB62E0" w:rsidRPr="00AF591F">
        <w:rPr>
          <w:rFonts w:ascii="Times New Roman" w:eastAsia="Times New Roman" w:hAnsi="Times New Roman" w:cs="Times New Roman"/>
          <w:bCs/>
          <w:sz w:val="24"/>
          <w:szCs w:val="24"/>
        </w:rPr>
        <w:t>iết sống hoà đồng với con người, thiên nhiên; biết trân trọng những nỗi buồn trong sáng thể hiện tình cảm gắn bó sâu nặng với cuộc đời.</w:t>
      </w:r>
    </w:p>
    <w:p w14:paraId="012915E0" w14:textId="653EC37E"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2038E50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41B70F4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26D275BE"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afd"/>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117342" w:rsidRPr="0017689F" w14:paraId="75BADA1B" w14:textId="77777777">
        <w:tc>
          <w:tcPr>
            <w:tcW w:w="4248" w:type="dxa"/>
          </w:tcPr>
          <w:p w14:paraId="72FBD2BC"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41D078E6"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117342" w:rsidRPr="0017689F" w14:paraId="1B74461F" w14:textId="77777777">
        <w:tc>
          <w:tcPr>
            <w:tcW w:w="9395" w:type="dxa"/>
            <w:gridSpan w:val="2"/>
          </w:tcPr>
          <w:p w14:paraId="1C4E33C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F23FCA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229F88F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383E5F26" w14:textId="77777777" w:rsidR="00F91434" w:rsidRDefault="00667A98" w:rsidP="00CD61AC">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F91434">
              <w:rPr>
                <w:rFonts w:ascii="Times New Roman" w:eastAsia="Times New Roman" w:hAnsi="Times New Roman" w:cs="Times New Roman"/>
                <w:color w:val="000000"/>
                <w:sz w:val="24"/>
                <w:szCs w:val="24"/>
              </w:rPr>
              <w:t xml:space="preserve">giao nhiệm vụ phát vấn kiến thức đã học qua bảng: K – W – L </w:t>
            </w:r>
            <w:r w:rsidR="002C2D85">
              <w:rPr>
                <w:rFonts w:ascii="Times New Roman" w:eastAsia="Times New Roman" w:hAnsi="Times New Roman" w:cs="Times New Roman"/>
                <w:color w:val="000000"/>
                <w:sz w:val="24"/>
                <w:szCs w:val="24"/>
              </w:rPr>
              <w:t xml:space="preserve"> </w:t>
            </w:r>
          </w:p>
          <w:p w14:paraId="3B9342BE" w14:textId="17FEF64E" w:rsidR="00117342" w:rsidRPr="00F91434" w:rsidRDefault="00F91434" w:rsidP="00CD61AC">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thực hiện bảng và chia sẻ </w:t>
            </w:r>
            <w:r w:rsidR="00667A98" w:rsidRPr="00F91434">
              <w:rPr>
                <w:rFonts w:ascii="Times New Roman" w:eastAsia="Times New Roman" w:hAnsi="Times New Roman" w:cs="Times New Roman"/>
                <w:color w:val="000000"/>
                <w:sz w:val="24"/>
                <w:szCs w:val="24"/>
              </w:rPr>
              <w:t xml:space="preserve"> </w:t>
            </w:r>
          </w:p>
        </w:tc>
      </w:tr>
      <w:tr w:rsidR="00117342" w:rsidRPr="0017689F" w14:paraId="3EA60FEE" w14:textId="77777777">
        <w:tc>
          <w:tcPr>
            <w:tcW w:w="4248" w:type="dxa"/>
          </w:tcPr>
          <w:p w14:paraId="56B2D798"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513C17A" w14:textId="77777777" w:rsidR="00F91434" w:rsidRDefault="00F91434" w:rsidP="00F9143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giao nhiệm vụ phát vấn kiến thức đã học qua bảng: K – W – L  </w:t>
            </w:r>
          </w:p>
          <w:p w14:paraId="48D231AB"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2C842EA" w14:textId="75CC402A"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F91434">
              <w:rPr>
                <w:rFonts w:ascii="Times New Roman" w:eastAsia="Times New Roman" w:hAnsi="Times New Roman" w:cs="Times New Roman"/>
                <w:sz w:val="24"/>
                <w:szCs w:val="24"/>
              </w:rPr>
              <w:t xml:space="preserve">thực hiện bảng và chia sẻ </w:t>
            </w:r>
            <w:r w:rsidR="004F2185">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 xml:space="preserve"> </w:t>
            </w:r>
          </w:p>
          <w:p w14:paraId="17BBE407"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E278BEE" w14:textId="6C04CC0E"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w:t>
            </w:r>
            <w:r w:rsidR="004F2185">
              <w:rPr>
                <w:rFonts w:ascii="Times New Roman" w:eastAsia="Times New Roman" w:hAnsi="Times New Roman" w:cs="Times New Roman"/>
                <w:sz w:val="24"/>
                <w:szCs w:val="24"/>
              </w:rPr>
              <w:t xml:space="preserve"> </w:t>
            </w:r>
            <w:r w:rsidR="00F91434">
              <w:rPr>
                <w:rFonts w:ascii="Times New Roman" w:eastAsia="Times New Roman" w:hAnsi="Times New Roman" w:cs="Times New Roman"/>
                <w:sz w:val="24"/>
                <w:szCs w:val="24"/>
              </w:rPr>
              <w:t xml:space="preserve">chia sẻ </w:t>
            </w:r>
            <w:r w:rsidR="004F2185">
              <w:rPr>
                <w:rFonts w:ascii="Times New Roman" w:eastAsia="Times New Roman" w:hAnsi="Times New Roman" w:cs="Times New Roman"/>
                <w:sz w:val="24"/>
                <w:szCs w:val="24"/>
              </w:rPr>
              <w:t xml:space="preserve"> </w:t>
            </w:r>
          </w:p>
          <w:p w14:paraId="6E2FE374"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E35C99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5BC5644F" w14:textId="77777777" w:rsidR="00117342" w:rsidRPr="0017689F" w:rsidRDefault="00117342" w:rsidP="004F2185">
            <w:pPr>
              <w:spacing w:line="360" w:lineRule="auto"/>
              <w:jc w:val="both"/>
              <w:rPr>
                <w:rFonts w:ascii="Times New Roman" w:eastAsia="Times New Roman" w:hAnsi="Times New Roman" w:cs="Times New Roman"/>
                <w:sz w:val="24"/>
                <w:szCs w:val="24"/>
              </w:rPr>
            </w:pPr>
          </w:p>
        </w:tc>
      </w:tr>
      <w:tr w:rsidR="00117342" w:rsidRPr="0017689F" w14:paraId="178A38EE" w14:textId="77777777">
        <w:tc>
          <w:tcPr>
            <w:tcW w:w="9395" w:type="dxa"/>
            <w:gridSpan w:val="2"/>
          </w:tcPr>
          <w:p w14:paraId="03BDE027"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264CDE9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a. Mục tiêu hoạt động</w:t>
            </w:r>
            <w:r w:rsidRPr="0017689F">
              <w:rPr>
                <w:rFonts w:ascii="Times New Roman" w:eastAsia="Times New Roman" w:hAnsi="Times New Roman" w:cs="Times New Roman"/>
                <w:sz w:val="24"/>
                <w:szCs w:val="24"/>
              </w:rPr>
              <w:t xml:space="preserve">: </w:t>
            </w:r>
          </w:p>
          <w:p w14:paraId="571CC31F" w14:textId="77777777" w:rsidR="00AB62E0" w:rsidRPr="000557C6" w:rsidRDefault="00AB62E0" w:rsidP="00AB62E0">
            <w:pPr>
              <w:numPr>
                <w:ilvl w:val="0"/>
                <w:numId w:val="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chia sẻ</w:t>
            </w:r>
            <w:r w:rsidRPr="000557C6">
              <w:rPr>
                <w:rFonts w:ascii="Times New Roman" w:eastAsia="Times New Roman" w:hAnsi="Times New Roman" w:cs="Times New Roman"/>
                <w:bCs/>
                <w:color w:val="000000"/>
                <w:sz w:val="24"/>
                <w:szCs w:val="24"/>
              </w:rPr>
              <w:t xml:space="preserve"> về điều </w:t>
            </w:r>
            <w:r>
              <w:rPr>
                <w:rFonts w:ascii="Times New Roman" w:eastAsia="Times New Roman" w:hAnsi="Times New Roman" w:cs="Times New Roman"/>
                <w:bCs/>
                <w:color w:val="000000"/>
                <w:sz w:val="24"/>
                <w:szCs w:val="24"/>
              </w:rPr>
              <w:t>mới mẻ về thơ ca</w:t>
            </w:r>
            <w:r w:rsidRPr="000557C6">
              <w:rPr>
                <w:rFonts w:ascii="Times New Roman" w:eastAsia="Times New Roman" w:hAnsi="Times New Roman" w:cs="Times New Roman"/>
                <w:bCs/>
                <w:color w:val="000000"/>
                <w:sz w:val="24"/>
                <w:szCs w:val="24"/>
              </w:rPr>
              <w:t xml:space="preserve"> </w:t>
            </w:r>
          </w:p>
          <w:p w14:paraId="057655E1" w14:textId="77777777" w:rsidR="00AB62E0" w:rsidRPr="000557C6" w:rsidRDefault="00AB62E0" w:rsidP="00AB62E0">
            <w:pPr>
              <w:numPr>
                <w:ilvl w:val="0"/>
                <w:numId w:val="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trình bày</w:t>
            </w:r>
            <w:r w:rsidRPr="000557C6">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ý nghĩa của việc tìm hiểu cấu tứ bài thơ</w:t>
            </w:r>
            <w:r w:rsidRPr="005D6CB2">
              <w:rPr>
                <w:rFonts w:ascii="Times New Roman" w:eastAsia="Times New Roman" w:hAnsi="Times New Roman" w:cs="Times New Roman"/>
                <w:b/>
                <w:color w:val="000000"/>
                <w:sz w:val="24"/>
                <w:szCs w:val="24"/>
              </w:rPr>
              <w:t>, nhận diện</w:t>
            </w:r>
            <w:r>
              <w:rPr>
                <w:rFonts w:ascii="Times New Roman" w:eastAsia="Times New Roman" w:hAnsi="Times New Roman" w:cs="Times New Roman"/>
                <w:bCs/>
                <w:color w:val="000000"/>
                <w:sz w:val="24"/>
                <w:szCs w:val="24"/>
              </w:rPr>
              <w:t xml:space="preserve"> các yếu tố tượng trưng trong thơ </w:t>
            </w:r>
            <w:r w:rsidRPr="000557C6">
              <w:rPr>
                <w:rFonts w:ascii="Times New Roman" w:eastAsia="Times New Roman" w:hAnsi="Times New Roman" w:cs="Times New Roman"/>
                <w:bCs/>
                <w:color w:val="000000"/>
                <w:sz w:val="24"/>
                <w:szCs w:val="24"/>
              </w:rPr>
              <w:t xml:space="preserve"> </w:t>
            </w:r>
          </w:p>
          <w:p w14:paraId="27C95582" w14:textId="77777777" w:rsidR="00AB62E0" w:rsidRPr="000557C6" w:rsidRDefault="00AB62E0" w:rsidP="00AB62E0">
            <w:pPr>
              <w:numPr>
                <w:ilvl w:val="0"/>
                <w:numId w:val="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luyện tập</w:t>
            </w:r>
            <w:r w:rsidRPr="000557C6">
              <w:rPr>
                <w:rFonts w:ascii="Times New Roman" w:eastAsia="Times New Roman" w:hAnsi="Times New Roman" w:cs="Times New Roman"/>
                <w:bCs/>
                <w:color w:val="000000"/>
                <w:sz w:val="24"/>
                <w:szCs w:val="24"/>
              </w:rPr>
              <w:t xml:space="preserve"> thêm các tác phẩm </w:t>
            </w:r>
            <w:r>
              <w:rPr>
                <w:rFonts w:ascii="Times New Roman" w:eastAsia="Times New Roman" w:hAnsi="Times New Roman" w:cs="Times New Roman"/>
                <w:bCs/>
                <w:color w:val="000000"/>
                <w:sz w:val="24"/>
                <w:szCs w:val="24"/>
              </w:rPr>
              <w:t xml:space="preserve">thơ ca </w:t>
            </w:r>
            <w:r w:rsidRPr="005D6CB2">
              <w:rPr>
                <w:rFonts w:ascii="Times New Roman" w:eastAsia="Times New Roman" w:hAnsi="Times New Roman" w:cs="Times New Roman"/>
                <w:b/>
                <w:color w:val="000000"/>
                <w:sz w:val="24"/>
                <w:szCs w:val="24"/>
              </w:rPr>
              <w:t>và thực hành giới thiệu</w:t>
            </w:r>
            <w:r>
              <w:rPr>
                <w:rFonts w:ascii="Times New Roman" w:eastAsia="Times New Roman" w:hAnsi="Times New Roman" w:cs="Times New Roman"/>
                <w:bCs/>
                <w:color w:val="000000"/>
                <w:sz w:val="24"/>
                <w:szCs w:val="24"/>
              </w:rPr>
              <w:t xml:space="preserve"> tác phẩm nghệ thuật khác</w:t>
            </w:r>
            <w:r w:rsidRPr="000557C6">
              <w:rPr>
                <w:rFonts w:ascii="Times New Roman" w:eastAsia="Times New Roman" w:hAnsi="Times New Roman" w:cs="Times New Roman"/>
                <w:bCs/>
                <w:color w:val="000000"/>
                <w:sz w:val="24"/>
                <w:szCs w:val="24"/>
              </w:rPr>
              <w:t xml:space="preserve">   </w:t>
            </w:r>
          </w:p>
          <w:p w14:paraId="64E73A9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5C09113" w14:textId="77777777" w:rsidR="00117342" w:rsidRPr="0017689F" w:rsidRDefault="00667A98" w:rsidP="00F91434">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chia nhóm thực hiện bài tập trong SGK để ôn tập  </w:t>
            </w:r>
          </w:p>
        </w:tc>
      </w:tr>
      <w:tr w:rsidR="00117342" w:rsidRPr="0017689F" w14:paraId="36CF48D5" w14:textId="77777777">
        <w:tc>
          <w:tcPr>
            <w:tcW w:w="4248" w:type="dxa"/>
          </w:tcPr>
          <w:p w14:paraId="2CB6D0B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2C8DBAF7" w14:textId="77777777" w:rsidR="00F813BC" w:rsidRDefault="00667A98" w:rsidP="00F64DC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w:t>
            </w:r>
            <w:r w:rsidR="008B691B">
              <w:rPr>
                <w:rFonts w:ascii="Times New Roman" w:eastAsia="Times New Roman" w:hAnsi="Times New Roman" w:cs="Times New Roman"/>
                <w:color w:val="000000"/>
                <w:sz w:val="24"/>
                <w:szCs w:val="24"/>
              </w:rPr>
              <w:t xml:space="preserve">phát vấn: </w:t>
            </w:r>
          </w:p>
          <w:p w14:paraId="0CEC8500" w14:textId="468A4701" w:rsidR="00F64DC6" w:rsidRPr="00F813BC" w:rsidRDefault="00F813BC" w:rsidP="00F64DC6">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sidRPr="00F813BC">
              <w:rPr>
                <w:rFonts w:ascii="Times New Roman" w:eastAsia="Times New Roman" w:hAnsi="Times New Roman" w:cs="Times New Roman"/>
                <w:i/>
                <w:iCs/>
                <w:color w:val="000000"/>
                <w:sz w:val="24"/>
                <w:szCs w:val="24"/>
              </w:rPr>
              <w:t xml:space="preserve">+ </w:t>
            </w:r>
            <w:r w:rsidR="00F64DC6" w:rsidRPr="00F813BC">
              <w:rPr>
                <w:rFonts w:ascii="Times New Roman" w:eastAsia="Times New Roman" w:hAnsi="Times New Roman" w:cs="Times New Roman"/>
                <w:i/>
                <w:iCs/>
                <w:color w:val="000000"/>
                <w:sz w:val="24"/>
                <w:szCs w:val="24"/>
              </w:rPr>
              <w:t>Bài học đã đưa lại cho bạn những hiểu biết mới gì về thơ?</w:t>
            </w:r>
          </w:p>
          <w:p w14:paraId="4F26576C" w14:textId="1FCECF64" w:rsidR="00F813BC" w:rsidRDefault="00F813BC" w:rsidP="00F64DC6">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sidRPr="00F813BC">
              <w:rPr>
                <w:rFonts w:ascii="Times New Roman" w:eastAsia="Times New Roman" w:hAnsi="Times New Roman" w:cs="Times New Roman"/>
                <w:i/>
                <w:iCs/>
                <w:color w:val="000000"/>
                <w:sz w:val="24"/>
                <w:szCs w:val="24"/>
              </w:rPr>
              <w:t>+ Khi đọc một bài thơ, việc tìm hiểu cấu tứ của nó có ý nghĩa như thế nào?</w:t>
            </w:r>
          </w:p>
          <w:p w14:paraId="3332398D" w14:textId="60B758DD" w:rsidR="002D0B2B" w:rsidRPr="00F813BC" w:rsidRDefault="002D0B2B" w:rsidP="00F64DC6">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 </w:t>
            </w:r>
            <w:r w:rsidRPr="002D0B2B">
              <w:rPr>
                <w:rFonts w:ascii="Times New Roman" w:eastAsia="Times New Roman" w:hAnsi="Times New Roman" w:cs="Times New Roman"/>
                <w:i/>
                <w:iCs/>
                <w:color w:val="000000"/>
                <w:sz w:val="24"/>
                <w:szCs w:val="24"/>
              </w:rPr>
              <w:t>Có thể nhận diện yếu tố tượng trưng trong thơ căn cứ vào những biểu hiện cụ thể gì? Hãy kể tên một số bài thơ có yếu tố tượng trưng mà bạn đã tìm đọc thêm.</w:t>
            </w:r>
          </w:p>
          <w:p w14:paraId="498C0AE9" w14:textId="1B020F3C" w:rsidR="008B691B" w:rsidRPr="008B691B" w:rsidRDefault="008B691B" w:rsidP="008B691B">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Cs/>
                <w:color w:val="000000"/>
                <w:sz w:val="24"/>
                <w:szCs w:val="24"/>
              </w:rPr>
              <w:t xml:space="preserve">Thời gian: 5ph </w:t>
            </w:r>
          </w:p>
          <w:p w14:paraId="0BDD4148" w14:textId="577FE110" w:rsidR="00117342" w:rsidRPr="0017689F" w:rsidRDefault="00667A98" w:rsidP="008B691B">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21E21D3" w14:textId="2C24B3CE"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8B691B">
              <w:rPr>
                <w:rFonts w:ascii="Times New Roman" w:eastAsia="Times New Roman" w:hAnsi="Times New Roman" w:cs="Times New Roman"/>
                <w:sz w:val="24"/>
                <w:szCs w:val="24"/>
              </w:rPr>
              <w:t xml:space="preserve">suy nghĩ và trả lời  </w:t>
            </w:r>
            <w:r w:rsidRPr="0017689F">
              <w:rPr>
                <w:rFonts w:ascii="Times New Roman" w:eastAsia="Times New Roman" w:hAnsi="Times New Roman" w:cs="Times New Roman"/>
                <w:sz w:val="24"/>
                <w:szCs w:val="24"/>
              </w:rPr>
              <w:t xml:space="preserve"> </w:t>
            </w:r>
          </w:p>
          <w:p w14:paraId="19047E1C"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C66C592" w14:textId="6410924C"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8B691B">
              <w:rPr>
                <w:rFonts w:ascii="Times New Roman" w:eastAsia="Times New Roman" w:hAnsi="Times New Roman" w:cs="Times New Roman"/>
                <w:sz w:val="24"/>
                <w:szCs w:val="24"/>
              </w:rPr>
              <w:t xml:space="preserve">chia sẻ </w:t>
            </w:r>
            <w:r w:rsidRPr="0017689F">
              <w:rPr>
                <w:rFonts w:ascii="Times New Roman" w:eastAsia="Times New Roman" w:hAnsi="Times New Roman" w:cs="Times New Roman"/>
                <w:sz w:val="24"/>
                <w:szCs w:val="24"/>
              </w:rPr>
              <w:t xml:space="preserve"> </w:t>
            </w:r>
          </w:p>
          <w:p w14:paraId="6DB6643A"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092FFE62" w14:textId="0B7E768C"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r w:rsidR="008B691B">
              <w:rPr>
                <w:rFonts w:ascii="Times New Roman" w:eastAsia="Times New Roman" w:hAnsi="Times New Roman" w:cs="Times New Roman"/>
                <w:sz w:val="24"/>
                <w:szCs w:val="24"/>
              </w:rPr>
              <w:t xml:space="preserve">cơ bản </w:t>
            </w:r>
          </w:p>
        </w:tc>
        <w:tc>
          <w:tcPr>
            <w:tcW w:w="5147" w:type="dxa"/>
          </w:tcPr>
          <w:p w14:paraId="480C62A6" w14:textId="75E5FFE2" w:rsidR="00F64DC6" w:rsidRPr="00F813BC" w:rsidRDefault="00F813BC" w:rsidP="00F64DC6">
            <w:pPr>
              <w:spacing w:line="360" w:lineRule="auto"/>
              <w:jc w:val="both"/>
              <w:rPr>
                <w:rFonts w:ascii="Times New Roman" w:eastAsia="Times New Roman" w:hAnsi="Times New Roman" w:cs="Times New Roman"/>
                <w:b/>
                <w:bCs/>
                <w:sz w:val="24"/>
                <w:szCs w:val="24"/>
              </w:rPr>
            </w:pPr>
            <w:r w:rsidRPr="00F813BC">
              <w:rPr>
                <w:rFonts w:ascii="Times New Roman" w:eastAsia="Times New Roman" w:hAnsi="Times New Roman" w:cs="Times New Roman"/>
                <w:b/>
                <w:bCs/>
                <w:sz w:val="24"/>
                <w:szCs w:val="24"/>
              </w:rPr>
              <w:t xml:space="preserve">1. </w:t>
            </w:r>
            <w:r w:rsidR="00F64DC6" w:rsidRPr="00F813BC">
              <w:rPr>
                <w:rFonts w:ascii="Times New Roman" w:eastAsia="Times New Roman" w:hAnsi="Times New Roman" w:cs="Times New Roman"/>
                <w:b/>
                <w:bCs/>
                <w:sz w:val="24"/>
                <w:szCs w:val="24"/>
              </w:rPr>
              <w:t>Bài học đã đưa lại những hiểu biết mới về thơ:</w:t>
            </w:r>
          </w:p>
          <w:p w14:paraId="59EB8321" w14:textId="77777777" w:rsidR="00CF2212" w:rsidRDefault="00F64DC6" w:rsidP="00F64DC6">
            <w:pPr>
              <w:spacing w:line="360" w:lineRule="auto"/>
              <w:jc w:val="both"/>
              <w:rPr>
                <w:rFonts w:ascii="Times New Roman" w:eastAsia="Times New Roman" w:hAnsi="Times New Roman" w:cs="Times New Roman"/>
                <w:sz w:val="24"/>
                <w:szCs w:val="24"/>
              </w:rPr>
            </w:pPr>
            <w:r w:rsidRPr="00F64DC6">
              <w:rPr>
                <w:rFonts w:ascii="Times New Roman" w:eastAsia="Times New Roman" w:hAnsi="Times New Roman" w:cs="Times New Roman"/>
                <w:sz w:val="24"/>
                <w:szCs w:val="24"/>
              </w:rPr>
              <w:t>- Cấu tứ trong thơ</w:t>
            </w:r>
          </w:p>
          <w:p w14:paraId="79F7AFAF" w14:textId="2DC3589F" w:rsidR="00F64DC6" w:rsidRPr="00F64DC6" w:rsidRDefault="00F64DC6" w:rsidP="00F64DC6">
            <w:pPr>
              <w:spacing w:line="360" w:lineRule="auto"/>
              <w:jc w:val="both"/>
              <w:rPr>
                <w:rFonts w:ascii="Times New Roman" w:eastAsia="Times New Roman" w:hAnsi="Times New Roman" w:cs="Times New Roman"/>
                <w:sz w:val="24"/>
                <w:szCs w:val="24"/>
              </w:rPr>
            </w:pPr>
            <w:r w:rsidRPr="00F64DC6">
              <w:rPr>
                <w:rFonts w:ascii="Times New Roman" w:eastAsia="Times New Roman" w:hAnsi="Times New Roman" w:cs="Times New Roman"/>
                <w:sz w:val="24"/>
                <w:szCs w:val="24"/>
              </w:rPr>
              <w:t>- Yếu tố tượng trưng trong thơ</w:t>
            </w:r>
          </w:p>
          <w:p w14:paraId="11051269" w14:textId="77777777" w:rsidR="00F64DC6" w:rsidRDefault="00F64DC6" w:rsidP="00F64DC6">
            <w:pPr>
              <w:spacing w:line="360" w:lineRule="auto"/>
              <w:jc w:val="both"/>
              <w:rPr>
                <w:rFonts w:ascii="Times New Roman" w:eastAsia="Times New Roman" w:hAnsi="Times New Roman" w:cs="Times New Roman"/>
                <w:sz w:val="24"/>
                <w:szCs w:val="24"/>
              </w:rPr>
            </w:pPr>
            <w:r w:rsidRPr="00F64DC6">
              <w:rPr>
                <w:rFonts w:ascii="Times New Roman" w:eastAsia="Times New Roman" w:hAnsi="Times New Roman" w:cs="Times New Roman"/>
                <w:sz w:val="24"/>
                <w:szCs w:val="24"/>
              </w:rPr>
              <w:t>- Ngôn ngữ trong thơ (một số hiện tượng phá vỡ những quy tắc ngôn ngữ thông thường).</w:t>
            </w:r>
          </w:p>
          <w:p w14:paraId="548EA187" w14:textId="77777777" w:rsidR="00F813BC" w:rsidRPr="002D0B2B" w:rsidRDefault="00F813BC" w:rsidP="00F64DC6">
            <w:pPr>
              <w:spacing w:line="360" w:lineRule="auto"/>
              <w:jc w:val="both"/>
              <w:rPr>
                <w:rFonts w:ascii="Times New Roman" w:eastAsia="Times New Roman" w:hAnsi="Times New Roman" w:cs="Times New Roman"/>
                <w:b/>
                <w:bCs/>
                <w:sz w:val="24"/>
                <w:szCs w:val="24"/>
              </w:rPr>
            </w:pPr>
            <w:r w:rsidRPr="002D0B2B">
              <w:rPr>
                <w:rFonts w:ascii="Times New Roman" w:eastAsia="Times New Roman" w:hAnsi="Times New Roman" w:cs="Times New Roman"/>
                <w:b/>
                <w:bCs/>
                <w:sz w:val="24"/>
                <w:szCs w:val="24"/>
              </w:rPr>
              <w:t xml:space="preserve">2. Ý nghĩa của việc tìm hiểu cấu tứ </w:t>
            </w:r>
          </w:p>
          <w:p w14:paraId="446F0B8B" w14:textId="77777777" w:rsidR="00F813BC" w:rsidRDefault="002D0B2B" w:rsidP="00F64DC6">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t>Khi đọc một bài thơ, việc tìm hiểu cấu tứ của bài thơ góp phần xác định, hình dung hướng phát triển của hình tượng thơ, cách triển khai bài thơ, giúp hiểu được nhận thức, cảm xúc, cảm giác của tác giả về một vấn đề, đối tượng, sự việc nào đó.</w:t>
            </w:r>
          </w:p>
          <w:p w14:paraId="2C24D631" w14:textId="77777777" w:rsidR="002D0B2B" w:rsidRPr="002D0B2B" w:rsidRDefault="002D0B2B" w:rsidP="00F64DC6">
            <w:pPr>
              <w:spacing w:line="360" w:lineRule="auto"/>
              <w:jc w:val="both"/>
              <w:rPr>
                <w:rFonts w:ascii="Times New Roman" w:eastAsia="Times New Roman" w:hAnsi="Times New Roman" w:cs="Times New Roman"/>
                <w:b/>
                <w:bCs/>
                <w:sz w:val="24"/>
                <w:szCs w:val="24"/>
              </w:rPr>
            </w:pPr>
            <w:r w:rsidRPr="002D0B2B">
              <w:rPr>
                <w:rFonts w:ascii="Times New Roman" w:eastAsia="Times New Roman" w:hAnsi="Times New Roman" w:cs="Times New Roman"/>
                <w:b/>
                <w:bCs/>
                <w:sz w:val="24"/>
                <w:szCs w:val="24"/>
              </w:rPr>
              <w:t>3. Có thể nhận diện yếu tố tượng trưng trong thơ căn cứ vào những biểu hiện cụ thể gì? Hãy kể tên một số bài thơ có yếu tố tượng trưng mà bạn đã tìm đọc thêm.</w:t>
            </w:r>
          </w:p>
          <w:p w14:paraId="17132350" w14:textId="18501DEA" w:rsidR="002D0B2B" w:rsidRPr="002D0B2B" w:rsidRDefault="002D0B2B" w:rsidP="002D0B2B">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t>- Có thể nhận diện yếu tố tượng trưng trong thơ căn cứ vào những biểu hiện cụ thể:</w:t>
            </w:r>
          </w:p>
          <w:p w14:paraId="79FCE075" w14:textId="137BFF85" w:rsidR="002D0B2B" w:rsidRPr="002D0B2B" w:rsidRDefault="002D0B2B" w:rsidP="002D0B2B">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t>+ Tính biểu tượng của các hình ảnh, chi tiết, sự việc</w:t>
            </w:r>
            <w:proofErr w:type="gramStart"/>
            <w:r w:rsidRPr="002D0B2B">
              <w:rPr>
                <w:rFonts w:ascii="Times New Roman" w:eastAsia="Times New Roman" w:hAnsi="Times New Roman" w:cs="Times New Roman"/>
                <w:sz w:val="24"/>
                <w:szCs w:val="24"/>
              </w:rPr>
              <w:t>,…</w:t>
            </w:r>
            <w:proofErr w:type="gramEnd"/>
          </w:p>
          <w:p w14:paraId="12E02198" w14:textId="39660D83" w:rsidR="002D0B2B" w:rsidRPr="002D0B2B" w:rsidRDefault="002D0B2B" w:rsidP="002D0B2B">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t>+ Việc sử dụng biểu tượng, hình ảnh nghệ thuật so sánh, ẩn dụ</w:t>
            </w:r>
            <w:proofErr w:type="gramStart"/>
            <w:r w:rsidRPr="002D0B2B">
              <w:rPr>
                <w:rFonts w:ascii="Times New Roman" w:eastAsia="Times New Roman" w:hAnsi="Times New Roman" w:cs="Times New Roman"/>
                <w:sz w:val="24"/>
                <w:szCs w:val="24"/>
              </w:rPr>
              <w:t>,…</w:t>
            </w:r>
            <w:proofErr w:type="gramEnd"/>
          </w:p>
          <w:p w14:paraId="27355A0A" w14:textId="1C0CE772" w:rsidR="002D0B2B" w:rsidRPr="002D0B2B" w:rsidRDefault="002D0B2B" w:rsidP="002D0B2B">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t>+ Sự sáng tạo về ngôn từ.</w:t>
            </w:r>
          </w:p>
          <w:p w14:paraId="62D57325" w14:textId="3868ACDC" w:rsidR="002D0B2B" w:rsidRPr="002D0B2B" w:rsidRDefault="002D0B2B" w:rsidP="002D0B2B">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lastRenderedPageBreak/>
              <w:t>+ Tính nhạc trong thơ.</w:t>
            </w:r>
          </w:p>
          <w:p w14:paraId="2AA9BC27" w14:textId="6B303AC4" w:rsidR="002D0B2B" w:rsidRPr="002D0B2B" w:rsidRDefault="002D0B2B" w:rsidP="002D0B2B">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t>+ …</w:t>
            </w:r>
          </w:p>
          <w:p w14:paraId="551F8F74" w14:textId="4CA3FE02" w:rsidR="002D0B2B" w:rsidRPr="00CF2212" w:rsidRDefault="002D0B2B" w:rsidP="002D0B2B">
            <w:pPr>
              <w:spacing w:line="360" w:lineRule="auto"/>
              <w:jc w:val="both"/>
              <w:rPr>
                <w:rFonts w:ascii="Times New Roman" w:eastAsia="Times New Roman" w:hAnsi="Times New Roman" w:cs="Times New Roman"/>
                <w:sz w:val="24"/>
                <w:szCs w:val="24"/>
              </w:rPr>
            </w:pPr>
            <w:r w:rsidRPr="002D0B2B">
              <w:rPr>
                <w:rFonts w:ascii="Times New Roman" w:eastAsia="Times New Roman" w:hAnsi="Times New Roman" w:cs="Times New Roman"/>
                <w:sz w:val="24"/>
                <w:szCs w:val="24"/>
              </w:rPr>
              <w:t>- Một số bài thơ có yếu tố tượng trưng: Xuân tượng trưng (Bích Khê), Tiếng thu (Lưu Trọng Lư), Đêm mưa gió (Thế Lữ), Màu thời gian (Đoàn Phú Tứ)...</w:t>
            </w:r>
          </w:p>
        </w:tc>
      </w:tr>
      <w:tr w:rsidR="00117342" w:rsidRPr="0017689F" w14:paraId="2798840C" w14:textId="77777777">
        <w:tc>
          <w:tcPr>
            <w:tcW w:w="9395" w:type="dxa"/>
            <w:gridSpan w:val="2"/>
          </w:tcPr>
          <w:p w14:paraId="4929D83D"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6559733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p>
          <w:p w14:paraId="4EEBC879" w14:textId="2A54EB91" w:rsidR="0037611E" w:rsidRPr="0037611E" w:rsidRDefault="0037611E" w:rsidP="0037611E">
            <w:pPr>
              <w:pStyle w:val="ListParagraph"/>
              <w:numPr>
                <w:ilvl w:val="0"/>
                <w:numId w:val="8"/>
              </w:num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Học sinh c</w:t>
            </w:r>
            <w:r w:rsidRPr="0037611E">
              <w:rPr>
                <w:rFonts w:ascii="Times New Roman" w:eastAsia="Times New Roman" w:hAnsi="Times New Roman" w:cs="Times New Roman"/>
                <w:bCs/>
                <w:color w:val="000000"/>
                <w:sz w:val="24"/>
                <w:szCs w:val="24"/>
              </w:rPr>
              <w:t>họn phân tích một bài thơ hoặc một câu thơ có yếu tố tượng trưng đã tạo cho bạn những ấn tượng sâu đậm.</w:t>
            </w:r>
          </w:p>
          <w:p w14:paraId="59B778F0" w14:textId="18B924DC" w:rsidR="0037611E" w:rsidRPr="0037611E" w:rsidRDefault="0037611E" w:rsidP="0037611E">
            <w:pPr>
              <w:pStyle w:val="ListParagraph"/>
              <w:numPr>
                <w:ilvl w:val="0"/>
                <w:numId w:val="8"/>
              </w:num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 xml:space="preserve">Học sinh xây dựng dàn ý cho bài thuyết trình về tác phẩm nghệ thuật tự chọn </w:t>
            </w:r>
          </w:p>
          <w:p w14:paraId="0F02E4EC" w14:textId="7DA21AD1" w:rsidR="00117342" w:rsidRPr="0037611E" w:rsidRDefault="00667A98" w:rsidP="0037611E">
            <w:pPr>
              <w:spacing w:line="360" w:lineRule="auto"/>
              <w:jc w:val="both"/>
              <w:rPr>
                <w:rFonts w:ascii="Times New Roman" w:eastAsia="Times New Roman" w:hAnsi="Times New Roman" w:cs="Times New Roman"/>
                <w:b/>
                <w:sz w:val="24"/>
                <w:szCs w:val="24"/>
              </w:rPr>
            </w:pPr>
            <w:r w:rsidRPr="0037611E">
              <w:rPr>
                <w:rFonts w:ascii="Times New Roman" w:eastAsia="Times New Roman" w:hAnsi="Times New Roman" w:cs="Times New Roman"/>
                <w:b/>
                <w:sz w:val="24"/>
                <w:szCs w:val="24"/>
              </w:rPr>
              <w:t xml:space="preserve">b. Nội dung thực hiện </w:t>
            </w:r>
          </w:p>
          <w:p w14:paraId="7D14F218" w14:textId="073867A5"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w:t>
            </w:r>
            <w:r w:rsidR="0037611E">
              <w:rPr>
                <w:rFonts w:ascii="Times New Roman" w:eastAsia="Times New Roman" w:hAnsi="Times New Roman" w:cs="Times New Roman"/>
                <w:sz w:val="24"/>
                <w:szCs w:val="24"/>
              </w:rPr>
              <w:t xml:space="preserve">để hoàn thành bài viết, nói nghe bổ sung </w:t>
            </w:r>
          </w:p>
        </w:tc>
      </w:tr>
      <w:tr w:rsidR="00117342" w:rsidRPr="0017689F" w14:paraId="0536EF0B" w14:textId="77777777">
        <w:tc>
          <w:tcPr>
            <w:tcW w:w="4248" w:type="dxa"/>
          </w:tcPr>
          <w:p w14:paraId="210E879E"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5758846" w14:textId="0E53BD7B"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r w:rsidR="00240D51">
              <w:rPr>
                <w:rFonts w:ascii="Times New Roman" w:eastAsia="Times New Roman" w:hAnsi="Times New Roman" w:cs="Times New Roman"/>
                <w:sz w:val="24"/>
                <w:szCs w:val="24"/>
              </w:rPr>
              <w:t xml:space="preserve"> </w:t>
            </w:r>
            <w:r w:rsidR="0037611E">
              <w:rPr>
                <w:rFonts w:ascii="Times New Roman" w:eastAsia="Times New Roman" w:hAnsi="Times New Roman" w:cs="Times New Roman"/>
                <w:sz w:val="24"/>
                <w:szCs w:val="24"/>
              </w:rPr>
              <w:t xml:space="preserve">thực hành viết  (theo nhóm hoặc cá nhân) </w:t>
            </w:r>
          </w:p>
          <w:p w14:paraId="48F9B108"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E096450" w14:textId="0C433164"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w:t>
            </w:r>
            <w:r w:rsidR="0037611E">
              <w:rPr>
                <w:rFonts w:ascii="Times New Roman" w:eastAsia="Times New Roman" w:hAnsi="Times New Roman" w:cs="Times New Roman"/>
                <w:sz w:val="24"/>
                <w:szCs w:val="24"/>
              </w:rPr>
              <w:t xml:space="preserve">viết và nói nghe </w:t>
            </w:r>
          </w:p>
          <w:p w14:paraId="395A13D3"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FB7596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47EE60EC"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1F090BA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36D19C11" w14:textId="77777777" w:rsidR="00C223F1" w:rsidRDefault="00C223F1" w:rsidP="00C223F1">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Gợi ý tham khảo </w:t>
            </w:r>
          </w:p>
          <w:p w14:paraId="48C6EDF5"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Chọn văn bản: Từ ấy – Tố Hữu</w:t>
            </w:r>
          </w:p>
          <w:p w14:paraId="12A3A62D"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
                <w:bCs/>
                <w:sz w:val="24"/>
                <w:szCs w:val="24"/>
              </w:rPr>
              <w:t>I. Mở bài</w:t>
            </w:r>
          </w:p>
          <w:p w14:paraId="2B2ABB7B"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Tác giả Tố Hữu</w:t>
            </w:r>
          </w:p>
          <w:p w14:paraId="21671AD4"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Hoàn cảnh ra đời của bài thơ Từ ấy: Từ ấy là bài thơ có ý nghĩa mở đầu cho con đường cách mạng, con đường thi ca của Tố Hữu, là cái mốc đánh dấu thời điểm (1937) và được kết nạp Đảng năm 1938 – Tố Hữu giác ngộ và gặp ánh sáng lí tưởng cộng sản. Đó cũng chính là tuyên ngôn nghệ thuật của Tố Hữu.</w:t>
            </w:r>
          </w:p>
          <w:p w14:paraId="0B7CF2E3"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Nội dung chính mà Từ ấy: Tâm nguyện cao đẹp của người thanh niên trẻ trung nhiệt tình cách mạng. Đó là niềm say mê mãnh liệt và vui sướng tràn trề cùng với nhận thức mới về lẽ sống, sự chuyển biến sâu sắc trong tâm hồn khi gặp gỡ và được giác ngộ lí tưởng cộng sản.</w:t>
            </w:r>
          </w:p>
          <w:p w14:paraId="537EA6F6"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
                <w:bCs/>
                <w:sz w:val="24"/>
                <w:szCs w:val="24"/>
              </w:rPr>
              <w:t>II. Thân bài</w:t>
            </w:r>
          </w:p>
          <w:p w14:paraId="3CD8038F"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
                <w:bCs/>
                <w:sz w:val="24"/>
                <w:szCs w:val="24"/>
              </w:rPr>
              <w:lastRenderedPageBreak/>
              <w:t>1. Khổ 1: Diễn tả niềm vui sướng, say mê khi gặp lí tưởng của Đảng</w:t>
            </w:r>
          </w:p>
          <w:p w14:paraId="460D56C5"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Hai câu thơ đầu viết theo bút pháp tự sự: “Từ ấy trong tôi…” Từ ấy, là lúc nhà thơ mới vào tuổi 18 thật trẻ trung được mặt trời “chân lí” cách mạng soi sáng đường đời. Hình ảnh ẩn dụ “nắng hạ” cho nguồn nhiệt lượng cách mạng làm bùng sáng tâm hồn nhà thơ, “mặt trời chân lí” là một liên kết đầy sáng tạo giữa hình ảnh và ngữ nghĩa. Câu thơ ca ngợi ánh sáng diệu kỳ của cách mạng. Đó là thứ ánh sáng của tư tưởng cộng sản – ánh sáng của những công bình xã hội, của chân lí xã hội.</w:t>
            </w:r>
          </w:p>
          <w:p w14:paraId="08C6AAE5"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Hai câu thơ sau là một bức tranh vô cùng sinh động: chợt vụt thoát bay bổng, dạt dào cảm hứng lãng mạn. Những vang động và vui tươi tràn ngập trong tâm hồn được so sánh bằng những hình ảnh và âm thanh lấy từ thiên nhiên tạo vật: “vườn hoa lá”, “đậm hương” “rộn tiếng chim”.</w:t>
            </w:r>
          </w:p>
          <w:p w14:paraId="4896D92D"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
                <w:bCs/>
                <w:sz w:val="24"/>
                <w:szCs w:val="24"/>
              </w:rPr>
              <w:t>2. Khổ 2: Biểu hiện những nhận thức về lẽ sống</w:t>
            </w:r>
          </w:p>
          <w:p w14:paraId="5E165FD9"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Hai dòng thơ đầu: nhà thơ khẳng định quan niệm mới mẻ về lẽ sống là sự gắn bó hài hòa giữa “cái tôi” cá nhân với “cái ta” chung của mọi người.</w:t>
            </w:r>
          </w:p>
          <w:p w14:paraId="1B67F322"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Động từ “buộc” là một ngoa dụ để thể hiện ý thức tự nguyện sâu sắc và quyết tâm sắt đá của Tố Hữu để vượt qua “ranh giới” của “cái tôi” để chan hòa mọi người “Tôi buộc lòng tôi với mọi người”.</w:t>
            </w:r>
          </w:p>
          <w:p w14:paraId="7DE71705"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Từ đó, tâm hồn nhà thơ vươn đến “trăm nơi” (hoán dụ) và “trang trải” sẻ chia bằng những đồng cảm sâu sắc, chân thành và tự nguyện đến với những con người cụ thể.</w:t>
            </w:r>
          </w:p>
          <w:p w14:paraId="256B1972"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xml:space="preserve">- Hai dòng thơ sau bộc lộ tình yêu thương con </w:t>
            </w:r>
            <w:r w:rsidRPr="003F0CA5">
              <w:rPr>
                <w:rFonts w:ascii="Times New Roman" w:eastAsia="Times New Roman" w:hAnsi="Times New Roman" w:cs="Times New Roman"/>
                <w:bCs/>
                <w:sz w:val="24"/>
                <w:szCs w:val="24"/>
              </w:rPr>
              <w:lastRenderedPageBreak/>
              <w:t>người bằng tình yêu giai cấp rõ ràng. Nhà thơ đặc biệt quan tâm đến quần chúng lao khổ “Để hồn tôi với bao hồn khổ” và từ đó như một biện chứng mang cái tất yếu là sức mạnh tổng hợp “Gần gũi nhau thêm mạnh khối đời”. Ta cũng gặp điều đó trong thơ Nguyễn Khoa Điềm - nhà thơ trưởng thành trong thời kì chống Mĩ xâm lược: “khi chúng ta cầm tay mọi người – Đất nước vẹn tròn, to lớn”.</w:t>
            </w:r>
          </w:p>
          <w:p w14:paraId="18BC035B"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
                <w:bCs/>
                <w:sz w:val="24"/>
                <w:szCs w:val="24"/>
              </w:rPr>
              <w:t>3. Khổ 3: Sự chuyển biến sâu sắc trong tâm hồn nhà thơ</w:t>
            </w:r>
          </w:p>
          <w:p w14:paraId="7FD984D5"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Trước khi gặp cách mạng, Tố Hữu là một thanh niên tiểu tư sản. Khi ánh sáng cách mạng như “Mặt trời chân lí chói qua tim”, đã giúp nhà thơ vượt qua những tầm thường ích kỉ trong đời sống tâm hồn chật hẹp để vươn đến một tình yêu “vẹn tròn to lớn”.</w:t>
            </w:r>
          </w:p>
          <w:p w14:paraId="56C9EA38"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Nhà thơ tự nhận mình “là con của vạn nhà” trong nghĩa đồng bào thiêng liêng nhất; là em của “vạn kiếp phôi pha” gần gũi bằng tình cảm xót thương những kiếp đời lao khổ, bất hạnh, những kiếp sống mòn mỏi, đáng thương; là anh của “vạn đầu em nhỏ” “cù bất cù bơ”. Từ những cảm nhận ấy đã giúp nhà thơ say mê hoạt động cách mạng với những thiết tha cao đẹp công hiến đời mình góp phần giải phóng đất nước, giải phóng những kiếp lầm than trong xã hội tăm tối dưới bóng thù xâm lược.</w:t>
            </w:r>
          </w:p>
          <w:p w14:paraId="1B2B5684"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
                <w:bCs/>
                <w:sz w:val="24"/>
                <w:szCs w:val="24"/>
              </w:rPr>
              <w:t>III. Kết bài</w:t>
            </w:r>
          </w:p>
          <w:p w14:paraId="68A2B634"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Thơ Tố Hữu chứa chan tình yêu giai cấp và niềm biết ơn sâu sắc cách mạng, hướng người đọc đến chân trời tươi sáng.</w:t>
            </w:r>
          </w:p>
          <w:p w14:paraId="4534E832" w14:textId="77777777" w:rsidR="003F0CA5" w:rsidRPr="003F0CA5" w:rsidRDefault="003F0CA5" w:rsidP="003F0CA5">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lastRenderedPageBreak/>
              <w:t>- Tiếng nói trong thơ là tiếng nói của một nhà thơ vô sản chân chính, là người thanh niên trẻ trung hướng theo lý tưởng của Đảng, của cách mạng.</w:t>
            </w:r>
          </w:p>
          <w:p w14:paraId="5188B93B" w14:textId="0DB2ACE5" w:rsidR="00C223F1" w:rsidRPr="009F370D" w:rsidRDefault="003F0CA5" w:rsidP="0037611E">
            <w:pPr>
              <w:spacing w:line="360" w:lineRule="auto"/>
              <w:jc w:val="both"/>
              <w:rPr>
                <w:rFonts w:ascii="Times New Roman" w:eastAsia="Times New Roman" w:hAnsi="Times New Roman" w:cs="Times New Roman"/>
                <w:bCs/>
                <w:sz w:val="24"/>
                <w:szCs w:val="24"/>
              </w:rPr>
            </w:pPr>
            <w:r w:rsidRPr="003F0CA5">
              <w:rPr>
                <w:rFonts w:ascii="Times New Roman" w:eastAsia="Times New Roman" w:hAnsi="Times New Roman" w:cs="Times New Roman"/>
                <w:bCs/>
                <w:sz w:val="24"/>
                <w:szCs w:val="24"/>
              </w:rPr>
              <w:t>- Giọng thơ chân thành và hình ảnh thơ tươi sáng, ngôn ngữ giàu tính dân tộc.</w:t>
            </w:r>
          </w:p>
        </w:tc>
      </w:tr>
    </w:tbl>
    <w:p w14:paraId="00328518" w14:textId="70F40D73" w:rsidR="001A29CF" w:rsidRPr="001A29CF" w:rsidRDefault="001A29CF" w:rsidP="006C4683">
      <w:pPr>
        <w:spacing w:line="360" w:lineRule="auto"/>
        <w:jc w:val="both"/>
        <w:rPr>
          <w:rFonts w:ascii="Times New Roman" w:eastAsia="Times New Roman" w:hAnsi="Times New Roman" w:cs="Times New Roman"/>
          <w:b/>
          <w:bCs/>
          <w:i/>
          <w:iCs/>
          <w:sz w:val="24"/>
          <w:szCs w:val="24"/>
        </w:rPr>
      </w:pPr>
      <w:r w:rsidRPr="001A29CF">
        <w:rPr>
          <w:rFonts w:ascii="Times New Roman" w:eastAsia="Times New Roman" w:hAnsi="Times New Roman" w:cs="Times New Roman"/>
          <w:b/>
          <w:bCs/>
          <w:i/>
          <w:iCs/>
          <w:sz w:val="24"/>
          <w:szCs w:val="24"/>
        </w:rPr>
        <w:lastRenderedPageBreak/>
        <w:t xml:space="preserve">Phụ lục. Rubric thảo luận nhóm </w:t>
      </w:r>
    </w:p>
    <w:tbl>
      <w:tblPr>
        <w:tblStyle w:val="TableGrid"/>
        <w:tblW w:w="9395" w:type="dxa"/>
        <w:tblLook w:val="04A0" w:firstRow="1" w:lastRow="0" w:firstColumn="1" w:lastColumn="0" w:noHBand="0" w:noVBand="1"/>
      </w:tblPr>
      <w:tblGrid>
        <w:gridCol w:w="1043"/>
        <w:gridCol w:w="1197"/>
        <w:gridCol w:w="999"/>
        <w:gridCol w:w="1244"/>
        <w:gridCol w:w="1195"/>
        <w:gridCol w:w="1274"/>
        <w:gridCol w:w="1338"/>
        <w:gridCol w:w="1105"/>
      </w:tblGrid>
      <w:tr w:rsidR="005A2AC3" w:rsidRPr="00DA497E" w14:paraId="7DE109C5" w14:textId="3842782F" w:rsidTr="005A2AC3">
        <w:tc>
          <w:tcPr>
            <w:tcW w:w="1043" w:type="dxa"/>
            <w:vMerge w:val="restart"/>
            <w:vAlign w:val="center"/>
          </w:tcPr>
          <w:p w14:paraId="57D238C2"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97" w:type="dxa"/>
            <w:vMerge w:val="restart"/>
            <w:vAlign w:val="center"/>
          </w:tcPr>
          <w:p w14:paraId="36D83E9F" w14:textId="77777777" w:rsidR="005A2AC3" w:rsidRPr="00DA497E" w:rsidRDefault="005A2AC3" w:rsidP="001F6CF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999" w:type="dxa"/>
            <w:vAlign w:val="center"/>
          </w:tcPr>
          <w:p w14:paraId="20E732EE"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051" w:type="dxa"/>
            <w:gridSpan w:val="4"/>
          </w:tcPr>
          <w:p w14:paraId="60998DC8"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1105" w:type="dxa"/>
          </w:tcPr>
          <w:p w14:paraId="69096E26"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p>
        </w:tc>
      </w:tr>
      <w:tr w:rsidR="005A2AC3" w:rsidRPr="00DA497E" w14:paraId="4BA62D7D" w14:textId="3017C43A" w:rsidTr="005A2AC3">
        <w:trPr>
          <w:trHeight w:val="69"/>
        </w:trPr>
        <w:tc>
          <w:tcPr>
            <w:tcW w:w="1043" w:type="dxa"/>
            <w:vMerge/>
            <w:vAlign w:val="center"/>
          </w:tcPr>
          <w:p w14:paraId="3D40BBC9"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p>
        </w:tc>
        <w:tc>
          <w:tcPr>
            <w:tcW w:w="1197" w:type="dxa"/>
            <w:vMerge/>
          </w:tcPr>
          <w:p w14:paraId="7770D32D" w14:textId="77777777" w:rsidR="005A2AC3" w:rsidRPr="00DA497E" w:rsidRDefault="005A2AC3" w:rsidP="001F6CFB">
            <w:pPr>
              <w:spacing w:line="276" w:lineRule="auto"/>
              <w:jc w:val="both"/>
              <w:rPr>
                <w:rFonts w:ascii="Times New Roman" w:eastAsia="Times New Roman" w:hAnsi="Times New Roman" w:cs="Times New Roman"/>
                <w:b/>
                <w:iCs/>
                <w:sz w:val="20"/>
                <w:szCs w:val="20"/>
              </w:rPr>
            </w:pPr>
          </w:p>
        </w:tc>
        <w:tc>
          <w:tcPr>
            <w:tcW w:w="999" w:type="dxa"/>
            <w:vMerge w:val="restart"/>
            <w:vAlign w:val="center"/>
          </w:tcPr>
          <w:p w14:paraId="3E62584A"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5DE1DAEF"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244" w:type="dxa"/>
          </w:tcPr>
          <w:p w14:paraId="3C98EAAD"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195" w:type="dxa"/>
          </w:tcPr>
          <w:p w14:paraId="516FBF3F"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274" w:type="dxa"/>
          </w:tcPr>
          <w:p w14:paraId="4708A9E7"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338" w:type="dxa"/>
          </w:tcPr>
          <w:p w14:paraId="326AF0D7"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1105" w:type="dxa"/>
          </w:tcPr>
          <w:p w14:paraId="1ACFB40C" w14:textId="0190F161" w:rsidR="005A2AC3" w:rsidRPr="00DA497E" w:rsidRDefault="005A2AC3" w:rsidP="005A2AC3">
            <w:pPr>
              <w:spacing w:line="276" w:lineRule="auto"/>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Diểm</w:t>
            </w:r>
          </w:p>
        </w:tc>
      </w:tr>
      <w:tr w:rsidR="005A2AC3" w:rsidRPr="00DA497E" w14:paraId="094F5EE4" w14:textId="113390C1" w:rsidTr="005A2AC3">
        <w:tc>
          <w:tcPr>
            <w:tcW w:w="1043" w:type="dxa"/>
            <w:vMerge/>
            <w:vAlign w:val="center"/>
          </w:tcPr>
          <w:p w14:paraId="412BF5E4"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p>
        </w:tc>
        <w:tc>
          <w:tcPr>
            <w:tcW w:w="1197" w:type="dxa"/>
            <w:vMerge/>
          </w:tcPr>
          <w:p w14:paraId="4E8511BB" w14:textId="77777777" w:rsidR="005A2AC3" w:rsidRPr="00DA497E" w:rsidRDefault="005A2AC3" w:rsidP="001F6CFB">
            <w:pPr>
              <w:spacing w:line="276" w:lineRule="auto"/>
              <w:jc w:val="both"/>
              <w:rPr>
                <w:rFonts w:ascii="Times New Roman" w:eastAsia="Times New Roman" w:hAnsi="Times New Roman" w:cs="Times New Roman"/>
                <w:b/>
                <w:iCs/>
                <w:sz w:val="20"/>
                <w:szCs w:val="20"/>
              </w:rPr>
            </w:pPr>
          </w:p>
        </w:tc>
        <w:tc>
          <w:tcPr>
            <w:tcW w:w="999" w:type="dxa"/>
            <w:vMerge/>
            <w:vAlign w:val="center"/>
          </w:tcPr>
          <w:p w14:paraId="62060DF8"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p>
        </w:tc>
        <w:tc>
          <w:tcPr>
            <w:tcW w:w="1244" w:type="dxa"/>
          </w:tcPr>
          <w:p w14:paraId="1D52D789"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195" w:type="dxa"/>
          </w:tcPr>
          <w:p w14:paraId="0E236097"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274" w:type="dxa"/>
          </w:tcPr>
          <w:p w14:paraId="7E3D2EB5"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338" w:type="dxa"/>
          </w:tcPr>
          <w:p w14:paraId="0C35DC41"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1105" w:type="dxa"/>
          </w:tcPr>
          <w:p w14:paraId="0244ED6C"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p>
        </w:tc>
      </w:tr>
      <w:tr w:rsidR="005A2AC3" w:rsidRPr="00DA497E" w14:paraId="52AB98C0" w14:textId="6A83E2AB" w:rsidTr="005A2AC3">
        <w:tc>
          <w:tcPr>
            <w:tcW w:w="1043" w:type="dxa"/>
            <w:vAlign w:val="center"/>
          </w:tcPr>
          <w:p w14:paraId="44F809EC"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97" w:type="dxa"/>
          </w:tcPr>
          <w:p w14:paraId="7AA18C4E"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999" w:type="dxa"/>
            <w:vAlign w:val="center"/>
          </w:tcPr>
          <w:p w14:paraId="229089EB"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1E07C055"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244" w:type="dxa"/>
          </w:tcPr>
          <w:p w14:paraId="2A6A4D0E"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4B1AD333"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5F251F72"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2E34430A"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p>
        </w:tc>
        <w:tc>
          <w:tcPr>
            <w:tcW w:w="1195" w:type="dxa"/>
          </w:tcPr>
          <w:p w14:paraId="25FC9C51"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6705A66A"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5ECE2C4A"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2685EF6C"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274" w:type="dxa"/>
          </w:tcPr>
          <w:p w14:paraId="7B3EC238"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31ADE331"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76F1AA96"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302A29E4"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338" w:type="dxa"/>
          </w:tcPr>
          <w:p w14:paraId="5C95CACC"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7991CC12"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694ED82E"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10C8507A"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6FC42425"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1105" w:type="dxa"/>
          </w:tcPr>
          <w:p w14:paraId="609BBC92"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p>
        </w:tc>
      </w:tr>
      <w:tr w:rsidR="005A2AC3" w:rsidRPr="00DA497E" w14:paraId="6E8DE116" w14:textId="3C231D4E" w:rsidTr="005A2AC3">
        <w:tc>
          <w:tcPr>
            <w:tcW w:w="1043" w:type="dxa"/>
            <w:vAlign w:val="center"/>
          </w:tcPr>
          <w:p w14:paraId="1C0FDA97"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97" w:type="dxa"/>
          </w:tcPr>
          <w:p w14:paraId="2741885B"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999" w:type="dxa"/>
            <w:vAlign w:val="center"/>
          </w:tcPr>
          <w:p w14:paraId="1818D910"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0C4BF1AA"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244" w:type="dxa"/>
          </w:tcPr>
          <w:p w14:paraId="5882B8BC"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29F5E40F"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593ACC2B"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3FB77AB8"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195" w:type="dxa"/>
          </w:tcPr>
          <w:p w14:paraId="7CEBAA4D"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77F1346B"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7B74F52A"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50EE35AE"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274" w:type="dxa"/>
          </w:tcPr>
          <w:p w14:paraId="5D8E43ED"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35D0D4A2"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277A1628"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11B0C511"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4584CA0F"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338" w:type="dxa"/>
          </w:tcPr>
          <w:p w14:paraId="124873B9"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008C449F"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20313505"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1ACBCF92"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17E6CF59"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0CAD471D"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1105" w:type="dxa"/>
          </w:tcPr>
          <w:p w14:paraId="2A280E88"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p>
        </w:tc>
      </w:tr>
      <w:tr w:rsidR="005A2AC3" w:rsidRPr="00DA497E" w14:paraId="14E0C383" w14:textId="158C56E9" w:rsidTr="005A2AC3">
        <w:tc>
          <w:tcPr>
            <w:tcW w:w="1043" w:type="dxa"/>
            <w:vAlign w:val="center"/>
          </w:tcPr>
          <w:p w14:paraId="5400FE5E"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 xml:space="preserve">Kĩ năng </w:t>
            </w:r>
            <w:r w:rsidRPr="00DA497E">
              <w:rPr>
                <w:rFonts w:ascii="Times New Roman" w:eastAsia="Times New Roman" w:hAnsi="Times New Roman" w:cs="Times New Roman"/>
                <w:b/>
                <w:iCs/>
                <w:sz w:val="20"/>
                <w:szCs w:val="20"/>
              </w:rPr>
              <w:lastRenderedPageBreak/>
              <w:t>trình bày</w:t>
            </w:r>
          </w:p>
        </w:tc>
        <w:tc>
          <w:tcPr>
            <w:tcW w:w="1197" w:type="dxa"/>
          </w:tcPr>
          <w:p w14:paraId="452B37A3"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Trình bày </w:t>
            </w:r>
            <w:r w:rsidRPr="00DA497E">
              <w:rPr>
                <w:rFonts w:ascii="Times New Roman" w:eastAsia="Times New Roman" w:hAnsi="Times New Roman" w:cs="Times New Roman"/>
                <w:bCs/>
                <w:iCs/>
                <w:sz w:val="20"/>
                <w:szCs w:val="20"/>
              </w:rPr>
              <w:lastRenderedPageBreak/>
              <w:t xml:space="preserve">tự tin, giọng điệu rõ ràng, hiểu vấn đề trình bày </w:t>
            </w:r>
          </w:p>
        </w:tc>
        <w:tc>
          <w:tcPr>
            <w:tcW w:w="999" w:type="dxa"/>
            <w:vAlign w:val="center"/>
          </w:tcPr>
          <w:p w14:paraId="260239BD"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10%</w:t>
            </w:r>
          </w:p>
          <w:p w14:paraId="3E6DD31D"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(1 điểm)</w:t>
            </w:r>
          </w:p>
        </w:tc>
        <w:tc>
          <w:tcPr>
            <w:tcW w:w="1244" w:type="dxa"/>
          </w:tcPr>
          <w:p w14:paraId="1648D601"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 xml:space="preserve">(0 điểm) </w:t>
            </w:r>
          </w:p>
          <w:p w14:paraId="0346AF5F"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Nói nhỏ, không tự tin và không giao tiếp người nghe </w:t>
            </w:r>
          </w:p>
        </w:tc>
        <w:tc>
          <w:tcPr>
            <w:tcW w:w="1195" w:type="dxa"/>
          </w:tcPr>
          <w:p w14:paraId="49C27C2B"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 xml:space="preserve">(0.1 – 0.5 </w:t>
            </w:r>
            <w:r w:rsidRPr="00DA497E">
              <w:rPr>
                <w:rFonts w:ascii="Times New Roman" w:eastAsia="Times New Roman" w:hAnsi="Times New Roman" w:cs="Times New Roman"/>
                <w:b/>
                <w:iCs/>
                <w:color w:val="FF0000"/>
                <w:sz w:val="20"/>
                <w:szCs w:val="20"/>
              </w:rPr>
              <w:lastRenderedPageBreak/>
              <w:t xml:space="preserve">điểm) </w:t>
            </w:r>
          </w:p>
          <w:p w14:paraId="4522615A"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52FDA178"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p>
        </w:tc>
        <w:tc>
          <w:tcPr>
            <w:tcW w:w="1274" w:type="dxa"/>
          </w:tcPr>
          <w:p w14:paraId="67286862"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 xml:space="preserve">(0.6 - &lt; 1 </w:t>
            </w:r>
            <w:r w:rsidRPr="00DA497E">
              <w:rPr>
                <w:rFonts w:ascii="Times New Roman" w:eastAsia="Times New Roman" w:hAnsi="Times New Roman" w:cs="Times New Roman"/>
                <w:b/>
                <w:iCs/>
                <w:color w:val="FF0000"/>
                <w:sz w:val="20"/>
                <w:szCs w:val="20"/>
              </w:rPr>
              <w:lastRenderedPageBreak/>
              <w:t>điểm)</w:t>
            </w:r>
          </w:p>
          <w:p w14:paraId="1439781B"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338" w:type="dxa"/>
          </w:tcPr>
          <w:p w14:paraId="7BC16AFD"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 điểm)</w:t>
            </w:r>
          </w:p>
          <w:p w14:paraId="46325B2E"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Nói to, rõ ràng, tự tin và giao tiếp người nghe tốt </w:t>
            </w:r>
          </w:p>
        </w:tc>
        <w:tc>
          <w:tcPr>
            <w:tcW w:w="1105" w:type="dxa"/>
          </w:tcPr>
          <w:p w14:paraId="43EEE8B5"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p>
        </w:tc>
      </w:tr>
      <w:tr w:rsidR="005A2AC3" w:rsidRPr="00DA497E" w14:paraId="747F558C" w14:textId="51716245" w:rsidTr="005A2AC3">
        <w:tc>
          <w:tcPr>
            <w:tcW w:w="1043" w:type="dxa"/>
            <w:vAlign w:val="center"/>
          </w:tcPr>
          <w:p w14:paraId="0DB93D3A"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Trả lời câu hỏi phản biện</w:t>
            </w:r>
          </w:p>
        </w:tc>
        <w:tc>
          <w:tcPr>
            <w:tcW w:w="1197" w:type="dxa"/>
          </w:tcPr>
          <w:p w14:paraId="166E9C3C"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999" w:type="dxa"/>
            <w:vAlign w:val="center"/>
          </w:tcPr>
          <w:p w14:paraId="2C6C6C2F"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567F1E5D"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244" w:type="dxa"/>
          </w:tcPr>
          <w:p w14:paraId="65BCC713"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162E1652"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195" w:type="dxa"/>
          </w:tcPr>
          <w:p w14:paraId="011B0948"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53FB932"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274" w:type="dxa"/>
          </w:tcPr>
          <w:p w14:paraId="78B062D1"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21CBE558"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338" w:type="dxa"/>
          </w:tcPr>
          <w:p w14:paraId="262A2D79"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B1F3FE4"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p>
          <w:p w14:paraId="38E2EBDD"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1105" w:type="dxa"/>
          </w:tcPr>
          <w:p w14:paraId="05D3D300"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p>
        </w:tc>
      </w:tr>
      <w:tr w:rsidR="005A2AC3" w:rsidRPr="00DA497E" w14:paraId="51FD5902" w14:textId="6B3F4807" w:rsidTr="005A2AC3">
        <w:tc>
          <w:tcPr>
            <w:tcW w:w="1043" w:type="dxa"/>
            <w:vAlign w:val="center"/>
          </w:tcPr>
          <w:p w14:paraId="5401DB03"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97" w:type="dxa"/>
          </w:tcPr>
          <w:p w14:paraId="663BE55E"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999" w:type="dxa"/>
            <w:vAlign w:val="center"/>
          </w:tcPr>
          <w:p w14:paraId="22DB3AD7"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F6D0EF7"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244" w:type="dxa"/>
          </w:tcPr>
          <w:p w14:paraId="25E3F0CD"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4999E7F"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195" w:type="dxa"/>
          </w:tcPr>
          <w:p w14:paraId="0462468E"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93975F3"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C6EC63E"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00B7FFA2"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274" w:type="dxa"/>
          </w:tcPr>
          <w:p w14:paraId="2DD6ABCA"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1F89383B"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6E3EF839"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00C5A187"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338" w:type="dxa"/>
          </w:tcPr>
          <w:p w14:paraId="38D268D2"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B0C23A4"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1BC050B4"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3BE4C243" w14:textId="77777777" w:rsidR="005A2AC3" w:rsidRPr="00DA497E" w:rsidRDefault="005A2AC3"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1105" w:type="dxa"/>
          </w:tcPr>
          <w:p w14:paraId="75BB29F4" w14:textId="77777777" w:rsidR="005A2AC3" w:rsidRPr="00DA497E" w:rsidRDefault="005A2AC3" w:rsidP="001F6CFB">
            <w:pPr>
              <w:spacing w:line="276" w:lineRule="auto"/>
              <w:jc w:val="both"/>
              <w:rPr>
                <w:rFonts w:ascii="Times New Roman" w:eastAsia="Times New Roman" w:hAnsi="Times New Roman" w:cs="Times New Roman"/>
                <w:b/>
                <w:iCs/>
                <w:color w:val="FF0000"/>
                <w:sz w:val="20"/>
                <w:szCs w:val="20"/>
              </w:rPr>
            </w:pPr>
          </w:p>
        </w:tc>
      </w:tr>
      <w:tr w:rsidR="005A2AC3" w:rsidRPr="00DA497E" w14:paraId="35A2EA89" w14:textId="64D3A7E4" w:rsidTr="005A2AC3">
        <w:tc>
          <w:tcPr>
            <w:tcW w:w="8290" w:type="dxa"/>
            <w:gridSpan w:val="7"/>
            <w:vAlign w:val="center"/>
          </w:tcPr>
          <w:p w14:paraId="7F4C854D"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1105" w:type="dxa"/>
          </w:tcPr>
          <w:p w14:paraId="26DCCC97" w14:textId="77777777" w:rsidR="005A2AC3" w:rsidRPr="00DA497E" w:rsidRDefault="005A2AC3" w:rsidP="001F6CFB">
            <w:pPr>
              <w:spacing w:line="276" w:lineRule="auto"/>
              <w:jc w:val="center"/>
              <w:rPr>
                <w:rFonts w:ascii="Times New Roman" w:eastAsia="Times New Roman" w:hAnsi="Times New Roman" w:cs="Times New Roman"/>
                <w:b/>
                <w:iCs/>
                <w:sz w:val="20"/>
                <w:szCs w:val="20"/>
              </w:rPr>
            </w:pPr>
          </w:p>
        </w:tc>
      </w:tr>
    </w:tbl>
    <w:p w14:paraId="37F8F70E" w14:textId="67882294" w:rsidR="00117342" w:rsidRPr="0017689F" w:rsidRDefault="00117342" w:rsidP="006C4683">
      <w:pPr>
        <w:spacing w:line="360" w:lineRule="auto"/>
        <w:rPr>
          <w:rFonts w:ascii="Times New Roman" w:eastAsia="Times New Roman" w:hAnsi="Times New Roman" w:cs="Times New Roman"/>
          <w:sz w:val="24"/>
          <w:szCs w:val="24"/>
        </w:rPr>
      </w:pPr>
    </w:p>
    <w:p w14:paraId="652AB8CA" w14:textId="194C6C67"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sidR="00AB62E0">
        <w:rPr>
          <w:rFonts w:ascii="Times New Roman" w:eastAsia="Times New Roman" w:hAnsi="Times New Roman" w:cs="Times New Roman"/>
          <w:b/>
          <w:color w:val="C00000"/>
          <w:sz w:val="24"/>
          <w:szCs w:val="24"/>
        </w:rPr>
        <w:t>9</w:t>
      </w:r>
      <w:r w:rsidRPr="0017689F">
        <w:rPr>
          <w:rFonts w:ascii="Times New Roman" w:eastAsia="Times New Roman" w:hAnsi="Times New Roman" w:cs="Times New Roman"/>
          <w:b/>
          <w:color w:val="C00000"/>
          <w:sz w:val="24"/>
          <w:szCs w:val="24"/>
        </w:rPr>
        <w:t>.  THỰC HÀNH ĐỌC MỞ RỘNG</w:t>
      </w:r>
    </w:p>
    <w:p w14:paraId="7F154E3E" w14:textId="7B43BEB3" w:rsidR="000578C2" w:rsidRDefault="00736CEA"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THỜI GIAN </w:t>
      </w:r>
    </w:p>
    <w:p w14:paraId="6C41E19D" w14:textId="29F94B2C" w:rsidR="00736CEA" w:rsidRPr="0017689F" w:rsidRDefault="00736CEA"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(Văn Cao)</w:t>
      </w:r>
    </w:p>
    <w:p w14:paraId="21740F1B"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7C7436A0" w14:textId="67F3A012"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515821">
        <w:rPr>
          <w:rFonts w:ascii="Times New Roman" w:eastAsia="Times New Roman" w:hAnsi="Times New Roman" w:cs="Times New Roman"/>
          <w:b/>
          <w:sz w:val="24"/>
          <w:szCs w:val="24"/>
        </w:rPr>
        <w:t xml:space="preserve">năng lực đặc thù </w:t>
      </w:r>
    </w:p>
    <w:p w14:paraId="357168BA" w14:textId="2316F0D9" w:rsidR="00E55033" w:rsidRPr="00F8468E" w:rsidRDefault="00667A98" w:rsidP="00CD61AC">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F8468E">
        <w:rPr>
          <w:rFonts w:ascii="Times New Roman" w:eastAsia="Times New Roman" w:hAnsi="Times New Roman" w:cs="Times New Roman"/>
          <w:b/>
          <w:color w:val="000000"/>
          <w:sz w:val="24"/>
          <w:szCs w:val="24"/>
        </w:rPr>
        <w:t xml:space="preserve">Học sinh </w:t>
      </w:r>
      <w:r w:rsidR="00DB0183" w:rsidRPr="00F8468E">
        <w:rPr>
          <w:rFonts w:ascii="Times New Roman" w:eastAsia="Times New Roman" w:hAnsi="Times New Roman" w:cs="Times New Roman"/>
          <w:b/>
          <w:color w:val="000000"/>
          <w:sz w:val="24"/>
          <w:szCs w:val="24"/>
        </w:rPr>
        <w:t>nhận xét</w:t>
      </w:r>
      <w:r w:rsidR="00DB0183" w:rsidRPr="00F8468E">
        <w:rPr>
          <w:rFonts w:ascii="Times New Roman" w:eastAsia="Times New Roman" w:hAnsi="Times New Roman" w:cs="Times New Roman"/>
          <w:bCs/>
          <w:color w:val="000000"/>
          <w:sz w:val="24"/>
          <w:szCs w:val="24"/>
        </w:rPr>
        <w:t xml:space="preserve"> về đặc điểm thể loại và cấu tứ bài thơ </w:t>
      </w:r>
    </w:p>
    <w:p w14:paraId="18F307EB" w14:textId="509A0C7C" w:rsidR="00CB4FA7" w:rsidRPr="00F8468E" w:rsidRDefault="00E55033" w:rsidP="00CD61AC">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F8468E">
        <w:rPr>
          <w:rFonts w:ascii="Times New Roman" w:eastAsia="Times New Roman" w:hAnsi="Times New Roman" w:cs="Times New Roman"/>
          <w:b/>
          <w:color w:val="000000"/>
          <w:sz w:val="24"/>
          <w:szCs w:val="24"/>
        </w:rPr>
        <w:t xml:space="preserve">Học sinh </w:t>
      </w:r>
      <w:r w:rsidR="00F8468E" w:rsidRPr="00F8468E">
        <w:rPr>
          <w:rFonts w:ascii="Times New Roman" w:eastAsia="Times New Roman" w:hAnsi="Times New Roman" w:cs="Times New Roman"/>
          <w:b/>
          <w:color w:val="000000"/>
          <w:sz w:val="24"/>
          <w:szCs w:val="24"/>
        </w:rPr>
        <w:t>nhận xét</w:t>
      </w:r>
      <w:r w:rsidR="00F8468E" w:rsidRPr="00F8468E">
        <w:rPr>
          <w:rFonts w:ascii="Times New Roman" w:eastAsia="Times New Roman" w:hAnsi="Times New Roman" w:cs="Times New Roman"/>
          <w:bCs/>
          <w:color w:val="000000"/>
          <w:sz w:val="24"/>
          <w:szCs w:val="24"/>
        </w:rPr>
        <w:t xml:space="preserve"> về tính chất tượng trưng của hình ảnh thơ</w:t>
      </w:r>
    </w:p>
    <w:p w14:paraId="36E73A93" w14:textId="77777777" w:rsidR="00515821" w:rsidRPr="00CF35DB" w:rsidRDefault="00667A98" w:rsidP="00515821">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515821">
        <w:rPr>
          <w:rFonts w:ascii="Times New Roman" w:eastAsia="Times New Roman" w:hAnsi="Times New Roman" w:cs="Times New Roman"/>
          <w:b/>
          <w:sz w:val="24"/>
          <w:szCs w:val="24"/>
        </w:rPr>
        <w:t xml:space="preserve"> chung: </w:t>
      </w:r>
      <w:r w:rsidR="00515821" w:rsidRPr="0017689F">
        <w:rPr>
          <w:rFonts w:ascii="Times New Roman" w:eastAsia="Times New Roman" w:hAnsi="Times New Roman" w:cs="Times New Roman"/>
          <w:b/>
          <w:sz w:val="24"/>
          <w:szCs w:val="24"/>
        </w:rPr>
        <w:t>Học sinh phát triển</w:t>
      </w:r>
      <w:r w:rsidR="00515821" w:rsidRPr="0017689F">
        <w:rPr>
          <w:rFonts w:ascii="Times New Roman" w:eastAsia="Times New Roman" w:hAnsi="Times New Roman" w:cs="Times New Roman"/>
          <w:sz w:val="24"/>
          <w:szCs w:val="24"/>
        </w:rPr>
        <w:t>: Tư duy phản biện, năng lực hợp tác, giải quyết vấn đề</w:t>
      </w:r>
      <w:proofErr w:type="gramStart"/>
      <w:r w:rsidR="00515821" w:rsidRPr="0017689F">
        <w:rPr>
          <w:rFonts w:ascii="Times New Roman" w:eastAsia="Times New Roman" w:hAnsi="Times New Roman" w:cs="Times New Roman"/>
          <w:sz w:val="24"/>
          <w:szCs w:val="24"/>
        </w:rPr>
        <w:t>,...</w:t>
      </w:r>
      <w:proofErr w:type="gramEnd"/>
    </w:p>
    <w:p w14:paraId="14F90C9D" w14:textId="25A79FB8"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3. Về phẩm chất</w:t>
      </w:r>
      <w:r w:rsidRPr="0017689F">
        <w:rPr>
          <w:rFonts w:ascii="Times New Roman" w:eastAsia="Times New Roman" w:hAnsi="Times New Roman" w:cs="Times New Roman"/>
          <w:sz w:val="24"/>
          <w:szCs w:val="24"/>
        </w:rPr>
        <w:t xml:space="preserve">: </w:t>
      </w:r>
      <w:r w:rsidR="00D71255">
        <w:rPr>
          <w:rFonts w:ascii="Times New Roman" w:eastAsia="Times New Roman" w:hAnsi="Times New Roman" w:cs="Times New Roman"/>
          <w:sz w:val="24"/>
          <w:szCs w:val="24"/>
        </w:rPr>
        <w:t xml:space="preserve">Suy ngẫm của tác giả về bản chất của thời gian, nghệ thuật, tình yêu và mối tương quan giữa chúng </w:t>
      </w:r>
      <w:r w:rsidR="00515821">
        <w:rPr>
          <w:rFonts w:ascii="Times New Roman" w:eastAsia="Times New Roman" w:hAnsi="Times New Roman" w:cs="Times New Roman"/>
          <w:sz w:val="24"/>
          <w:szCs w:val="24"/>
        </w:rPr>
        <w:t xml:space="preserve"> </w:t>
      </w:r>
      <w:r w:rsidR="0095068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 xml:space="preserve"> </w:t>
      </w:r>
    </w:p>
    <w:p w14:paraId="31658DE5"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2001602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6FD1DF4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61707CD7"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aff0"/>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117342" w:rsidRPr="0017689F" w14:paraId="430C432B" w14:textId="77777777">
        <w:tc>
          <w:tcPr>
            <w:tcW w:w="4248" w:type="dxa"/>
          </w:tcPr>
          <w:p w14:paraId="3372254A"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3D0D51EA"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117342" w:rsidRPr="0017689F" w14:paraId="1CC5C1F6" w14:textId="77777777">
        <w:tc>
          <w:tcPr>
            <w:tcW w:w="9395" w:type="dxa"/>
            <w:gridSpan w:val="2"/>
          </w:tcPr>
          <w:p w14:paraId="48799533"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B5D916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4FA102E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408A82B9" w14:textId="207FC072" w:rsidR="00117342" w:rsidRPr="00175807" w:rsidRDefault="00667A98" w:rsidP="00175807">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175807">
              <w:rPr>
                <w:rFonts w:ascii="Times New Roman" w:eastAsia="Times New Roman" w:hAnsi="Times New Roman" w:cs="Times New Roman"/>
                <w:color w:val="000000"/>
                <w:sz w:val="24"/>
                <w:szCs w:val="24"/>
              </w:rPr>
              <w:t xml:space="preserve">phát vấn: Theo em, thời gian đối với mỗi chúng ta có ý nghĩa như thế nào? </w:t>
            </w:r>
            <w:r w:rsidR="00BB02F6">
              <w:rPr>
                <w:rFonts w:ascii="Times New Roman" w:eastAsia="Times New Roman" w:hAnsi="Times New Roman" w:cs="Times New Roman"/>
                <w:color w:val="000000"/>
                <w:sz w:val="24"/>
                <w:szCs w:val="24"/>
              </w:rPr>
              <w:t xml:space="preserve"> </w:t>
            </w:r>
            <w:r w:rsidR="00175807" w:rsidRPr="00175807">
              <w:rPr>
                <w:rFonts w:ascii="Times New Roman" w:eastAsia="Times New Roman" w:hAnsi="Times New Roman" w:cs="Times New Roman"/>
                <w:color w:val="000000"/>
                <w:sz w:val="24"/>
                <w:szCs w:val="24"/>
              </w:rPr>
              <w:t xml:space="preserve"> </w:t>
            </w:r>
          </w:p>
        </w:tc>
      </w:tr>
      <w:tr w:rsidR="00117342" w:rsidRPr="0017689F" w14:paraId="11CFDD73" w14:textId="77777777">
        <w:tc>
          <w:tcPr>
            <w:tcW w:w="4248" w:type="dxa"/>
          </w:tcPr>
          <w:p w14:paraId="69AEAA2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6CC32F7A" w14:textId="5A018936"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175807">
              <w:rPr>
                <w:rFonts w:ascii="Times New Roman" w:eastAsia="Times New Roman" w:hAnsi="Times New Roman" w:cs="Times New Roman"/>
                <w:sz w:val="24"/>
                <w:szCs w:val="24"/>
              </w:rPr>
              <w:t>đặt câu hỏi</w:t>
            </w:r>
            <w:r w:rsidR="002B7A95">
              <w:rPr>
                <w:rFonts w:ascii="Times New Roman" w:eastAsia="Times New Roman" w:hAnsi="Times New Roman" w:cs="Times New Roman"/>
                <w:sz w:val="24"/>
                <w:szCs w:val="24"/>
              </w:rPr>
              <w:t xml:space="preserve"> </w:t>
            </w:r>
          </w:p>
          <w:p w14:paraId="17013ED4"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5D406E3" w14:textId="38F1BDE9"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175807">
              <w:rPr>
                <w:rFonts w:ascii="Times New Roman" w:eastAsia="Times New Roman" w:hAnsi="Times New Roman" w:cs="Times New Roman"/>
                <w:sz w:val="24"/>
                <w:szCs w:val="24"/>
              </w:rPr>
              <w:t>suy nghĩ và trả lời</w:t>
            </w:r>
            <w:r w:rsidR="00794689">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 xml:space="preserve"> </w:t>
            </w:r>
          </w:p>
          <w:p w14:paraId="5218EAF6"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0FAB78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D60BAC5"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12E9FEE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7B8AAB05" w14:textId="2B2ECF2C" w:rsidR="00117342" w:rsidRPr="0017689F" w:rsidRDefault="002B7A95" w:rsidP="00794689">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GV gợi dẫn vào bài học </w:t>
            </w:r>
          </w:p>
        </w:tc>
      </w:tr>
      <w:tr w:rsidR="00117342" w:rsidRPr="0017689F" w14:paraId="33BD80E4" w14:textId="77777777">
        <w:tc>
          <w:tcPr>
            <w:tcW w:w="9395" w:type="dxa"/>
            <w:gridSpan w:val="2"/>
          </w:tcPr>
          <w:p w14:paraId="6E6F375A"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3BAB68D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7DB1339B" w14:textId="77777777" w:rsidR="00175807" w:rsidRPr="00F8468E" w:rsidRDefault="00175807" w:rsidP="00175807">
            <w:pPr>
              <w:numPr>
                <w:ilvl w:val="0"/>
                <w:numId w:val="9"/>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F8468E">
              <w:rPr>
                <w:rFonts w:ascii="Times New Roman" w:eastAsia="Times New Roman" w:hAnsi="Times New Roman" w:cs="Times New Roman"/>
                <w:b/>
                <w:color w:val="000000"/>
                <w:sz w:val="24"/>
                <w:szCs w:val="24"/>
              </w:rPr>
              <w:t>Học sinh nhận xét</w:t>
            </w:r>
            <w:r w:rsidRPr="00F8468E">
              <w:rPr>
                <w:rFonts w:ascii="Times New Roman" w:eastAsia="Times New Roman" w:hAnsi="Times New Roman" w:cs="Times New Roman"/>
                <w:bCs/>
                <w:color w:val="000000"/>
                <w:sz w:val="24"/>
                <w:szCs w:val="24"/>
              </w:rPr>
              <w:t xml:space="preserve"> về đặc điểm thể loại và cấu tứ bài thơ </w:t>
            </w:r>
          </w:p>
          <w:p w14:paraId="1215BD05" w14:textId="77777777" w:rsidR="00175807" w:rsidRPr="00F8468E" w:rsidRDefault="00175807" w:rsidP="00175807">
            <w:pPr>
              <w:numPr>
                <w:ilvl w:val="0"/>
                <w:numId w:val="9"/>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F8468E">
              <w:rPr>
                <w:rFonts w:ascii="Times New Roman" w:eastAsia="Times New Roman" w:hAnsi="Times New Roman" w:cs="Times New Roman"/>
                <w:b/>
                <w:color w:val="000000"/>
                <w:sz w:val="24"/>
                <w:szCs w:val="24"/>
              </w:rPr>
              <w:t>Học sinh nhận xét</w:t>
            </w:r>
            <w:r w:rsidRPr="00F8468E">
              <w:rPr>
                <w:rFonts w:ascii="Times New Roman" w:eastAsia="Times New Roman" w:hAnsi="Times New Roman" w:cs="Times New Roman"/>
                <w:bCs/>
                <w:color w:val="000000"/>
                <w:sz w:val="24"/>
                <w:szCs w:val="24"/>
              </w:rPr>
              <w:t xml:space="preserve"> về tính chất tượng trưng của hình ảnh thơ</w:t>
            </w:r>
          </w:p>
          <w:p w14:paraId="50FC4479"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7290B004" w14:textId="7E8B2DC8" w:rsidR="00117342" w:rsidRPr="0017689F" w:rsidRDefault="0075341E" w:rsidP="00CD61AC">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GV hướng dẫn học sinh tim hiểu bài học bằng các hình thức: phát vấn, thảo luận nhóm, chia sẻ cá nhân</w:t>
            </w:r>
            <w:proofErr w:type="gramStart"/>
            <w:r>
              <w:rPr>
                <w:rFonts w:ascii="Times New Roman" w:eastAsia="Times New Roman" w:hAnsi="Times New Roman" w:cs="Times New Roman"/>
                <w:color w:val="000000"/>
                <w:sz w:val="24"/>
                <w:szCs w:val="24"/>
              </w:rPr>
              <w:t>,…</w:t>
            </w:r>
            <w:proofErr w:type="gramEnd"/>
            <w:r w:rsidR="00794689">
              <w:rPr>
                <w:rFonts w:ascii="Times New Roman" w:eastAsia="Times New Roman" w:hAnsi="Times New Roman" w:cs="Times New Roman"/>
                <w:color w:val="000000"/>
                <w:sz w:val="24"/>
                <w:szCs w:val="24"/>
              </w:rPr>
              <w:t xml:space="preserve"> </w:t>
            </w:r>
          </w:p>
        </w:tc>
      </w:tr>
      <w:tr w:rsidR="00117342" w:rsidRPr="0017689F" w14:paraId="1100C0F2" w14:textId="77777777">
        <w:tc>
          <w:tcPr>
            <w:tcW w:w="4248" w:type="dxa"/>
          </w:tcPr>
          <w:p w14:paraId="43323EA6" w14:textId="7EDA3B46" w:rsidR="00C77846" w:rsidRDefault="00C77846" w:rsidP="006C4683">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w:t>
            </w:r>
            <w:r w:rsidR="0075341E">
              <w:rPr>
                <w:rFonts w:ascii="Times New Roman" w:eastAsia="Times New Roman" w:hAnsi="Times New Roman" w:cs="Times New Roman"/>
                <w:b/>
                <w:color w:val="C00000"/>
                <w:sz w:val="24"/>
                <w:szCs w:val="24"/>
              </w:rPr>
              <w:t xml:space="preserve">Đặc điểm về thể loại và cấu tứ </w:t>
            </w:r>
          </w:p>
          <w:p w14:paraId="080672FD" w14:textId="59C05964"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C9057F1" w14:textId="66981655" w:rsidR="00117342" w:rsidRDefault="00667A98" w:rsidP="0075341E">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giao </w:t>
            </w:r>
            <w:r w:rsidR="0050679B">
              <w:rPr>
                <w:rFonts w:ascii="Times New Roman" w:eastAsia="Times New Roman" w:hAnsi="Times New Roman" w:cs="Times New Roman"/>
                <w:color w:val="000000"/>
                <w:sz w:val="24"/>
                <w:szCs w:val="24"/>
              </w:rPr>
              <w:t xml:space="preserve">nhiệm vụ, </w:t>
            </w:r>
            <w:r w:rsidR="0075341E">
              <w:rPr>
                <w:rFonts w:ascii="Times New Roman" w:eastAsia="Times New Roman" w:hAnsi="Times New Roman" w:cs="Times New Roman"/>
                <w:color w:val="000000"/>
                <w:sz w:val="24"/>
                <w:szCs w:val="24"/>
              </w:rPr>
              <w:t xml:space="preserve">đọc bài thơ </w:t>
            </w:r>
            <w:r w:rsidR="0075341E">
              <w:rPr>
                <w:rFonts w:ascii="Times New Roman" w:eastAsia="Times New Roman" w:hAnsi="Times New Roman" w:cs="Times New Roman"/>
                <w:color w:val="000000"/>
                <w:sz w:val="24"/>
                <w:szCs w:val="24"/>
              </w:rPr>
              <w:lastRenderedPageBreak/>
              <w:t xml:space="preserve">và xác định </w:t>
            </w:r>
          </w:p>
          <w:p w14:paraId="01956F0B" w14:textId="358138D1" w:rsidR="0075341E" w:rsidRPr="0075341E" w:rsidRDefault="0075341E" w:rsidP="0075341E">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 </w:t>
            </w:r>
            <w:r w:rsidRPr="0075341E">
              <w:rPr>
                <w:rFonts w:ascii="Times New Roman" w:eastAsia="Times New Roman" w:hAnsi="Times New Roman" w:cs="Times New Roman"/>
                <w:i/>
                <w:iCs/>
                <w:color w:val="000000"/>
                <w:sz w:val="24"/>
                <w:szCs w:val="24"/>
              </w:rPr>
              <w:t xml:space="preserve">Thể loại của bài thơ. </w:t>
            </w:r>
          </w:p>
          <w:p w14:paraId="5DEBB3CF" w14:textId="77777777" w:rsidR="0075341E" w:rsidRDefault="0075341E" w:rsidP="0075341E">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 xml:space="preserve">+ </w:t>
            </w:r>
            <w:r w:rsidRPr="0075341E">
              <w:rPr>
                <w:rFonts w:ascii="Times New Roman" w:eastAsia="Times New Roman" w:hAnsi="Times New Roman" w:cs="Times New Roman"/>
                <w:i/>
                <w:iCs/>
                <w:color w:val="000000"/>
                <w:sz w:val="24"/>
                <w:szCs w:val="24"/>
              </w:rPr>
              <w:t xml:space="preserve">Cấu tứ bài thơ có gì đặc biệt? </w:t>
            </w:r>
          </w:p>
          <w:p w14:paraId="6AED782A" w14:textId="489D845D" w:rsidR="0075341E" w:rsidRPr="0075341E" w:rsidRDefault="00584CDA" w:rsidP="0075341E">
            <w:pPr>
              <w:pBdr>
                <w:top w:val="nil"/>
                <w:left w:val="nil"/>
                <w:bottom w:val="nil"/>
                <w:right w:val="nil"/>
                <w:between w:val="nil"/>
              </w:pBdr>
              <w:spacing w:line="36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Thời </w:t>
            </w:r>
            <w:r w:rsidR="0075341E">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ian: 1</w:t>
            </w:r>
            <w:r w:rsidR="0075341E">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xml:space="preserve">ph </w:t>
            </w:r>
          </w:p>
          <w:p w14:paraId="0F0C65A9" w14:textId="77777777" w:rsidR="0075341E" w:rsidRDefault="00667A98" w:rsidP="0075341E">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C00000"/>
                <w:sz w:val="24"/>
                <w:szCs w:val="24"/>
              </w:rPr>
              <w:t>Bước 2. Thực hiện nhiệm vụ</w:t>
            </w:r>
          </w:p>
          <w:p w14:paraId="683B1963" w14:textId="77777777" w:rsidR="0075341E" w:rsidRDefault="00667A98" w:rsidP="0075341E">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sz w:val="24"/>
                <w:szCs w:val="24"/>
              </w:rPr>
              <w:t xml:space="preserve">Học sinh </w:t>
            </w:r>
            <w:r w:rsidR="00682B6B">
              <w:rPr>
                <w:rFonts w:ascii="Times New Roman" w:eastAsia="Times New Roman" w:hAnsi="Times New Roman" w:cs="Times New Roman"/>
                <w:sz w:val="24"/>
                <w:szCs w:val="24"/>
              </w:rPr>
              <w:t xml:space="preserve">đọc và </w:t>
            </w:r>
            <w:r w:rsidR="0075341E">
              <w:rPr>
                <w:rFonts w:ascii="Times New Roman" w:eastAsia="Times New Roman" w:hAnsi="Times New Roman" w:cs="Times New Roman"/>
                <w:sz w:val="24"/>
                <w:szCs w:val="24"/>
              </w:rPr>
              <w:t>suy nghĩ</w:t>
            </w:r>
            <w:r w:rsidRPr="0017689F">
              <w:rPr>
                <w:rFonts w:ascii="Times New Roman" w:eastAsia="Times New Roman" w:hAnsi="Times New Roman" w:cs="Times New Roman"/>
                <w:sz w:val="24"/>
                <w:szCs w:val="24"/>
              </w:rPr>
              <w:t xml:space="preserve"> </w:t>
            </w:r>
          </w:p>
          <w:p w14:paraId="5C0D1748" w14:textId="4CDD7E17" w:rsidR="00117342" w:rsidRPr="0075341E" w:rsidRDefault="00667A98" w:rsidP="0075341E">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3BD9C4F" w14:textId="77777777" w:rsidR="0075341E"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75341E">
              <w:rPr>
                <w:rFonts w:ascii="Times New Roman" w:eastAsia="Times New Roman" w:hAnsi="Times New Roman" w:cs="Times New Roman"/>
                <w:sz w:val="24"/>
                <w:szCs w:val="24"/>
              </w:rPr>
              <w:t xml:space="preserve">trả lời và chia sẻ </w:t>
            </w:r>
            <w:r w:rsidRPr="0017689F">
              <w:rPr>
                <w:rFonts w:ascii="Times New Roman" w:eastAsia="Times New Roman" w:hAnsi="Times New Roman" w:cs="Times New Roman"/>
                <w:sz w:val="24"/>
                <w:szCs w:val="24"/>
              </w:rPr>
              <w:t xml:space="preserve"> </w:t>
            </w:r>
          </w:p>
          <w:p w14:paraId="121741F4" w14:textId="08710AF2" w:rsidR="00117342" w:rsidRPr="0075341E"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149E6AA" w14:textId="72FEBBD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r w:rsidR="00682B6B">
              <w:rPr>
                <w:rFonts w:ascii="Times New Roman" w:eastAsia="Times New Roman" w:hAnsi="Times New Roman" w:cs="Times New Roman"/>
                <w:sz w:val="24"/>
                <w:szCs w:val="24"/>
              </w:rPr>
              <w:t xml:space="preserve">cơ bản </w:t>
            </w:r>
          </w:p>
        </w:tc>
        <w:tc>
          <w:tcPr>
            <w:tcW w:w="5147" w:type="dxa"/>
          </w:tcPr>
          <w:p w14:paraId="4ADDF0E8" w14:textId="77777777" w:rsidR="00DF1C8E" w:rsidRPr="00215422" w:rsidRDefault="0075341E" w:rsidP="0075341E">
            <w:pPr>
              <w:spacing w:line="360" w:lineRule="auto"/>
              <w:jc w:val="both"/>
              <w:rPr>
                <w:rFonts w:ascii="Times New Roman" w:eastAsia="Times New Roman" w:hAnsi="Times New Roman" w:cs="Times New Roman"/>
                <w:b/>
                <w:bCs/>
                <w:sz w:val="24"/>
                <w:szCs w:val="24"/>
              </w:rPr>
            </w:pPr>
            <w:r w:rsidRPr="00215422">
              <w:rPr>
                <w:rFonts w:ascii="Times New Roman" w:eastAsia="Times New Roman" w:hAnsi="Times New Roman" w:cs="Times New Roman"/>
                <w:b/>
                <w:bCs/>
                <w:sz w:val="24"/>
                <w:szCs w:val="24"/>
              </w:rPr>
              <w:lastRenderedPageBreak/>
              <w:t xml:space="preserve">1. Thể loại và cấu tứ </w:t>
            </w:r>
          </w:p>
          <w:p w14:paraId="4CE0900C" w14:textId="77777777" w:rsidR="0075341E" w:rsidRDefault="00B848EB" w:rsidP="0075341E">
            <w:pPr>
              <w:spacing w:line="360" w:lineRule="auto"/>
              <w:jc w:val="both"/>
              <w:rPr>
                <w:rFonts w:ascii="Times New Roman" w:eastAsia="Times New Roman" w:hAnsi="Times New Roman" w:cs="Times New Roman"/>
                <w:sz w:val="24"/>
                <w:szCs w:val="24"/>
              </w:rPr>
            </w:pPr>
            <w:r w:rsidRPr="00215422">
              <w:rPr>
                <w:rFonts w:ascii="Times New Roman" w:eastAsia="Times New Roman" w:hAnsi="Times New Roman" w:cs="Times New Roman"/>
                <w:b/>
                <w:bCs/>
                <w:sz w:val="24"/>
                <w:szCs w:val="24"/>
              </w:rPr>
              <w:t>- Thể loại:</w:t>
            </w:r>
            <w:r>
              <w:rPr>
                <w:rFonts w:ascii="Times New Roman" w:eastAsia="Times New Roman" w:hAnsi="Times New Roman" w:cs="Times New Roman"/>
                <w:sz w:val="24"/>
                <w:szCs w:val="24"/>
              </w:rPr>
              <w:t xml:space="preserve"> Thơ tự do </w:t>
            </w:r>
          </w:p>
          <w:p w14:paraId="41576AF1" w14:textId="77777777" w:rsidR="00B848EB" w:rsidRDefault="00B848EB" w:rsidP="0075341E">
            <w:pPr>
              <w:spacing w:line="360" w:lineRule="auto"/>
              <w:jc w:val="both"/>
              <w:rPr>
                <w:rFonts w:ascii="Times New Roman" w:eastAsia="Times New Roman" w:hAnsi="Times New Roman" w:cs="Times New Roman"/>
                <w:sz w:val="24"/>
                <w:szCs w:val="24"/>
              </w:rPr>
            </w:pPr>
            <w:r w:rsidRPr="00215422">
              <w:rPr>
                <w:rFonts w:ascii="Times New Roman" w:eastAsia="Times New Roman" w:hAnsi="Times New Roman" w:cs="Times New Roman"/>
                <w:b/>
                <w:bCs/>
                <w:sz w:val="24"/>
                <w:szCs w:val="24"/>
              </w:rPr>
              <w:t>- Hoàn cảnh sáng tác:</w:t>
            </w:r>
            <w:r>
              <w:rPr>
                <w:rFonts w:ascii="Times New Roman" w:eastAsia="Times New Roman" w:hAnsi="Times New Roman" w:cs="Times New Roman"/>
                <w:sz w:val="24"/>
                <w:szCs w:val="24"/>
              </w:rPr>
              <w:t xml:space="preserve"> </w:t>
            </w:r>
            <w:r w:rsidR="00215422" w:rsidRPr="00215422">
              <w:rPr>
                <w:rFonts w:ascii="Times New Roman" w:eastAsia="Times New Roman" w:hAnsi="Times New Roman" w:cs="Times New Roman"/>
                <w:sz w:val="24"/>
                <w:szCs w:val="24"/>
              </w:rPr>
              <w:t xml:space="preserve">Bài thơ Thời gian ra đời </w:t>
            </w:r>
            <w:r w:rsidR="00215422" w:rsidRPr="00215422">
              <w:rPr>
                <w:rFonts w:ascii="Times New Roman" w:eastAsia="Times New Roman" w:hAnsi="Times New Roman" w:cs="Times New Roman"/>
                <w:sz w:val="24"/>
                <w:szCs w:val="24"/>
              </w:rPr>
              <w:lastRenderedPageBreak/>
              <w:t>vào mùa xuân Đinh Mão năm 1987. Vào tháng 2/1987 khi tuổi đã xế chiều, lúc này Văn Cao đã để lại phía sau cuộc đời mình với biết bao trải nghiệm vui buồn, vì vậy viết bài thơ “Thời gian” để giãi bày tâm sự về cuộc sống, nghệ thuật và tình yêu sau một chặng đường dài buồn vui đã trải qua.</w:t>
            </w:r>
          </w:p>
          <w:p w14:paraId="22D624E0" w14:textId="77777777" w:rsidR="00215422" w:rsidRPr="00B04D85" w:rsidRDefault="00215422" w:rsidP="0075341E">
            <w:pPr>
              <w:spacing w:line="360" w:lineRule="auto"/>
              <w:jc w:val="both"/>
              <w:rPr>
                <w:rFonts w:ascii="Times New Roman" w:eastAsia="Times New Roman" w:hAnsi="Times New Roman" w:cs="Times New Roman"/>
                <w:b/>
                <w:bCs/>
                <w:sz w:val="24"/>
                <w:szCs w:val="24"/>
              </w:rPr>
            </w:pPr>
            <w:r w:rsidRPr="00B04D85">
              <w:rPr>
                <w:rFonts w:ascii="Times New Roman" w:eastAsia="Times New Roman" w:hAnsi="Times New Roman" w:cs="Times New Roman"/>
                <w:b/>
                <w:bCs/>
                <w:sz w:val="24"/>
                <w:szCs w:val="24"/>
              </w:rPr>
              <w:t xml:space="preserve">- Cấu tứ của bài thơ: </w:t>
            </w:r>
          </w:p>
          <w:p w14:paraId="5C312934" w14:textId="77777777" w:rsidR="00215422" w:rsidRDefault="00214635" w:rsidP="0075341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Tứ thơ: </w:t>
            </w:r>
            <w:r w:rsidR="001B732C">
              <w:rPr>
                <w:rFonts w:ascii="Times New Roman" w:eastAsia="Times New Roman" w:hAnsi="Times New Roman" w:cs="Times New Roman"/>
                <w:sz w:val="24"/>
                <w:szCs w:val="24"/>
              </w:rPr>
              <w:t xml:space="preserve">Thời gian có thể thay đổi nhiều điều song vẻ đẹp của nghệ thuật </w:t>
            </w:r>
            <w:r w:rsidR="009C08C6">
              <w:rPr>
                <w:rFonts w:ascii="Times New Roman" w:eastAsia="Times New Roman" w:hAnsi="Times New Roman" w:cs="Times New Roman"/>
                <w:sz w:val="24"/>
                <w:szCs w:val="24"/>
              </w:rPr>
              <w:t xml:space="preserve">và tâm hồn đẹp mãi trường tồn với thời gian </w:t>
            </w:r>
          </w:p>
          <w:p w14:paraId="40993084" w14:textId="77777777" w:rsidR="009C08C6" w:rsidRDefault="009C08C6" w:rsidP="0075341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Cấu tứ (Cấu tạo nên tứ thơ) </w:t>
            </w:r>
          </w:p>
          <w:p w14:paraId="22DFF35A" w14:textId="77777777" w:rsidR="00B04D85" w:rsidRPr="00663DA3" w:rsidRDefault="009C08C6" w:rsidP="00663DA3">
            <w:pPr>
              <w:pStyle w:val="ListParagraph"/>
              <w:numPr>
                <w:ilvl w:val="0"/>
                <w:numId w:val="39"/>
              </w:numPr>
              <w:spacing w:line="360" w:lineRule="auto"/>
              <w:jc w:val="both"/>
              <w:rPr>
                <w:rFonts w:ascii="Times New Roman" w:eastAsia="Times New Roman" w:hAnsi="Times New Roman" w:cs="Times New Roman"/>
                <w:b/>
                <w:bCs/>
                <w:sz w:val="24"/>
                <w:szCs w:val="24"/>
              </w:rPr>
            </w:pPr>
            <w:r w:rsidRPr="00663DA3">
              <w:rPr>
                <w:rFonts w:ascii="Times New Roman" w:eastAsia="Times New Roman" w:hAnsi="Times New Roman" w:cs="Times New Roman"/>
                <w:b/>
                <w:bCs/>
                <w:sz w:val="24"/>
                <w:szCs w:val="24"/>
              </w:rPr>
              <w:t xml:space="preserve">Bố cục: </w:t>
            </w:r>
          </w:p>
          <w:p w14:paraId="344962F9" w14:textId="0DB5DCB2" w:rsidR="00B04D85" w:rsidRPr="00B04D85" w:rsidRDefault="00B04D85" w:rsidP="00B04D85">
            <w:pPr>
              <w:spacing w:line="360" w:lineRule="auto"/>
              <w:jc w:val="both"/>
              <w:rPr>
                <w:rFonts w:ascii="Times New Roman" w:eastAsia="Times New Roman" w:hAnsi="Times New Roman" w:cs="Times New Roman"/>
                <w:sz w:val="24"/>
                <w:szCs w:val="24"/>
              </w:rPr>
            </w:pPr>
            <w:r w:rsidRPr="00B04D85">
              <w:rPr>
                <w:rFonts w:ascii="Times New Roman" w:eastAsia="Times New Roman" w:hAnsi="Times New Roman" w:cs="Times New Roman"/>
                <w:b/>
                <w:bCs/>
                <w:sz w:val="24"/>
                <w:szCs w:val="24"/>
              </w:rPr>
              <w:t>Phần 1 (4 câu thơ đầu):</w:t>
            </w:r>
            <w:r w:rsidRPr="00B04D85">
              <w:rPr>
                <w:rFonts w:ascii="Times New Roman" w:eastAsia="Times New Roman" w:hAnsi="Times New Roman" w:cs="Times New Roman"/>
                <w:sz w:val="24"/>
                <w:szCs w:val="24"/>
              </w:rPr>
              <w:t xml:space="preserve"> Sức tàn phá của thời gian</w:t>
            </w:r>
          </w:p>
          <w:p w14:paraId="6F3A73F2" w14:textId="77777777" w:rsidR="009C08C6" w:rsidRDefault="00B04D85" w:rsidP="00B04D85">
            <w:pPr>
              <w:spacing w:line="360" w:lineRule="auto"/>
              <w:jc w:val="both"/>
              <w:rPr>
                <w:rFonts w:ascii="Times New Roman" w:eastAsia="Times New Roman" w:hAnsi="Times New Roman" w:cs="Times New Roman"/>
                <w:sz w:val="24"/>
                <w:szCs w:val="24"/>
              </w:rPr>
            </w:pPr>
            <w:r w:rsidRPr="00B04D85">
              <w:rPr>
                <w:rFonts w:ascii="Times New Roman" w:eastAsia="Times New Roman" w:hAnsi="Times New Roman" w:cs="Times New Roman"/>
                <w:b/>
                <w:bCs/>
                <w:sz w:val="24"/>
                <w:szCs w:val="24"/>
              </w:rPr>
              <w:t>Phần 2 (3 câu cuối):</w:t>
            </w:r>
            <w:r w:rsidRPr="00B04D85">
              <w:rPr>
                <w:rFonts w:ascii="Times New Roman" w:eastAsia="Times New Roman" w:hAnsi="Times New Roman" w:cs="Times New Roman"/>
                <w:sz w:val="24"/>
                <w:szCs w:val="24"/>
              </w:rPr>
              <w:t xml:space="preserve"> </w:t>
            </w:r>
            <w:r w:rsidR="00663DA3">
              <w:rPr>
                <w:rFonts w:ascii="Times New Roman" w:eastAsia="Times New Roman" w:hAnsi="Times New Roman" w:cs="Times New Roman"/>
                <w:sz w:val="24"/>
                <w:szCs w:val="24"/>
              </w:rPr>
              <w:t>N</w:t>
            </w:r>
            <w:r w:rsidRPr="00B04D85">
              <w:rPr>
                <w:rFonts w:ascii="Times New Roman" w:eastAsia="Times New Roman" w:hAnsi="Times New Roman" w:cs="Times New Roman"/>
                <w:sz w:val="24"/>
                <w:szCs w:val="24"/>
              </w:rPr>
              <w:t>hững điều có sức sống mãnh liệt, trường tồn với thời gian</w:t>
            </w:r>
          </w:p>
          <w:p w14:paraId="0501FA06" w14:textId="77777777" w:rsidR="00663DA3" w:rsidRDefault="00FF212B" w:rsidP="009D6E3A">
            <w:pPr>
              <w:pStyle w:val="ListParagraph"/>
              <w:numPr>
                <w:ilvl w:val="0"/>
                <w:numId w:val="39"/>
              </w:numPr>
              <w:spacing w:line="360" w:lineRule="auto"/>
              <w:jc w:val="both"/>
              <w:rPr>
                <w:rFonts w:ascii="Times New Roman" w:eastAsia="Times New Roman" w:hAnsi="Times New Roman" w:cs="Times New Roman"/>
                <w:sz w:val="24"/>
                <w:szCs w:val="24"/>
              </w:rPr>
            </w:pPr>
            <w:r w:rsidRPr="00FC46E3">
              <w:rPr>
                <w:rFonts w:ascii="Times New Roman" w:eastAsia="Times New Roman" w:hAnsi="Times New Roman" w:cs="Times New Roman"/>
                <w:b/>
                <w:bCs/>
                <w:sz w:val="24"/>
                <w:szCs w:val="24"/>
              </w:rPr>
              <w:t>Sắp xếp câu thơ</w:t>
            </w:r>
            <w:r w:rsidR="00FC46E3" w:rsidRPr="00FC46E3">
              <w:rPr>
                <w:rFonts w:ascii="Times New Roman" w:eastAsia="Times New Roman" w:hAnsi="Times New Roman" w:cs="Times New Roman"/>
                <w:b/>
                <w:bCs/>
                <w:sz w:val="24"/>
                <w:szCs w:val="24"/>
              </w:rPr>
              <w:t>, từ ngữ</w:t>
            </w:r>
            <w:r w:rsidRPr="00FC46E3">
              <w:rPr>
                <w:rFonts w:ascii="Times New Roman" w:eastAsia="Times New Roman" w:hAnsi="Times New Roman" w:cs="Times New Roman"/>
                <w:b/>
                <w:bCs/>
                <w:sz w:val="24"/>
                <w:szCs w:val="24"/>
              </w:rPr>
              <w:t xml:space="preserve">, tựa như sự </w:t>
            </w:r>
            <w:r w:rsidR="009D6E3A" w:rsidRPr="00FC46E3">
              <w:rPr>
                <w:rFonts w:ascii="Times New Roman" w:eastAsia="Times New Roman" w:hAnsi="Times New Roman" w:cs="Times New Roman"/>
                <w:b/>
                <w:bCs/>
                <w:sz w:val="24"/>
                <w:szCs w:val="24"/>
              </w:rPr>
              <w:t>hao mòn của thờ gian</w:t>
            </w:r>
            <w:r w:rsidR="009D6E3A" w:rsidRPr="009D6E3A">
              <w:rPr>
                <w:rFonts w:ascii="Times New Roman" w:eastAsia="Times New Roman" w:hAnsi="Times New Roman" w:cs="Times New Roman"/>
                <w:sz w:val="24"/>
                <w:szCs w:val="24"/>
              </w:rPr>
              <w:t xml:space="preserve">: </w:t>
            </w:r>
            <w:r w:rsidRPr="009D6E3A">
              <w:rPr>
                <w:rFonts w:ascii="Times New Roman" w:eastAsia="Times New Roman" w:hAnsi="Times New Roman" w:cs="Times New Roman"/>
                <w:sz w:val="24"/>
                <w:szCs w:val="24"/>
              </w:rPr>
              <w:t>Số câu trong mỗi đoạn không ổn định, đoạn đầu bốn câu và đoạn cuối ba câu. Số câu trong mỗi đoạn theo hướng giảm dần.</w:t>
            </w:r>
          </w:p>
          <w:p w14:paraId="07F657A9" w14:textId="77777777" w:rsidR="00FC46E3" w:rsidRDefault="007E2AE1" w:rsidP="009D6E3A">
            <w:pPr>
              <w:pStyle w:val="ListParagraph"/>
              <w:numPr>
                <w:ilvl w:val="0"/>
                <w:numId w:val="39"/>
              </w:numPr>
              <w:spacing w:line="360" w:lineRule="auto"/>
              <w:jc w:val="both"/>
              <w:rPr>
                <w:rFonts w:ascii="Times New Roman" w:eastAsia="Times New Roman" w:hAnsi="Times New Roman" w:cs="Times New Roman"/>
                <w:sz w:val="24"/>
                <w:szCs w:val="24"/>
              </w:rPr>
            </w:pPr>
            <w:r w:rsidRPr="000E597A">
              <w:rPr>
                <w:rFonts w:ascii="Times New Roman" w:eastAsia="Times New Roman" w:hAnsi="Times New Roman" w:cs="Times New Roman"/>
                <w:b/>
                <w:bCs/>
                <w:sz w:val="24"/>
                <w:szCs w:val="24"/>
              </w:rPr>
              <w:t>Cách chia tách hai phần</w:t>
            </w:r>
            <w:r w:rsidRPr="000E597A">
              <w:rPr>
                <w:rFonts w:ascii="Times New Roman" w:eastAsia="Times New Roman" w:hAnsi="Times New Roman" w:cs="Times New Roman"/>
                <w:sz w:val="24"/>
                <w:szCs w:val="24"/>
              </w:rPr>
              <w:t xml:space="preserve"> của bài thơ thành 2 đoạn, một đoạn khẳng định sức tàn phá của thời gian với những từ ngữ:</w:t>
            </w:r>
            <w:r>
              <w:rPr>
                <w:rFonts w:ascii="Times New Roman" w:eastAsia="Times New Roman" w:hAnsi="Times New Roman" w:cs="Times New Roman"/>
                <w:sz w:val="24"/>
                <w:szCs w:val="24"/>
              </w:rPr>
              <w:t xml:space="preserve"> cạn, </w:t>
            </w:r>
            <w:r w:rsidR="000E597A">
              <w:rPr>
                <w:rFonts w:ascii="Times New Roman" w:eastAsia="Times New Roman" w:hAnsi="Times New Roman" w:cs="Times New Roman"/>
                <w:sz w:val="24"/>
                <w:szCs w:val="24"/>
              </w:rPr>
              <w:t>tiếng sỏi, khô</w:t>
            </w:r>
            <w:proofErr w:type="gramStart"/>
            <w:r w:rsidR="000E597A">
              <w:rPr>
                <w:rFonts w:ascii="Times New Roman" w:eastAsia="Times New Roman" w:hAnsi="Times New Roman" w:cs="Times New Roman"/>
                <w:sz w:val="24"/>
                <w:szCs w:val="24"/>
              </w:rPr>
              <w:t>,…</w:t>
            </w:r>
            <w:proofErr w:type="gramEnd"/>
            <w:r w:rsidR="000E597A">
              <w:rPr>
                <w:rFonts w:ascii="Times New Roman" w:eastAsia="Times New Roman" w:hAnsi="Times New Roman" w:cs="Times New Roman"/>
                <w:sz w:val="24"/>
                <w:szCs w:val="24"/>
              </w:rPr>
              <w:t xml:space="preserve"> Đoạn còn lại với các từ ngữ nhấn mạnh sức sống và sự khác biệt: riêng, còn xanh, đôi mắt, giếng </w:t>
            </w:r>
            <w:proofErr w:type="gramStart"/>
            <w:r w:rsidR="000E597A">
              <w:rPr>
                <w:rFonts w:ascii="Times New Roman" w:eastAsia="Times New Roman" w:hAnsi="Times New Roman" w:cs="Times New Roman"/>
                <w:sz w:val="24"/>
                <w:szCs w:val="24"/>
              </w:rPr>
              <w:t>nước,….</w:t>
            </w:r>
            <w:proofErr w:type="gramEnd"/>
          </w:p>
          <w:p w14:paraId="6A3F1475" w14:textId="08F6B1F2" w:rsidR="00780147" w:rsidRPr="009D6E3A" w:rsidRDefault="00780147" w:rsidP="009D6E3A">
            <w:pPr>
              <w:pStyle w:val="ListParagraph"/>
              <w:numPr>
                <w:ilvl w:val="0"/>
                <w:numId w:val="39"/>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Cấu tứ tương phản: </w:t>
            </w:r>
            <w:r w:rsidRPr="00780147">
              <w:rPr>
                <w:rFonts w:ascii="Times New Roman" w:eastAsia="Times New Roman" w:hAnsi="Times New Roman" w:cs="Times New Roman"/>
                <w:sz w:val="24"/>
                <w:szCs w:val="24"/>
              </w:rPr>
              <w:t>Thời gian trôi – mọi thứ đều sẽ phai tàn nhưng đến khổ hai tác giả khẳng định: Chỉ riêng giá trị nghệ thuật và tâm hồn con người sẽ mãi còn với thời gian</w:t>
            </w:r>
            <w:r>
              <w:rPr>
                <w:rFonts w:ascii="Times New Roman" w:eastAsia="Times New Roman" w:hAnsi="Times New Roman" w:cs="Times New Roman"/>
                <w:b/>
                <w:bCs/>
                <w:sz w:val="24"/>
                <w:szCs w:val="24"/>
              </w:rPr>
              <w:t xml:space="preserve"> </w:t>
            </w:r>
          </w:p>
        </w:tc>
      </w:tr>
      <w:tr w:rsidR="0075341E" w:rsidRPr="0017689F" w14:paraId="4D56F587" w14:textId="77777777">
        <w:tc>
          <w:tcPr>
            <w:tcW w:w="4248" w:type="dxa"/>
          </w:tcPr>
          <w:p w14:paraId="751898C8" w14:textId="635B0628" w:rsidR="0075341E" w:rsidRDefault="0075341E" w:rsidP="0075341E">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2.2 Tính chất tượng trưng của hình </w:t>
            </w:r>
            <w:r>
              <w:rPr>
                <w:rFonts w:ascii="Times New Roman" w:eastAsia="Times New Roman" w:hAnsi="Times New Roman" w:cs="Times New Roman"/>
                <w:b/>
                <w:color w:val="C00000"/>
                <w:sz w:val="24"/>
                <w:szCs w:val="24"/>
              </w:rPr>
              <w:lastRenderedPageBreak/>
              <w:t xml:space="preserve">ảnh thơ </w:t>
            </w:r>
          </w:p>
          <w:p w14:paraId="4BAA313C" w14:textId="77777777" w:rsidR="0075341E" w:rsidRPr="0017689F" w:rsidRDefault="0075341E" w:rsidP="0075341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D62518E" w14:textId="796996B5" w:rsidR="0075341E" w:rsidRPr="00966AC4" w:rsidRDefault="0075341E" w:rsidP="0075341E">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giao </w:t>
            </w:r>
            <w:r>
              <w:rPr>
                <w:rFonts w:ascii="Times New Roman" w:eastAsia="Times New Roman" w:hAnsi="Times New Roman" w:cs="Times New Roman"/>
                <w:color w:val="000000"/>
                <w:sz w:val="24"/>
                <w:szCs w:val="24"/>
              </w:rPr>
              <w:t>nhiệm vụ, học sinh đọc bài thơ và hoàn thành bảng sau để xác định ý nghĩa tượng trưng của các hình ảnh thơ</w:t>
            </w:r>
            <w:r w:rsidR="00966AC4">
              <w:rPr>
                <w:rFonts w:ascii="Times New Roman" w:eastAsia="Times New Roman" w:hAnsi="Times New Roman" w:cs="Times New Roman"/>
                <w:color w:val="000000"/>
                <w:sz w:val="24"/>
                <w:szCs w:val="24"/>
              </w:rPr>
              <w:t xml:space="preserve">, bảng tham khảo phụ lục </w:t>
            </w:r>
          </w:p>
          <w:p w14:paraId="03273B5C" w14:textId="31EF5441" w:rsidR="0075341E" w:rsidRDefault="0075341E" w:rsidP="0075341E">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15ph </w:t>
            </w:r>
          </w:p>
          <w:p w14:paraId="61540F35" w14:textId="2D0123A3" w:rsidR="0075341E" w:rsidRDefault="0075341E" w:rsidP="0075341E">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C00000"/>
                <w:sz w:val="24"/>
                <w:szCs w:val="24"/>
              </w:rPr>
              <w:t>Bước 2. Thực hiện nhiệm vụ</w:t>
            </w:r>
          </w:p>
          <w:p w14:paraId="70D84E80" w14:textId="37259C18" w:rsidR="0075341E" w:rsidRDefault="0075341E" w:rsidP="0075341E">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đọc và suy nghĩ, thảo luận</w:t>
            </w:r>
          </w:p>
          <w:p w14:paraId="35487412" w14:textId="77777777" w:rsidR="0075341E" w:rsidRPr="0075341E" w:rsidRDefault="0075341E" w:rsidP="0075341E">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7999BD9" w14:textId="77777777" w:rsidR="0075341E" w:rsidRDefault="0075341E" w:rsidP="0075341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trả lời và chia sẻ </w:t>
            </w:r>
            <w:r w:rsidRPr="0017689F">
              <w:rPr>
                <w:rFonts w:ascii="Times New Roman" w:eastAsia="Times New Roman" w:hAnsi="Times New Roman" w:cs="Times New Roman"/>
                <w:sz w:val="24"/>
                <w:szCs w:val="24"/>
              </w:rPr>
              <w:t xml:space="preserve"> </w:t>
            </w:r>
          </w:p>
          <w:p w14:paraId="1AFCAE59" w14:textId="77777777" w:rsidR="0075341E" w:rsidRPr="0075341E" w:rsidRDefault="0075341E" w:rsidP="0075341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1DA33BD" w14:textId="499CD3C0" w:rsidR="0075341E" w:rsidRPr="0075341E" w:rsidRDefault="0075341E" w:rsidP="006C4683">
            <w:pPr>
              <w:spacing w:line="360" w:lineRule="auto"/>
              <w:jc w:val="both"/>
              <w:rPr>
                <w:rFonts w:ascii="Times New Roman" w:eastAsia="Times New Roman" w:hAnsi="Times New Roman" w:cs="Times New Roman"/>
                <w:bCs/>
                <w:color w:val="C00000"/>
                <w:sz w:val="24"/>
                <w:szCs w:val="24"/>
              </w:rPr>
            </w:pPr>
            <w:r w:rsidRPr="0075341E">
              <w:rPr>
                <w:rFonts w:ascii="Times New Roman" w:eastAsia="Times New Roman" w:hAnsi="Times New Roman" w:cs="Times New Roman"/>
                <w:bCs/>
                <w:sz w:val="24"/>
                <w:szCs w:val="24"/>
              </w:rPr>
              <w:t xml:space="preserve">Giáo viên chốt những kiến thức cơ bản </w:t>
            </w:r>
          </w:p>
        </w:tc>
        <w:tc>
          <w:tcPr>
            <w:tcW w:w="5147" w:type="dxa"/>
          </w:tcPr>
          <w:p w14:paraId="74189277" w14:textId="77777777" w:rsidR="0075341E" w:rsidRPr="007835B0" w:rsidRDefault="00663DA3" w:rsidP="0075341E">
            <w:pPr>
              <w:spacing w:line="360" w:lineRule="auto"/>
              <w:jc w:val="both"/>
              <w:rPr>
                <w:rFonts w:ascii="Times New Roman" w:eastAsia="Times New Roman" w:hAnsi="Times New Roman" w:cs="Times New Roman"/>
                <w:b/>
                <w:bCs/>
                <w:sz w:val="24"/>
                <w:szCs w:val="24"/>
              </w:rPr>
            </w:pPr>
            <w:r w:rsidRPr="007835B0">
              <w:rPr>
                <w:rFonts w:ascii="Times New Roman" w:eastAsia="Times New Roman" w:hAnsi="Times New Roman" w:cs="Times New Roman"/>
                <w:b/>
                <w:bCs/>
                <w:sz w:val="24"/>
                <w:szCs w:val="24"/>
              </w:rPr>
              <w:lastRenderedPageBreak/>
              <w:t xml:space="preserve">2. Tính chất tượng trưng của các hình ảnh thơ </w:t>
            </w:r>
          </w:p>
          <w:p w14:paraId="5782ED79" w14:textId="04E41E0D" w:rsidR="007835B0" w:rsidRPr="007835B0" w:rsidRDefault="007835B0" w:rsidP="0075341E">
            <w:pPr>
              <w:spacing w:line="360" w:lineRule="auto"/>
              <w:jc w:val="both"/>
              <w:rPr>
                <w:rFonts w:ascii="Times New Roman" w:eastAsia="Times New Roman" w:hAnsi="Times New Roman" w:cs="Times New Roman"/>
                <w:b/>
                <w:bCs/>
                <w:sz w:val="24"/>
                <w:szCs w:val="24"/>
              </w:rPr>
            </w:pPr>
            <w:r w:rsidRPr="007835B0">
              <w:rPr>
                <w:rFonts w:ascii="Times New Roman" w:eastAsia="Times New Roman" w:hAnsi="Times New Roman" w:cs="Times New Roman"/>
                <w:b/>
                <w:bCs/>
                <w:sz w:val="24"/>
                <w:szCs w:val="24"/>
              </w:rPr>
              <w:lastRenderedPageBreak/>
              <w:t xml:space="preserve">a. 4 câu thơ đầu </w:t>
            </w:r>
          </w:p>
          <w:p w14:paraId="21B0B6B8" w14:textId="77777777" w:rsidR="007835B0" w:rsidRDefault="007835B0" w:rsidP="007835B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35B0">
              <w:rPr>
                <w:rFonts w:ascii="Times New Roman" w:eastAsia="Times New Roman" w:hAnsi="Times New Roman" w:cs="Times New Roman"/>
                <w:sz w:val="24"/>
                <w:szCs w:val="24"/>
              </w:rPr>
              <w:t xml:space="preserve">Thời gian vốn dĩ là một đại lượng vô hình, vô hình, nhưng theo quan niệm của Văn Cao, thời gian có thể trôi chảy “qua kẽ tay”. </w:t>
            </w:r>
          </w:p>
          <w:p w14:paraId="3FBA5344" w14:textId="6BD93B07" w:rsidR="007835B0" w:rsidRPr="007835B0" w:rsidRDefault="007835B0" w:rsidP="007835B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35B0">
              <w:rPr>
                <w:rFonts w:ascii="Times New Roman" w:eastAsia="Times New Roman" w:hAnsi="Times New Roman" w:cs="Times New Roman"/>
                <w:sz w:val="24"/>
                <w:szCs w:val="24"/>
              </w:rPr>
              <w:t>Câu thơ 5 chữ, gợi sự liên tưởng của con người với ước muốn níu kéo, níu kéo thời gian mãi trong lòng bàn tay. Đằng sau khát vọng mãnh liệt ấy là nỗi đau, sự bất lực của con người trước dòng chảy bất tận của thời gian.</w:t>
            </w:r>
          </w:p>
          <w:p w14:paraId="6A1927CD" w14:textId="16ABD169" w:rsidR="007835B0" w:rsidRPr="007835B0" w:rsidRDefault="007835B0" w:rsidP="007835B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35B0">
              <w:rPr>
                <w:rFonts w:ascii="Times New Roman" w:eastAsia="Times New Roman" w:hAnsi="Times New Roman" w:cs="Times New Roman"/>
                <w:sz w:val="24"/>
                <w:szCs w:val="24"/>
              </w:rPr>
              <w:t>Khi “thời gian trôi giữa kẽ tay" sẽ khiến sức sống tàn phai, “khô héo” những chiếc lá xanh tươi giàu sức sống. Nhưng những tác động khủng khiếp của thời gian không chỉ giới hạn ở những thứ hữu hình như chiếc lá đó. Thời gian cũng làm phai nhạt, làm nhòa đi những giá trị vô hình nhưng rất đẹp và quý giá của đời người, đó là những kỉ niệm:</w:t>
            </w:r>
          </w:p>
          <w:p w14:paraId="6218C3FB" w14:textId="45D30725" w:rsidR="007835B0" w:rsidRPr="007835B0" w:rsidRDefault="007835B0" w:rsidP="007835B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35B0">
              <w:rPr>
                <w:rFonts w:ascii="Times New Roman" w:eastAsia="Times New Roman" w:hAnsi="Times New Roman" w:cs="Times New Roman"/>
                <w:sz w:val="24"/>
                <w:szCs w:val="24"/>
              </w:rPr>
              <w:t>Kỉ niệm là một trong những kỉ niệm quý giá nhất mà người ta có thể ghi nhớ về con người, sự vật, sự việc đã qua trong cuộc đời. Nhờ có ký ức mà cuộc đời con người không bị biến thành hư vô, không trở thành vô nghĩa. Tuy nhiên, dưới tác động của thời gian khắc nghiệt, ngay cả những giá trị tinh thần đó cũng bị mai một và phai nhạt.</w:t>
            </w:r>
          </w:p>
          <w:p w14:paraId="681631AC" w14:textId="77777777" w:rsidR="007835B0" w:rsidRDefault="007835B0" w:rsidP="007835B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835B0">
              <w:rPr>
                <w:rFonts w:ascii="Times New Roman" w:eastAsia="Times New Roman" w:hAnsi="Times New Roman" w:cs="Times New Roman"/>
                <w:sz w:val="24"/>
                <w:szCs w:val="24"/>
              </w:rPr>
              <w:t xml:space="preserve">Khổ thơ đầu gợi ra một quan niệm triết lí về tác động tàn khốc của thời gian đối với con người và cuộc sống. </w:t>
            </w:r>
          </w:p>
          <w:p w14:paraId="2125A44C" w14:textId="77777777" w:rsidR="007835B0" w:rsidRPr="00966AC4" w:rsidRDefault="00BF42A2" w:rsidP="007835B0">
            <w:pPr>
              <w:spacing w:line="360" w:lineRule="auto"/>
              <w:jc w:val="both"/>
              <w:rPr>
                <w:rFonts w:ascii="Times New Roman" w:eastAsia="Times New Roman" w:hAnsi="Times New Roman" w:cs="Times New Roman"/>
                <w:b/>
                <w:bCs/>
                <w:sz w:val="24"/>
                <w:szCs w:val="24"/>
              </w:rPr>
            </w:pPr>
            <w:r w:rsidRPr="00966AC4">
              <w:rPr>
                <w:rFonts w:ascii="Times New Roman" w:eastAsia="Times New Roman" w:hAnsi="Times New Roman" w:cs="Times New Roman"/>
                <w:b/>
                <w:bCs/>
                <w:sz w:val="24"/>
                <w:szCs w:val="24"/>
              </w:rPr>
              <w:t>b. 4 câu sau</w:t>
            </w:r>
          </w:p>
          <w:p w14:paraId="16580172" w14:textId="77777777" w:rsidR="00966AC4" w:rsidRDefault="00966AC4" w:rsidP="00966AC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66AC4">
              <w:rPr>
                <w:rFonts w:ascii="Times New Roman" w:eastAsia="Times New Roman" w:hAnsi="Times New Roman" w:cs="Times New Roman"/>
                <w:sz w:val="24"/>
                <w:szCs w:val="24"/>
              </w:rPr>
              <w:t xml:space="preserve">Phép điệp "riêng”, phép điệp “còn xanh” được lặp lại hai lần như một lời khẳng định mạnh mẽ, thể hiện thái độ hiên ngang, bất chấp trước tác động của thời gian. </w:t>
            </w:r>
          </w:p>
          <w:p w14:paraId="4142EE3E" w14:textId="25F63170" w:rsidR="00966AC4" w:rsidRPr="00966AC4" w:rsidRDefault="00966AC4" w:rsidP="00966AC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66AC4">
              <w:rPr>
                <w:rFonts w:ascii="Times New Roman" w:eastAsia="Times New Roman" w:hAnsi="Times New Roman" w:cs="Times New Roman"/>
                <w:sz w:val="24"/>
                <w:szCs w:val="24"/>
              </w:rPr>
              <w:t>“Câu”, “khúc” là những hình ảnh ẩn dụ để chỉ những sáng tạo nghệ thuật làm phong phú tâm hồn con người. Chỉ có những câu ca dao đi cùng năm tháng, vượt quy luật tha hóa”, “không thừa thì chết". Nghệ thuật ra đời là một trong những cách thần kỳ để con người chống lại sự khốc liệt của lưỡi hái thời gian.</w:t>
            </w:r>
          </w:p>
          <w:p w14:paraId="3FBA8CBA" w14:textId="7890150D" w:rsidR="00966AC4" w:rsidRPr="00966AC4" w:rsidRDefault="00966AC4" w:rsidP="00966AC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66AC4">
              <w:rPr>
                <w:rFonts w:ascii="Times New Roman" w:eastAsia="Times New Roman" w:hAnsi="Times New Roman" w:cs="Times New Roman"/>
                <w:sz w:val="24"/>
                <w:szCs w:val="24"/>
              </w:rPr>
              <w:t>Cùng với nghệ thuật, người ta còn tìm ra một thứ “vũ khí” hữu hiệu khác để chống lại thời gian, đó chính là “đôi mắt của bạn”:</w:t>
            </w:r>
          </w:p>
          <w:p w14:paraId="72B58AFE" w14:textId="77777777" w:rsidR="00966AC4" w:rsidRPr="00966AC4" w:rsidRDefault="00966AC4" w:rsidP="00966AC4">
            <w:pPr>
              <w:spacing w:line="360" w:lineRule="auto"/>
              <w:jc w:val="both"/>
              <w:rPr>
                <w:rFonts w:ascii="Times New Roman" w:eastAsia="Times New Roman" w:hAnsi="Times New Roman" w:cs="Times New Roman"/>
                <w:sz w:val="24"/>
                <w:szCs w:val="24"/>
              </w:rPr>
            </w:pPr>
            <w:r w:rsidRPr="00966AC4">
              <w:rPr>
                <w:rFonts w:ascii="Times New Roman" w:eastAsia="Times New Roman" w:hAnsi="Times New Roman" w:cs="Times New Roman"/>
                <w:sz w:val="24"/>
                <w:szCs w:val="24"/>
              </w:rPr>
              <w:t>Và đôi mắt của bạn</w:t>
            </w:r>
          </w:p>
          <w:p w14:paraId="39A220CB" w14:textId="77777777" w:rsidR="00966AC4" w:rsidRPr="00966AC4" w:rsidRDefault="00966AC4" w:rsidP="00966AC4">
            <w:pPr>
              <w:spacing w:line="360" w:lineRule="auto"/>
              <w:jc w:val="both"/>
              <w:rPr>
                <w:rFonts w:ascii="Times New Roman" w:eastAsia="Times New Roman" w:hAnsi="Times New Roman" w:cs="Times New Roman"/>
                <w:sz w:val="24"/>
                <w:szCs w:val="24"/>
              </w:rPr>
            </w:pPr>
            <w:r w:rsidRPr="00966AC4">
              <w:rPr>
                <w:rFonts w:ascii="Times New Roman" w:eastAsia="Times New Roman" w:hAnsi="Times New Roman" w:cs="Times New Roman"/>
                <w:sz w:val="24"/>
                <w:szCs w:val="24"/>
              </w:rPr>
              <w:t>giống như hai cái giếng</w:t>
            </w:r>
          </w:p>
          <w:p w14:paraId="66AC902F" w14:textId="77777777" w:rsidR="00966AC4" w:rsidRDefault="00966AC4" w:rsidP="00966AC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66AC4">
              <w:rPr>
                <w:rFonts w:ascii="Times New Roman" w:eastAsia="Times New Roman" w:hAnsi="Times New Roman" w:cs="Times New Roman"/>
                <w:sz w:val="24"/>
                <w:szCs w:val="24"/>
              </w:rPr>
              <w:t xml:space="preserve">Đôi mắt là cửa sổ tâm hồn, là biểu tượng của tình yêu. Tình yêu là khởi nguồn của những điều kỳ diệu và thăng hoa trong nghệ thuật. "Thế giới không có tình yêu, mặt trời sẽ tắt” (V.Hugo). </w:t>
            </w:r>
          </w:p>
          <w:p w14:paraId="2F8C0ACC" w14:textId="77777777" w:rsidR="00966AC4" w:rsidRDefault="00966AC4" w:rsidP="00966AC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66AC4">
              <w:rPr>
                <w:rFonts w:ascii="Times New Roman" w:eastAsia="Times New Roman" w:hAnsi="Times New Roman" w:cs="Times New Roman"/>
                <w:sz w:val="24"/>
                <w:szCs w:val="24"/>
              </w:rPr>
              <w:t>Bất chấp mọi cay đắng, nghiệt ngã của số phận và thời gian, con người vẫn có thể sáng tạo vì có “đôi mắt của anh” “như hai giếng nước” trong vắt và chan chứa tình yêu thương. Đó là gì nếu không phải là vẻ đẹp bất tử trước tác động khốc liệt của thời gian?</w:t>
            </w:r>
          </w:p>
          <w:p w14:paraId="4AFFAB2F" w14:textId="1A4D1F1F" w:rsidR="008F0A04" w:rsidRPr="00244DF6" w:rsidRDefault="008F0A04" w:rsidP="00966AC4">
            <w:pPr>
              <w:spacing w:line="360" w:lineRule="auto"/>
              <w:jc w:val="both"/>
              <w:rPr>
                <w:rFonts w:ascii="Times New Roman" w:eastAsia="Times New Roman" w:hAnsi="Times New Roman" w:cs="Times New Roman"/>
                <w:sz w:val="24"/>
                <w:szCs w:val="24"/>
              </w:rPr>
            </w:pPr>
            <w:r w:rsidRPr="008F0A04">
              <w:rPr>
                <w:rFonts w:ascii="Times New Roman" w:eastAsia="Times New Roman" w:hAnsi="Times New Roman" w:cs="Times New Roman"/>
                <w:b/>
                <w:bCs/>
                <w:sz w:val="24"/>
                <w:szCs w:val="24"/>
              </w:rPr>
              <w:t>Nhận xét:</w:t>
            </w:r>
            <w:r>
              <w:rPr>
                <w:rFonts w:ascii="Times New Roman" w:eastAsia="Times New Roman" w:hAnsi="Times New Roman" w:cs="Times New Roman"/>
                <w:sz w:val="24"/>
                <w:szCs w:val="24"/>
              </w:rPr>
              <w:t xml:space="preserve"> </w:t>
            </w:r>
            <w:r w:rsidRPr="0092383A">
              <w:rPr>
                <w:rFonts w:ascii="Times New Roman" w:eastAsia="Times New Roman" w:hAnsi="Times New Roman" w:cs="Times New Roman"/>
                <w:sz w:val="24"/>
                <w:szCs w:val="24"/>
              </w:rPr>
              <w:t>Thời gian làm khô lả cuộc đời, nhưng hóa lá thơ và nhạc. Thời gian làm giọt ký ức xuống giếng khô, nhưng không thể làm khô đôi mắt tình yêu như hai giếng nước ngọt. Với những tình cảm, những suy nghĩ “ở lại trong sâu thẳm”, với niềm tin mãnh liệt và sâu sắc ấy, bài thơ “Thời gian” của Văn Cao sẽ như chiếc lá vẫn “xanh vẫn xanh”, như muôn đời, sự bất tử của Nghệ thuật – Tình yêu và vẻ đẹp !</w:t>
            </w:r>
          </w:p>
        </w:tc>
      </w:tr>
      <w:tr w:rsidR="00117342" w:rsidRPr="0017689F" w14:paraId="6E3A58EB" w14:textId="77777777">
        <w:tc>
          <w:tcPr>
            <w:tcW w:w="9395" w:type="dxa"/>
            <w:gridSpan w:val="2"/>
          </w:tcPr>
          <w:p w14:paraId="2A5A07F9" w14:textId="7B8B228A" w:rsidR="00117342" w:rsidRPr="0017689F" w:rsidRDefault="00E761D2" w:rsidP="006C4683">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3</w:t>
            </w:r>
            <w:r w:rsidR="00667A98" w:rsidRPr="0017689F">
              <w:rPr>
                <w:rFonts w:ascii="Times New Roman" w:eastAsia="Times New Roman" w:hAnsi="Times New Roman" w:cs="Times New Roman"/>
                <w:b/>
                <w:color w:val="C00000"/>
                <w:sz w:val="24"/>
                <w:szCs w:val="24"/>
              </w:rPr>
              <w:t xml:space="preserve">. HOẠT ĐỘNG </w:t>
            </w:r>
            <w:r>
              <w:rPr>
                <w:rFonts w:ascii="Times New Roman" w:eastAsia="Times New Roman" w:hAnsi="Times New Roman" w:cs="Times New Roman"/>
                <w:b/>
                <w:color w:val="C00000"/>
                <w:sz w:val="24"/>
                <w:szCs w:val="24"/>
              </w:rPr>
              <w:t>3</w:t>
            </w:r>
            <w:r w:rsidR="00667A98" w:rsidRPr="0017689F">
              <w:rPr>
                <w:rFonts w:ascii="Times New Roman" w:eastAsia="Times New Roman" w:hAnsi="Times New Roman" w:cs="Times New Roman"/>
                <w:b/>
                <w:color w:val="C00000"/>
                <w:sz w:val="24"/>
                <w:szCs w:val="24"/>
              </w:rPr>
              <w:t xml:space="preserve">: </w:t>
            </w:r>
            <w:r w:rsidR="00600D94">
              <w:rPr>
                <w:rFonts w:ascii="Times New Roman" w:eastAsia="Times New Roman" w:hAnsi="Times New Roman" w:cs="Times New Roman"/>
                <w:b/>
                <w:color w:val="C00000"/>
                <w:sz w:val="24"/>
                <w:szCs w:val="24"/>
              </w:rPr>
              <w:t xml:space="preserve">LUYỆN TẬP </w:t>
            </w:r>
            <w:r w:rsidR="00667A98" w:rsidRPr="0017689F">
              <w:rPr>
                <w:rFonts w:ascii="Times New Roman" w:eastAsia="Times New Roman" w:hAnsi="Times New Roman" w:cs="Times New Roman"/>
                <w:b/>
                <w:color w:val="C00000"/>
                <w:sz w:val="24"/>
                <w:szCs w:val="24"/>
              </w:rPr>
              <w:t xml:space="preserve"> </w:t>
            </w:r>
          </w:p>
          <w:p w14:paraId="5AF09633" w14:textId="552AC5BB" w:rsidR="00117342" w:rsidRPr="00927508" w:rsidRDefault="00667A98" w:rsidP="006C4683">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
                <w:sz w:val="24"/>
                <w:szCs w:val="24"/>
              </w:rPr>
              <w:t xml:space="preserve">a. Mục tiêu hoạt động: </w:t>
            </w:r>
            <w:r w:rsidRPr="006F37B6">
              <w:rPr>
                <w:rFonts w:ascii="Times New Roman" w:eastAsia="Times New Roman" w:hAnsi="Times New Roman" w:cs="Times New Roman"/>
                <w:bCs/>
                <w:sz w:val="24"/>
                <w:szCs w:val="24"/>
              </w:rPr>
              <w:t xml:space="preserve">Học sinh </w:t>
            </w:r>
            <w:r w:rsidR="006F37B6" w:rsidRPr="006F37B6">
              <w:rPr>
                <w:rFonts w:ascii="Times New Roman" w:eastAsia="Times New Roman" w:hAnsi="Times New Roman" w:cs="Times New Roman"/>
                <w:bCs/>
                <w:sz w:val="24"/>
                <w:szCs w:val="24"/>
              </w:rPr>
              <w:t>sơ đồ hóa nội dung và nghệ thuật của văn bản</w:t>
            </w:r>
            <w:r w:rsidR="006F37B6">
              <w:rPr>
                <w:rFonts w:ascii="Times New Roman" w:eastAsia="Times New Roman" w:hAnsi="Times New Roman" w:cs="Times New Roman"/>
                <w:b/>
                <w:sz w:val="24"/>
                <w:szCs w:val="24"/>
              </w:rPr>
              <w:t xml:space="preserve"> </w:t>
            </w:r>
            <w:r w:rsidR="00927508" w:rsidRPr="00927508">
              <w:rPr>
                <w:rFonts w:ascii="Times New Roman" w:eastAsia="Times New Roman" w:hAnsi="Times New Roman" w:cs="Times New Roman"/>
                <w:bCs/>
                <w:sz w:val="24"/>
                <w:szCs w:val="24"/>
              </w:rPr>
              <w:t>và tìm thêm các văn bản có cùng nội dung tư tưởng</w:t>
            </w:r>
            <w:r w:rsidR="00521D16" w:rsidRPr="00927508">
              <w:rPr>
                <w:rFonts w:ascii="Times New Roman" w:eastAsia="Times New Roman" w:hAnsi="Times New Roman" w:cs="Times New Roman"/>
                <w:bCs/>
                <w:sz w:val="24"/>
                <w:szCs w:val="24"/>
              </w:rPr>
              <w:t xml:space="preserve"> </w:t>
            </w:r>
          </w:p>
          <w:p w14:paraId="5ABF0BF3" w14:textId="5E14A709"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006F37B6">
              <w:rPr>
                <w:rFonts w:ascii="Times New Roman" w:eastAsia="Times New Roman" w:hAnsi="Times New Roman" w:cs="Times New Roman"/>
                <w:sz w:val="24"/>
                <w:szCs w:val="24"/>
              </w:rPr>
              <w:t xml:space="preserve">GV giao nhiệm vụ - HS thực hiện yêu cầu </w:t>
            </w:r>
            <w:r w:rsidR="005D3695">
              <w:rPr>
                <w:rFonts w:ascii="Times New Roman" w:eastAsia="Times New Roman" w:hAnsi="Times New Roman" w:cs="Times New Roman"/>
                <w:sz w:val="24"/>
                <w:szCs w:val="24"/>
              </w:rPr>
              <w:t xml:space="preserve"> </w:t>
            </w:r>
          </w:p>
        </w:tc>
      </w:tr>
      <w:tr w:rsidR="00117342" w:rsidRPr="0017689F" w14:paraId="78BDBA48" w14:textId="77777777">
        <w:tc>
          <w:tcPr>
            <w:tcW w:w="4248" w:type="dxa"/>
          </w:tcPr>
          <w:p w14:paraId="4F7221F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0BADE6A" w14:textId="173AA6A5" w:rsidR="005D3695" w:rsidRPr="006F37B6" w:rsidRDefault="00667A98" w:rsidP="006F37B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r w:rsidR="006F37B6">
              <w:rPr>
                <w:rFonts w:ascii="Times New Roman" w:eastAsia="Times New Roman" w:hAnsi="Times New Roman" w:cs="Times New Roman"/>
                <w:b/>
                <w:bCs/>
                <w:sz w:val="24"/>
                <w:szCs w:val="24"/>
              </w:rPr>
              <w:t xml:space="preserve"> </w:t>
            </w:r>
            <w:r w:rsidR="006F37B6" w:rsidRPr="006F37B6">
              <w:rPr>
                <w:rFonts w:ascii="Times New Roman" w:eastAsia="Times New Roman" w:hAnsi="Times New Roman" w:cs="Times New Roman"/>
                <w:sz w:val="24"/>
                <w:szCs w:val="24"/>
              </w:rPr>
              <w:t xml:space="preserve">sơ đồ hóa nội dung và nghệ </w:t>
            </w:r>
            <w:r w:rsidR="008F0A04">
              <w:rPr>
                <w:rFonts w:ascii="Times New Roman" w:eastAsia="Times New Roman" w:hAnsi="Times New Roman" w:cs="Times New Roman"/>
                <w:sz w:val="24"/>
                <w:szCs w:val="24"/>
              </w:rPr>
              <w:t>thuật của bài thơ</w:t>
            </w:r>
          </w:p>
          <w:p w14:paraId="48C16675"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E847DD5" w14:textId="61FD06CE"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sidR="006F37B6">
              <w:rPr>
                <w:rFonts w:ascii="Times New Roman" w:eastAsia="Times New Roman" w:hAnsi="Times New Roman" w:cs="Times New Roman"/>
                <w:sz w:val="24"/>
                <w:szCs w:val="24"/>
              </w:rPr>
              <w:t xml:space="preserve">nhiệm vụ </w:t>
            </w:r>
            <w:r w:rsidR="00E761D2">
              <w:rPr>
                <w:rFonts w:ascii="Times New Roman" w:eastAsia="Times New Roman" w:hAnsi="Times New Roman" w:cs="Times New Roman"/>
                <w:sz w:val="24"/>
                <w:szCs w:val="24"/>
              </w:rPr>
              <w:t xml:space="preserve"> </w:t>
            </w:r>
          </w:p>
          <w:p w14:paraId="7BDC1A5C"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5EC2E4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10B891E5"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13C1BCD6" w14:textId="3C8C2BCF"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w:t>
            </w:r>
            <w:r w:rsidR="006F37B6">
              <w:rPr>
                <w:rFonts w:ascii="Times New Roman" w:eastAsia="Times New Roman" w:hAnsi="Times New Roman" w:cs="Times New Roman"/>
                <w:sz w:val="24"/>
                <w:szCs w:val="24"/>
              </w:rPr>
              <w:t xml:space="preserve">kiến thức cơ bản </w:t>
            </w:r>
          </w:p>
        </w:tc>
        <w:tc>
          <w:tcPr>
            <w:tcW w:w="5147" w:type="dxa"/>
          </w:tcPr>
          <w:p w14:paraId="0A760B87" w14:textId="59D96A29" w:rsidR="00E761D2" w:rsidRPr="0017689F" w:rsidRDefault="00E761D2" w:rsidP="00E761D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Gợi ý đáp án </w:t>
            </w:r>
          </w:p>
          <w:p w14:paraId="32F177E1" w14:textId="1378ED1B" w:rsidR="00A244F9" w:rsidRDefault="006E192C" w:rsidP="006F37B6">
            <w:pPr>
              <w:spacing w:line="360" w:lineRule="auto"/>
              <w:jc w:val="both"/>
              <w:rPr>
                <w:rFonts w:ascii="Times New Roman" w:eastAsia="Times New Roman" w:hAnsi="Times New Roman" w:cs="Times New Roman"/>
                <w:sz w:val="24"/>
                <w:szCs w:val="24"/>
              </w:rPr>
            </w:pPr>
            <w:r w:rsidRPr="006E192C">
              <w:rPr>
                <w:rFonts w:ascii="Times New Roman" w:eastAsia="Times New Roman" w:hAnsi="Times New Roman" w:cs="Times New Roman"/>
                <w:b/>
                <w:bCs/>
                <w:sz w:val="24"/>
                <w:szCs w:val="24"/>
              </w:rPr>
              <w:t>1. Nội dung:</w:t>
            </w:r>
            <w:r>
              <w:rPr>
                <w:rFonts w:ascii="Times New Roman" w:eastAsia="Times New Roman" w:hAnsi="Times New Roman" w:cs="Times New Roman"/>
                <w:sz w:val="24"/>
                <w:szCs w:val="24"/>
              </w:rPr>
              <w:t xml:space="preserve"> </w:t>
            </w:r>
            <w:r w:rsidR="008F0A04">
              <w:rPr>
                <w:rFonts w:ascii="Times New Roman" w:eastAsia="Times New Roman" w:hAnsi="Times New Roman" w:cs="Times New Roman"/>
                <w:sz w:val="24"/>
                <w:szCs w:val="24"/>
              </w:rPr>
              <w:t xml:space="preserve">Quan niệm và suy ngẫm về mối quan hệ giữa thời gian, cuộc đời, nghệ thuật và tình yêu của tác giả </w:t>
            </w:r>
          </w:p>
          <w:p w14:paraId="7CEAE6E1" w14:textId="760F701B" w:rsidR="006E192C" w:rsidRDefault="006E192C" w:rsidP="006F37B6">
            <w:pPr>
              <w:spacing w:line="360" w:lineRule="auto"/>
              <w:jc w:val="both"/>
              <w:rPr>
                <w:rFonts w:ascii="Times New Roman" w:eastAsia="Times New Roman" w:hAnsi="Times New Roman" w:cs="Times New Roman"/>
                <w:sz w:val="24"/>
                <w:szCs w:val="24"/>
              </w:rPr>
            </w:pPr>
            <w:r w:rsidRPr="006E192C">
              <w:rPr>
                <w:rFonts w:ascii="Times New Roman" w:eastAsia="Times New Roman" w:hAnsi="Times New Roman" w:cs="Times New Roman"/>
                <w:b/>
                <w:bCs/>
                <w:sz w:val="24"/>
                <w:szCs w:val="24"/>
              </w:rPr>
              <w:t>2. Nghệ thuật:</w:t>
            </w:r>
            <w:r>
              <w:rPr>
                <w:rFonts w:ascii="Times New Roman" w:eastAsia="Times New Roman" w:hAnsi="Times New Roman" w:cs="Times New Roman"/>
                <w:sz w:val="24"/>
                <w:szCs w:val="24"/>
              </w:rPr>
              <w:t xml:space="preserve"> </w:t>
            </w:r>
          </w:p>
          <w:p w14:paraId="1D95149C" w14:textId="009BECC2" w:rsidR="00927508" w:rsidRPr="00927508" w:rsidRDefault="00927508" w:rsidP="00927508">
            <w:pPr>
              <w:pStyle w:val="ListParagraph"/>
              <w:numPr>
                <w:ilvl w:val="0"/>
                <w:numId w:val="40"/>
              </w:numPr>
              <w:spacing w:line="360" w:lineRule="auto"/>
              <w:jc w:val="both"/>
              <w:rPr>
                <w:rFonts w:ascii="Times New Roman" w:eastAsia="Times New Roman" w:hAnsi="Times New Roman" w:cs="Times New Roman"/>
                <w:sz w:val="24"/>
                <w:szCs w:val="24"/>
              </w:rPr>
            </w:pPr>
            <w:r w:rsidRPr="00927508">
              <w:rPr>
                <w:rFonts w:ascii="Times New Roman" w:eastAsia="Times New Roman" w:hAnsi="Times New Roman" w:cs="Times New Roman"/>
                <w:sz w:val="24"/>
                <w:szCs w:val="24"/>
              </w:rPr>
              <w:t>Bài thơ được viết theo thể thơ tự do.</w:t>
            </w:r>
            <w:r>
              <w:rPr>
                <w:rFonts w:ascii="Times New Roman" w:eastAsia="Times New Roman" w:hAnsi="Times New Roman" w:cs="Times New Roman"/>
                <w:sz w:val="24"/>
                <w:szCs w:val="24"/>
              </w:rPr>
              <w:t xml:space="preserve"> </w:t>
            </w:r>
            <w:r w:rsidRPr="00927508">
              <w:rPr>
                <w:rFonts w:ascii="Times New Roman" w:eastAsia="Times New Roman" w:hAnsi="Times New Roman" w:cs="Times New Roman"/>
                <w:sz w:val="24"/>
                <w:szCs w:val="24"/>
              </w:rPr>
              <w:t>Số câu trong mỗi đoạn không ổn định, đoạn đầu bốn câu và đoạn cuối ba câu. Số câu trong mỗi đoạn theo hướng giảm dần.</w:t>
            </w:r>
          </w:p>
          <w:p w14:paraId="7B44578B" w14:textId="77777777" w:rsidR="00927508" w:rsidRPr="00927508" w:rsidRDefault="00927508" w:rsidP="00927508">
            <w:pPr>
              <w:pStyle w:val="ListParagraph"/>
              <w:numPr>
                <w:ilvl w:val="0"/>
                <w:numId w:val="40"/>
              </w:numPr>
              <w:spacing w:line="360" w:lineRule="auto"/>
              <w:jc w:val="both"/>
              <w:rPr>
                <w:rFonts w:ascii="Times New Roman" w:eastAsia="Times New Roman" w:hAnsi="Times New Roman" w:cs="Times New Roman"/>
                <w:sz w:val="24"/>
                <w:szCs w:val="24"/>
              </w:rPr>
            </w:pPr>
            <w:r w:rsidRPr="00927508">
              <w:rPr>
                <w:rFonts w:ascii="Times New Roman" w:eastAsia="Times New Roman" w:hAnsi="Times New Roman" w:cs="Times New Roman"/>
                <w:sz w:val="24"/>
                <w:szCs w:val="24"/>
              </w:rPr>
              <w:t>Nhịp điệu của câu thơ cũng lạ thường và rất linh hoạt nhằm nhấn mạnh ý, tạo ra một nhạc điệu đặc biệt.</w:t>
            </w:r>
          </w:p>
          <w:p w14:paraId="07DF7C84" w14:textId="77777777" w:rsidR="00927508" w:rsidRPr="00927508" w:rsidRDefault="00927508" w:rsidP="00927508">
            <w:pPr>
              <w:pStyle w:val="ListParagraph"/>
              <w:numPr>
                <w:ilvl w:val="0"/>
                <w:numId w:val="40"/>
              </w:numPr>
              <w:spacing w:line="360" w:lineRule="auto"/>
              <w:jc w:val="both"/>
              <w:rPr>
                <w:rFonts w:ascii="Times New Roman" w:eastAsia="Times New Roman" w:hAnsi="Times New Roman" w:cs="Times New Roman"/>
                <w:sz w:val="24"/>
                <w:szCs w:val="24"/>
              </w:rPr>
            </w:pPr>
            <w:r w:rsidRPr="00927508">
              <w:rPr>
                <w:rFonts w:ascii="Times New Roman" w:eastAsia="Times New Roman" w:hAnsi="Times New Roman" w:cs="Times New Roman"/>
                <w:sz w:val="24"/>
                <w:szCs w:val="24"/>
              </w:rPr>
              <w:t>Sử dụng biện pháp tương phản, đối lập</w:t>
            </w:r>
          </w:p>
          <w:p w14:paraId="7A35B06A" w14:textId="01807CF8" w:rsidR="006E192C" w:rsidRPr="00927508" w:rsidRDefault="00927508" w:rsidP="006F37B6">
            <w:pPr>
              <w:pStyle w:val="ListParagraph"/>
              <w:numPr>
                <w:ilvl w:val="0"/>
                <w:numId w:val="40"/>
              </w:numPr>
              <w:spacing w:line="360" w:lineRule="auto"/>
              <w:jc w:val="both"/>
              <w:rPr>
                <w:rFonts w:ascii="Times New Roman" w:eastAsia="Times New Roman" w:hAnsi="Times New Roman" w:cs="Times New Roman"/>
                <w:sz w:val="24"/>
                <w:szCs w:val="24"/>
              </w:rPr>
            </w:pPr>
            <w:r w:rsidRPr="00927508">
              <w:rPr>
                <w:rFonts w:ascii="Times New Roman" w:eastAsia="Times New Roman" w:hAnsi="Times New Roman" w:cs="Times New Roman"/>
                <w:sz w:val="24"/>
                <w:szCs w:val="24"/>
              </w:rPr>
              <w:t>Sử dụng các phép tu từ: so sánh ( đôi mắt em- hai giếng nước) hoặc điệp ngữ (riêng, còn xanh), ẩn dụ ( câu thơ, bài hát – những sáng tạo nghệ thuật làm giàu đẹp cho tâm hồn con người)</w:t>
            </w:r>
          </w:p>
        </w:tc>
      </w:tr>
      <w:tr w:rsidR="006E192C" w:rsidRPr="0017689F" w14:paraId="269C7729" w14:textId="77777777" w:rsidTr="001F6CFB">
        <w:tc>
          <w:tcPr>
            <w:tcW w:w="9395" w:type="dxa"/>
            <w:gridSpan w:val="2"/>
          </w:tcPr>
          <w:p w14:paraId="35AA1280"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3</w:t>
            </w:r>
            <w:r w:rsidRPr="0017689F">
              <w:rPr>
                <w:rFonts w:ascii="Times New Roman" w:eastAsia="Times New Roman" w:hAnsi="Times New Roman" w:cs="Times New Roman"/>
                <w:b/>
                <w:color w:val="C00000"/>
                <w:sz w:val="24"/>
                <w:szCs w:val="24"/>
              </w:rPr>
              <w:t xml:space="preserve">. HOẠT ĐỘNG </w:t>
            </w:r>
            <w:r>
              <w:rPr>
                <w:rFonts w:ascii="Times New Roman" w:eastAsia="Times New Roman" w:hAnsi="Times New Roman" w:cs="Times New Roman"/>
                <w:b/>
                <w:color w:val="C00000"/>
                <w:sz w:val="24"/>
                <w:szCs w:val="24"/>
              </w:rPr>
              <w:t>3</w:t>
            </w:r>
            <w:r w:rsidRPr="0017689F">
              <w:rPr>
                <w:rFonts w:ascii="Times New Roman" w:eastAsia="Times New Roman" w:hAnsi="Times New Roman" w:cs="Times New Roman"/>
                <w:b/>
                <w:color w:val="C00000"/>
                <w:sz w:val="24"/>
                <w:szCs w:val="24"/>
              </w:rPr>
              <w:t xml:space="preserve">: </w:t>
            </w:r>
            <w:r>
              <w:rPr>
                <w:rFonts w:ascii="Times New Roman" w:eastAsia="Times New Roman" w:hAnsi="Times New Roman" w:cs="Times New Roman"/>
                <w:b/>
                <w:color w:val="C00000"/>
                <w:sz w:val="24"/>
                <w:szCs w:val="24"/>
              </w:rPr>
              <w:t xml:space="preserve">LUYỆN TẬP </w:t>
            </w:r>
            <w:r w:rsidRPr="0017689F">
              <w:rPr>
                <w:rFonts w:ascii="Times New Roman" w:eastAsia="Times New Roman" w:hAnsi="Times New Roman" w:cs="Times New Roman"/>
                <w:b/>
                <w:color w:val="C00000"/>
                <w:sz w:val="24"/>
                <w:szCs w:val="24"/>
              </w:rPr>
              <w:t xml:space="preserve"> </w:t>
            </w:r>
          </w:p>
          <w:p w14:paraId="58949A21" w14:textId="597CD527" w:rsidR="006E192C" w:rsidRPr="0017689F"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6F37B6">
              <w:rPr>
                <w:rFonts w:ascii="Times New Roman" w:eastAsia="Times New Roman" w:hAnsi="Times New Roman" w:cs="Times New Roman"/>
                <w:bCs/>
                <w:sz w:val="24"/>
                <w:szCs w:val="24"/>
              </w:rPr>
              <w:t xml:space="preserve">Học sinh </w:t>
            </w:r>
            <w:r>
              <w:rPr>
                <w:rFonts w:ascii="Times New Roman" w:eastAsia="Times New Roman" w:hAnsi="Times New Roman" w:cs="Times New Roman"/>
                <w:bCs/>
                <w:sz w:val="24"/>
                <w:szCs w:val="24"/>
              </w:rPr>
              <w:t xml:space="preserve">liên hệ </w:t>
            </w:r>
            <w:r w:rsidR="00927508">
              <w:rPr>
                <w:rFonts w:ascii="Times New Roman" w:eastAsia="Times New Roman" w:hAnsi="Times New Roman" w:cs="Times New Roman"/>
                <w:bCs/>
                <w:sz w:val="24"/>
                <w:szCs w:val="24"/>
              </w:rPr>
              <w:t>mối quan hệ giữa thời gian, cuộc đời, nghệ thuật và tình yêu</w:t>
            </w:r>
          </w:p>
          <w:p w14:paraId="03F9F0ED" w14:textId="36CE81AF" w:rsidR="006E192C" w:rsidRDefault="006E192C" w:rsidP="006E192C">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Pr>
                <w:rFonts w:ascii="Times New Roman" w:eastAsia="Times New Roman" w:hAnsi="Times New Roman" w:cs="Times New Roman"/>
                <w:sz w:val="24"/>
                <w:szCs w:val="24"/>
              </w:rPr>
              <w:t xml:space="preserve">GV giao nhiệm vụ </w:t>
            </w:r>
            <w:r w:rsidR="00EE31BF">
              <w:rPr>
                <w:rFonts w:ascii="Times New Roman" w:eastAsia="Times New Roman" w:hAnsi="Times New Roman" w:cs="Times New Roman"/>
                <w:sz w:val="24"/>
                <w:szCs w:val="24"/>
              </w:rPr>
              <w:t xml:space="preserve">thảo luận </w:t>
            </w:r>
            <w:r w:rsidR="00927508">
              <w:rPr>
                <w:rFonts w:ascii="Times New Roman" w:eastAsia="Times New Roman" w:hAnsi="Times New Roman" w:cs="Times New Roman"/>
                <w:sz w:val="24"/>
                <w:szCs w:val="24"/>
              </w:rPr>
              <w:t>về ý nghĩa bài thơ</w:t>
            </w:r>
            <w:r w:rsidR="00EE31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tc>
      </w:tr>
      <w:tr w:rsidR="006E192C" w:rsidRPr="0017689F" w14:paraId="043828A3" w14:textId="77777777">
        <w:tc>
          <w:tcPr>
            <w:tcW w:w="4248" w:type="dxa"/>
          </w:tcPr>
          <w:p w14:paraId="35CCDF4A"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F9EFAFE" w14:textId="3ABAAAE7" w:rsidR="006E192C" w:rsidRPr="006F37B6"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r>
              <w:rPr>
                <w:rFonts w:ascii="Times New Roman" w:eastAsia="Times New Roman" w:hAnsi="Times New Roman" w:cs="Times New Roman"/>
                <w:b/>
                <w:bCs/>
                <w:sz w:val="24"/>
                <w:szCs w:val="24"/>
              </w:rPr>
              <w:t xml:space="preserve"> </w:t>
            </w:r>
            <w:r w:rsidR="00EE31BF">
              <w:rPr>
                <w:rFonts w:ascii="Times New Roman" w:eastAsia="Times New Roman" w:hAnsi="Times New Roman" w:cs="Times New Roman"/>
                <w:sz w:val="24"/>
                <w:szCs w:val="24"/>
              </w:rPr>
              <w:t xml:space="preserve">thảo luận về ý nghĩa của </w:t>
            </w:r>
            <w:r w:rsidR="00927508">
              <w:rPr>
                <w:rFonts w:ascii="Times New Roman" w:eastAsia="Times New Roman" w:hAnsi="Times New Roman" w:cs="Times New Roman"/>
                <w:sz w:val="24"/>
                <w:szCs w:val="24"/>
              </w:rPr>
              <w:t>bài thơ</w:t>
            </w:r>
            <w:r w:rsidRPr="006F37B6">
              <w:rPr>
                <w:rFonts w:ascii="Times New Roman" w:eastAsia="Times New Roman" w:hAnsi="Times New Roman" w:cs="Times New Roman"/>
                <w:sz w:val="24"/>
                <w:szCs w:val="24"/>
              </w:rPr>
              <w:t xml:space="preserve"> </w:t>
            </w:r>
          </w:p>
          <w:p w14:paraId="610FA555"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0469D86" w14:textId="77777777" w:rsidR="006E192C" w:rsidRPr="0017689F"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 xml:space="preserve">nhiệm vụ  </w:t>
            </w:r>
          </w:p>
          <w:p w14:paraId="65CC2297"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3. Báo cáo, thảo luận </w:t>
            </w:r>
          </w:p>
          <w:p w14:paraId="6357E82D" w14:textId="77777777" w:rsidR="006E192C" w:rsidRPr="0017689F"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3E72E0B6"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385043A6" w14:textId="58238234"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chốt lại </w:t>
            </w:r>
            <w:r>
              <w:rPr>
                <w:rFonts w:ascii="Times New Roman" w:eastAsia="Times New Roman" w:hAnsi="Times New Roman" w:cs="Times New Roman"/>
                <w:sz w:val="24"/>
                <w:szCs w:val="24"/>
              </w:rPr>
              <w:t>kiến thức cơ bản</w:t>
            </w:r>
          </w:p>
        </w:tc>
        <w:tc>
          <w:tcPr>
            <w:tcW w:w="5147" w:type="dxa"/>
          </w:tcPr>
          <w:p w14:paraId="5C48115A" w14:textId="3CCC3684" w:rsidR="00336B6B" w:rsidRDefault="00542860" w:rsidP="00927508">
            <w:pPr>
              <w:spacing w:line="360" w:lineRule="auto"/>
              <w:jc w:val="both"/>
              <w:rPr>
                <w:rFonts w:ascii="Times New Roman" w:eastAsia="Times New Roman" w:hAnsi="Times New Roman" w:cs="Times New Roman"/>
                <w:bCs/>
                <w:sz w:val="24"/>
                <w:szCs w:val="24"/>
              </w:rPr>
            </w:pPr>
            <w:r w:rsidRPr="00336B6B">
              <w:rPr>
                <w:rFonts w:ascii="Times New Roman" w:eastAsia="Times New Roman" w:hAnsi="Times New Roman" w:cs="Times New Roman"/>
                <w:bCs/>
                <w:sz w:val="24"/>
                <w:szCs w:val="24"/>
              </w:rPr>
              <w:lastRenderedPageBreak/>
              <w:t xml:space="preserve">- </w:t>
            </w:r>
            <w:r w:rsidR="00927508">
              <w:rPr>
                <w:rFonts w:ascii="Times New Roman" w:eastAsia="Times New Roman" w:hAnsi="Times New Roman" w:cs="Times New Roman"/>
                <w:bCs/>
                <w:sz w:val="24"/>
                <w:szCs w:val="24"/>
              </w:rPr>
              <w:t xml:space="preserve">Vẻ đẹp bất tử với thời gian đó chính là vẻ đẹp của nghệ thuật và tình yêu đẹp, tâm hồn sáng trong của con người </w:t>
            </w:r>
          </w:p>
          <w:p w14:paraId="150C83DB" w14:textId="18C88F7D" w:rsidR="00927508" w:rsidRDefault="00927508" w:rsidP="00927508">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1B2804">
              <w:rPr>
                <w:rFonts w:ascii="Times New Roman" w:eastAsia="Times New Roman" w:hAnsi="Times New Roman" w:cs="Times New Roman"/>
                <w:bCs/>
                <w:sz w:val="24"/>
                <w:szCs w:val="24"/>
              </w:rPr>
              <w:t xml:space="preserve">Bằng chứng là các tác phẩm nghệ thuật sống mãi với thời gian dù tác giả đã có thể qua đời hoặc đã </w:t>
            </w:r>
            <w:r w:rsidR="001B2804">
              <w:rPr>
                <w:rFonts w:ascii="Times New Roman" w:eastAsia="Times New Roman" w:hAnsi="Times New Roman" w:cs="Times New Roman"/>
                <w:bCs/>
                <w:sz w:val="24"/>
                <w:szCs w:val="24"/>
              </w:rPr>
              <w:lastRenderedPageBreak/>
              <w:t xml:space="preserve">được sáng tác từ rất lâu </w:t>
            </w:r>
          </w:p>
          <w:p w14:paraId="5AE75162" w14:textId="0D65811F" w:rsidR="001B2804" w:rsidRDefault="001B2804" w:rsidP="00927508">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Một số tác giả có quan niệm như vậy: Nguyễn Tuân</w:t>
            </w:r>
          </w:p>
          <w:p w14:paraId="7A3FFF75" w14:textId="683E050C" w:rsidR="00336B6B" w:rsidRDefault="00336B6B" w:rsidP="00E761D2">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HS có thể liên hệ thêm nhiều ý nghĩa khác. </w:t>
            </w:r>
          </w:p>
        </w:tc>
      </w:tr>
    </w:tbl>
    <w:p w14:paraId="19905404" w14:textId="52A0BCA3" w:rsidR="001B2804" w:rsidRPr="0017689F" w:rsidRDefault="001B2804" w:rsidP="001B2804">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lastRenderedPageBreak/>
        <w:t>Phụ lục</w:t>
      </w:r>
      <w:r>
        <w:rPr>
          <w:rFonts w:ascii="Times New Roman" w:eastAsia="Times New Roman" w:hAnsi="Times New Roman" w:cs="Times New Roman"/>
          <w:b/>
          <w:i/>
          <w:sz w:val="24"/>
          <w:szCs w:val="24"/>
        </w:rPr>
        <w:t xml:space="preserve"> 1. </w:t>
      </w:r>
      <w:r w:rsidRPr="0017689F">
        <w:rPr>
          <w:rFonts w:ascii="Times New Roman" w:eastAsia="Times New Roman" w:hAnsi="Times New Roman" w:cs="Times New Roman"/>
          <w:b/>
          <w:i/>
          <w:sz w:val="24"/>
          <w:szCs w:val="24"/>
        </w:rPr>
        <w:t xml:space="preserve"> </w:t>
      </w:r>
      <w:r w:rsidR="00937277">
        <w:rPr>
          <w:rFonts w:ascii="Times New Roman" w:eastAsia="Times New Roman" w:hAnsi="Times New Roman" w:cs="Times New Roman"/>
          <w:b/>
          <w:i/>
          <w:sz w:val="24"/>
          <w:szCs w:val="24"/>
        </w:rPr>
        <w:t>Bảng thảo luận</w:t>
      </w:r>
      <w:r w:rsidRPr="0017689F">
        <w:rPr>
          <w:rFonts w:ascii="Times New Roman" w:eastAsia="Times New Roman" w:hAnsi="Times New Roman" w:cs="Times New Roman"/>
          <w:b/>
          <w:i/>
          <w:sz w:val="24"/>
          <w:szCs w:val="24"/>
        </w:rPr>
        <w:t xml:space="preserve"> </w:t>
      </w:r>
    </w:p>
    <w:tbl>
      <w:tblPr>
        <w:tblStyle w:val="TableGrid"/>
        <w:tblW w:w="0" w:type="auto"/>
        <w:tblLook w:val="04A0" w:firstRow="1" w:lastRow="0" w:firstColumn="1" w:lastColumn="0" w:noHBand="0" w:noVBand="1"/>
      </w:tblPr>
      <w:tblGrid>
        <w:gridCol w:w="2425"/>
        <w:gridCol w:w="2272"/>
        <w:gridCol w:w="2349"/>
        <w:gridCol w:w="2349"/>
      </w:tblGrid>
      <w:tr w:rsidR="00420EE1" w14:paraId="677A38E3" w14:textId="77777777" w:rsidTr="001F6CFB">
        <w:tc>
          <w:tcPr>
            <w:tcW w:w="9395" w:type="dxa"/>
            <w:gridSpan w:val="4"/>
          </w:tcPr>
          <w:p w14:paraId="70577D99" w14:textId="34A57684"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 xml:space="preserve">1. 4 câu thơ đầu: Sự tàn phá của thời gian </w:t>
            </w:r>
          </w:p>
        </w:tc>
      </w:tr>
      <w:tr w:rsidR="00420EE1" w14:paraId="2F95A16B" w14:textId="77777777" w:rsidTr="00917C24">
        <w:tc>
          <w:tcPr>
            <w:tcW w:w="2425" w:type="dxa"/>
          </w:tcPr>
          <w:p w14:paraId="56E5424B" w14:textId="0A8BAE57"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 xml:space="preserve">Từ ngữ, hình ảnh mang tính tượng trưng </w:t>
            </w:r>
          </w:p>
        </w:tc>
        <w:tc>
          <w:tcPr>
            <w:tcW w:w="2272" w:type="dxa"/>
          </w:tcPr>
          <w:p w14:paraId="342D0B51" w14:textId="5342B3C8"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Một số cách hiểu thường thấy</w:t>
            </w:r>
          </w:p>
        </w:tc>
        <w:tc>
          <w:tcPr>
            <w:tcW w:w="2349" w:type="dxa"/>
          </w:tcPr>
          <w:p w14:paraId="3F17F49F" w14:textId="0B247E0F"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 xml:space="preserve">Cách em hiểu trong bài thơ </w:t>
            </w:r>
          </w:p>
        </w:tc>
        <w:tc>
          <w:tcPr>
            <w:tcW w:w="2349" w:type="dxa"/>
          </w:tcPr>
          <w:p w14:paraId="15105B92" w14:textId="4F034FFB"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 xml:space="preserve">Một số cách hiểu khác em được nghe chia sẻ từ bạn bè và thầy/cô </w:t>
            </w:r>
          </w:p>
        </w:tc>
      </w:tr>
      <w:tr w:rsidR="00420EE1" w14:paraId="0B81F4D5" w14:textId="77777777" w:rsidTr="00917C24">
        <w:tc>
          <w:tcPr>
            <w:tcW w:w="2425" w:type="dxa"/>
          </w:tcPr>
          <w:p w14:paraId="1A5E5440" w14:textId="1189F84C" w:rsidR="00420EE1" w:rsidRPr="00420EE1"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Thời gian </w:t>
            </w:r>
          </w:p>
        </w:tc>
        <w:tc>
          <w:tcPr>
            <w:tcW w:w="2272" w:type="dxa"/>
          </w:tcPr>
          <w:p w14:paraId="2FD2CE94"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454BC780" w14:textId="77777777" w:rsidR="00420EE1" w:rsidRPr="00420EE1" w:rsidRDefault="00420EE1" w:rsidP="006C4683">
            <w:pPr>
              <w:spacing w:line="360" w:lineRule="auto"/>
              <w:jc w:val="both"/>
              <w:rPr>
                <w:rFonts w:ascii="Times New Roman" w:eastAsia="Times New Roman" w:hAnsi="Times New Roman" w:cs="Times New Roman"/>
                <w:bCs/>
                <w:iCs/>
                <w:sz w:val="24"/>
                <w:szCs w:val="24"/>
              </w:rPr>
            </w:pPr>
          </w:p>
        </w:tc>
        <w:tc>
          <w:tcPr>
            <w:tcW w:w="2349" w:type="dxa"/>
          </w:tcPr>
          <w:p w14:paraId="07315B23" w14:textId="77777777" w:rsidR="00420EE1" w:rsidRPr="00420EE1" w:rsidRDefault="00420EE1" w:rsidP="006C4683">
            <w:pPr>
              <w:spacing w:line="360" w:lineRule="auto"/>
              <w:jc w:val="both"/>
              <w:rPr>
                <w:rFonts w:ascii="Times New Roman" w:eastAsia="Times New Roman" w:hAnsi="Times New Roman" w:cs="Times New Roman"/>
                <w:bCs/>
                <w:iCs/>
                <w:sz w:val="24"/>
                <w:szCs w:val="24"/>
              </w:rPr>
            </w:pPr>
          </w:p>
        </w:tc>
      </w:tr>
      <w:tr w:rsidR="00917C24" w14:paraId="2F574052" w14:textId="77777777" w:rsidTr="00917C24">
        <w:tc>
          <w:tcPr>
            <w:tcW w:w="2425" w:type="dxa"/>
          </w:tcPr>
          <w:p w14:paraId="67C351DA" w14:textId="59F8D160"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Thời gian qua kẽ tay</w:t>
            </w:r>
          </w:p>
        </w:tc>
        <w:tc>
          <w:tcPr>
            <w:tcW w:w="2272" w:type="dxa"/>
          </w:tcPr>
          <w:p w14:paraId="4B281673"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5BF21616"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714641CD"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r>
      <w:tr w:rsidR="00917C24" w14:paraId="4269137A" w14:textId="77777777" w:rsidTr="00917C24">
        <w:tc>
          <w:tcPr>
            <w:tcW w:w="2425" w:type="dxa"/>
          </w:tcPr>
          <w:p w14:paraId="783A7939" w14:textId="141E438E"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Kỉ niệm </w:t>
            </w:r>
          </w:p>
        </w:tc>
        <w:tc>
          <w:tcPr>
            <w:tcW w:w="2272" w:type="dxa"/>
          </w:tcPr>
          <w:p w14:paraId="7649824E"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7D18DB40"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3DA01C43"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r>
      <w:tr w:rsidR="00917C24" w14:paraId="22F34368" w14:textId="77777777" w:rsidTr="00917C24">
        <w:tc>
          <w:tcPr>
            <w:tcW w:w="2425" w:type="dxa"/>
          </w:tcPr>
          <w:p w14:paraId="2FF8AAAC" w14:textId="77777777"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Kỉ niệm</w:t>
            </w:r>
          </w:p>
          <w:p w14:paraId="0D0A306B" w14:textId="328A9B50"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rơi</w:t>
            </w:r>
          </w:p>
        </w:tc>
        <w:tc>
          <w:tcPr>
            <w:tcW w:w="2272" w:type="dxa"/>
          </w:tcPr>
          <w:p w14:paraId="5AF038EF"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4CC50E47"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3EC19162"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r>
      <w:tr w:rsidR="00917C24" w14:paraId="7AD85358" w14:textId="77777777" w:rsidTr="00917C24">
        <w:tc>
          <w:tcPr>
            <w:tcW w:w="2425" w:type="dxa"/>
          </w:tcPr>
          <w:p w14:paraId="51449769" w14:textId="77777777"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Kỉ niệm trong tôi</w:t>
            </w:r>
          </w:p>
          <w:p w14:paraId="7FDCEDE4" w14:textId="23BF335A"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rơi</w:t>
            </w:r>
          </w:p>
          <w:p w14:paraId="1230EEC0" w14:textId="4C39B206"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như tiếng sỏi </w:t>
            </w:r>
          </w:p>
        </w:tc>
        <w:tc>
          <w:tcPr>
            <w:tcW w:w="2272" w:type="dxa"/>
          </w:tcPr>
          <w:p w14:paraId="7A440540"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1E8A6FB9"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3FECCF45"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r>
      <w:tr w:rsidR="00917C24" w14:paraId="77A4DFC3" w14:textId="77777777" w:rsidTr="00917C24">
        <w:tc>
          <w:tcPr>
            <w:tcW w:w="2425" w:type="dxa"/>
          </w:tcPr>
          <w:p w14:paraId="51862892" w14:textId="02795979" w:rsidR="00917C24" w:rsidRDefault="00917C24"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Trong lòng giếng cạn</w:t>
            </w:r>
          </w:p>
        </w:tc>
        <w:tc>
          <w:tcPr>
            <w:tcW w:w="2272" w:type="dxa"/>
          </w:tcPr>
          <w:p w14:paraId="22CF420E"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0425E4D6"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c>
          <w:tcPr>
            <w:tcW w:w="2349" w:type="dxa"/>
          </w:tcPr>
          <w:p w14:paraId="3CC89FBD" w14:textId="77777777" w:rsidR="00917C24" w:rsidRPr="00420EE1" w:rsidRDefault="00917C24" w:rsidP="006C4683">
            <w:pPr>
              <w:spacing w:line="360" w:lineRule="auto"/>
              <w:jc w:val="both"/>
              <w:rPr>
                <w:rFonts w:ascii="Times New Roman" w:eastAsia="Times New Roman" w:hAnsi="Times New Roman" w:cs="Times New Roman"/>
                <w:bCs/>
                <w:iCs/>
                <w:sz w:val="24"/>
                <w:szCs w:val="24"/>
              </w:rPr>
            </w:pPr>
          </w:p>
        </w:tc>
      </w:tr>
      <w:tr w:rsidR="00420EE1" w14:paraId="13FBEBCF" w14:textId="77777777" w:rsidTr="001F6CFB">
        <w:tc>
          <w:tcPr>
            <w:tcW w:w="9395" w:type="dxa"/>
            <w:gridSpan w:val="4"/>
          </w:tcPr>
          <w:p w14:paraId="64E72ED1" w14:textId="60AE9296"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 xml:space="preserve">2. 4 câu thơ sau: Những điều bất biến trước thời gian </w:t>
            </w:r>
          </w:p>
        </w:tc>
      </w:tr>
      <w:tr w:rsidR="00420EE1" w14:paraId="741CACA9" w14:textId="77777777" w:rsidTr="00917C24">
        <w:tc>
          <w:tcPr>
            <w:tcW w:w="2425" w:type="dxa"/>
          </w:tcPr>
          <w:p w14:paraId="42921C8C" w14:textId="5A04C9AC"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Từ ngữ, hình ảnh mang tính tượng trưng</w:t>
            </w:r>
          </w:p>
        </w:tc>
        <w:tc>
          <w:tcPr>
            <w:tcW w:w="2272" w:type="dxa"/>
          </w:tcPr>
          <w:p w14:paraId="7A5DF11C" w14:textId="7A88CE34"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Một số cách hiểu thường thấy</w:t>
            </w:r>
          </w:p>
        </w:tc>
        <w:tc>
          <w:tcPr>
            <w:tcW w:w="2349" w:type="dxa"/>
          </w:tcPr>
          <w:p w14:paraId="00F7BF9A" w14:textId="2B27B044"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Cách em hiểu trong bài thơ</w:t>
            </w:r>
          </w:p>
        </w:tc>
        <w:tc>
          <w:tcPr>
            <w:tcW w:w="2349" w:type="dxa"/>
          </w:tcPr>
          <w:p w14:paraId="3B7E374F" w14:textId="4F14DE62" w:rsidR="00420EE1" w:rsidRPr="00420EE1" w:rsidRDefault="00420EE1" w:rsidP="006C4683">
            <w:pPr>
              <w:spacing w:line="360" w:lineRule="auto"/>
              <w:jc w:val="both"/>
              <w:rPr>
                <w:rFonts w:ascii="Times New Roman" w:eastAsia="Times New Roman" w:hAnsi="Times New Roman" w:cs="Times New Roman"/>
                <w:b/>
                <w:iCs/>
                <w:sz w:val="24"/>
                <w:szCs w:val="24"/>
              </w:rPr>
            </w:pPr>
            <w:r w:rsidRPr="00420EE1">
              <w:rPr>
                <w:rFonts w:ascii="Times New Roman" w:eastAsia="Times New Roman" w:hAnsi="Times New Roman" w:cs="Times New Roman"/>
                <w:b/>
                <w:iCs/>
                <w:sz w:val="24"/>
                <w:szCs w:val="24"/>
              </w:rPr>
              <w:t>Một số cách hiểu khác em được nghe chia sẻ từ bạn bè và thầy/cô</w:t>
            </w:r>
          </w:p>
        </w:tc>
      </w:tr>
      <w:tr w:rsidR="00420EE1" w14:paraId="0D13AE12" w14:textId="77777777" w:rsidTr="00917C24">
        <w:tc>
          <w:tcPr>
            <w:tcW w:w="2425" w:type="dxa"/>
          </w:tcPr>
          <w:p w14:paraId="473C6140" w14:textId="59FF368F" w:rsidR="00420EE1" w:rsidRPr="00420EE1" w:rsidRDefault="003731DC"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Câu thơ</w:t>
            </w:r>
          </w:p>
        </w:tc>
        <w:tc>
          <w:tcPr>
            <w:tcW w:w="2272" w:type="dxa"/>
          </w:tcPr>
          <w:p w14:paraId="726BB594" w14:textId="77777777" w:rsidR="00420EE1" w:rsidRPr="00420EE1" w:rsidRDefault="00420EE1" w:rsidP="006C4683">
            <w:pPr>
              <w:spacing w:line="360" w:lineRule="auto"/>
              <w:jc w:val="both"/>
              <w:rPr>
                <w:rFonts w:ascii="Times New Roman" w:eastAsia="Times New Roman" w:hAnsi="Times New Roman" w:cs="Times New Roman"/>
                <w:bCs/>
                <w:iCs/>
                <w:sz w:val="24"/>
                <w:szCs w:val="24"/>
              </w:rPr>
            </w:pPr>
          </w:p>
        </w:tc>
        <w:tc>
          <w:tcPr>
            <w:tcW w:w="2349" w:type="dxa"/>
          </w:tcPr>
          <w:p w14:paraId="2921ED19" w14:textId="77777777" w:rsidR="00420EE1" w:rsidRPr="00420EE1" w:rsidRDefault="00420EE1" w:rsidP="006C4683">
            <w:pPr>
              <w:spacing w:line="360" w:lineRule="auto"/>
              <w:jc w:val="both"/>
              <w:rPr>
                <w:rFonts w:ascii="Times New Roman" w:eastAsia="Times New Roman" w:hAnsi="Times New Roman" w:cs="Times New Roman"/>
                <w:bCs/>
                <w:iCs/>
                <w:sz w:val="24"/>
                <w:szCs w:val="24"/>
              </w:rPr>
            </w:pPr>
          </w:p>
        </w:tc>
        <w:tc>
          <w:tcPr>
            <w:tcW w:w="2349" w:type="dxa"/>
          </w:tcPr>
          <w:p w14:paraId="15919527" w14:textId="77777777" w:rsidR="00420EE1" w:rsidRPr="00420EE1" w:rsidRDefault="00420EE1" w:rsidP="006C4683">
            <w:pPr>
              <w:spacing w:line="360" w:lineRule="auto"/>
              <w:jc w:val="both"/>
              <w:rPr>
                <w:rFonts w:ascii="Times New Roman" w:eastAsia="Times New Roman" w:hAnsi="Times New Roman" w:cs="Times New Roman"/>
                <w:bCs/>
                <w:iCs/>
                <w:sz w:val="24"/>
                <w:szCs w:val="24"/>
              </w:rPr>
            </w:pPr>
          </w:p>
        </w:tc>
      </w:tr>
      <w:tr w:rsidR="003731DC" w14:paraId="35F4B152" w14:textId="77777777" w:rsidTr="00917C24">
        <w:tc>
          <w:tcPr>
            <w:tcW w:w="2425" w:type="dxa"/>
          </w:tcPr>
          <w:p w14:paraId="34120B3C" w14:textId="46B0C784" w:rsidR="003731DC" w:rsidRDefault="003731DC"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Bài hát </w:t>
            </w:r>
          </w:p>
        </w:tc>
        <w:tc>
          <w:tcPr>
            <w:tcW w:w="2272" w:type="dxa"/>
          </w:tcPr>
          <w:p w14:paraId="3345CF72"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1834094E"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1F55B45A"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r>
      <w:tr w:rsidR="003731DC" w14:paraId="7B42CCD4" w14:textId="77777777" w:rsidTr="00917C24">
        <w:tc>
          <w:tcPr>
            <w:tcW w:w="2425" w:type="dxa"/>
          </w:tcPr>
          <w:p w14:paraId="7CE0855C" w14:textId="1CC47A43" w:rsidR="003731DC" w:rsidRDefault="003731DC"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Còn xanh</w:t>
            </w:r>
          </w:p>
        </w:tc>
        <w:tc>
          <w:tcPr>
            <w:tcW w:w="2272" w:type="dxa"/>
          </w:tcPr>
          <w:p w14:paraId="4C692736"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79122824"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489AF200"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r>
      <w:tr w:rsidR="003731DC" w14:paraId="338DEE43" w14:textId="77777777" w:rsidTr="00917C24">
        <w:tc>
          <w:tcPr>
            <w:tcW w:w="2425" w:type="dxa"/>
          </w:tcPr>
          <w:p w14:paraId="51E5AF24" w14:textId="2685B481" w:rsidR="003731DC" w:rsidRDefault="003731DC"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Đôi mắt </w:t>
            </w:r>
          </w:p>
        </w:tc>
        <w:tc>
          <w:tcPr>
            <w:tcW w:w="2272" w:type="dxa"/>
          </w:tcPr>
          <w:p w14:paraId="737CCC72"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15BC1F7D"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6D10AB71"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r>
      <w:tr w:rsidR="003731DC" w14:paraId="448826A8" w14:textId="77777777" w:rsidTr="00917C24">
        <w:tc>
          <w:tcPr>
            <w:tcW w:w="2425" w:type="dxa"/>
          </w:tcPr>
          <w:p w14:paraId="0886D0A7" w14:textId="65189E61" w:rsidR="003731DC" w:rsidRDefault="003731DC"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Đôi mắt em</w:t>
            </w:r>
          </w:p>
        </w:tc>
        <w:tc>
          <w:tcPr>
            <w:tcW w:w="2272" w:type="dxa"/>
          </w:tcPr>
          <w:p w14:paraId="36FF5BFA"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7D786055"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0E1486E8"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r>
      <w:tr w:rsidR="003731DC" w14:paraId="385553F1" w14:textId="77777777" w:rsidTr="00917C24">
        <w:tc>
          <w:tcPr>
            <w:tcW w:w="2425" w:type="dxa"/>
          </w:tcPr>
          <w:p w14:paraId="39FEFB2B" w14:textId="1124156B" w:rsidR="003731DC" w:rsidRDefault="003731DC" w:rsidP="006C4683">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Như hai giếng nước</w:t>
            </w:r>
          </w:p>
        </w:tc>
        <w:tc>
          <w:tcPr>
            <w:tcW w:w="2272" w:type="dxa"/>
          </w:tcPr>
          <w:p w14:paraId="05F6760B"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5B1B3A2B"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c>
          <w:tcPr>
            <w:tcW w:w="2349" w:type="dxa"/>
          </w:tcPr>
          <w:p w14:paraId="3E9369F9" w14:textId="77777777" w:rsidR="003731DC" w:rsidRPr="00420EE1" w:rsidRDefault="003731DC" w:rsidP="006C4683">
            <w:pPr>
              <w:spacing w:line="360" w:lineRule="auto"/>
              <w:jc w:val="both"/>
              <w:rPr>
                <w:rFonts w:ascii="Times New Roman" w:eastAsia="Times New Roman" w:hAnsi="Times New Roman" w:cs="Times New Roman"/>
                <w:bCs/>
                <w:iCs/>
                <w:sz w:val="24"/>
                <w:szCs w:val="24"/>
              </w:rPr>
            </w:pPr>
          </w:p>
        </w:tc>
      </w:tr>
    </w:tbl>
    <w:p w14:paraId="513DA3A5" w14:textId="097F31D9" w:rsidR="00117342" w:rsidRPr="0017689F"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Phụ lục</w:t>
      </w:r>
      <w:r w:rsidR="00336B6B">
        <w:rPr>
          <w:rFonts w:ascii="Times New Roman" w:eastAsia="Times New Roman" w:hAnsi="Times New Roman" w:cs="Times New Roman"/>
          <w:b/>
          <w:i/>
          <w:sz w:val="24"/>
          <w:szCs w:val="24"/>
        </w:rPr>
        <w:t xml:space="preserve"> </w:t>
      </w:r>
      <w:r w:rsidR="001B2804">
        <w:rPr>
          <w:rFonts w:ascii="Times New Roman" w:eastAsia="Times New Roman" w:hAnsi="Times New Roman" w:cs="Times New Roman"/>
          <w:b/>
          <w:i/>
          <w:sz w:val="24"/>
          <w:szCs w:val="24"/>
        </w:rPr>
        <w:t>2</w:t>
      </w:r>
      <w:r w:rsidR="00336B6B">
        <w:rPr>
          <w:rFonts w:ascii="Times New Roman" w:eastAsia="Times New Roman" w:hAnsi="Times New Roman" w:cs="Times New Roman"/>
          <w:b/>
          <w:i/>
          <w:sz w:val="24"/>
          <w:szCs w:val="24"/>
        </w:rPr>
        <w:t xml:space="preserve">. </w:t>
      </w:r>
      <w:r w:rsidRPr="0017689F">
        <w:rPr>
          <w:rFonts w:ascii="Times New Roman" w:eastAsia="Times New Roman" w:hAnsi="Times New Roman" w:cs="Times New Roman"/>
          <w:b/>
          <w:i/>
          <w:sz w:val="24"/>
          <w:szCs w:val="24"/>
        </w:rPr>
        <w:t xml:space="preserve"> Rub</w:t>
      </w:r>
      <w:r w:rsidR="00244DF6">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đánh giá thảo luận nhóm </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3731DC" w:rsidRPr="00DA497E" w14:paraId="2CD488A5" w14:textId="77777777" w:rsidTr="001F6CFB">
        <w:tc>
          <w:tcPr>
            <w:tcW w:w="984" w:type="dxa"/>
            <w:vMerge w:val="restart"/>
            <w:vAlign w:val="center"/>
          </w:tcPr>
          <w:p w14:paraId="58E59A0E"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Tiêu chí đánh giá</w:t>
            </w:r>
          </w:p>
        </w:tc>
        <w:tc>
          <w:tcPr>
            <w:tcW w:w="1127" w:type="dxa"/>
            <w:vMerge w:val="restart"/>
            <w:vAlign w:val="center"/>
          </w:tcPr>
          <w:p w14:paraId="7B53FE9F" w14:textId="77777777" w:rsidR="003731DC" w:rsidRPr="00DA497E" w:rsidRDefault="003731DC" w:rsidP="001F6CF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605C1D69"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48E12487"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004331A7"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3731DC" w:rsidRPr="00DA497E" w14:paraId="4DCDD23E" w14:textId="77777777" w:rsidTr="001F6CFB">
        <w:trPr>
          <w:trHeight w:val="69"/>
        </w:trPr>
        <w:tc>
          <w:tcPr>
            <w:tcW w:w="984" w:type="dxa"/>
            <w:vMerge/>
            <w:vAlign w:val="center"/>
          </w:tcPr>
          <w:p w14:paraId="708AE587"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c>
          <w:tcPr>
            <w:tcW w:w="1127" w:type="dxa"/>
            <w:vMerge/>
          </w:tcPr>
          <w:p w14:paraId="1B944E20" w14:textId="77777777" w:rsidR="003731DC" w:rsidRPr="00DA497E" w:rsidRDefault="003731DC" w:rsidP="001F6CFB">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2385F2A0"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64B9A529"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41020936"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06282500"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4D20364F"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67D04F36"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3D7BB4A4"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r w:rsidR="003731DC" w:rsidRPr="00DA497E" w14:paraId="15A62A10" w14:textId="77777777" w:rsidTr="001F6CFB">
        <w:tc>
          <w:tcPr>
            <w:tcW w:w="984" w:type="dxa"/>
            <w:vMerge/>
            <w:vAlign w:val="center"/>
          </w:tcPr>
          <w:p w14:paraId="6C07661E"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c>
          <w:tcPr>
            <w:tcW w:w="1127" w:type="dxa"/>
            <w:vMerge/>
          </w:tcPr>
          <w:p w14:paraId="72E585AE" w14:textId="77777777" w:rsidR="003731DC" w:rsidRPr="00DA497E" w:rsidRDefault="003731DC" w:rsidP="001F6CFB">
            <w:pPr>
              <w:spacing w:line="276" w:lineRule="auto"/>
              <w:jc w:val="both"/>
              <w:rPr>
                <w:rFonts w:ascii="Times New Roman" w:eastAsia="Times New Roman" w:hAnsi="Times New Roman" w:cs="Times New Roman"/>
                <w:b/>
                <w:iCs/>
                <w:sz w:val="20"/>
                <w:szCs w:val="20"/>
              </w:rPr>
            </w:pPr>
          </w:p>
        </w:tc>
        <w:tc>
          <w:tcPr>
            <w:tcW w:w="1034" w:type="dxa"/>
            <w:vMerge/>
            <w:vAlign w:val="center"/>
          </w:tcPr>
          <w:p w14:paraId="6A465CEB"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c>
          <w:tcPr>
            <w:tcW w:w="1350" w:type="dxa"/>
          </w:tcPr>
          <w:p w14:paraId="28679530"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28D328E8"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47D51749"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54EB1E8A"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5AFF77DC"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r w:rsidR="003731DC" w:rsidRPr="00DA497E" w14:paraId="1B90A04F" w14:textId="77777777" w:rsidTr="001F6CFB">
        <w:tc>
          <w:tcPr>
            <w:tcW w:w="984" w:type="dxa"/>
            <w:vAlign w:val="center"/>
          </w:tcPr>
          <w:p w14:paraId="22A853F3"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2EA9443B"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2EAB52B1"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7D90202C"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1D2F29F4"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56933C2"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1FF36335"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5731B7E7"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p>
        </w:tc>
        <w:tc>
          <w:tcPr>
            <w:tcW w:w="1260" w:type="dxa"/>
          </w:tcPr>
          <w:p w14:paraId="2968F5FB"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AB16897"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43062A7E"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5E99021B"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2EF2B9F3"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30D46796"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5F96A3D5"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31180104"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00EBB9BE"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6E4165D8"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5DECF5AC"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6699A392"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2F24FAF2"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38BBE6C3"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r w:rsidR="003731DC" w:rsidRPr="00DA497E" w14:paraId="397E545E" w14:textId="77777777" w:rsidTr="001F6CFB">
        <w:tc>
          <w:tcPr>
            <w:tcW w:w="984" w:type="dxa"/>
            <w:vAlign w:val="center"/>
          </w:tcPr>
          <w:p w14:paraId="1662A588"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61751A09"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6474BDFC"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6DA949E8"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12852F90"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1A7E588B"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7C178CEE"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2E868EC2"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7B1F6B89"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7F6D5669"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2098ECDD"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25C3915C"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5AAC3D4E"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1CB8ACBC"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73C76224"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30CE19C"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6037F21D"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5D503792"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6970D199"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2825DA90"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F3E8314"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2C377C05"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679D98EA"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240045B1"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r w:rsidR="003731DC" w:rsidRPr="00DA497E" w14:paraId="5AB3CE57" w14:textId="77777777" w:rsidTr="001F6CFB">
        <w:tc>
          <w:tcPr>
            <w:tcW w:w="984" w:type="dxa"/>
            <w:vAlign w:val="center"/>
          </w:tcPr>
          <w:p w14:paraId="3E777569"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07E02021"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3C3D4371"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15511B66"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6394C742"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5DAD1973"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54B62EE3"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6C3199B2"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45E23CB2"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p>
        </w:tc>
        <w:tc>
          <w:tcPr>
            <w:tcW w:w="1350" w:type="dxa"/>
          </w:tcPr>
          <w:p w14:paraId="133F5C66"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00C85F78"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22032ABB"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6E8AFAE2"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64C7A939"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r w:rsidR="003731DC" w:rsidRPr="00DA497E" w14:paraId="5112DC2B" w14:textId="77777777" w:rsidTr="001F6CFB">
        <w:tc>
          <w:tcPr>
            <w:tcW w:w="984" w:type="dxa"/>
            <w:vAlign w:val="center"/>
          </w:tcPr>
          <w:p w14:paraId="3EFFC941"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75D8A0CC"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129D9851"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2E9059C"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008915A1"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60F80CE"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3BCD24F8"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8102409"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2E4338A6"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63E107CD"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4AF538F6"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C970803"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p>
          <w:p w14:paraId="091B4258"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75CCE8FB"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r w:rsidR="003731DC" w:rsidRPr="00DA497E" w14:paraId="238A3537" w14:textId="77777777" w:rsidTr="001F6CFB">
        <w:tc>
          <w:tcPr>
            <w:tcW w:w="984" w:type="dxa"/>
            <w:vAlign w:val="center"/>
          </w:tcPr>
          <w:p w14:paraId="5B95488B"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 xml:space="preserve">Hiệu </w:t>
            </w:r>
            <w:r w:rsidRPr="00DA497E">
              <w:rPr>
                <w:rFonts w:ascii="Times New Roman" w:eastAsia="Times New Roman" w:hAnsi="Times New Roman" w:cs="Times New Roman"/>
                <w:b/>
                <w:iCs/>
                <w:sz w:val="20"/>
                <w:szCs w:val="20"/>
              </w:rPr>
              <w:lastRenderedPageBreak/>
              <w:t>quả nhóm</w:t>
            </w:r>
          </w:p>
        </w:tc>
        <w:tc>
          <w:tcPr>
            <w:tcW w:w="1127" w:type="dxa"/>
          </w:tcPr>
          <w:p w14:paraId="090CDE0E"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Đoàn kết, </w:t>
            </w:r>
            <w:r w:rsidRPr="00DA497E">
              <w:rPr>
                <w:rFonts w:ascii="Times New Roman" w:eastAsia="Times New Roman" w:hAnsi="Times New Roman" w:cs="Times New Roman"/>
                <w:bCs/>
                <w:iCs/>
                <w:sz w:val="20"/>
                <w:szCs w:val="20"/>
              </w:rPr>
              <w:lastRenderedPageBreak/>
              <w:t xml:space="preserve">có sự đồng thuận, tất cả thành viên đều có nhiệm vụ riêng </w:t>
            </w:r>
          </w:p>
        </w:tc>
        <w:tc>
          <w:tcPr>
            <w:tcW w:w="1034" w:type="dxa"/>
            <w:vAlign w:val="center"/>
          </w:tcPr>
          <w:p w14:paraId="4DAF8598"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10%</w:t>
            </w:r>
          </w:p>
          <w:p w14:paraId="61A4EF22"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(1 điểm)</w:t>
            </w:r>
          </w:p>
        </w:tc>
        <w:tc>
          <w:tcPr>
            <w:tcW w:w="1350" w:type="dxa"/>
          </w:tcPr>
          <w:p w14:paraId="0F76E02B"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 xml:space="preserve">(0 điểm) </w:t>
            </w:r>
          </w:p>
          <w:p w14:paraId="5E828BEA"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Chỉ khoảng 40% thành viên tham gia hoạt động </w:t>
            </w:r>
          </w:p>
        </w:tc>
        <w:tc>
          <w:tcPr>
            <w:tcW w:w="1260" w:type="dxa"/>
          </w:tcPr>
          <w:p w14:paraId="513E75FC"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 xml:space="preserve">(0.1 – 0.5 </w:t>
            </w:r>
            <w:r w:rsidRPr="00DA497E">
              <w:rPr>
                <w:rFonts w:ascii="Times New Roman" w:eastAsia="Times New Roman" w:hAnsi="Times New Roman" w:cs="Times New Roman"/>
                <w:b/>
                <w:iCs/>
                <w:color w:val="FF0000"/>
                <w:sz w:val="20"/>
                <w:szCs w:val="20"/>
              </w:rPr>
              <w:lastRenderedPageBreak/>
              <w:t xml:space="preserve">điểm) </w:t>
            </w:r>
          </w:p>
          <w:p w14:paraId="6441268D"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270DF8B"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2F3C95B0"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424751A3"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 xml:space="preserve">(0.6 - &lt; 1 </w:t>
            </w:r>
            <w:r w:rsidRPr="00DA497E">
              <w:rPr>
                <w:rFonts w:ascii="Times New Roman" w:eastAsia="Times New Roman" w:hAnsi="Times New Roman" w:cs="Times New Roman"/>
                <w:b/>
                <w:iCs/>
                <w:color w:val="FF0000"/>
                <w:sz w:val="20"/>
                <w:szCs w:val="20"/>
              </w:rPr>
              <w:lastRenderedPageBreak/>
              <w:t>điểm)</w:t>
            </w:r>
          </w:p>
          <w:p w14:paraId="4513A5BE"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1DCA4776"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742440BF"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2DD4D926" w14:textId="77777777" w:rsidR="003731DC" w:rsidRPr="00DA497E" w:rsidRDefault="003731DC" w:rsidP="001F6CF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 điểm)</w:t>
            </w:r>
          </w:p>
          <w:p w14:paraId="599B40B9"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1. Hoạt động gắn kết </w:t>
            </w:r>
          </w:p>
          <w:p w14:paraId="340EE2B5"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3A1C0A01" w14:textId="77777777" w:rsidR="003731DC" w:rsidRPr="00DA497E" w:rsidRDefault="003731DC" w:rsidP="001F6CF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60B89071"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r w:rsidR="003731DC" w:rsidRPr="00DA497E" w14:paraId="7DEC44B2" w14:textId="77777777" w:rsidTr="001F6CFB">
        <w:tc>
          <w:tcPr>
            <w:tcW w:w="8545" w:type="dxa"/>
            <w:gridSpan w:val="7"/>
            <w:vAlign w:val="center"/>
          </w:tcPr>
          <w:p w14:paraId="0828439E"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ĐIỂM TỔNG</w:t>
            </w:r>
          </w:p>
        </w:tc>
        <w:tc>
          <w:tcPr>
            <w:tcW w:w="810" w:type="dxa"/>
            <w:vAlign w:val="center"/>
          </w:tcPr>
          <w:p w14:paraId="0BB6C690" w14:textId="77777777" w:rsidR="003731DC" w:rsidRPr="00DA497E" w:rsidRDefault="003731DC" w:rsidP="001F6CFB">
            <w:pPr>
              <w:spacing w:line="276" w:lineRule="auto"/>
              <w:jc w:val="center"/>
              <w:rPr>
                <w:rFonts w:ascii="Times New Roman" w:eastAsia="Times New Roman" w:hAnsi="Times New Roman" w:cs="Times New Roman"/>
                <w:b/>
                <w:iCs/>
                <w:sz w:val="20"/>
                <w:szCs w:val="20"/>
              </w:rPr>
            </w:pPr>
          </w:p>
        </w:tc>
      </w:tr>
    </w:tbl>
    <w:p w14:paraId="00427509"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447138B1" w14:textId="25692667" w:rsidR="00117342" w:rsidRPr="0017689F" w:rsidRDefault="00117342" w:rsidP="00244DF6">
      <w:pPr>
        <w:spacing w:line="360" w:lineRule="auto"/>
        <w:rPr>
          <w:rFonts w:ascii="Times New Roman" w:eastAsia="Times New Roman" w:hAnsi="Times New Roman" w:cs="Times New Roman"/>
          <w:i/>
          <w:sz w:val="24"/>
          <w:szCs w:val="24"/>
        </w:rPr>
      </w:pPr>
    </w:p>
    <w:sectPr w:rsidR="00117342" w:rsidRPr="0017689F">
      <w:headerReference w:type="even" r:id="rId23"/>
      <w:headerReference w:type="default" r:id="rId24"/>
      <w:footerReference w:type="even" r:id="rId25"/>
      <w:footerReference w:type="default" r:id="rId26"/>
      <w:headerReference w:type="first" r:id="rId27"/>
      <w:footerReference w:type="first" r:id="rId28"/>
      <w:pgSz w:w="12240" w:h="15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FA9B6" w14:textId="77777777" w:rsidR="006C29F1" w:rsidRDefault="006C29F1">
      <w:pPr>
        <w:spacing w:after="0" w:line="240" w:lineRule="auto"/>
      </w:pPr>
      <w:r>
        <w:separator/>
      </w:r>
    </w:p>
  </w:endnote>
  <w:endnote w:type="continuationSeparator" w:id="0">
    <w:p w14:paraId="0D4DDC08" w14:textId="77777777" w:rsidR="006C29F1" w:rsidRDefault="006C2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69A03" w14:textId="77777777" w:rsidR="001F6CFB" w:rsidRDefault="001F6CFB">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8BA85" w14:textId="77777777" w:rsidR="001F6CFB" w:rsidRDefault="001F6CFB">
    <w:pPr>
      <w:widowControl w:val="0"/>
      <w:pBdr>
        <w:top w:val="nil"/>
        <w:left w:val="nil"/>
        <w:bottom w:val="nil"/>
        <w:right w:val="nil"/>
        <w:between w:val="nil"/>
      </w:pBdr>
      <w:spacing w:after="0" w:line="276" w:lineRule="auto"/>
      <w:rPr>
        <w:color w:val="000000"/>
      </w:rPr>
    </w:pPr>
  </w:p>
  <w:p w14:paraId="2A707BE8" w14:textId="77777777" w:rsidR="001F6CFB" w:rsidRDefault="001F6CFB">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color w:val="000000"/>
        <w:sz w:val="26"/>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6B5E9" w14:textId="77777777" w:rsidR="001F6CFB" w:rsidRDefault="001F6CFB">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FEB5B" w14:textId="77777777" w:rsidR="006C29F1" w:rsidRDefault="006C29F1">
      <w:pPr>
        <w:spacing w:after="0" w:line="240" w:lineRule="auto"/>
      </w:pPr>
      <w:r>
        <w:separator/>
      </w:r>
    </w:p>
  </w:footnote>
  <w:footnote w:type="continuationSeparator" w:id="0">
    <w:p w14:paraId="7B20621C" w14:textId="77777777" w:rsidR="006C29F1" w:rsidRDefault="006C29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9CDD" w14:textId="3275062A" w:rsidR="001F6CFB" w:rsidRDefault="001F6CFB">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B222C1" w14:textId="64C59AB8" w:rsidR="001F6CFB" w:rsidRDefault="001F6CFB">
    <w:pPr>
      <w:pBdr>
        <w:left w:val="single" w:sz="12" w:space="11" w:color="4472C4"/>
      </w:pBdr>
      <w:tabs>
        <w:tab w:val="left" w:pos="3620"/>
        <w:tab w:val="left" w:pos="3964"/>
      </w:tabs>
      <w:spacing w:after="0"/>
      <w:rPr>
        <w:rFonts w:ascii="Times New Roman" w:eastAsia="Times New Roman" w:hAnsi="Times New Roman" w:cs="Times New Roman"/>
        <w:b/>
        <w:color w:val="2F5496"/>
        <w:sz w:val="26"/>
        <w:szCs w:val="26"/>
      </w:rPr>
    </w:pPr>
    <w:r>
      <w:rPr>
        <w:rFonts w:ascii="Times New Roman" w:eastAsia="Times New Roman" w:hAnsi="Times New Roman" w:cs="Times New Roman"/>
        <w:b/>
        <w:color w:val="2F5496"/>
        <w:sz w:val="26"/>
        <w:szCs w:val="26"/>
      </w:rPr>
      <w:t>NGỮ VĂN 11 – BỘ KẾT NỐI TRI THỨC VỚI CUỘC SỐNG</w:t>
    </w:r>
  </w:p>
  <w:p w14:paraId="4FEC32C2" w14:textId="77777777" w:rsidR="001F6CFB" w:rsidRDefault="001F6CFB">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b/>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A6CB8" w14:textId="43D08B19" w:rsidR="001F6CFB" w:rsidRDefault="001F6CFB">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030D"/>
    <w:multiLevelType w:val="multilevel"/>
    <w:tmpl w:val="8708B0D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nsid w:val="03672FC3"/>
    <w:multiLevelType w:val="hybridMultilevel"/>
    <w:tmpl w:val="6DA25038"/>
    <w:lvl w:ilvl="0" w:tplc="2A14A842">
      <w:start w:val="2"/>
      <w:numFmt w:val="bullet"/>
      <w:lvlText w:val=""/>
      <w:lvlJc w:val="left"/>
      <w:pPr>
        <w:ind w:left="720" w:hanging="360"/>
      </w:pPr>
      <w:rPr>
        <w:rFonts w:ascii="Wingdings" w:eastAsia="Times New Roman" w:hAnsi="Wingdings"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57672"/>
    <w:multiLevelType w:val="hybridMultilevel"/>
    <w:tmpl w:val="855ED278"/>
    <w:lvl w:ilvl="0" w:tplc="8D6612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670BCA"/>
    <w:multiLevelType w:val="hybridMultilevel"/>
    <w:tmpl w:val="05864A4C"/>
    <w:lvl w:ilvl="0" w:tplc="3AECB7A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E40C0"/>
    <w:multiLevelType w:val="hybridMultilevel"/>
    <w:tmpl w:val="6E400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455309"/>
    <w:multiLevelType w:val="multilevel"/>
    <w:tmpl w:val="8CFACD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nsid w:val="0DBF7B92"/>
    <w:multiLevelType w:val="multilevel"/>
    <w:tmpl w:val="BD946D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1A3F1180"/>
    <w:multiLevelType w:val="hybridMultilevel"/>
    <w:tmpl w:val="08DC2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4C0DF2"/>
    <w:multiLevelType w:val="multilevel"/>
    <w:tmpl w:val="807EF8C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nsid w:val="1CFA5F9A"/>
    <w:multiLevelType w:val="hybridMultilevel"/>
    <w:tmpl w:val="A798FE6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F286E9A"/>
    <w:multiLevelType w:val="hybridMultilevel"/>
    <w:tmpl w:val="C31E11F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3523165"/>
    <w:multiLevelType w:val="multilevel"/>
    <w:tmpl w:val="491A03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nsid w:val="243E136B"/>
    <w:multiLevelType w:val="multilevel"/>
    <w:tmpl w:val="11A2EE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nsid w:val="25933FF7"/>
    <w:multiLevelType w:val="multilevel"/>
    <w:tmpl w:val="49D255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nsid w:val="27453948"/>
    <w:multiLevelType w:val="hybridMultilevel"/>
    <w:tmpl w:val="54A6CCC2"/>
    <w:lvl w:ilvl="0" w:tplc="28DA8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C20127"/>
    <w:multiLevelType w:val="hybridMultilevel"/>
    <w:tmpl w:val="C6BEEBB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8FD2E2E"/>
    <w:multiLevelType w:val="multilevel"/>
    <w:tmpl w:val="A392C9DE"/>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2A443AA2"/>
    <w:multiLevelType w:val="multilevel"/>
    <w:tmpl w:val="1F184D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nsid w:val="2BCF7284"/>
    <w:multiLevelType w:val="multilevel"/>
    <w:tmpl w:val="168659F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2EBD561E"/>
    <w:multiLevelType w:val="hybridMultilevel"/>
    <w:tmpl w:val="1926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0C126BD"/>
    <w:multiLevelType w:val="multilevel"/>
    <w:tmpl w:val="BCC8E6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nsid w:val="325102B3"/>
    <w:multiLevelType w:val="multilevel"/>
    <w:tmpl w:val="5D1ED19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nsid w:val="32CA3060"/>
    <w:multiLevelType w:val="hybridMultilevel"/>
    <w:tmpl w:val="F928253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4BC58CC"/>
    <w:multiLevelType w:val="multilevel"/>
    <w:tmpl w:val="896213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nsid w:val="3D4544BB"/>
    <w:multiLevelType w:val="hybridMultilevel"/>
    <w:tmpl w:val="ECE81C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A45045C"/>
    <w:multiLevelType w:val="multilevel"/>
    <w:tmpl w:val="C082C55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nsid w:val="4D840CC4"/>
    <w:multiLevelType w:val="multilevel"/>
    <w:tmpl w:val="D1FE83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nsid w:val="50CA2A25"/>
    <w:multiLevelType w:val="hybridMultilevel"/>
    <w:tmpl w:val="FEACDA7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72C75DE"/>
    <w:multiLevelType w:val="hybridMultilevel"/>
    <w:tmpl w:val="18084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AC44B39"/>
    <w:multiLevelType w:val="multilevel"/>
    <w:tmpl w:val="3FBA299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nsid w:val="5B9B0AAB"/>
    <w:multiLevelType w:val="multilevel"/>
    <w:tmpl w:val="FF3072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nsid w:val="5D913B03"/>
    <w:multiLevelType w:val="multilevel"/>
    <w:tmpl w:val="2C1E0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8816A54"/>
    <w:multiLevelType w:val="multilevel"/>
    <w:tmpl w:val="D99E4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nsid w:val="6DFF2344"/>
    <w:multiLevelType w:val="hybridMultilevel"/>
    <w:tmpl w:val="FC782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4E60D6"/>
    <w:multiLevelType w:val="hybridMultilevel"/>
    <w:tmpl w:val="955EA0D2"/>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6F8F0608"/>
    <w:multiLevelType w:val="hybridMultilevel"/>
    <w:tmpl w:val="02003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19528A4"/>
    <w:multiLevelType w:val="hybridMultilevel"/>
    <w:tmpl w:val="BA82C76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2C12A12"/>
    <w:multiLevelType w:val="hybridMultilevel"/>
    <w:tmpl w:val="6C66FA8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3A30755"/>
    <w:multiLevelType w:val="hybridMultilevel"/>
    <w:tmpl w:val="099A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E973E20"/>
    <w:multiLevelType w:val="multilevel"/>
    <w:tmpl w:val="13700B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31"/>
  </w:num>
  <w:num w:numId="2">
    <w:abstractNumId w:val="11"/>
  </w:num>
  <w:num w:numId="3">
    <w:abstractNumId w:val="23"/>
  </w:num>
  <w:num w:numId="4">
    <w:abstractNumId w:val="18"/>
  </w:num>
  <w:num w:numId="5">
    <w:abstractNumId w:val="16"/>
  </w:num>
  <w:num w:numId="6">
    <w:abstractNumId w:val="5"/>
  </w:num>
  <w:num w:numId="7">
    <w:abstractNumId w:val="39"/>
  </w:num>
  <w:num w:numId="8">
    <w:abstractNumId w:val="17"/>
  </w:num>
  <w:num w:numId="9">
    <w:abstractNumId w:val="25"/>
  </w:num>
  <w:num w:numId="10">
    <w:abstractNumId w:val="21"/>
  </w:num>
  <w:num w:numId="11">
    <w:abstractNumId w:val="0"/>
  </w:num>
  <w:num w:numId="12">
    <w:abstractNumId w:val="30"/>
  </w:num>
  <w:num w:numId="13">
    <w:abstractNumId w:val="12"/>
  </w:num>
  <w:num w:numId="14">
    <w:abstractNumId w:val="29"/>
  </w:num>
  <w:num w:numId="15">
    <w:abstractNumId w:val="20"/>
  </w:num>
  <w:num w:numId="16">
    <w:abstractNumId w:val="13"/>
  </w:num>
  <w:num w:numId="17">
    <w:abstractNumId w:val="8"/>
  </w:num>
  <w:num w:numId="18">
    <w:abstractNumId w:val="32"/>
  </w:num>
  <w:num w:numId="19">
    <w:abstractNumId w:val="34"/>
  </w:num>
  <w:num w:numId="20">
    <w:abstractNumId w:val="33"/>
  </w:num>
  <w:num w:numId="21">
    <w:abstractNumId w:val="1"/>
  </w:num>
  <w:num w:numId="22">
    <w:abstractNumId w:val="28"/>
  </w:num>
  <w:num w:numId="23">
    <w:abstractNumId w:val="7"/>
  </w:num>
  <w:num w:numId="24">
    <w:abstractNumId w:val="38"/>
  </w:num>
  <w:num w:numId="25">
    <w:abstractNumId w:val="19"/>
  </w:num>
  <w:num w:numId="26">
    <w:abstractNumId w:val="37"/>
  </w:num>
  <w:num w:numId="27">
    <w:abstractNumId w:val="15"/>
  </w:num>
  <w:num w:numId="28">
    <w:abstractNumId w:val="10"/>
  </w:num>
  <w:num w:numId="29">
    <w:abstractNumId w:val="22"/>
  </w:num>
  <w:num w:numId="30">
    <w:abstractNumId w:val="24"/>
  </w:num>
  <w:num w:numId="31">
    <w:abstractNumId w:val="9"/>
  </w:num>
  <w:num w:numId="32">
    <w:abstractNumId w:val="36"/>
  </w:num>
  <w:num w:numId="33">
    <w:abstractNumId w:val="27"/>
  </w:num>
  <w:num w:numId="34">
    <w:abstractNumId w:val="2"/>
  </w:num>
  <w:num w:numId="35">
    <w:abstractNumId w:val="3"/>
  </w:num>
  <w:num w:numId="36">
    <w:abstractNumId w:val="14"/>
  </w:num>
  <w:num w:numId="37">
    <w:abstractNumId w:val="26"/>
  </w:num>
  <w:num w:numId="38">
    <w:abstractNumId w:val="6"/>
  </w:num>
  <w:num w:numId="39">
    <w:abstractNumId w:val="35"/>
  </w:num>
  <w:num w:numId="40">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342"/>
    <w:rsid w:val="000005C4"/>
    <w:rsid w:val="000046B5"/>
    <w:rsid w:val="00004C3F"/>
    <w:rsid w:val="0000590A"/>
    <w:rsid w:val="00013F39"/>
    <w:rsid w:val="0001402B"/>
    <w:rsid w:val="000203FB"/>
    <w:rsid w:val="00022011"/>
    <w:rsid w:val="00022A7C"/>
    <w:rsid w:val="00026DE1"/>
    <w:rsid w:val="00030506"/>
    <w:rsid w:val="00032E53"/>
    <w:rsid w:val="000334CE"/>
    <w:rsid w:val="00035B66"/>
    <w:rsid w:val="000407FE"/>
    <w:rsid w:val="000426C1"/>
    <w:rsid w:val="00044FDC"/>
    <w:rsid w:val="00052CE2"/>
    <w:rsid w:val="00054229"/>
    <w:rsid w:val="00054433"/>
    <w:rsid w:val="00055615"/>
    <w:rsid w:val="000557C6"/>
    <w:rsid w:val="000578C2"/>
    <w:rsid w:val="0006276A"/>
    <w:rsid w:val="00064D75"/>
    <w:rsid w:val="00067D45"/>
    <w:rsid w:val="0007051E"/>
    <w:rsid w:val="0007345F"/>
    <w:rsid w:val="000737A1"/>
    <w:rsid w:val="0007607F"/>
    <w:rsid w:val="00076599"/>
    <w:rsid w:val="00076608"/>
    <w:rsid w:val="00082182"/>
    <w:rsid w:val="00091EAB"/>
    <w:rsid w:val="0009257F"/>
    <w:rsid w:val="00093134"/>
    <w:rsid w:val="000940E6"/>
    <w:rsid w:val="00095D84"/>
    <w:rsid w:val="00097B80"/>
    <w:rsid w:val="000A41FE"/>
    <w:rsid w:val="000A46C4"/>
    <w:rsid w:val="000B0877"/>
    <w:rsid w:val="000B334B"/>
    <w:rsid w:val="000C0D88"/>
    <w:rsid w:val="000C1E63"/>
    <w:rsid w:val="000C7F4F"/>
    <w:rsid w:val="000D3142"/>
    <w:rsid w:val="000D7D97"/>
    <w:rsid w:val="000E03F4"/>
    <w:rsid w:val="000E4754"/>
    <w:rsid w:val="000E597A"/>
    <w:rsid w:val="000F05F4"/>
    <w:rsid w:val="000F28B7"/>
    <w:rsid w:val="000F47C1"/>
    <w:rsid w:val="00102A00"/>
    <w:rsid w:val="0010587B"/>
    <w:rsid w:val="00110295"/>
    <w:rsid w:val="00111ED6"/>
    <w:rsid w:val="0011459E"/>
    <w:rsid w:val="0011682A"/>
    <w:rsid w:val="00117342"/>
    <w:rsid w:val="00117A4D"/>
    <w:rsid w:val="00117F50"/>
    <w:rsid w:val="00120577"/>
    <w:rsid w:val="001215EF"/>
    <w:rsid w:val="001306A3"/>
    <w:rsid w:val="00132BFC"/>
    <w:rsid w:val="00142B3C"/>
    <w:rsid w:val="00143E02"/>
    <w:rsid w:val="00144DAE"/>
    <w:rsid w:val="00146D60"/>
    <w:rsid w:val="00161C76"/>
    <w:rsid w:val="00162DEE"/>
    <w:rsid w:val="0016745E"/>
    <w:rsid w:val="00171E28"/>
    <w:rsid w:val="00173D7F"/>
    <w:rsid w:val="00174CB9"/>
    <w:rsid w:val="00175807"/>
    <w:rsid w:val="00176251"/>
    <w:rsid w:val="0017676C"/>
    <w:rsid w:val="0017689F"/>
    <w:rsid w:val="0018129E"/>
    <w:rsid w:val="00181FF2"/>
    <w:rsid w:val="0018308F"/>
    <w:rsid w:val="00190AEA"/>
    <w:rsid w:val="00191481"/>
    <w:rsid w:val="00192CF4"/>
    <w:rsid w:val="001A29CF"/>
    <w:rsid w:val="001A57F3"/>
    <w:rsid w:val="001A73D5"/>
    <w:rsid w:val="001B10EB"/>
    <w:rsid w:val="001B2804"/>
    <w:rsid w:val="001B6D08"/>
    <w:rsid w:val="001B732C"/>
    <w:rsid w:val="001C0747"/>
    <w:rsid w:val="001C4DE6"/>
    <w:rsid w:val="001C650D"/>
    <w:rsid w:val="001C7C9F"/>
    <w:rsid w:val="001D03BC"/>
    <w:rsid w:val="001D1FED"/>
    <w:rsid w:val="001D76D3"/>
    <w:rsid w:val="001E4CB7"/>
    <w:rsid w:val="001E56FB"/>
    <w:rsid w:val="001E7211"/>
    <w:rsid w:val="001F124E"/>
    <w:rsid w:val="001F1A55"/>
    <w:rsid w:val="001F42B7"/>
    <w:rsid w:val="001F4D9D"/>
    <w:rsid w:val="001F6CFB"/>
    <w:rsid w:val="00206EC0"/>
    <w:rsid w:val="00211820"/>
    <w:rsid w:val="00214635"/>
    <w:rsid w:val="00215422"/>
    <w:rsid w:val="00215618"/>
    <w:rsid w:val="00217B63"/>
    <w:rsid w:val="00220C49"/>
    <w:rsid w:val="002226EF"/>
    <w:rsid w:val="00223359"/>
    <w:rsid w:val="002247BD"/>
    <w:rsid w:val="00230664"/>
    <w:rsid w:val="00230E66"/>
    <w:rsid w:val="00231735"/>
    <w:rsid w:val="00234341"/>
    <w:rsid w:val="00236BF3"/>
    <w:rsid w:val="00240D51"/>
    <w:rsid w:val="00240FD0"/>
    <w:rsid w:val="00244DF6"/>
    <w:rsid w:val="00244F9A"/>
    <w:rsid w:val="0024518A"/>
    <w:rsid w:val="00250402"/>
    <w:rsid w:val="00250748"/>
    <w:rsid w:val="00252327"/>
    <w:rsid w:val="00253775"/>
    <w:rsid w:val="00256EB9"/>
    <w:rsid w:val="00260D54"/>
    <w:rsid w:val="002638C2"/>
    <w:rsid w:val="002641DE"/>
    <w:rsid w:val="0026484D"/>
    <w:rsid w:val="00266501"/>
    <w:rsid w:val="002772FE"/>
    <w:rsid w:val="002814F8"/>
    <w:rsid w:val="00283493"/>
    <w:rsid w:val="00285295"/>
    <w:rsid w:val="00296AC4"/>
    <w:rsid w:val="002A4C07"/>
    <w:rsid w:val="002A5593"/>
    <w:rsid w:val="002A5936"/>
    <w:rsid w:val="002A6A7B"/>
    <w:rsid w:val="002B0AFD"/>
    <w:rsid w:val="002B1C81"/>
    <w:rsid w:val="002B5725"/>
    <w:rsid w:val="002B7A95"/>
    <w:rsid w:val="002C2D85"/>
    <w:rsid w:val="002C51D6"/>
    <w:rsid w:val="002C53AA"/>
    <w:rsid w:val="002D0B2B"/>
    <w:rsid w:val="002D29FB"/>
    <w:rsid w:val="002D2D27"/>
    <w:rsid w:val="002D2D9B"/>
    <w:rsid w:val="002D44D6"/>
    <w:rsid w:val="002D4A59"/>
    <w:rsid w:val="002E35AA"/>
    <w:rsid w:val="002E7969"/>
    <w:rsid w:val="002F630C"/>
    <w:rsid w:val="002F7D85"/>
    <w:rsid w:val="0030495E"/>
    <w:rsid w:val="003102DB"/>
    <w:rsid w:val="0031592E"/>
    <w:rsid w:val="00323F8C"/>
    <w:rsid w:val="0032794F"/>
    <w:rsid w:val="00333A75"/>
    <w:rsid w:val="0033411E"/>
    <w:rsid w:val="00334681"/>
    <w:rsid w:val="00336895"/>
    <w:rsid w:val="003368A2"/>
    <w:rsid w:val="00336B6B"/>
    <w:rsid w:val="00342606"/>
    <w:rsid w:val="00343A0E"/>
    <w:rsid w:val="00351FEA"/>
    <w:rsid w:val="00362C4A"/>
    <w:rsid w:val="0036509C"/>
    <w:rsid w:val="0036678B"/>
    <w:rsid w:val="00366D46"/>
    <w:rsid w:val="00371690"/>
    <w:rsid w:val="00372986"/>
    <w:rsid w:val="003731DC"/>
    <w:rsid w:val="00375F6D"/>
    <w:rsid w:val="0037611E"/>
    <w:rsid w:val="00380864"/>
    <w:rsid w:val="00384279"/>
    <w:rsid w:val="0038643A"/>
    <w:rsid w:val="003914E0"/>
    <w:rsid w:val="00393CF6"/>
    <w:rsid w:val="003A0DF6"/>
    <w:rsid w:val="003A32A8"/>
    <w:rsid w:val="003A3520"/>
    <w:rsid w:val="003A474E"/>
    <w:rsid w:val="003B76A9"/>
    <w:rsid w:val="003C04F6"/>
    <w:rsid w:val="003C1F63"/>
    <w:rsid w:val="003C270F"/>
    <w:rsid w:val="003C3D9C"/>
    <w:rsid w:val="003C509D"/>
    <w:rsid w:val="003D131E"/>
    <w:rsid w:val="003D2AAD"/>
    <w:rsid w:val="003F07D5"/>
    <w:rsid w:val="003F0CA5"/>
    <w:rsid w:val="003F1642"/>
    <w:rsid w:val="003F3832"/>
    <w:rsid w:val="003F58C4"/>
    <w:rsid w:val="003F5F72"/>
    <w:rsid w:val="003F7041"/>
    <w:rsid w:val="004046E3"/>
    <w:rsid w:val="004057CF"/>
    <w:rsid w:val="00407DC0"/>
    <w:rsid w:val="00415CA4"/>
    <w:rsid w:val="004205EA"/>
    <w:rsid w:val="00420AC5"/>
    <w:rsid w:val="00420EE1"/>
    <w:rsid w:val="00421ED5"/>
    <w:rsid w:val="0042467E"/>
    <w:rsid w:val="00431649"/>
    <w:rsid w:val="00431FD4"/>
    <w:rsid w:val="00432135"/>
    <w:rsid w:val="004327B7"/>
    <w:rsid w:val="004338A3"/>
    <w:rsid w:val="00436793"/>
    <w:rsid w:val="0044061B"/>
    <w:rsid w:val="004457AA"/>
    <w:rsid w:val="00450F77"/>
    <w:rsid w:val="00452CCC"/>
    <w:rsid w:val="00457817"/>
    <w:rsid w:val="004607A3"/>
    <w:rsid w:val="00464236"/>
    <w:rsid w:val="00465FC8"/>
    <w:rsid w:val="00467342"/>
    <w:rsid w:val="0047040E"/>
    <w:rsid w:val="004706FA"/>
    <w:rsid w:val="004738EA"/>
    <w:rsid w:val="00474113"/>
    <w:rsid w:val="00481867"/>
    <w:rsid w:val="004861D5"/>
    <w:rsid w:val="00494A53"/>
    <w:rsid w:val="004966FA"/>
    <w:rsid w:val="0049713D"/>
    <w:rsid w:val="004A0C6F"/>
    <w:rsid w:val="004A2E50"/>
    <w:rsid w:val="004A38B1"/>
    <w:rsid w:val="004A53A4"/>
    <w:rsid w:val="004A7B00"/>
    <w:rsid w:val="004B06A5"/>
    <w:rsid w:val="004B1558"/>
    <w:rsid w:val="004B2767"/>
    <w:rsid w:val="004B3784"/>
    <w:rsid w:val="004B4DF8"/>
    <w:rsid w:val="004C0054"/>
    <w:rsid w:val="004C1CE1"/>
    <w:rsid w:val="004D0971"/>
    <w:rsid w:val="004D37B3"/>
    <w:rsid w:val="004D4DC2"/>
    <w:rsid w:val="004E385F"/>
    <w:rsid w:val="004E7A20"/>
    <w:rsid w:val="004F2185"/>
    <w:rsid w:val="004F7190"/>
    <w:rsid w:val="0050679B"/>
    <w:rsid w:val="00510054"/>
    <w:rsid w:val="00512294"/>
    <w:rsid w:val="00512E58"/>
    <w:rsid w:val="00515821"/>
    <w:rsid w:val="00515DBA"/>
    <w:rsid w:val="00517F43"/>
    <w:rsid w:val="00520ED9"/>
    <w:rsid w:val="00521D16"/>
    <w:rsid w:val="00523ECF"/>
    <w:rsid w:val="00525490"/>
    <w:rsid w:val="00526726"/>
    <w:rsid w:val="00530B74"/>
    <w:rsid w:val="00530E28"/>
    <w:rsid w:val="00533A48"/>
    <w:rsid w:val="00542860"/>
    <w:rsid w:val="00543415"/>
    <w:rsid w:val="0055539E"/>
    <w:rsid w:val="00556D80"/>
    <w:rsid w:val="0056113F"/>
    <w:rsid w:val="005639BA"/>
    <w:rsid w:val="005660D8"/>
    <w:rsid w:val="00566A69"/>
    <w:rsid w:val="0056739A"/>
    <w:rsid w:val="0056794A"/>
    <w:rsid w:val="005710A8"/>
    <w:rsid w:val="00571843"/>
    <w:rsid w:val="0057367C"/>
    <w:rsid w:val="00574D98"/>
    <w:rsid w:val="00575EB2"/>
    <w:rsid w:val="005772FF"/>
    <w:rsid w:val="00581B56"/>
    <w:rsid w:val="005841B8"/>
    <w:rsid w:val="005848FB"/>
    <w:rsid w:val="00584CDA"/>
    <w:rsid w:val="00587706"/>
    <w:rsid w:val="00590F45"/>
    <w:rsid w:val="005912CA"/>
    <w:rsid w:val="00591A6F"/>
    <w:rsid w:val="005A2AC3"/>
    <w:rsid w:val="005A7F98"/>
    <w:rsid w:val="005B4181"/>
    <w:rsid w:val="005B4530"/>
    <w:rsid w:val="005B5D6A"/>
    <w:rsid w:val="005B7608"/>
    <w:rsid w:val="005C231C"/>
    <w:rsid w:val="005C2BDA"/>
    <w:rsid w:val="005C4C2F"/>
    <w:rsid w:val="005C55AD"/>
    <w:rsid w:val="005C6355"/>
    <w:rsid w:val="005C6AB5"/>
    <w:rsid w:val="005D3695"/>
    <w:rsid w:val="005D6CB2"/>
    <w:rsid w:val="005E2D67"/>
    <w:rsid w:val="005F062C"/>
    <w:rsid w:val="005F0E0B"/>
    <w:rsid w:val="005F414E"/>
    <w:rsid w:val="005F4451"/>
    <w:rsid w:val="005F5902"/>
    <w:rsid w:val="005F6833"/>
    <w:rsid w:val="005F7F04"/>
    <w:rsid w:val="00600D94"/>
    <w:rsid w:val="00604299"/>
    <w:rsid w:val="00611706"/>
    <w:rsid w:val="00612D42"/>
    <w:rsid w:val="006136D8"/>
    <w:rsid w:val="00622521"/>
    <w:rsid w:val="00624D2D"/>
    <w:rsid w:val="0062658E"/>
    <w:rsid w:val="00627771"/>
    <w:rsid w:val="00627984"/>
    <w:rsid w:val="006371D0"/>
    <w:rsid w:val="00642768"/>
    <w:rsid w:val="006464B5"/>
    <w:rsid w:val="00651134"/>
    <w:rsid w:val="00657FB2"/>
    <w:rsid w:val="006600F5"/>
    <w:rsid w:val="006621C7"/>
    <w:rsid w:val="00663DA3"/>
    <w:rsid w:val="00666258"/>
    <w:rsid w:val="00667A98"/>
    <w:rsid w:val="006737F0"/>
    <w:rsid w:val="0067484F"/>
    <w:rsid w:val="00676603"/>
    <w:rsid w:val="006775F9"/>
    <w:rsid w:val="00681A1D"/>
    <w:rsid w:val="00682B6B"/>
    <w:rsid w:val="00683367"/>
    <w:rsid w:val="00683F07"/>
    <w:rsid w:val="00684680"/>
    <w:rsid w:val="00686B9A"/>
    <w:rsid w:val="00687B8F"/>
    <w:rsid w:val="00693C90"/>
    <w:rsid w:val="00694536"/>
    <w:rsid w:val="006958B2"/>
    <w:rsid w:val="006A114B"/>
    <w:rsid w:val="006A209A"/>
    <w:rsid w:val="006A50E9"/>
    <w:rsid w:val="006B1F5F"/>
    <w:rsid w:val="006C0BF7"/>
    <w:rsid w:val="006C29F1"/>
    <w:rsid w:val="006C4683"/>
    <w:rsid w:val="006C6352"/>
    <w:rsid w:val="006C6FBD"/>
    <w:rsid w:val="006D02CE"/>
    <w:rsid w:val="006D0A4C"/>
    <w:rsid w:val="006D691D"/>
    <w:rsid w:val="006E192C"/>
    <w:rsid w:val="006E2695"/>
    <w:rsid w:val="006E2DBF"/>
    <w:rsid w:val="006F0397"/>
    <w:rsid w:val="006F37B6"/>
    <w:rsid w:val="006F40BE"/>
    <w:rsid w:val="00702467"/>
    <w:rsid w:val="007025C5"/>
    <w:rsid w:val="007030FC"/>
    <w:rsid w:val="0070449E"/>
    <w:rsid w:val="007059FE"/>
    <w:rsid w:val="00706457"/>
    <w:rsid w:val="00714AA3"/>
    <w:rsid w:val="00721CC2"/>
    <w:rsid w:val="00723A9C"/>
    <w:rsid w:val="0072650F"/>
    <w:rsid w:val="00726BA8"/>
    <w:rsid w:val="007330D3"/>
    <w:rsid w:val="00735D72"/>
    <w:rsid w:val="00736CEA"/>
    <w:rsid w:val="0074070E"/>
    <w:rsid w:val="0074445B"/>
    <w:rsid w:val="00745052"/>
    <w:rsid w:val="0074701C"/>
    <w:rsid w:val="0074797C"/>
    <w:rsid w:val="00750F87"/>
    <w:rsid w:val="0075341E"/>
    <w:rsid w:val="00755D4D"/>
    <w:rsid w:val="007560A2"/>
    <w:rsid w:val="00757544"/>
    <w:rsid w:val="00757AD7"/>
    <w:rsid w:val="00761D0F"/>
    <w:rsid w:val="00764781"/>
    <w:rsid w:val="0076540A"/>
    <w:rsid w:val="00771E55"/>
    <w:rsid w:val="0077255D"/>
    <w:rsid w:val="00775839"/>
    <w:rsid w:val="00775FA9"/>
    <w:rsid w:val="00777E64"/>
    <w:rsid w:val="00780147"/>
    <w:rsid w:val="007833C8"/>
    <w:rsid w:val="007835B0"/>
    <w:rsid w:val="0078528E"/>
    <w:rsid w:val="007869FE"/>
    <w:rsid w:val="0078744E"/>
    <w:rsid w:val="0079335C"/>
    <w:rsid w:val="007942AF"/>
    <w:rsid w:val="00794689"/>
    <w:rsid w:val="00795545"/>
    <w:rsid w:val="00796E60"/>
    <w:rsid w:val="007A081F"/>
    <w:rsid w:val="007A5F40"/>
    <w:rsid w:val="007A6172"/>
    <w:rsid w:val="007A7BE6"/>
    <w:rsid w:val="007C0CD5"/>
    <w:rsid w:val="007C2280"/>
    <w:rsid w:val="007D1C62"/>
    <w:rsid w:val="007E2AE1"/>
    <w:rsid w:val="007F2941"/>
    <w:rsid w:val="00800702"/>
    <w:rsid w:val="00800C22"/>
    <w:rsid w:val="00800DC6"/>
    <w:rsid w:val="00801427"/>
    <w:rsid w:val="008026D4"/>
    <w:rsid w:val="0080497B"/>
    <w:rsid w:val="00810DDB"/>
    <w:rsid w:val="00811D81"/>
    <w:rsid w:val="00813BBF"/>
    <w:rsid w:val="00813D1A"/>
    <w:rsid w:val="00816734"/>
    <w:rsid w:val="00816FB8"/>
    <w:rsid w:val="008242B6"/>
    <w:rsid w:val="008267C7"/>
    <w:rsid w:val="00832535"/>
    <w:rsid w:val="00834D74"/>
    <w:rsid w:val="008361F5"/>
    <w:rsid w:val="0083627A"/>
    <w:rsid w:val="00836D18"/>
    <w:rsid w:val="0084015D"/>
    <w:rsid w:val="00840D5D"/>
    <w:rsid w:val="00843FD1"/>
    <w:rsid w:val="008515D8"/>
    <w:rsid w:val="00854EE1"/>
    <w:rsid w:val="00862781"/>
    <w:rsid w:val="00862E8E"/>
    <w:rsid w:val="0086303C"/>
    <w:rsid w:val="00864886"/>
    <w:rsid w:val="0086632C"/>
    <w:rsid w:val="00866633"/>
    <w:rsid w:val="008714A6"/>
    <w:rsid w:val="00872332"/>
    <w:rsid w:val="00873855"/>
    <w:rsid w:val="00873D39"/>
    <w:rsid w:val="00883492"/>
    <w:rsid w:val="00885528"/>
    <w:rsid w:val="0088629B"/>
    <w:rsid w:val="00886D8B"/>
    <w:rsid w:val="0088723B"/>
    <w:rsid w:val="00894571"/>
    <w:rsid w:val="008954D4"/>
    <w:rsid w:val="008A2B13"/>
    <w:rsid w:val="008B0850"/>
    <w:rsid w:val="008B507F"/>
    <w:rsid w:val="008B691B"/>
    <w:rsid w:val="008C0D67"/>
    <w:rsid w:val="008C1F78"/>
    <w:rsid w:val="008C4694"/>
    <w:rsid w:val="008C78EA"/>
    <w:rsid w:val="008D1E92"/>
    <w:rsid w:val="008D3259"/>
    <w:rsid w:val="008E106E"/>
    <w:rsid w:val="008E163C"/>
    <w:rsid w:val="008E1E18"/>
    <w:rsid w:val="008E32BB"/>
    <w:rsid w:val="008F01B3"/>
    <w:rsid w:val="008F049B"/>
    <w:rsid w:val="008F0A04"/>
    <w:rsid w:val="008F187B"/>
    <w:rsid w:val="008F26DB"/>
    <w:rsid w:val="008F6229"/>
    <w:rsid w:val="008F622A"/>
    <w:rsid w:val="008F7577"/>
    <w:rsid w:val="0090103E"/>
    <w:rsid w:val="00903A27"/>
    <w:rsid w:val="00904C4F"/>
    <w:rsid w:val="00910396"/>
    <w:rsid w:val="00911CA8"/>
    <w:rsid w:val="0091670A"/>
    <w:rsid w:val="00916A45"/>
    <w:rsid w:val="009179E2"/>
    <w:rsid w:val="00917C24"/>
    <w:rsid w:val="0092383A"/>
    <w:rsid w:val="009243C2"/>
    <w:rsid w:val="00927508"/>
    <w:rsid w:val="009276AD"/>
    <w:rsid w:val="0093074C"/>
    <w:rsid w:val="00937277"/>
    <w:rsid w:val="00942A01"/>
    <w:rsid w:val="009447BC"/>
    <w:rsid w:val="00944EEC"/>
    <w:rsid w:val="0095068F"/>
    <w:rsid w:val="00953597"/>
    <w:rsid w:val="00956C3A"/>
    <w:rsid w:val="00963C78"/>
    <w:rsid w:val="009647ED"/>
    <w:rsid w:val="00966AC4"/>
    <w:rsid w:val="009731E8"/>
    <w:rsid w:val="00973814"/>
    <w:rsid w:val="00973D41"/>
    <w:rsid w:val="00976B0C"/>
    <w:rsid w:val="00977185"/>
    <w:rsid w:val="0098224E"/>
    <w:rsid w:val="0098239B"/>
    <w:rsid w:val="00986783"/>
    <w:rsid w:val="009905FA"/>
    <w:rsid w:val="009954AC"/>
    <w:rsid w:val="009A0DA0"/>
    <w:rsid w:val="009A20BB"/>
    <w:rsid w:val="009A62BB"/>
    <w:rsid w:val="009B2533"/>
    <w:rsid w:val="009B3186"/>
    <w:rsid w:val="009B6559"/>
    <w:rsid w:val="009C0842"/>
    <w:rsid w:val="009C089F"/>
    <w:rsid w:val="009C08C6"/>
    <w:rsid w:val="009C0CE9"/>
    <w:rsid w:val="009C365C"/>
    <w:rsid w:val="009C3B12"/>
    <w:rsid w:val="009C4274"/>
    <w:rsid w:val="009D0CFC"/>
    <w:rsid w:val="009D335C"/>
    <w:rsid w:val="009D6E3A"/>
    <w:rsid w:val="009E4978"/>
    <w:rsid w:val="009F370D"/>
    <w:rsid w:val="009F3D3A"/>
    <w:rsid w:val="009F4AF1"/>
    <w:rsid w:val="00A00524"/>
    <w:rsid w:val="00A05EC5"/>
    <w:rsid w:val="00A118F6"/>
    <w:rsid w:val="00A11ACC"/>
    <w:rsid w:val="00A161DA"/>
    <w:rsid w:val="00A2116A"/>
    <w:rsid w:val="00A211B6"/>
    <w:rsid w:val="00A222DA"/>
    <w:rsid w:val="00A244F9"/>
    <w:rsid w:val="00A24912"/>
    <w:rsid w:val="00A24DB3"/>
    <w:rsid w:val="00A26EE7"/>
    <w:rsid w:val="00A301D8"/>
    <w:rsid w:val="00A324DE"/>
    <w:rsid w:val="00A37FD1"/>
    <w:rsid w:val="00A401CA"/>
    <w:rsid w:val="00A43EE0"/>
    <w:rsid w:val="00A44DED"/>
    <w:rsid w:val="00A53242"/>
    <w:rsid w:val="00A54B81"/>
    <w:rsid w:val="00A60E4C"/>
    <w:rsid w:val="00A62BE3"/>
    <w:rsid w:val="00A7125A"/>
    <w:rsid w:val="00A75A8E"/>
    <w:rsid w:val="00A76475"/>
    <w:rsid w:val="00A83D99"/>
    <w:rsid w:val="00A86BD4"/>
    <w:rsid w:val="00A9024D"/>
    <w:rsid w:val="00A93030"/>
    <w:rsid w:val="00A93E99"/>
    <w:rsid w:val="00A967FA"/>
    <w:rsid w:val="00AA1334"/>
    <w:rsid w:val="00AA1EAD"/>
    <w:rsid w:val="00AA3182"/>
    <w:rsid w:val="00AA5F87"/>
    <w:rsid w:val="00AB0049"/>
    <w:rsid w:val="00AB43B9"/>
    <w:rsid w:val="00AB62E0"/>
    <w:rsid w:val="00AC15FD"/>
    <w:rsid w:val="00AC2908"/>
    <w:rsid w:val="00AC3CA7"/>
    <w:rsid w:val="00AC46B6"/>
    <w:rsid w:val="00AD0CF8"/>
    <w:rsid w:val="00AE5356"/>
    <w:rsid w:val="00AE70D8"/>
    <w:rsid w:val="00AE74B8"/>
    <w:rsid w:val="00AF591F"/>
    <w:rsid w:val="00B04BF7"/>
    <w:rsid w:val="00B04D85"/>
    <w:rsid w:val="00B10152"/>
    <w:rsid w:val="00B12EC4"/>
    <w:rsid w:val="00B14D24"/>
    <w:rsid w:val="00B175BC"/>
    <w:rsid w:val="00B17E8D"/>
    <w:rsid w:val="00B204B2"/>
    <w:rsid w:val="00B2072F"/>
    <w:rsid w:val="00B22E78"/>
    <w:rsid w:val="00B24D96"/>
    <w:rsid w:val="00B2519C"/>
    <w:rsid w:val="00B25920"/>
    <w:rsid w:val="00B27E83"/>
    <w:rsid w:val="00B30F3F"/>
    <w:rsid w:val="00B332E3"/>
    <w:rsid w:val="00B356B8"/>
    <w:rsid w:val="00B454BF"/>
    <w:rsid w:val="00B50323"/>
    <w:rsid w:val="00B57098"/>
    <w:rsid w:val="00B6008C"/>
    <w:rsid w:val="00B6078B"/>
    <w:rsid w:val="00B72D99"/>
    <w:rsid w:val="00B80ED6"/>
    <w:rsid w:val="00B83164"/>
    <w:rsid w:val="00B848EB"/>
    <w:rsid w:val="00B876C2"/>
    <w:rsid w:val="00B93392"/>
    <w:rsid w:val="00BA11B2"/>
    <w:rsid w:val="00BA2D7E"/>
    <w:rsid w:val="00BA4FB1"/>
    <w:rsid w:val="00BA52AE"/>
    <w:rsid w:val="00BA6051"/>
    <w:rsid w:val="00BA647E"/>
    <w:rsid w:val="00BA7245"/>
    <w:rsid w:val="00BA79CF"/>
    <w:rsid w:val="00BA7CC1"/>
    <w:rsid w:val="00BB02F6"/>
    <w:rsid w:val="00BB3EAB"/>
    <w:rsid w:val="00BC13A3"/>
    <w:rsid w:val="00BC3951"/>
    <w:rsid w:val="00BC41ED"/>
    <w:rsid w:val="00BD48C2"/>
    <w:rsid w:val="00BD6AC6"/>
    <w:rsid w:val="00BD6B19"/>
    <w:rsid w:val="00BD6DEA"/>
    <w:rsid w:val="00BE33FF"/>
    <w:rsid w:val="00BE72C9"/>
    <w:rsid w:val="00BF2AED"/>
    <w:rsid w:val="00BF42A2"/>
    <w:rsid w:val="00BF536E"/>
    <w:rsid w:val="00BF6606"/>
    <w:rsid w:val="00C033E4"/>
    <w:rsid w:val="00C04D41"/>
    <w:rsid w:val="00C105EF"/>
    <w:rsid w:val="00C12437"/>
    <w:rsid w:val="00C141C0"/>
    <w:rsid w:val="00C20465"/>
    <w:rsid w:val="00C20A04"/>
    <w:rsid w:val="00C223F1"/>
    <w:rsid w:val="00C2314A"/>
    <w:rsid w:val="00C322C3"/>
    <w:rsid w:val="00C3451D"/>
    <w:rsid w:val="00C3779E"/>
    <w:rsid w:val="00C458FC"/>
    <w:rsid w:val="00C50977"/>
    <w:rsid w:val="00C5249C"/>
    <w:rsid w:val="00C552C4"/>
    <w:rsid w:val="00C57335"/>
    <w:rsid w:val="00C579A9"/>
    <w:rsid w:val="00C57FF3"/>
    <w:rsid w:val="00C61D7D"/>
    <w:rsid w:val="00C63107"/>
    <w:rsid w:val="00C6317D"/>
    <w:rsid w:val="00C70DDD"/>
    <w:rsid w:val="00C738B6"/>
    <w:rsid w:val="00C776F2"/>
    <w:rsid w:val="00C77846"/>
    <w:rsid w:val="00C81780"/>
    <w:rsid w:val="00C82326"/>
    <w:rsid w:val="00C83711"/>
    <w:rsid w:val="00C85CC3"/>
    <w:rsid w:val="00C87EAD"/>
    <w:rsid w:val="00C92A6A"/>
    <w:rsid w:val="00C92AB0"/>
    <w:rsid w:val="00CA1BE0"/>
    <w:rsid w:val="00CB0983"/>
    <w:rsid w:val="00CB1ED8"/>
    <w:rsid w:val="00CB33D6"/>
    <w:rsid w:val="00CB39CA"/>
    <w:rsid w:val="00CB4FA7"/>
    <w:rsid w:val="00CB6912"/>
    <w:rsid w:val="00CB7544"/>
    <w:rsid w:val="00CB778F"/>
    <w:rsid w:val="00CB7A7E"/>
    <w:rsid w:val="00CC0016"/>
    <w:rsid w:val="00CC231A"/>
    <w:rsid w:val="00CD00FA"/>
    <w:rsid w:val="00CD18CE"/>
    <w:rsid w:val="00CD1E02"/>
    <w:rsid w:val="00CD4B22"/>
    <w:rsid w:val="00CD61AC"/>
    <w:rsid w:val="00CE35E2"/>
    <w:rsid w:val="00CE52F4"/>
    <w:rsid w:val="00CE6492"/>
    <w:rsid w:val="00CE7955"/>
    <w:rsid w:val="00CE7E62"/>
    <w:rsid w:val="00CF1615"/>
    <w:rsid w:val="00CF2212"/>
    <w:rsid w:val="00CF22F5"/>
    <w:rsid w:val="00CF35DB"/>
    <w:rsid w:val="00CF52EF"/>
    <w:rsid w:val="00CF5AF5"/>
    <w:rsid w:val="00CF77EF"/>
    <w:rsid w:val="00D011A4"/>
    <w:rsid w:val="00D02F3E"/>
    <w:rsid w:val="00D03FDA"/>
    <w:rsid w:val="00D067E2"/>
    <w:rsid w:val="00D06B00"/>
    <w:rsid w:val="00D10A5F"/>
    <w:rsid w:val="00D15F20"/>
    <w:rsid w:val="00D24434"/>
    <w:rsid w:val="00D254ED"/>
    <w:rsid w:val="00D27FFD"/>
    <w:rsid w:val="00D3115C"/>
    <w:rsid w:val="00D3396E"/>
    <w:rsid w:val="00D36AE6"/>
    <w:rsid w:val="00D417D7"/>
    <w:rsid w:val="00D42431"/>
    <w:rsid w:val="00D45BBD"/>
    <w:rsid w:val="00D53A79"/>
    <w:rsid w:val="00D559A3"/>
    <w:rsid w:val="00D57176"/>
    <w:rsid w:val="00D60383"/>
    <w:rsid w:val="00D61FBE"/>
    <w:rsid w:val="00D625D5"/>
    <w:rsid w:val="00D65573"/>
    <w:rsid w:val="00D6653A"/>
    <w:rsid w:val="00D67B46"/>
    <w:rsid w:val="00D71255"/>
    <w:rsid w:val="00D71391"/>
    <w:rsid w:val="00D72AA3"/>
    <w:rsid w:val="00D74075"/>
    <w:rsid w:val="00D76A0E"/>
    <w:rsid w:val="00D7727B"/>
    <w:rsid w:val="00D773F4"/>
    <w:rsid w:val="00D8127B"/>
    <w:rsid w:val="00D83097"/>
    <w:rsid w:val="00D90602"/>
    <w:rsid w:val="00D91158"/>
    <w:rsid w:val="00DA12BD"/>
    <w:rsid w:val="00DA3035"/>
    <w:rsid w:val="00DA799E"/>
    <w:rsid w:val="00DB0183"/>
    <w:rsid w:val="00DB3CF9"/>
    <w:rsid w:val="00DB6277"/>
    <w:rsid w:val="00DC5D75"/>
    <w:rsid w:val="00DC664C"/>
    <w:rsid w:val="00DC6EBF"/>
    <w:rsid w:val="00DD1F3D"/>
    <w:rsid w:val="00DD2AD6"/>
    <w:rsid w:val="00DD42A8"/>
    <w:rsid w:val="00DD5FD6"/>
    <w:rsid w:val="00DE06B2"/>
    <w:rsid w:val="00DE7A14"/>
    <w:rsid w:val="00DF0275"/>
    <w:rsid w:val="00DF1C6B"/>
    <w:rsid w:val="00DF1C8E"/>
    <w:rsid w:val="00DF281F"/>
    <w:rsid w:val="00E00B53"/>
    <w:rsid w:val="00E00CA7"/>
    <w:rsid w:val="00E01359"/>
    <w:rsid w:val="00E02638"/>
    <w:rsid w:val="00E02E65"/>
    <w:rsid w:val="00E0506D"/>
    <w:rsid w:val="00E13B4D"/>
    <w:rsid w:val="00E206F1"/>
    <w:rsid w:val="00E2188A"/>
    <w:rsid w:val="00E225DB"/>
    <w:rsid w:val="00E25BD8"/>
    <w:rsid w:val="00E30D3A"/>
    <w:rsid w:val="00E33751"/>
    <w:rsid w:val="00E3428B"/>
    <w:rsid w:val="00E364D7"/>
    <w:rsid w:val="00E36AD0"/>
    <w:rsid w:val="00E41934"/>
    <w:rsid w:val="00E42B1D"/>
    <w:rsid w:val="00E4510E"/>
    <w:rsid w:val="00E50314"/>
    <w:rsid w:val="00E5166C"/>
    <w:rsid w:val="00E55033"/>
    <w:rsid w:val="00E6135B"/>
    <w:rsid w:val="00E643C7"/>
    <w:rsid w:val="00E654FC"/>
    <w:rsid w:val="00E65C9D"/>
    <w:rsid w:val="00E71B67"/>
    <w:rsid w:val="00E73F30"/>
    <w:rsid w:val="00E761D2"/>
    <w:rsid w:val="00E86014"/>
    <w:rsid w:val="00E8675A"/>
    <w:rsid w:val="00E8701D"/>
    <w:rsid w:val="00E90CC4"/>
    <w:rsid w:val="00E90DB8"/>
    <w:rsid w:val="00E928C0"/>
    <w:rsid w:val="00E93835"/>
    <w:rsid w:val="00E938C1"/>
    <w:rsid w:val="00E95A07"/>
    <w:rsid w:val="00E9635A"/>
    <w:rsid w:val="00E9785D"/>
    <w:rsid w:val="00E979CB"/>
    <w:rsid w:val="00EA7830"/>
    <w:rsid w:val="00EB3C59"/>
    <w:rsid w:val="00EB6612"/>
    <w:rsid w:val="00EC24DC"/>
    <w:rsid w:val="00EC2898"/>
    <w:rsid w:val="00EC5567"/>
    <w:rsid w:val="00EC7A0C"/>
    <w:rsid w:val="00ED4578"/>
    <w:rsid w:val="00ED65C9"/>
    <w:rsid w:val="00EE31BF"/>
    <w:rsid w:val="00EF404E"/>
    <w:rsid w:val="00EF410C"/>
    <w:rsid w:val="00F00C84"/>
    <w:rsid w:val="00F05D15"/>
    <w:rsid w:val="00F068E6"/>
    <w:rsid w:val="00F11077"/>
    <w:rsid w:val="00F1249F"/>
    <w:rsid w:val="00F150D8"/>
    <w:rsid w:val="00F1555D"/>
    <w:rsid w:val="00F179E6"/>
    <w:rsid w:val="00F17C10"/>
    <w:rsid w:val="00F2071B"/>
    <w:rsid w:val="00F21BEE"/>
    <w:rsid w:val="00F24F9A"/>
    <w:rsid w:val="00F25A12"/>
    <w:rsid w:val="00F36920"/>
    <w:rsid w:val="00F54421"/>
    <w:rsid w:val="00F57C74"/>
    <w:rsid w:val="00F60466"/>
    <w:rsid w:val="00F64D36"/>
    <w:rsid w:val="00F64DC6"/>
    <w:rsid w:val="00F72D18"/>
    <w:rsid w:val="00F757A0"/>
    <w:rsid w:val="00F7762E"/>
    <w:rsid w:val="00F813BC"/>
    <w:rsid w:val="00F81963"/>
    <w:rsid w:val="00F81FBA"/>
    <w:rsid w:val="00F8468E"/>
    <w:rsid w:val="00F85B56"/>
    <w:rsid w:val="00F91434"/>
    <w:rsid w:val="00F92084"/>
    <w:rsid w:val="00F95B0E"/>
    <w:rsid w:val="00FA0410"/>
    <w:rsid w:val="00FA0832"/>
    <w:rsid w:val="00FA1EC6"/>
    <w:rsid w:val="00FB10A6"/>
    <w:rsid w:val="00FB2317"/>
    <w:rsid w:val="00FC46E3"/>
    <w:rsid w:val="00FD23D2"/>
    <w:rsid w:val="00FD28E8"/>
    <w:rsid w:val="00FD6D82"/>
    <w:rsid w:val="00FE0814"/>
    <w:rsid w:val="00FE0BD2"/>
    <w:rsid w:val="00FE6B09"/>
    <w:rsid w:val="00FF1F5E"/>
    <w:rsid w:val="00FF212B"/>
    <w:rsid w:val="00FF328A"/>
    <w:rsid w:val="00FF3FD7"/>
    <w:rsid w:val="00FF5696"/>
    <w:rsid w:val="00FF56CD"/>
    <w:rsid w:val="00FF6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7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C16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A471F"/>
    <w:pPr>
      <w:ind w:left="720"/>
      <w:contextualSpacing/>
    </w:pPr>
  </w:style>
  <w:style w:type="paragraph" w:styleId="Header">
    <w:name w:val="header"/>
    <w:basedOn w:val="Normal"/>
    <w:link w:val="HeaderChar"/>
    <w:uiPriority w:val="99"/>
    <w:unhideWhenUsed/>
    <w:rsid w:val="00613E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E87"/>
  </w:style>
  <w:style w:type="paragraph" w:styleId="Footer">
    <w:name w:val="footer"/>
    <w:basedOn w:val="Normal"/>
    <w:link w:val="FooterChar"/>
    <w:uiPriority w:val="99"/>
    <w:unhideWhenUsed/>
    <w:rsid w:val="00613E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E87"/>
  </w:style>
  <w:style w:type="character" w:styleId="Hyperlink">
    <w:name w:val="Hyperlink"/>
    <w:basedOn w:val="DefaultParagraphFont"/>
    <w:uiPriority w:val="99"/>
    <w:unhideWhenUsed/>
    <w:rsid w:val="00D16CC7"/>
    <w:rPr>
      <w:color w:val="0563C1" w:themeColor="hyperlink"/>
      <w:u w:val="single"/>
    </w:rPr>
  </w:style>
  <w:style w:type="character" w:customStyle="1" w:styleId="UnresolvedMention1">
    <w:name w:val="Unresolved Mention1"/>
    <w:basedOn w:val="DefaultParagraphFont"/>
    <w:uiPriority w:val="99"/>
    <w:semiHidden/>
    <w:unhideWhenUsed/>
    <w:rsid w:val="00D16CC7"/>
    <w:rPr>
      <w:color w:val="605E5C"/>
      <w:shd w:val="clear" w:color="auto" w:fill="E1DFDD"/>
    </w:rPr>
  </w:style>
  <w:style w:type="paragraph" w:styleId="NormalWeb">
    <w:name w:val="Normal (Web)"/>
    <w:basedOn w:val="Normal"/>
    <w:uiPriority w:val="99"/>
    <w:semiHidden/>
    <w:unhideWhenUsed/>
    <w:rsid w:val="005763C3"/>
    <w:rPr>
      <w:rFonts w:ascii="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15" w:type="dxa"/>
        <w:left w:w="15" w:type="dxa"/>
        <w:bottom w:w="15" w:type="dxa"/>
        <w:right w:w="15" w:type="dxa"/>
      </w:tblCellMar>
    </w:tblPr>
  </w:style>
  <w:style w:type="table" w:customStyle="1" w:styleId="ac">
    <w:basedOn w:val="TableNormal"/>
    <w:tblPr>
      <w:tblStyleRowBandSize w:val="1"/>
      <w:tblStyleColBandSize w:val="1"/>
      <w:tblInd w:w="0" w:type="dxa"/>
      <w:tblCellMar>
        <w:top w:w="15" w:type="dxa"/>
        <w:left w:w="15" w:type="dxa"/>
        <w:bottom w:w="15" w:type="dxa"/>
        <w:right w:w="15" w:type="dxa"/>
      </w:tblCellMar>
    </w:tblPr>
  </w:style>
  <w:style w:type="table" w:customStyle="1" w:styleId="ad">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1">
    <w:basedOn w:val="TableNormal"/>
    <w:tblPr>
      <w:tblStyleRowBandSize w:val="1"/>
      <w:tblStyleColBandSize w:val="1"/>
      <w:tblInd w:w="0" w:type="dxa"/>
      <w:tblCellMar>
        <w:top w:w="15" w:type="dxa"/>
        <w:left w:w="15" w:type="dxa"/>
        <w:bottom w:w="15" w:type="dxa"/>
        <w:right w:w="15" w:type="dxa"/>
      </w:tblCellMar>
    </w:tblPr>
  </w:style>
  <w:style w:type="table" w:customStyle="1" w:styleId="af2">
    <w:basedOn w:val="TableNormal"/>
    <w:tblPr>
      <w:tblStyleRowBandSize w:val="1"/>
      <w:tblStyleColBandSize w:val="1"/>
      <w:tblInd w:w="0" w:type="dxa"/>
      <w:tblCellMar>
        <w:top w:w="15" w:type="dxa"/>
        <w:left w:w="15" w:type="dxa"/>
        <w:bottom w:w="15" w:type="dxa"/>
        <w:right w:w="15" w:type="dxa"/>
      </w:tblCellMar>
    </w:tblPr>
  </w:style>
  <w:style w:type="table" w:customStyle="1" w:styleId="af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4">
    <w:basedOn w:val="TableNormal"/>
    <w:tblPr>
      <w:tblStyleRowBandSize w:val="1"/>
      <w:tblStyleColBandSize w:val="1"/>
      <w:tblInd w:w="0" w:type="dxa"/>
      <w:tblCellMar>
        <w:top w:w="15" w:type="dxa"/>
        <w:left w:w="15" w:type="dxa"/>
        <w:bottom w:w="15" w:type="dxa"/>
        <w:right w:w="15" w:type="dxa"/>
      </w:tblCellMar>
    </w:tblPr>
  </w:style>
  <w:style w:type="table" w:customStyle="1" w:styleId="af5">
    <w:basedOn w:val="TableNormal"/>
    <w:tblPr>
      <w:tblStyleRowBandSize w:val="1"/>
      <w:tblStyleColBandSize w:val="1"/>
      <w:tblInd w:w="0" w:type="dxa"/>
      <w:tblCellMar>
        <w:top w:w="15" w:type="dxa"/>
        <w:left w:w="15" w:type="dxa"/>
        <w:bottom w:w="15" w:type="dxa"/>
        <w:right w:w="15" w:type="dxa"/>
      </w:tblCellMar>
    </w:tblPr>
  </w:style>
  <w:style w:type="table" w:customStyle="1" w:styleId="af6">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d">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e">
    <w:basedOn w:val="TableNormal"/>
    <w:tblPr>
      <w:tblStyleRowBandSize w:val="1"/>
      <w:tblStyleColBandSize w:val="1"/>
      <w:tblInd w:w="0" w:type="dxa"/>
      <w:tblCellMar>
        <w:top w:w="15" w:type="dxa"/>
        <w:left w:w="15" w:type="dxa"/>
        <w:bottom w:w="15" w:type="dxa"/>
        <w:right w:w="15" w:type="dxa"/>
      </w:tblCellMar>
    </w:tblPr>
  </w:style>
  <w:style w:type="table" w:customStyle="1" w:styleId="aff">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1">
    <w:basedOn w:val="TableNormal"/>
    <w:tblPr>
      <w:tblStyleRowBandSize w:val="1"/>
      <w:tblStyleColBandSize w:val="1"/>
      <w:tblInd w:w="0" w:type="dxa"/>
      <w:tblCellMar>
        <w:top w:w="15" w:type="dxa"/>
        <w:left w:w="15" w:type="dxa"/>
        <w:bottom w:w="15" w:type="dxa"/>
        <w:right w:w="15" w:type="dxa"/>
      </w:tblCellMar>
    </w:tblPr>
  </w:style>
  <w:style w:type="table" w:customStyle="1" w:styleId="aff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3">
    <w:basedOn w:val="TableNormal"/>
    <w:tblPr>
      <w:tblStyleRowBandSize w:val="1"/>
      <w:tblStyleColBandSize w:val="1"/>
      <w:tblInd w:w="0" w:type="dxa"/>
      <w:tblCellMar>
        <w:top w:w="15" w:type="dxa"/>
        <w:left w:w="15" w:type="dxa"/>
        <w:bottom w:w="15" w:type="dxa"/>
        <w:right w:w="15" w:type="dxa"/>
      </w:tblCellMar>
    </w:tblPr>
  </w:style>
  <w:style w:type="table" w:customStyle="1" w:styleId="aff4">
    <w:basedOn w:val="TableNormal"/>
    <w:tblPr>
      <w:tblStyleRowBandSize w:val="1"/>
      <w:tblStyleColBandSize w:val="1"/>
      <w:tblInd w:w="0" w:type="dxa"/>
      <w:tblCellMar>
        <w:top w:w="144" w:type="dxa"/>
        <w:left w:w="115" w:type="dxa"/>
        <w:bottom w:w="144" w:type="dxa"/>
        <w:right w:w="115" w:type="dxa"/>
      </w:tblCellMar>
    </w:tblPr>
  </w:style>
  <w:style w:type="table" w:customStyle="1" w:styleId="GridTable1LightAccent1">
    <w:name w:val="Grid Table 1 Light Accent 1"/>
    <w:basedOn w:val="TableNormal"/>
    <w:uiPriority w:val="46"/>
    <w:rsid w:val="0086632C"/>
    <w:pPr>
      <w:spacing w:after="0" w:line="240" w:lineRule="auto"/>
    </w:pPr>
    <w:rPr>
      <w:lang w:eastAsia="en-US"/>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3Accent5">
    <w:name w:val="Grid Table 3 Accent 5"/>
    <w:basedOn w:val="TableNormal"/>
    <w:uiPriority w:val="48"/>
    <w:rsid w:val="00BA7CC1"/>
    <w:pPr>
      <w:spacing w:after="0" w:line="240" w:lineRule="auto"/>
    </w:pPr>
    <w:rPr>
      <w:lang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2Accent5">
    <w:name w:val="Grid Table 2 Accent 5"/>
    <w:basedOn w:val="TableNormal"/>
    <w:uiPriority w:val="47"/>
    <w:rsid w:val="00BA7CC1"/>
    <w:pPr>
      <w:spacing w:after="0" w:line="240" w:lineRule="auto"/>
    </w:p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1">
    <w:name w:val="Grid Table 2 Accent 1"/>
    <w:basedOn w:val="TableNormal"/>
    <w:uiPriority w:val="47"/>
    <w:rsid w:val="0074701C"/>
    <w:pPr>
      <w:spacing w:after="0" w:line="240" w:lineRule="auto"/>
    </w:pPr>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47040E"/>
    <w:rPr>
      <w:b/>
      <w:bCs/>
    </w:rPr>
  </w:style>
  <w:style w:type="table" w:customStyle="1" w:styleId="PlainTable3">
    <w:name w:val="Plain Table 3"/>
    <w:basedOn w:val="TableNormal"/>
    <w:uiPriority w:val="43"/>
    <w:rsid w:val="00A5324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basedOn w:val="DefaultParagraphFont"/>
    <w:uiPriority w:val="99"/>
    <w:semiHidden/>
    <w:unhideWhenUsed/>
    <w:rsid w:val="002C2D85"/>
    <w:rPr>
      <w:color w:val="605E5C"/>
      <w:shd w:val="clear" w:color="auto" w:fill="E1DFDD"/>
    </w:rPr>
  </w:style>
  <w:style w:type="table" w:customStyle="1" w:styleId="GridTable1Light">
    <w:name w:val="Grid Table 1 Light"/>
    <w:basedOn w:val="TableNormal"/>
    <w:uiPriority w:val="46"/>
    <w:rsid w:val="00BA79C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F81F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FB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C16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A471F"/>
    <w:pPr>
      <w:ind w:left="720"/>
      <w:contextualSpacing/>
    </w:pPr>
  </w:style>
  <w:style w:type="paragraph" w:styleId="Header">
    <w:name w:val="header"/>
    <w:basedOn w:val="Normal"/>
    <w:link w:val="HeaderChar"/>
    <w:uiPriority w:val="99"/>
    <w:unhideWhenUsed/>
    <w:rsid w:val="00613E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E87"/>
  </w:style>
  <w:style w:type="paragraph" w:styleId="Footer">
    <w:name w:val="footer"/>
    <w:basedOn w:val="Normal"/>
    <w:link w:val="FooterChar"/>
    <w:uiPriority w:val="99"/>
    <w:unhideWhenUsed/>
    <w:rsid w:val="00613E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E87"/>
  </w:style>
  <w:style w:type="character" w:styleId="Hyperlink">
    <w:name w:val="Hyperlink"/>
    <w:basedOn w:val="DefaultParagraphFont"/>
    <w:uiPriority w:val="99"/>
    <w:unhideWhenUsed/>
    <w:rsid w:val="00D16CC7"/>
    <w:rPr>
      <w:color w:val="0563C1" w:themeColor="hyperlink"/>
      <w:u w:val="single"/>
    </w:rPr>
  </w:style>
  <w:style w:type="character" w:customStyle="1" w:styleId="UnresolvedMention1">
    <w:name w:val="Unresolved Mention1"/>
    <w:basedOn w:val="DefaultParagraphFont"/>
    <w:uiPriority w:val="99"/>
    <w:semiHidden/>
    <w:unhideWhenUsed/>
    <w:rsid w:val="00D16CC7"/>
    <w:rPr>
      <w:color w:val="605E5C"/>
      <w:shd w:val="clear" w:color="auto" w:fill="E1DFDD"/>
    </w:rPr>
  </w:style>
  <w:style w:type="paragraph" w:styleId="NormalWeb">
    <w:name w:val="Normal (Web)"/>
    <w:basedOn w:val="Normal"/>
    <w:uiPriority w:val="99"/>
    <w:semiHidden/>
    <w:unhideWhenUsed/>
    <w:rsid w:val="005763C3"/>
    <w:rPr>
      <w:rFonts w:ascii="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15" w:type="dxa"/>
        <w:left w:w="15" w:type="dxa"/>
        <w:bottom w:w="15" w:type="dxa"/>
        <w:right w:w="15" w:type="dxa"/>
      </w:tblCellMar>
    </w:tblPr>
  </w:style>
  <w:style w:type="table" w:customStyle="1" w:styleId="ac">
    <w:basedOn w:val="TableNormal"/>
    <w:tblPr>
      <w:tblStyleRowBandSize w:val="1"/>
      <w:tblStyleColBandSize w:val="1"/>
      <w:tblInd w:w="0" w:type="dxa"/>
      <w:tblCellMar>
        <w:top w:w="15" w:type="dxa"/>
        <w:left w:w="15" w:type="dxa"/>
        <w:bottom w:w="15" w:type="dxa"/>
        <w:right w:w="15" w:type="dxa"/>
      </w:tblCellMar>
    </w:tblPr>
  </w:style>
  <w:style w:type="table" w:customStyle="1" w:styleId="ad">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1">
    <w:basedOn w:val="TableNormal"/>
    <w:tblPr>
      <w:tblStyleRowBandSize w:val="1"/>
      <w:tblStyleColBandSize w:val="1"/>
      <w:tblInd w:w="0" w:type="dxa"/>
      <w:tblCellMar>
        <w:top w:w="15" w:type="dxa"/>
        <w:left w:w="15" w:type="dxa"/>
        <w:bottom w:w="15" w:type="dxa"/>
        <w:right w:w="15" w:type="dxa"/>
      </w:tblCellMar>
    </w:tblPr>
  </w:style>
  <w:style w:type="table" w:customStyle="1" w:styleId="af2">
    <w:basedOn w:val="TableNormal"/>
    <w:tblPr>
      <w:tblStyleRowBandSize w:val="1"/>
      <w:tblStyleColBandSize w:val="1"/>
      <w:tblInd w:w="0" w:type="dxa"/>
      <w:tblCellMar>
        <w:top w:w="15" w:type="dxa"/>
        <w:left w:w="15" w:type="dxa"/>
        <w:bottom w:w="15" w:type="dxa"/>
        <w:right w:w="15" w:type="dxa"/>
      </w:tblCellMar>
    </w:tblPr>
  </w:style>
  <w:style w:type="table" w:customStyle="1" w:styleId="af3">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4">
    <w:basedOn w:val="TableNormal"/>
    <w:tblPr>
      <w:tblStyleRowBandSize w:val="1"/>
      <w:tblStyleColBandSize w:val="1"/>
      <w:tblInd w:w="0" w:type="dxa"/>
      <w:tblCellMar>
        <w:top w:w="15" w:type="dxa"/>
        <w:left w:w="15" w:type="dxa"/>
        <w:bottom w:w="15" w:type="dxa"/>
        <w:right w:w="15" w:type="dxa"/>
      </w:tblCellMar>
    </w:tblPr>
  </w:style>
  <w:style w:type="table" w:customStyle="1" w:styleId="af5">
    <w:basedOn w:val="TableNormal"/>
    <w:tblPr>
      <w:tblStyleRowBandSize w:val="1"/>
      <w:tblStyleColBandSize w:val="1"/>
      <w:tblInd w:w="0" w:type="dxa"/>
      <w:tblCellMar>
        <w:top w:w="15" w:type="dxa"/>
        <w:left w:w="15" w:type="dxa"/>
        <w:bottom w:w="15" w:type="dxa"/>
        <w:right w:w="15" w:type="dxa"/>
      </w:tblCellMar>
    </w:tblPr>
  </w:style>
  <w:style w:type="table" w:customStyle="1" w:styleId="af6">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d">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e">
    <w:basedOn w:val="TableNormal"/>
    <w:tblPr>
      <w:tblStyleRowBandSize w:val="1"/>
      <w:tblStyleColBandSize w:val="1"/>
      <w:tblInd w:w="0" w:type="dxa"/>
      <w:tblCellMar>
        <w:top w:w="15" w:type="dxa"/>
        <w:left w:w="15" w:type="dxa"/>
        <w:bottom w:w="15" w:type="dxa"/>
        <w:right w:w="15" w:type="dxa"/>
      </w:tblCellMar>
    </w:tblPr>
  </w:style>
  <w:style w:type="table" w:customStyle="1" w:styleId="aff">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1">
    <w:basedOn w:val="TableNormal"/>
    <w:tblPr>
      <w:tblStyleRowBandSize w:val="1"/>
      <w:tblStyleColBandSize w:val="1"/>
      <w:tblInd w:w="0" w:type="dxa"/>
      <w:tblCellMar>
        <w:top w:w="15" w:type="dxa"/>
        <w:left w:w="15" w:type="dxa"/>
        <w:bottom w:w="15" w:type="dxa"/>
        <w:right w:w="15" w:type="dxa"/>
      </w:tblCellMar>
    </w:tblPr>
  </w:style>
  <w:style w:type="table" w:customStyle="1" w:styleId="aff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f3">
    <w:basedOn w:val="TableNormal"/>
    <w:tblPr>
      <w:tblStyleRowBandSize w:val="1"/>
      <w:tblStyleColBandSize w:val="1"/>
      <w:tblInd w:w="0" w:type="dxa"/>
      <w:tblCellMar>
        <w:top w:w="15" w:type="dxa"/>
        <w:left w:w="15" w:type="dxa"/>
        <w:bottom w:w="15" w:type="dxa"/>
        <w:right w:w="15" w:type="dxa"/>
      </w:tblCellMar>
    </w:tblPr>
  </w:style>
  <w:style w:type="table" w:customStyle="1" w:styleId="aff4">
    <w:basedOn w:val="TableNormal"/>
    <w:tblPr>
      <w:tblStyleRowBandSize w:val="1"/>
      <w:tblStyleColBandSize w:val="1"/>
      <w:tblInd w:w="0" w:type="dxa"/>
      <w:tblCellMar>
        <w:top w:w="144" w:type="dxa"/>
        <w:left w:w="115" w:type="dxa"/>
        <w:bottom w:w="144" w:type="dxa"/>
        <w:right w:w="115" w:type="dxa"/>
      </w:tblCellMar>
    </w:tblPr>
  </w:style>
  <w:style w:type="table" w:customStyle="1" w:styleId="GridTable1LightAccent1">
    <w:name w:val="Grid Table 1 Light Accent 1"/>
    <w:basedOn w:val="TableNormal"/>
    <w:uiPriority w:val="46"/>
    <w:rsid w:val="0086632C"/>
    <w:pPr>
      <w:spacing w:after="0" w:line="240" w:lineRule="auto"/>
    </w:pPr>
    <w:rPr>
      <w:lang w:eastAsia="en-US"/>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3Accent5">
    <w:name w:val="Grid Table 3 Accent 5"/>
    <w:basedOn w:val="TableNormal"/>
    <w:uiPriority w:val="48"/>
    <w:rsid w:val="00BA7CC1"/>
    <w:pPr>
      <w:spacing w:after="0" w:line="240" w:lineRule="auto"/>
    </w:pPr>
    <w:rPr>
      <w:lang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2Accent5">
    <w:name w:val="Grid Table 2 Accent 5"/>
    <w:basedOn w:val="TableNormal"/>
    <w:uiPriority w:val="47"/>
    <w:rsid w:val="00BA7CC1"/>
    <w:pPr>
      <w:spacing w:after="0" w:line="240" w:lineRule="auto"/>
    </w:p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1">
    <w:name w:val="Grid Table 2 Accent 1"/>
    <w:basedOn w:val="TableNormal"/>
    <w:uiPriority w:val="47"/>
    <w:rsid w:val="0074701C"/>
    <w:pPr>
      <w:spacing w:after="0" w:line="240" w:lineRule="auto"/>
    </w:pPr>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47040E"/>
    <w:rPr>
      <w:b/>
      <w:bCs/>
    </w:rPr>
  </w:style>
  <w:style w:type="table" w:customStyle="1" w:styleId="PlainTable3">
    <w:name w:val="Plain Table 3"/>
    <w:basedOn w:val="TableNormal"/>
    <w:uiPriority w:val="43"/>
    <w:rsid w:val="00A5324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basedOn w:val="DefaultParagraphFont"/>
    <w:uiPriority w:val="99"/>
    <w:semiHidden/>
    <w:unhideWhenUsed/>
    <w:rsid w:val="002C2D85"/>
    <w:rPr>
      <w:color w:val="605E5C"/>
      <w:shd w:val="clear" w:color="auto" w:fill="E1DFDD"/>
    </w:rPr>
  </w:style>
  <w:style w:type="table" w:customStyle="1" w:styleId="GridTable1Light">
    <w:name w:val="Grid Table 1 Light"/>
    <w:basedOn w:val="TableNormal"/>
    <w:uiPriority w:val="46"/>
    <w:rsid w:val="00BA79C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F81F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F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70413">
      <w:bodyDiv w:val="1"/>
      <w:marLeft w:val="0"/>
      <w:marRight w:val="0"/>
      <w:marTop w:val="0"/>
      <w:marBottom w:val="0"/>
      <w:divBdr>
        <w:top w:val="none" w:sz="0" w:space="0" w:color="auto"/>
        <w:left w:val="none" w:sz="0" w:space="0" w:color="auto"/>
        <w:bottom w:val="none" w:sz="0" w:space="0" w:color="auto"/>
        <w:right w:val="none" w:sz="0" w:space="0" w:color="auto"/>
      </w:divBdr>
    </w:div>
    <w:div w:id="255938713">
      <w:bodyDiv w:val="1"/>
      <w:marLeft w:val="0"/>
      <w:marRight w:val="0"/>
      <w:marTop w:val="0"/>
      <w:marBottom w:val="0"/>
      <w:divBdr>
        <w:top w:val="none" w:sz="0" w:space="0" w:color="auto"/>
        <w:left w:val="none" w:sz="0" w:space="0" w:color="auto"/>
        <w:bottom w:val="none" w:sz="0" w:space="0" w:color="auto"/>
        <w:right w:val="none" w:sz="0" w:space="0" w:color="auto"/>
      </w:divBdr>
    </w:div>
    <w:div w:id="338507283">
      <w:bodyDiv w:val="1"/>
      <w:marLeft w:val="0"/>
      <w:marRight w:val="0"/>
      <w:marTop w:val="0"/>
      <w:marBottom w:val="0"/>
      <w:divBdr>
        <w:top w:val="none" w:sz="0" w:space="0" w:color="auto"/>
        <w:left w:val="none" w:sz="0" w:space="0" w:color="auto"/>
        <w:bottom w:val="none" w:sz="0" w:space="0" w:color="auto"/>
        <w:right w:val="none" w:sz="0" w:space="0" w:color="auto"/>
      </w:divBdr>
    </w:div>
    <w:div w:id="350450125">
      <w:bodyDiv w:val="1"/>
      <w:marLeft w:val="0"/>
      <w:marRight w:val="0"/>
      <w:marTop w:val="0"/>
      <w:marBottom w:val="0"/>
      <w:divBdr>
        <w:top w:val="none" w:sz="0" w:space="0" w:color="auto"/>
        <w:left w:val="none" w:sz="0" w:space="0" w:color="auto"/>
        <w:bottom w:val="none" w:sz="0" w:space="0" w:color="auto"/>
        <w:right w:val="none" w:sz="0" w:space="0" w:color="auto"/>
      </w:divBdr>
    </w:div>
    <w:div w:id="479929930">
      <w:bodyDiv w:val="1"/>
      <w:marLeft w:val="0"/>
      <w:marRight w:val="0"/>
      <w:marTop w:val="0"/>
      <w:marBottom w:val="0"/>
      <w:divBdr>
        <w:top w:val="none" w:sz="0" w:space="0" w:color="auto"/>
        <w:left w:val="none" w:sz="0" w:space="0" w:color="auto"/>
        <w:bottom w:val="none" w:sz="0" w:space="0" w:color="auto"/>
        <w:right w:val="none" w:sz="0" w:space="0" w:color="auto"/>
      </w:divBdr>
    </w:div>
    <w:div w:id="516887151">
      <w:bodyDiv w:val="1"/>
      <w:marLeft w:val="0"/>
      <w:marRight w:val="0"/>
      <w:marTop w:val="0"/>
      <w:marBottom w:val="0"/>
      <w:divBdr>
        <w:top w:val="none" w:sz="0" w:space="0" w:color="auto"/>
        <w:left w:val="none" w:sz="0" w:space="0" w:color="auto"/>
        <w:bottom w:val="none" w:sz="0" w:space="0" w:color="auto"/>
        <w:right w:val="none" w:sz="0" w:space="0" w:color="auto"/>
      </w:divBdr>
    </w:div>
    <w:div w:id="570584508">
      <w:bodyDiv w:val="1"/>
      <w:marLeft w:val="0"/>
      <w:marRight w:val="0"/>
      <w:marTop w:val="0"/>
      <w:marBottom w:val="0"/>
      <w:divBdr>
        <w:top w:val="none" w:sz="0" w:space="0" w:color="auto"/>
        <w:left w:val="none" w:sz="0" w:space="0" w:color="auto"/>
        <w:bottom w:val="none" w:sz="0" w:space="0" w:color="auto"/>
        <w:right w:val="none" w:sz="0" w:space="0" w:color="auto"/>
      </w:divBdr>
    </w:div>
    <w:div w:id="577904794">
      <w:bodyDiv w:val="1"/>
      <w:marLeft w:val="0"/>
      <w:marRight w:val="0"/>
      <w:marTop w:val="0"/>
      <w:marBottom w:val="0"/>
      <w:divBdr>
        <w:top w:val="none" w:sz="0" w:space="0" w:color="auto"/>
        <w:left w:val="none" w:sz="0" w:space="0" w:color="auto"/>
        <w:bottom w:val="none" w:sz="0" w:space="0" w:color="auto"/>
        <w:right w:val="none" w:sz="0" w:space="0" w:color="auto"/>
      </w:divBdr>
    </w:div>
    <w:div w:id="697704523">
      <w:bodyDiv w:val="1"/>
      <w:marLeft w:val="0"/>
      <w:marRight w:val="0"/>
      <w:marTop w:val="0"/>
      <w:marBottom w:val="0"/>
      <w:divBdr>
        <w:top w:val="none" w:sz="0" w:space="0" w:color="auto"/>
        <w:left w:val="none" w:sz="0" w:space="0" w:color="auto"/>
        <w:bottom w:val="none" w:sz="0" w:space="0" w:color="auto"/>
        <w:right w:val="none" w:sz="0" w:space="0" w:color="auto"/>
      </w:divBdr>
    </w:div>
    <w:div w:id="1107307269">
      <w:bodyDiv w:val="1"/>
      <w:marLeft w:val="0"/>
      <w:marRight w:val="0"/>
      <w:marTop w:val="0"/>
      <w:marBottom w:val="0"/>
      <w:divBdr>
        <w:top w:val="none" w:sz="0" w:space="0" w:color="auto"/>
        <w:left w:val="none" w:sz="0" w:space="0" w:color="auto"/>
        <w:bottom w:val="none" w:sz="0" w:space="0" w:color="auto"/>
        <w:right w:val="none" w:sz="0" w:space="0" w:color="auto"/>
      </w:divBdr>
    </w:div>
    <w:div w:id="1128086432">
      <w:bodyDiv w:val="1"/>
      <w:marLeft w:val="0"/>
      <w:marRight w:val="0"/>
      <w:marTop w:val="0"/>
      <w:marBottom w:val="0"/>
      <w:divBdr>
        <w:top w:val="none" w:sz="0" w:space="0" w:color="auto"/>
        <w:left w:val="none" w:sz="0" w:space="0" w:color="auto"/>
        <w:bottom w:val="none" w:sz="0" w:space="0" w:color="auto"/>
        <w:right w:val="none" w:sz="0" w:space="0" w:color="auto"/>
      </w:divBdr>
    </w:div>
    <w:div w:id="1135636630">
      <w:bodyDiv w:val="1"/>
      <w:marLeft w:val="0"/>
      <w:marRight w:val="0"/>
      <w:marTop w:val="0"/>
      <w:marBottom w:val="0"/>
      <w:divBdr>
        <w:top w:val="none" w:sz="0" w:space="0" w:color="auto"/>
        <w:left w:val="none" w:sz="0" w:space="0" w:color="auto"/>
        <w:bottom w:val="none" w:sz="0" w:space="0" w:color="auto"/>
        <w:right w:val="none" w:sz="0" w:space="0" w:color="auto"/>
      </w:divBdr>
    </w:div>
    <w:div w:id="1206718246">
      <w:bodyDiv w:val="1"/>
      <w:marLeft w:val="0"/>
      <w:marRight w:val="0"/>
      <w:marTop w:val="0"/>
      <w:marBottom w:val="0"/>
      <w:divBdr>
        <w:top w:val="none" w:sz="0" w:space="0" w:color="auto"/>
        <w:left w:val="none" w:sz="0" w:space="0" w:color="auto"/>
        <w:bottom w:val="none" w:sz="0" w:space="0" w:color="auto"/>
        <w:right w:val="none" w:sz="0" w:space="0" w:color="auto"/>
      </w:divBdr>
    </w:div>
    <w:div w:id="1222669488">
      <w:bodyDiv w:val="1"/>
      <w:marLeft w:val="0"/>
      <w:marRight w:val="0"/>
      <w:marTop w:val="0"/>
      <w:marBottom w:val="0"/>
      <w:divBdr>
        <w:top w:val="none" w:sz="0" w:space="0" w:color="auto"/>
        <w:left w:val="none" w:sz="0" w:space="0" w:color="auto"/>
        <w:bottom w:val="none" w:sz="0" w:space="0" w:color="auto"/>
        <w:right w:val="none" w:sz="0" w:space="0" w:color="auto"/>
      </w:divBdr>
    </w:div>
    <w:div w:id="1247769845">
      <w:bodyDiv w:val="1"/>
      <w:marLeft w:val="0"/>
      <w:marRight w:val="0"/>
      <w:marTop w:val="0"/>
      <w:marBottom w:val="0"/>
      <w:divBdr>
        <w:top w:val="none" w:sz="0" w:space="0" w:color="auto"/>
        <w:left w:val="none" w:sz="0" w:space="0" w:color="auto"/>
        <w:bottom w:val="none" w:sz="0" w:space="0" w:color="auto"/>
        <w:right w:val="none" w:sz="0" w:space="0" w:color="auto"/>
      </w:divBdr>
    </w:div>
    <w:div w:id="1363167694">
      <w:bodyDiv w:val="1"/>
      <w:marLeft w:val="0"/>
      <w:marRight w:val="0"/>
      <w:marTop w:val="0"/>
      <w:marBottom w:val="0"/>
      <w:divBdr>
        <w:top w:val="none" w:sz="0" w:space="0" w:color="auto"/>
        <w:left w:val="none" w:sz="0" w:space="0" w:color="auto"/>
        <w:bottom w:val="none" w:sz="0" w:space="0" w:color="auto"/>
        <w:right w:val="none" w:sz="0" w:space="0" w:color="auto"/>
      </w:divBdr>
    </w:div>
    <w:div w:id="1403600921">
      <w:bodyDiv w:val="1"/>
      <w:marLeft w:val="0"/>
      <w:marRight w:val="0"/>
      <w:marTop w:val="0"/>
      <w:marBottom w:val="0"/>
      <w:divBdr>
        <w:top w:val="none" w:sz="0" w:space="0" w:color="auto"/>
        <w:left w:val="none" w:sz="0" w:space="0" w:color="auto"/>
        <w:bottom w:val="none" w:sz="0" w:space="0" w:color="auto"/>
        <w:right w:val="none" w:sz="0" w:space="0" w:color="auto"/>
      </w:divBdr>
    </w:div>
    <w:div w:id="1474756632">
      <w:bodyDiv w:val="1"/>
      <w:marLeft w:val="0"/>
      <w:marRight w:val="0"/>
      <w:marTop w:val="0"/>
      <w:marBottom w:val="0"/>
      <w:divBdr>
        <w:top w:val="none" w:sz="0" w:space="0" w:color="auto"/>
        <w:left w:val="none" w:sz="0" w:space="0" w:color="auto"/>
        <w:bottom w:val="none" w:sz="0" w:space="0" w:color="auto"/>
        <w:right w:val="none" w:sz="0" w:space="0" w:color="auto"/>
      </w:divBdr>
    </w:div>
    <w:div w:id="1556896397">
      <w:bodyDiv w:val="1"/>
      <w:marLeft w:val="0"/>
      <w:marRight w:val="0"/>
      <w:marTop w:val="0"/>
      <w:marBottom w:val="0"/>
      <w:divBdr>
        <w:top w:val="none" w:sz="0" w:space="0" w:color="auto"/>
        <w:left w:val="none" w:sz="0" w:space="0" w:color="auto"/>
        <w:bottom w:val="none" w:sz="0" w:space="0" w:color="auto"/>
        <w:right w:val="none" w:sz="0" w:space="0" w:color="auto"/>
      </w:divBdr>
    </w:div>
    <w:div w:id="1783844777">
      <w:bodyDiv w:val="1"/>
      <w:marLeft w:val="0"/>
      <w:marRight w:val="0"/>
      <w:marTop w:val="0"/>
      <w:marBottom w:val="0"/>
      <w:divBdr>
        <w:top w:val="none" w:sz="0" w:space="0" w:color="auto"/>
        <w:left w:val="none" w:sz="0" w:space="0" w:color="auto"/>
        <w:bottom w:val="none" w:sz="0" w:space="0" w:color="auto"/>
        <w:right w:val="none" w:sz="0" w:space="0" w:color="auto"/>
      </w:divBdr>
    </w:div>
    <w:div w:id="1908414112">
      <w:bodyDiv w:val="1"/>
      <w:marLeft w:val="0"/>
      <w:marRight w:val="0"/>
      <w:marTop w:val="0"/>
      <w:marBottom w:val="0"/>
      <w:divBdr>
        <w:top w:val="none" w:sz="0" w:space="0" w:color="auto"/>
        <w:left w:val="none" w:sz="0" w:space="0" w:color="auto"/>
        <w:bottom w:val="none" w:sz="0" w:space="0" w:color="auto"/>
        <w:right w:val="none" w:sz="0" w:space="0" w:color="auto"/>
      </w:divBdr>
    </w:div>
    <w:div w:id="1963488137">
      <w:bodyDiv w:val="1"/>
      <w:marLeft w:val="0"/>
      <w:marRight w:val="0"/>
      <w:marTop w:val="0"/>
      <w:marBottom w:val="0"/>
      <w:divBdr>
        <w:top w:val="none" w:sz="0" w:space="0" w:color="auto"/>
        <w:left w:val="none" w:sz="0" w:space="0" w:color="auto"/>
        <w:bottom w:val="none" w:sz="0" w:space="0" w:color="auto"/>
        <w:right w:val="none" w:sz="0" w:space="0" w:color="auto"/>
      </w:divBdr>
    </w:div>
    <w:div w:id="1976908776">
      <w:bodyDiv w:val="1"/>
      <w:marLeft w:val="0"/>
      <w:marRight w:val="0"/>
      <w:marTop w:val="0"/>
      <w:marBottom w:val="0"/>
      <w:divBdr>
        <w:top w:val="none" w:sz="0" w:space="0" w:color="auto"/>
        <w:left w:val="none" w:sz="0" w:space="0" w:color="auto"/>
        <w:bottom w:val="none" w:sz="0" w:space="0" w:color="auto"/>
        <w:right w:val="none" w:sz="0" w:space="0" w:color="auto"/>
      </w:divBdr>
    </w:div>
    <w:div w:id="2015111857">
      <w:bodyDiv w:val="1"/>
      <w:marLeft w:val="0"/>
      <w:marRight w:val="0"/>
      <w:marTop w:val="0"/>
      <w:marBottom w:val="0"/>
      <w:divBdr>
        <w:top w:val="none" w:sz="0" w:space="0" w:color="auto"/>
        <w:left w:val="none" w:sz="0" w:space="0" w:color="auto"/>
        <w:bottom w:val="none" w:sz="0" w:space="0" w:color="auto"/>
        <w:right w:val="none" w:sz="0" w:space="0" w:color="auto"/>
      </w:divBdr>
    </w:div>
    <w:div w:id="2143225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yperlink" Target="https://www.youtube.com/watch?v=u2Ix73ePWDs" TargetMode="External"/><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2o0cNxO2fWE"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MRkIjT6JAb1ztZfxSp7b8aZjA==">AMUW2mW316ebCr05GRs1f1Qo2s/Tqdm2LCRB4m7RV8zFJuwmIQxaQFqTZ5Mm3PgsAlCMG7o85S3p8mrmiNtK1iGMq43SqTOPCOcBkk6dRxfClIuUNYmURlzuV4LqNut7ylQP+IV1OgdT2P9NCPryYvmJpsvwhqmvfOfz9bgwPxUmkhMOOxSKj4CrsGkMGNV9y0UlLAzfWw48G4NKq+A9yzHzUMly35fB1X1tMXYWNbVoZYIGRWk+wqFoSeLsZ64yf2/20O6w/xicAedxeQCjH3RNN6n2plB7pmQUpWIwD8moQPhcEZSSju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8CA063-3BD1-4C55-9BB7-BEE30CFD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97</Pages>
  <Words>21814</Words>
  <Characters>124344</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BỘ TÀI LIỆU ĐƯỢC BIÊN SOẠN BỞI TRẢI NGHIỆM VĂN HỌC</dc:creator>
  <cp:lastModifiedBy>Lenovo</cp:lastModifiedBy>
  <cp:revision>867</cp:revision>
  <cp:lastPrinted>2023-06-20T03:45:00Z</cp:lastPrinted>
  <dcterms:created xsi:type="dcterms:W3CDTF">2022-01-02T05:40:00Z</dcterms:created>
  <dcterms:modified xsi:type="dcterms:W3CDTF">2023-10-06T07:27:00Z</dcterms:modified>
</cp:coreProperties>
</file>